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Lystrutenett-uthevingsfarge1"/>
        <w:tblpPr w:leftFromText="141" w:rightFromText="141" w:horzAnchor="page" w:tblpX="887" w:tblpY="-1415"/>
        <w:tblW w:w="15276" w:type="dxa"/>
        <w:tblLayout w:type="fixed"/>
        <w:tblLook w:val="04A0" w:firstRow="1" w:lastRow="0" w:firstColumn="1" w:lastColumn="0" w:noHBand="0" w:noVBand="1"/>
      </w:tblPr>
      <w:tblGrid>
        <w:gridCol w:w="3510"/>
        <w:gridCol w:w="142"/>
        <w:gridCol w:w="16"/>
        <w:gridCol w:w="4520"/>
        <w:gridCol w:w="36"/>
        <w:gridCol w:w="6547"/>
        <w:gridCol w:w="505"/>
      </w:tblGrid>
      <w:tr w:rsidR="005353C7" w:rsidRPr="00B273DF" w14:paraId="7DB23A33" w14:textId="77777777" w:rsidTr="00A655E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03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76" w:type="dxa"/>
            <w:gridSpan w:val="7"/>
          </w:tcPr>
          <w:p w14:paraId="057A8DC4" w14:textId="1734889A" w:rsidR="00C6242C" w:rsidRPr="00B273DF" w:rsidRDefault="00C6242C" w:rsidP="00F75391">
            <w:pPr>
              <w:jc w:val="center"/>
              <w:rPr>
                <w:rFonts w:asciiTheme="minorHAnsi" w:hAnsiTheme="minorHAnsi"/>
              </w:rPr>
            </w:pPr>
          </w:p>
          <w:p w14:paraId="499D4B27" w14:textId="7C2040E8" w:rsidR="00C6242C" w:rsidRPr="00B273DF" w:rsidRDefault="00A655EA" w:rsidP="00A655EA">
            <w:pPr>
              <w:tabs>
                <w:tab w:val="left" w:pos="780"/>
                <w:tab w:val="center" w:pos="7530"/>
              </w:tabs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ab/>
            </w:r>
            <w:r>
              <w:rPr>
                <w:rFonts w:asciiTheme="minorHAnsi" w:hAnsiTheme="minorHAnsi"/>
              </w:rPr>
              <w:tab/>
            </w:r>
            <w:bookmarkStart w:id="0" w:name="_GoBack"/>
            <w:r w:rsidR="00094D13" w:rsidRPr="00B273DF">
              <w:rPr>
                <w:noProof/>
                <w:lang w:val="en-US"/>
              </w:rPr>
              <w:drawing>
                <wp:inline distT="0" distB="0" distL="0" distR="0" wp14:anchorId="41721B35" wp14:editId="7E41FD09">
                  <wp:extent cx="1163171" cy="1163171"/>
                  <wp:effectExtent l="0" t="0" r="5715" b="5715"/>
                  <wp:docPr id="2" name="Bild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4191" cy="11641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FDC0272" w14:textId="0EFD279F" w:rsidR="00382911" w:rsidRPr="00B273DF" w:rsidRDefault="00E41081" w:rsidP="00F75391">
            <w:pPr>
              <w:pStyle w:val="Overskrift1"/>
              <w:jc w:val="center"/>
              <w:outlineLvl w:val="0"/>
              <w:rPr>
                <w:rFonts w:asciiTheme="minorHAnsi" w:hAnsiTheme="minorHAnsi"/>
                <w:sz w:val="52"/>
              </w:rPr>
            </w:pPr>
            <w:r w:rsidRPr="00B273DF">
              <w:rPr>
                <w:rFonts w:asciiTheme="minorHAnsi" w:hAnsiTheme="minorHAnsi"/>
                <w:sz w:val="52"/>
              </w:rPr>
              <w:t>D</w:t>
            </w:r>
            <w:r w:rsidR="00C6242C" w:rsidRPr="00B273DF">
              <w:rPr>
                <w:rFonts w:asciiTheme="minorHAnsi" w:hAnsiTheme="minorHAnsi"/>
                <w:sz w:val="52"/>
              </w:rPr>
              <w:t xml:space="preserve">reiebok for </w:t>
            </w:r>
            <w:r w:rsidR="00382911" w:rsidRPr="00B273DF">
              <w:rPr>
                <w:rFonts w:asciiTheme="minorHAnsi" w:hAnsiTheme="minorHAnsi"/>
                <w:sz w:val="52"/>
              </w:rPr>
              <w:t>instruktør</w:t>
            </w:r>
          </w:p>
          <w:p w14:paraId="35986EE8" w14:textId="20E5C738" w:rsidR="00C6242C" w:rsidRPr="00B273DF" w:rsidRDefault="00382911" w:rsidP="00F75391">
            <w:pPr>
              <w:pStyle w:val="Overskrift1"/>
              <w:jc w:val="center"/>
              <w:outlineLvl w:val="0"/>
              <w:rPr>
                <w:rFonts w:asciiTheme="minorHAnsi" w:hAnsiTheme="minorHAnsi"/>
                <w:sz w:val="44"/>
              </w:rPr>
            </w:pPr>
            <w:r w:rsidRPr="00B273DF">
              <w:rPr>
                <w:rFonts w:asciiTheme="minorHAnsi" w:hAnsiTheme="minorHAnsi"/>
                <w:sz w:val="52"/>
              </w:rPr>
              <w:t>S</w:t>
            </w:r>
            <w:r w:rsidR="00C6242C" w:rsidRPr="00B273DF">
              <w:rPr>
                <w:rFonts w:asciiTheme="minorHAnsi" w:hAnsiTheme="minorHAnsi"/>
                <w:sz w:val="52"/>
              </w:rPr>
              <w:t>imulatorøvelser</w:t>
            </w:r>
            <w:r w:rsidR="00E41081" w:rsidRPr="00B273DF">
              <w:rPr>
                <w:rFonts w:asciiTheme="minorHAnsi" w:hAnsiTheme="minorHAnsi"/>
                <w:sz w:val="52"/>
              </w:rPr>
              <w:t xml:space="preserve"> navigasjon</w:t>
            </w:r>
          </w:p>
          <w:p w14:paraId="2E7BB35D" w14:textId="2A187B9F" w:rsidR="00C6242C" w:rsidRPr="00B273DF" w:rsidRDefault="00C6242C" w:rsidP="00F75391">
            <w:pPr>
              <w:pStyle w:val="Overskrift1"/>
              <w:jc w:val="center"/>
              <w:outlineLvl w:val="0"/>
              <w:rPr>
                <w:rFonts w:asciiTheme="minorHAnsi" w:hAnsiTheme="minorHAnsi"/>
                <w:sz w:val="44"/>
              </w:rPr>
            </w:pPr>
            <w:r w:rsidRPr="00B273DF">
              <w:rPr>
                <w:rFonts w:asciiTheme="minorHAnsi" w:hAnsiTheme="minorHAnsi"/>
                <w:sz w:val="44"/>
              </w:rPr>
              <w:t>Operativt nivå</w:t>
            </w:r>
          </w:p>
          <w:p w14:paraId="5A3137BE" w14:textId="77777777" w:rsidR="00094D13" w:rsidRPr="00B273DF" w:rsidRDefault="00094D13" w:rsidP="00F75391">
            <w:pPr>
              <w:rPr>
                <w:rFonts w:asciiTheme="minorHAnsi" w:hAnsiTheme="minorHAnsi"/>
              </w:rPr>
            </w:pPr>
          </w:p>
          <w:p w14:paraId="2D345D26" w14:textId="56363221" w:rsidR="00094D13" w:rsidRPr="00B273DF" w:rsidRDefault="00094D13" w:rsidP="00F75391">
            <w:pPr>
              <w:rPr>
                <w:rFonts w:asciiTheme="minorHAnsi" w:hAnsiTheme="minorHAnsi"/>
              </w:rPr>
            </w:pPr>
            <w:r w:rsidRPr="00B273DF">
              <w:rPr>
                <w:rFonts w:asciiTheme="minorHAnsi" w:hAnsiTheme="minorHAnsi"/>
              </w:rPr>
              <w:t xml:space="preserve">                                                                                             </w:t>
            </w:r>
            <w:r w:rsidRPr="00B273DF">
              <w:rPr>
                <w:noProof/>
                <w:lang w:val="en-US"/>
              </w:rPr>
              <w:drawing>
                <wp:inline distT="0" distB="0" distL="0" distR="0" wp14:anchorId="40B2F092" wp14:editId="4AD87553">
                  <wp:extent cx="3488269" cy="2616200"/>
                  <wp:effectExtent l="0" t="0" r="0" b="0"/>
                  <wp:docPr id="1" name="Bild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10228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92252" cy="26191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bookmarkEnd w:id="0"/>
          <w:p w14:paraId="5816CC8E" w14:textId="42244D6F" w:rsidR="00094D13" w:rsidRPr="00B273DF" w:rsidRDefault="00094D13" w:rsidP="00F75391">
            <w:pPr>
              <w:rPr>
                <w:rFonts w:asciiTheme="minorHAnsi" w:hAnsiTheme="minorHAnsi"/>
              </w:rPr>
            </w:pPr>
          </w:p>
        </w:tc>
      </w:tr>
      <w:tr w:rsidR="00F34C0C" w:rsidRPr="00B273DF" w14:paraId="646D8743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76" w:type="dxa"/>
            <w:gridSpan w:val="7"/>
          </w:tcPr>
          <w:p w14:paraId="1AEDF034" w14:textId="7080182E" w:rsidR="00B34493" w:rsidRPr="00B273DF" w:rsidRDefault="00F34C0C" w:rsidP="00F75391">
            <w:pPr>
              <w:jc w:val="center"/>
              <w:rPr>
                <w:rFonts w:asciiTheme="minorHAnsi" w:eastAsia="Times New Roman" w:hAnsiTheme="minorHAnsi" w:cs="Times New Roman"/>
                <w:w w:val="103"/>
                <w:sz w:val="28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 w:val="32"/>
                <w:szCs w:val="20"/>
              </w:rPr>
              <w:t>STCW Kompetanse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 xml:space="preserve">: </w:t>
            </w:r>
            <w:r w:rsidR="00F44D75" w:rsidRPr="00B273DF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 xml:space="preserve">Tabell A-II/1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P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l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4"/>
                <w:sz w:val="32"/>
                <w:szCs w:val="20"/>
              </w:rPr>
              <w:t>a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n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20"/>
              </w:rPr>
              <w:t>l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e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sz w:val="32"/>
                <w:szCs w:val="20"/>
              </w:rPr>
              <w:t>g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g</w:t>
            </w:r>
            <w:r w:rsidRPr="00B273DF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e</w:t>
            </w:r>
            <w:r w:rsidR="00136FA9" w:rsidRPr="00B273DF">
              <w:rPr>
                <w:rFonts w:asciiTheme="minorHAnsi" w:eastAsia="Times New Roman" w:hAnsiTheme="minorHAnsi" w:cs="Times New Roman"/>
                <w:b w:val="0"/>
                <w:spacing w:val="22"/>
                <w:sz w:val="32"/>
                <w:szCs w:val="20"/>
              </w:rPr>
              <w:t xml:space="preserve"> o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22"/>
                <w:sz w:val="32"/>
                <w:szCs w:val="20"/>
              </w:rPr>
              <w:t xml:space="preserve">g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4"/>
                <w:sz w:val="32"/>
                <w:szCs w:val="20"/>
              </w:rPr>
              <w:t>g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4"/>
                <w:sz w:val="32"/>
                <w:szCs w:val="20"/>
              </w:rPr>
              <w:t>j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4"/>
                <w:sz w:val="32"/>
                <w:szCs w:val="20"/>
              </w:rPr>
              <w:t>e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nn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sz w:val="32"/>
                <w:szCs w:val="20"/>
              </w:rPr>
              <w:t>om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f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ør</w:t>
            </w:r>
            <w:r w:rsidRPr="00B273DF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e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28"/>
                <w:sz w:val="32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4"/>
                <w:sz w:val="32"/>
                <w:szCs w:val="20"/>
              </w:rPr>
              <w:t>e</w:t>
            </w:r>
            <w:r w:rsidRPr="00B273DF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n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7"/>
                <w:sz w:val="32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w w:val="103"/>
                <w:sz w:val="32"/>
                <w:szCs w:val="20"/>
              </w:rPr>
              <w:t>r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ei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w w:val="103"/>
                <w:sz w:val="32"/>
                <w:szCs w:val="20"/>
              </w:rPr>
              <w:t>s</w:t>
            </w:r>
            <w:r w:rsidRPr="00B273DF">
              <w:rPr>
                <w:rFonts w:asciiTheme="minorHAnsi" w:eastAsia="Times New Roman" w:hAnsiTheme="minorHAnsi" w:cs="Times New Roman"/>
                <w:b w:val="0"/>
                <w:w w:val="103"/>
                <w:sz w:val="32"/>
                <w:szCs w:val="20"/>
              </w:rPr>
              <w:t xml:space="preserve">e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o</w:t>
            </w:r>
            <w:r w:rsidRPr="00B273DF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g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b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es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20"/>
              </w:rPr>
              <w:t>t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e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sz w:val="32"/>
                <w:szCs w:val="20"/>
              </w:rPr>
              <w:t>m</w:t>
            </w:r>
            <w:r w:rsidRPr="00B273DF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me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20"/>
                <w:sz w:val="32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3"/>
                <w:w w:val="103"/>
                <w:sz w:val="32"/>
                <w:szCs w:val="20"/>
              </w:rPr>
              <w:t>p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4"/>
                <w:w w:val="103"/>
                <w:sz w:val="32"/>
                <w:szCs w:val="20"/>
              </w:rPr>
              <w:t>o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w w:val="103"/>
                <w:sz w:val="32"/>
                <w:szCs w:val="20"/>
              </w:rPr>
              <w:t>s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is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2"/>
                <w:w w:val="103"/>
                <w:sz w:val="32"/>
                <w:szCs w:val="20"/>
              </w:rPr>
              <w:t>j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w w:val="103"/>
                <w:sz w:val="32"/>
                <w:szCs w:val="20"/>
              </w:rPr>
              <w:t>o</w:t>
            </w:r>
            <w:r w:rsidRPr="00B273DF">
              <w:rPr>
                <w:rFonts w:asciiTheme="minorHAnsi" w:eastAsia="Times New Roman" w:hAnsiTheme="minorHAnsi" w:cs="Times New Roman"/>
                <w:b w:val="0"/>
                <w:w w:val="103"/>
                <w:sz w:val="32"/>
                <w:szCs w:val="20"/>
              </w:rPr>
              <w:t>n</w:t>
            </w:r>
            <w:r w:rsidR="00094D13" w:rsidRPr="00B273DF">
              <w:rPr>
                <w:rFonts w:asciiTheme="minorHAnsi" w:eastAsia="Times New Roman" w:hAnsiTheme="minorHAnsi" w:cs="Times New Roman"/>
                <w:b w:val="0"/>
                <w:w w:val="103"/>
                <w:sz w:val="32"/>
                <w:szCs w:val="20"/>
              </w:rPr>
              <w:t>.</w:t>
            </w:r>
          </w:p>
          <w:p w14:paraId="7D2C91F9" w14:textId="77777777" w:rsidR="00F75391" w:rsidRPr="00B273DF" w:rsidRDefault="00F75391" w:rsidP="00F75391">
            <w:pPr>
              <w:rPr>
                <w:rFonts w:asciiTheme="minorHAnsi" w:eastAsia="Times New Roman" w:hAnsiTheme="minorHAnsi" w:cs="Times New Roman"/>
                <w:w w:val="103"/>
                <w:sz w:val="28"/>
                <w:szCs w:val="20"/>
              </w:rPr>
            </w:pPr>
          </w:p>
          <w:p w14:paraId="75CF3A97" w14:textId="0264CFAF" w:rsidR="00F75391" w:rsidRPr="00B273DF" w:rsidRDefault="00F34C0C" w:rsidP="00F75391">
            <w:pPr>
              <w:rPr>
                <w:rFonts w:asciiTheme="minorHAnsi" w:eastAsia="Times New Roman" w:hAnsiTheme="minorHAnsi" w:cs="Times New Roman"/>
                <w:b w:val="0"/>
                <w:w w:val="103"/>
                <w:sz w:val="28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w w:val="103"/>
                <w:sz w:val="28"/>
                <w:szCs w:val="20"/>
              </w:rPr>
              <w:t xml:space="preserve">Læringsutbytte: </w:t>
            </w:r>
            <w:r w:rsidRPr="00B273DF">
              <w:rPr>
                <w:rFonts w:asciiTheme="minorHAnsi" w:eastAsia="Times New Roman" w:hAnsiTheme="minorHAnsi" w:cs="Times New Roman"/>
                <w:b w:val="0"/>
                <w:w w:val="103"/>
                <w:sz w:val="28"/>
                <w:szCs w:val="20"/>
                <w:u w:val="single"/>
              </w:rPr>
              <w:t xml:space="preserve">Demonstrere kunnskap og forståelse av: </w:t>
            </w:r>
          </w:p>
          <w:p w14:paraId="669104AE" w14:textId="136C5F6B" w:rsidR="00AD250E" w:rsidRPr="00B273DF" w:rsidRDefault="00F34C0C" w:rsidP="00F75391">
            <w:pPr>
              <w:rPr>
                <w:rFonts w:asciiTheme="minorHAnsi" w:hAnsiTheme="minorHAnsi" w:cs="Times New Roman"/>
                <w:sz w:val="20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w w:val="103"/>
                <w:sz w:val="28"/>
                <w:szCs w:val="20"/>
              </w:rPr>
              <w:t>Terresterisk og kyst-navigering. Elektroniske systemer for posisjonering og navigering. Ekkolodd. Kompass; magnetisk og gyro. Styresystemer. Meteorologi</w:t>
            </w:r>
            <w:r w:rsidR="00F44D75" w:rsidRPr="00B273DF">
              <w:rPr>
                <w:rFonts w:asciiTheme="minorHAnsi" w:eastAsia="Times New Roman" w:hAnsiTheme="minorHAnsi" w:cs="Times New Roman"/>
                <w:b w:val="0"/>
                <w:w w:val="103"/>
                <w:sz w:val="28"/>
                <w:szCs w:val="20"/>
              </w:rPr>
              <w:t>.</w:t>
            </w:r>
          </w:p>
        </w:tc>
      </w:tr>
      <w:tr w:rsidR="00026EA7" w:rsidRPr="00B273DF" w14:paraId="540EE4F9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76" w:type="dxa"/>
            <w:gridSpan w:val="7"/>
          </w:tcPr>
          <w:p w14:paraId="45FB3618" w14:textId="77777777" w:rsidR="00577F3C" w:rsidRPr="00B273DF" w:rsidRDefault="00577F3C" w:rsidP="00F75391">
            <w:pPr>
              <w:jc w:val="center"/>
              <w:rPr>
                <w:rFonts w:asciiTheme="minorHAnsi" w:hAnsiTheme="minorHAnsi"/>
                <w:b w:val="0"/>
                <w:sz w:val="32"/>
                <w:szCs w:val="20"/>
              </w:rPr>
            </w:pPr>
          </w:p>
          <w:p w14:paraId="3921783F" w14:textId="5ECD041A" w:rsidR="00026EA7" w:rsidRPr="00B273DF" w:rsidRDefault="00026EA7" w:rsidP="00F75391">
            <w:pPr>
              <w:jc w:val="center"/>
              <w:rPr>
                <w:rFonts w:asciiTheme="minorHAnsi" w:eastAsia="Times New Roman" w:hAnsiTheme="minorHAnsi" w:cs="Times New Roman"/>
                <w:b w:val="0"/>
                <w:spacing w:val="1"/>
                <w:sz w:val="28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 w:val="32"/>
                <w:szCs w:val="20"/>
              </w:rPr>
              <w:t>BRO-ØVELSER</w:t>
            </w:r>
            <w:r w:rsidR="00094D13" w:rsidRPr="00B273DF">
              <w:rPr>
                <w:rFonts w:asciiTheme="minorHAnsi" w:hAnsiTheme="minorHAnsi"/>
                <w:b w:val="0"/>
                <w:sz w:val="32"/>
                <w:szCs w:val="20"/>
              </w:rPr>
              <w:t xml:space="preserve"> - </w:t>
            </w:r>
            <w:r w:rsidR="00577F3C" w:rsidRPr="00B273DF">
              <w:rPr>
                <w:rFonts w:asciiTheme="minorHAnsi" w:hAnsiTheme="minorHAnsi"/>
                <w:b w:val="0"/>
                <w:sz w:val="32"/>
                <w:szCs w:val="20"/>
              </w:rPr>
              <w:t>Navigering.</w:t>
            </w:r>
          </w:p>
        </w:tc>
      </w:tr>
      <w:tr w:rsidR="00F34C0C" w:rsidRPr="00B273DF" w14:paraId="2D87D21C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</w:tcPr>
          <w:p w14:paraId="1C3F0CB1" w14:textId="77777777" w:rsidR="00B34493" w:rsidRPr="00B273DF" w:rsidRDefault="00B34493" w:rsidP="00F75391">
            <w:pPr>
              <w:ind w:right="141"/>
              <w:jc w:val="center"/>
              <w:rPr>
                <w:rFonts w:asciiTheme="minorHAnsi" w:eastAsia="Times New Roman" w:hAnsiTheme="minorHAnsi" w:cs="Times New Roman"/>
                <w:b w:val="0"/>
                <w:i/>
                <w:spacing w:val="1"/>
                <w:sz w:val="28"/>
                <w:szCs w:val="20"/>
              </w:rPr>
            </w:pPr>
          </w:p>
          <w:p w14:paraId="103EE18F" w14:textId="0919D13A" w:rsidR="00F34C0C" w:rsidRPr="00B273DF" w:rsidRDefault="00D61A16" w:rsidP="00F75391">
            <w:pPr>
              <w:ind w:right="141"/>
              <w:jc w:val="center"/>
              <w:rPr>
                <w:rFonts w:asciiTheme="minorHAnsi" w:eastAsia="Times New Roman" w:hAnsiTheme="minorHAnsi" w:cs="Times New Roman"/>
                <w:b w:val="0"/>
                <w:i/>
                <w:spacing w:val="1"/>
                <w:sz w:val="28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i/>
                <w:spacing w:val="1"/>
                <w:sz w:val="28"/>
                <w:szCs w:val="20"/>
              </w:rPr>
              <w:t>Ytelsesbeskrivelse</w:t>
            </w:r>
            <w:r w:rsidR="00F34C0C" w:rsidRPr="00B273DF">
              <w:rPr>
                <w:rFonts w:asciiTheme="minorHAnsi" w:eastAsia="Times New Roman" w:hAnsiTheme="minorHAnsi" w:cs="Times New Roman"/>
                <w:b w:val="0"/>
                <w:i/>
                <w:spacing w:val="1"/>
                <w:sz w:val="28"/>
                <w:szCs w:val="20"/>
              </w:rPr>
              <w:t>:</w:t>
            </w:r>
          </w:p>
        </w:tc>
        <w:tc>
          <w:tcPr>
            <w:tcW w:w="4678" w:type="dxa"/>
            <w:gridSpan w:val="3"/>
          </w:tcPr>
          <w:p w14:paraId="3C022C90" w14:textId="77777777" w:rsidR="00B34493" w:rsidRPr="00B273DF" w:rsidRDefault="00B34493" w:rsidP="00F7539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28"/>
                <w:szCs w:val="20"/>
              </w:rPr>
            </w:pPr>
          </w:p>
          <w:p w14:paraId="575FF547" w14:textId="31E8F891" w:rsidR="00F34C0C" w:rsidRPr="00B273DF" w:rsidRDefault="00136FA9" w:rsidP="00F7539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28"/>
                <w:szCs w:val="20"/>
              </w:rPr>
            </w:pPr>
            <w:r w:rsidRPr="00B273DF">
              <w:rPr>
                <w:i/>
                <w:sz w:val="28"/>
                <w:szCs w:val="20"/>
              </w:rPr>
              <w:t>Lære</w:t>
            </w:r>
            <w:r w:rsidR="00F75391" w:rsidRPr="00B273DF">
              <w:rPr>
                <w:i/>
                <w:sz w:val="28"/>
                <w:szCs w:val="20"/>
              </w:rPr>
              <w:t>-</w:t>
            </w:r>
            <w:r w:rsidRPr="00B273DF">
              <w:rPr>
                <w:i/>
                <w:sz w:val="28"/>
                <w:szCs w:val="20"/>
              </w:rPr>
              <w:t>må</w:t>
            </w:r>
            <w:r w:rsidR="00E27140" w:rsidRPr="00B273DF">
              <w:rPr>
                <w:i/>
                <w:sz w:val="28"/>
                <w:szCs w:val="20"/>
              </w:rPr>
              <w:t>l</w:t>
            </w:r>
            <w:r w:rsidR="0041708B" w:rsidRPr="00B273DF">
              <w:rPr>
                <w:i/>
                <w:sz w:val="28"/>
                <w:szCs w:val="20"/>
              </w:rPr>
              <w:t xml:space="preserve"> og student-oppgaver</w:t>
            </w:r>
            <w:r w:rsidR="00B34493" w:rsidRPr="00B273DF">
              <w:rPr>
                <w:i/>
                <w:sz w:val="28"/>
                <w:szCs w:val="20"/>
              </w:rPr>
              <w:t>:</w:t>
            </w:r>
          </w:p>
        </w:tc>
        <w:tc>
          <w:tcPr>
            <w:tcW w:w="7088" w:type="dxa"/>
            <w:gridSpan w:val="3"/>
          </w:tcPr>
          <w:p w14:paraId="3A74571F" w14:textId="77777777" w:rsidR="00B34493" w:rsidRPr="00B273DF" w:rsidRDefault="00B34493" w:rsidP="00F7539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28"/>
                <w:szCs w:val="20"/>
              </w:rPr>
            </w:pPr>
          </w:p>
          <w:p w14:paraId="175185D4" w14:textId="1CDEF9D1" w:rsidR="00B34493" w:rsidRPr="00B273DF" w:rsidRDefault="00F34C0C" w:rsidP="00F7539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28"/>
                <w:szCs w:val="20"/>
              </w:rPr>
            </w:pPr>
            <w:r w:rsidRPr="00B273DF">
              <w:rPr>
                <w:i/>
                <w:sz w:val="28"/>
                <w:szCs w:val="20"/>
              </w:rPr>
              <w:t>Beskrivelse</w:t>
            </w:r>
            <w:r w:rsidR="00507756" w:rsidRPr="00B273DF">
              <w:rPr>
                <w:i/>
                <w:sz w:val="28"/>
                <w:szCs w:val="20"/>
              </w:rPr>
              <w:t xml:space="preserve"> av øvelsen</w:t>
            </w:r>
            <w:r w:rsidR="00B34493" w:rsidRPr="00B273DF">
              <w:rPr>
                <w:i/>
                <w:sz w:val="28"/>
                <w:szCs w:val="20"/>
              </w:rPr>
              <w:t>:</w:t>
            </w:r>
          </w:p>
        </w:tc>
      </w:tr>
      <w:tr w:rsidR="00F34C0C" w:rsidRPr="00B273DF" w14:paraId="28018892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</w:tcPr>
          <w:p w14:paraId="3FCD7FC8" w14:textId="77777777" w:rsidR="00F75391" w:rsidRPr="00B273DF" w:rsidRDefault="00D435E1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 xml:space="preserve">Øvelse </w:t>
            </w:r>
            <w:r w:rsidR="00F34C0C"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 xml:space="preserve">1.1.1 </w:t>
            </w:r>
          </w:p>
          <w:p w14:paraId="69CBFC03" w14:textId="5DD30D26" w:rsidR="00136FA9" w:rsidRPr="00B273DF" w:rsidRDefault="00F34C0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Familiarisering </w:t>
            </w:r>
            <w:r w:rsidR="009756FB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bro</w:t>
            </w:r>
            <w:r w:rsidR="00D435E1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  <w:r w:rsidR="009A4A49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="009A4A49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="009A4A49"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</w:t>
            </w:r>
            <w:r w:rsidR="00CE6D05"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 xml:space="preserve"> til øvelse</w:t>
            </w:r>
            <w:r w:rsidR="009A4A49"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:</w:t>
            </w:r>
            <w:r w:rsidR="009A4A49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D63E66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Sjekkliste f</w:t>
            </w:r>
            <w:r w:rsidR="009A4A49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amil</w:t>
            </w:r>
            <w:r w:rsidR="00136FA9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</w:t>
            </w:r>
            <w:r w:rsidR="00D63E66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arisering</w:t>
            </w:r>
            <w:r w:rsidR="0041708B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del I</w:t>
            </w:r>
            <w:r w:rsidR="00D63E66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="00F75391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”Weelhouse Poster”.</w:t>
            </w:r>
            <w:r w:rsidR="00136FA9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="00136FA9"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="00B72046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="0041708B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4</w:t>
            </w:r>
            <w:r w:rsidR="00136FA9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timer a 45 min.</w:t>
            </w:r>
          </w:p>
          <w:p w14:paraId="68355DF5" w14:textId="77777777" w:rsidR="00F75391" w:rsidRPr="00B273DF" w:rsidRDefault="00F75391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(2 dobbelttimer)</w:t>
            </w:r>
          </w:p>
          <w:p w14:paraId="1B266225" w14:textId="4BB627C4" w:rsidR="00136FA9" w:rsidRPr="00B273DF" w:rsidRDefault="00136FA9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="00577F3C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Ingen – det er </w:t>
            </w:r>
            <w:r w:rsidR="004A7A16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første ø</w:t>
            </w:r>
            <w:r w:rsidR="00860FAA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velsen.</w:t>
            </w:r>
            <w:r w:rsidR="00860FAA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589F239D" w14:textId="3E765CCD" w:rsidR="00136FA9" w:rsidRPr="00B273DF" w:rsidRDefault="00136FA9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577F3C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Lærebok om broutstyret</w:t>
            </w:r>
            <w:r w:rsidR="00860FAA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  <w:r w:rsidR="0041708B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6C2634B8" w14:textId="77777777" w:rsidR="00136FA9" w:rsidRPr="00B273DF" w:rsidRDefault="00136FA9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Evaluering:</w:t>
            </w:r>
          </w:p>
          <w:p w14:paraId="73E9E34D" w14:textId="5D3BBBFD" w:rsidR="00860FAA" w:rsidRPr="00B273DF" w:rsidRDefault="00860FAA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Student</w:t>
            </w:r>
            <w:r w:rsidR="00A4305C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ene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gjennomgår sjekklisten </w:t>
            </w:r>
            <w:r w:rsidR="00A4305C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for instruktør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på bro</w:t>
            </w:r>
            <w:r w:rsidR="00A4305C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mot slutten av øvelsen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6EC1F718" w14:textId="77777777" w:rsidR="00860FAA" w:rsidRPr="00B273DF" w:rsidRDefault="00860FAA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58FA30E9" w14:textId="242EE6E6" w:rsidR="00136FA9" w:rsidRPr="00B273DF" w:rsidRDefault="00136FA9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</w:t>
            </w:r>
            <w:r w:rsidR="00F44D75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;</w:t>
            </w:r>
          </w:p>
          <w:p w14:paraId="6BC821AB" w14:textId="168A76B4" w:rsidR="00B72046" w:rsidRPr="00B273DF" w:rsidRDefault="00F44D75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</w:t>
            </w:r>
            <w:r w:rsidR="00136FA9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kke godkjent.</w:t>
            </w:r>
            <w:r w:rsidR="00136FA9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="00136FA9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</w:tc>
        <w:tc>
          <w:tcPr>
            <w:tcW w:w="4678" w:type="dxa"/>
            <w:gridSpan w:val="3"/>
          </w:tcPr>
          <w:p w14:paraId="59DB6AAB" w14:textId="53839354" w:rsidR="0041708B" w:rsidRPr="00B273DF" w:rsidRDefault="0041708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r w:rsidRPr="00B273DF">
              <w:rPr>
                <w:b/>
                <w:u w:val="single"/>
              </w:rPr>
              <w:t>Læremål:</w:t>
            </w:r>
          </w:p>
          <w:p w14:paraId="34F2D3FA" w14:textId="77777777" w:rsidR="00A03A4B" w:rsidRPr="00B273DF" w:rsidRDefault="00A03A4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Arial"/>
              </w:rPr>
            </w:pPr>
            <w:r w:rsidRPr="00B273DF">
              <w:rPr>
                <w:rFonts w:cs="Arial"/>
              </w:rPr>
              <w:t>Etter øvelsen skal studenten være i stand til å:</w:t>
            </w:r>
          </w:p>
          <w:p w14:paraId="62BADFD5" w14:textId="77777777" w:rsidR="00A03A4B" w:rsidRPr="00B273DF" w:rsidRDefault="00A03A4B" w:rsidP="007C57BE">
            <w:pPr>
              <w:pStyle w:val="Listeavsnitt"/>
              <w:numPr>
                <w:ilvl w:val="0"/>
                <w:numId w:val="38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 w:cs="Arial"/>
                <w:lang w:val="nb-NO"/>
              </w:rPr>
            </w:pPr>
            <w:r w:rsidRPr="00B273DF">
              <w:rPr>
                <w:rFonts w:asciiTheme="minorHAnsi" w:hAnsiTheme="minorHAnsi" w:cs="Arial"/>
                <w:lang w:val="nb-NO"/>
              </w:rPr>
              <w:t>lokalisere, operere og lese informasjon fra broutstyr etter sjekkliste del I.</w:t>
            </w:r>
          </w:p>
          <w:p w14:paraId="1EECD74A" w14:textId="78B1B187" w:rsidR="0041708B" w:rsidRPr="00B273DF" w:rsidRDefault="00A03A4B" w:rsidP="007C57BE">
            <w:pPr>
              <w:pStyle w:val="Listeavsnitt"/>
              <w:numPr>
                <w:ilvl w:val="0"/>
                <w:numId w:val="38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 w:cs="Arial"/>
                <w:lang w:val="nb-NO"/>
              </w:rPr>
            </w:pPr>
            <w:r w:rsidRPr="00B273DF">
              <w:rPr>
                <w:rFonts w:asciiTheme="minorHAnsi" w:hAnsiTheme="minorHAnsi" w:cs="Arial"/>
                <w:lang w:val="nb-NO"/>
              </w:rPr>
              <w:t xml:space="preserve">forklare hensikten med </w:t>
            </w:r>
            <w:r w:rsidR="00F75391" w:rsidRPr="00B273DF">
              <w:rPr>
                <w:rFonts w:asciiTheme="minorHAnsi" w:hAnsiTheme="minorHAnsi" w:cs="Arial"/>
                <w:lang w:val="nb-NO"/>
              </w:rPr>
              <w:t>dette b</w:t>
            </w:r>
            <w:r w:rsidRPr="00B273DF">
              <w:rPr>
                <w:rFonts w:asciiTheme="minorHAnsi" w:hAnsiTheme="minorHAnsi" w:cs="Arial"/>
                <w:lang w:val="nb-NO"/>
              </w:rPr>
              <w:t>ro-utstyret.</w:t>
            </w:r>
          </w:p>
          <w:p w14:paraId="53F48F96" w14:textId="77777777" w:rsidR="00F75391" w:rsidRPr="00B273DF" w:rsidRDefault="00F75391" w:rsidP="00F75391">
            <w:pPr>
              <w:pStyle w:val="Listeavsnitt"/>
              <w:ind w:left="36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 w:cs="Arial"/>
                <w:lang w:val="nb-NO"/>
              </w:rPr>
            </w:pPr>
          </w:p>
          <w:p w14:paraId="7F0BFFBB" w14:textId="796C43E2" w:rsidR="0041708B" w:rsidRPr="00B273DF" w:rsidRDefault="0041708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Arial"/>
                <w:b/>
                <w:sz w:val="28"/>
                <w:u w:val="single"/>
              </w:rPr>
            </w:pPr>
            <w:r w:rsidRPr="00B273DF">
              <w:rPr>
                <w:rFonts w:cs="Arial"/>
                <w:b/>
                <w:u w:val="single"/>
              </w:rPr>
              <w:t>Studentens oppgaver</w:t>
            </w:r>
            <w:r w:rsidR="00261D47" w:rsidRPr="00B273DF">
              <w:rPr>
                <w:rFonts w:cs="Arial"/>
                <w:b/>
                <w:u w:val="single"/>
              </w:rPr>
              <w:t>:</w:t>
            </w:r>
          </w:p>
          <w:p w14:paraId="1BD7EF06" w14:textId="77777777" w:rsidR="00A03A4B" w:rsidRPr="00B273DF" w:rsidRDefault="00A03A4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 xml:space="preserve">Forberedelser: </w:t>
            </w:r>
          </w:p>
          <w:p w14:paraId="0FACF978" w14:textId="417D4DC2" w:rsidR="00A03A4B" w:rsidRPr="00B273DF" w:rsidRDefault="00A03A4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273DF">
              <w:t>Se igjennom øvelsen og sjekklisten.</w:t>
            </w:r>
          </w:p>
          <w:p w14:paraId="79EB32AD" w14:textId="77777777" w:rsidR="00A03A4B" w:rsidRPr="00B273DF" w:rsidRDefault="00A03A4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>Gjennomføring:</w:t>
            </w:r>
          </w:p>
          <w:p w14:paraId="4F041EFE" w14:textId="7A23342E" w:rsidR="00A03A4B" w:rsidRPr="00B273DF" w:rsidRDefault="00A03A4B" w:rsidP="007C57BE">
            <w:pPr>
              <w:pStyle w:val="Listeavsnitt"/>
              <w:numPr>
                <w:ilvl w:val="0"/>
                <w:numId w:val="39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Demo sjekkliste.</w:t>
            </w:r>
          </w:p>
          <w:p w14:paraId="6C25D1C2" w14:textId="77777777" w:rsidR="00A03A4B" w:rsidRPr="00B273DF" w:rsidRDefault="00A03A4B" w:rsidP="007C57BE">
            <w:pPr>
              <w:pStyle w:val="Listeavsnitt"/>
              <w:numPr>
                <w:ilvl w:val="0"/>
                <w:numId w:val="39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Lokaliser og operer utstyr i henhold til sjekkliste del I for familiarisering av bro-utstyret.</w:t>
            </w:r>
          </w:p>
          <w:p w14:paraId="01ECF75E" w14:textId="77777777" w:rsidR="00A03A4B" w:rsidRPr="00B273DF" w:rsidRDefault="00A03A4B" w:rsidP="007C57BE">
            <w:pPr>
              <w:pStyle w:val="Listeavsnitt"/>
              <w:numPr>
                <w:ilvl w:val="0"/>
                <w:numId w:val="39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Studentene rapporter når sjekklisten er gjennomgått og forstått. </w:t>
            </w:r>
          </w:p>
          <w:p w14:paraId="7ADA763C" w14:textId="3395C7A4" w:rsidR="00A03A4B" w:rsidRPr="00B273DF" w:rsidRDefault="00A03A4B" w:rsidP="007C57BE">
            <w:pPr>
              <w:pStyle w:val="Listeavsnitt"/>
              <w:numPr>
                <w:ilvl w:val="0"/>
                <w:numId w:val="39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Bro-team demonstrer</w:t>
            </w:r>
            <w:r w:rsidR="00094D13" w:rsidRPr="00B273DF">
              <w:rPr>
                <w:rFonts w:asciiTheme="minorHAnsi" w:hAnsiTheme="minorHAnsi"/>
                <w:lang w:val="nb-NO"/>
              </w:rPr>
              <w:t>er</w:t>
            </w:r>
            <w:r w:rsidRPr="00B273DF">
              <w:rPr>
                <w:rFonts w:asciiTheme="minorHAnsi" w:hAnsiTheme="minorHAnsi"/>
                <w:lang w:val="nb-NO"/>
              </w:rPr>
              <w:t xml:space="preserve"> sjekklisten.</w:t>
            </w:r>
          </w:p>
          <w:p w14:paraId="29F6D8A2" w14:textId="77777777" w:rsidR="00A03A4B" w:rsidRPr="00B273DF" w:rsidRDefault="00A03A4B" w:rsidP="007C57BE">
            <w:pPr>
              <w:pStyle w:val="Listeavsnitt"/>
              <w:numPr>
                <w:ilvl w:val="0"/>
                <w:numId w:val="39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Vent her til seilas starter.</w:t>
            </w:r>
          </w:p>
          <w:p w14:paraId="4E2803F6" w14:textId="7B737829" w:rsidR="00A03A4B" w:rsidRPr="00B273DF" w:rsidRDefault="00A03A4B" w:rsidP="007C57BE">
            <w:pPr>
              <w:pStyle w:val="Listeavsnitt"/>
              <w:numPr>
                <w:ilvl w:val="0"/>
                <w:numId w:val="39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Bro-teamet bruker nå fremdrifts- og styresystemet mens bro-utstyr og seilasen overvåkes.</w:t>
            </w:r>
          </w:p>
          <w:p w14:paraId="51710AA1" w14:textId="77777777" w:rsidR="00F75391" w:rsidRPr="00B273DF" w:rsidRDefault="00F75391" w:rsidP="00F75391">
            <w:pPr>
              <w:pStyle w:val="Listeavsnitt"/>
              <w:ind w:left="36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</w:p>
          <w:p w14:paraId="702CD4CC" w14:textId="77777777" w:rsidR="00A03A4B" w:rsidRPr="00B273DF" w:rsidRDefault="00A03A4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i/>
                <w:u w:val="single"/>
              </w:rPr>
            </w:pPr>
            <w:r w:rsidRPr="00B273DF">
              <w:rPr>
                <w:u w:val="single"/>
              </w:rPr>
              <w:t>Etterarbeid</w:t>
            </w:r>
            <w:r w:rsidRPr="00B273DF">
              <w:rPr>
                <w:b/>
                <w:i/>
                <w:u w:val="single"/>
              </w:rPr>
              <w:t>:</w:t>
            </w:r>
          </w:p>
          <w:p w14:paraId="4B982E4B" w14:textId="43C40142" w:rsidR="00F34C0C" w:rsidRPr="00B273DF" w:rsidRDefault="00A03A4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t>Individuell skriftlig refleksjon.</w:t>
            </w:r>
          </w:p>
        </w:tc>
        <w:tc>
          <w:tcPr>
            <w:tcW w:w="7088" w:type="dxa"/>
            <w:gridSpan w:val="3"/>
          </w:tcPr>
          <w:p w14:paraId="3AD5BB05" w14:textId="6947D795" w:rsidR="00C5597D" w:rsidRPr="00B273DF" w:rsidRDefault="00C5597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Pr="00B273DF">
              <w:rPr>
                <w:szCs w:val="20"/>
              </w:rPr>
              <w:t xml:space="preserve"> Bergen Sør.</w:t>
            </w:r>
          </w:p>
          <w:p w14:paraId="34747999" w14:textId="77777777" w:rsidR="00C5597D" w:rsidRPr="00B273DF" w:rsidRDefault="00C5597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7369A0B2" w14:textId="7C920C7B" w:rsidR="00C5597D" w:rsidRPr="00B273DF" w:rsidRDefault="00C5597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Fiskefartøy FISH</w:t>
            </w:r>
            <w:r w:rsidR="0073348B" w:rsidRPr="00B273DF">
              <w:rPr>
                <w:szCs w:val="20"/>
              </w:rPr>
              <w:t>07L</w:t>
            </w:r>
          </w:p>
          <w:p w14:paraId="3646BCC2" w14:textId="77777777" w:rsidR="00C5597D" w:rsidRPr="00B273DF" w:rsidRDefault="00C5597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1AA6072F" w14:textId="77777777" w:rsidR="00CE6D05" w:rsidRPr="00B273DF" w:rsidRDefault="0041708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 xml:space="preserve">Brief: </w:t>
            </w:r>
          </w:p>
          <w:p w14:paraId="1AA42F4B" w14:textId="0B8A247F" w:rsidR="00261D47" w:rsidRPr="00B273DF" w:rsidRDefault="00CE6D05" w:rsidP="005F15B8">
            <w:pPr>
              <w:pStyle w:val="Listeavsnitt"/>
              <w:numPr>
                <w:ilvl w:val="0"/>
                <w:numId w:val="12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>Ø</w:t>
            </w:r>
            <w:r w:rsidR="004A7A16" w:rsidRPr="00B273DF">
              <w:rPr>
                <w:rFonts w:asciiTheme="minorHAnsi" w:hAnsiTheme="minorHAnsi"/>
                <w:szCs w:val="20"/>
                <w:lang w:val="nb-NO"/>
              </w:rPr>
              <w:t xml:space="preserve">nske velkommen, gi </w:t>
            </w:r>
            <w:r w:rsidR="00261D47" w:rsidRPr="00B273DF">
              <w:rPr>
                <w:rFonts w:asciiTheme="minorHAnsi" w:hAnsiTheme="minorHAnsi"/>
                <w:szCs w:val="20"/>
                <w:lang w:val="nb-NO"/>
              </w:rPr>
              <w:t xml:space="preserve">en omvisning i simulator-område og </w:t>
            </w:r>
            <w:r w:rsidR="004A7A16" w:rsidRPr="00B273DF">
              <w:rPr>
                <w:rFonts w:asciiTheme="minorHAnsi" w:hAnsiTheme="minorHAnsi"/>
                <w:szCs w:val="20"/>
                <w:lang w:val="nb-NO"/>
              </w:rPr>
              <w:t>orienter om opplæringen på (bro) simulator</w:t>
            </w:r>
            <w:r w:rsidR="00261D47" w:rsidRPr="00B273DF">
              <w:rPr>
                <w:rFonts w:asciiTheme="minorHAnsi" w:hAnsiTheme="minorHAnsi"/>
                <w:szCs w:val="20"/>
                <w:lang w:val="nb-NO"/>
              </w:rPr>
              <w:t>.</w:t>
            </w:r>
          </w:p>
          <w:p w14:paraId="60C1B3F8" w14:textId="77777777" w:rsidR="00860FAA" w:rsidRPr="00B273DF" w:rsidRDefault="00261D47" w:rsidP="005F15B8">
            <w:pPr>
              <w:pStyle w:val="Listeavsnitt"/>
              <w:numPr>
                <w:ilvl w:val="0"/>
                <w:numId w:val="12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>Orientering om CCTV – videoregistrering på bro.</w:t>
            </w:r>
          </w:p>
          <w:p w14:paraId="5C3C174D" w14:textId="77777777" w:rsidR="00CE6D05" w:rsidRPr="00B273DF" w:rsidRDefault="00CE6D05" w:rsidP="005F15B8">
            <w:pPr>
              <w:pStyle w:val="Listeavsnitt"/>
              <w:numPr>
                <w:ilvl w:val="0"/>
                <w:numId w:val="12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b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 xml:space="preserve">Vise ”Weelhouse Poster” for fartøyet. </w:t>
            </w:r>
          </w:p>
          <w:p w14:paraId="4ABCA175" w14:textId="4C6F3ADF" w:rsidR="00CE6D05" w:rsidRPr="00B273DF" w:rsidRDefault="00CE6D05" w:rsidP="005F15B8">
            <w:pPr>
              <w:pStyle w:val="Listeavsnitt"/>
              <w:numPr>
                <w:ilvl w:val="0"/>
                <w:numId w:val="12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 xml:space="preserve">Undervisning på broutstyr. </w:t>
            </w:r>
          </w:p>
          <w:p w14:paraId="045B924C" w14:textId="418AE723" w:rsidR="00CE6D05" w:rsidRPr="00B273DF" w:rsidRDefault="00CE6D05" w:rsidP="005F15B8">
            <w:pPr>
              <w:pStyle w:val="Listeavsnitt"/>
              <w:numPr>
                <w:ilvl w:val="0"/>
                <w:numId w:val="12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>Informere om øvelsen.</w:t>
            </w:r>
          </w:p>
          <w:p w14:paraId="6058A22E" w14:textId="757D4B8A" w:rsidR="0041708B" w:rsidRPr="00B273DF" w:rsidRDefault="00261D47" w:rsidP="005F15B8">
            <w:pPr>
              <w:pStyle w:val="Listeavsnitt"/>
              <w:numPr>
                <w:ilvl w:val="0"/>
                <w:numId w:val="12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b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>D</w:t>
            </w:r>
            <w:r w:rsidR="0041708B" w:rsidRPr="00B273DF">
              <w:rPr>
                <w:rFonts w:asciiTheme="minorHAnsi" w:hAnsiTheme="minorHAnsi"/>
                <w:szCs w:val="20"/>
                <w:lang w:val="nb-NO"/>
              </w:rPr>
              <w:t>emo bro.</w:t>
            </w:r>
          </w:p>
          <w:p w14:paraId="5556AC80" w14:textId="77777777" w:rsidR="0041708B" w:rsidRPr="00B273DF" w:rsidRDefault="0041708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52C42E20" w14:textId="24C2C360" w:rsidR="00C5597D" w:rsidRPr="00B273DF" w:rsidRDefault="00C5597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B72046" w:rsidRPr="00B273DF">
              <w:rPr>
                <w:b/>
                <w:szCs w:val="20"/>
              </w:rPr>
              <w:t>(Separate Bridges)</w:t>
            </w:r>
          </w:p>
          <w:p w14:paraId="305D0D8B" w14:textId="07830883" w:rsidR="0073348B" w:rsidRPr="00B273DF" w:rsidRDefault="0073348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Hensikten med denne første øvelsen er å gjøre studenten kjent med det viktigste bro-utstyr</w:t>
            </w:r>
            <w:r w:rsidR="00094D13" w:rsidRPr="00B273DF">
              <w:rPr>
                <w:szCs w:val="20"/>
              </w:rPr>
              <w:t>et</w:t>
            </w:r>
            <w:r w:rsidR="00261D47" w:rsidRPr="00B273DF">
              <w:rPr>
                <w:szCs w:val="20"/>
              </w:rPr>
              <w:t>.</w:t>
            </w:r>
            <w:r w:rsidR="0041708B" w:rsidRPr="00B273DF">
              <w:rPr>
                <w:szCs w:val="20"/>
              </w:rPr>
              <w:t xml:space="preserve"> Øvrig broutstyr flettes naturlig inn seinere, og er plassert i del II av sjekklista.</w:t>
            </w:r>
          </w:p>
          <w:p w14:paraId="4F8BEA3C" w14:textId="31F6A9D1" w:rsidR="00B72046" w:rsidRPr="00B273DF" w:rsidRDefault="00B72046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Det er valgt </w:t>
            </w:r>
            <w:r w:rsidR="00094D13" w:rsidRPr="00B273DF">
              <w:rPr>
                <w:szCs w:val="20"/>
              </w:rPr>
              <w:t>et lite fartøy</w:t>
            </w:r>
            <w:r w:rsidRPr="00B273DF">
              <w:rPr>
                <w:szCs w:val="20"/>
              </w:rPr>
              <w:t xml:space="preserve"> som er lett å manøvrere.</w:t>
            </w:r>
          </w:p>
          <w:p w14:paraId="09F5C066" w14:textId="77777777" w:rsidR="0073348B" w:rsidRPr="00B273DF" w:rsidRDefault="0073348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87563CA" w14:textId="77777777" w:rsidR="00094D13" w:rsidRPr="00B273DF" w:rsidRDefault="0073348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Størstedelen av øvelsen ligger skipet i ro. </w:t>
            </w:r>
            <w:r w:rsidR="00094D13" w:rsidRPr="00B273DF">
              <w:rPr>
                <w:szCs w:val="20"/>
              </w:rPr>
              <w:t>S</w:t>
            </w:r>
            <w:r w:rsidRPr="00B273DF">
              <w:rPr>
                <w:szCs w:val="20"/>
              </w:rPr>
              <w:t xml:space="preserve">tudenten </w:t>
            </w:r>
            <w:r w:rsidR="00094D13" w:rsidRPr="00B273DF">
              <w:rPr>
                <w:szCs w:val="20"/>
              </w:rPr>
              <w:t>trenger tid til å bli kjent uten forstyrrelser</w:t>
            </w:r>
            <w:r w:rsidR="00261D47" w:rsidRPr="00B273DF">
              <w:rPr>
                <w:szCs w:val="20"/>
              </w:rPr>
              <w:t>.</w:t>
            </w:r>
          </w:p>
          <w:p w14:paraId="5456E4BD" w14:textId="1F9352F1" w:rsidR="00261D47" w:rsidRPr="00B273DF" w:rsidRDefault="0041708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br/>
              <w:t xml:space="preserve">Det er plassert ut andre fartøy </w:t>
            </w:r>
            <w:r w:rsidR="00261D47" w:rsidRPr="00B273DF">
              <w:rPr>
                <w:szCs w:val="20"/>
              </w:rPr>
              <w:t xml:space="preserve">både til ankers, underveis og i havn </w:t>
            </w:r>
            <w:r w:rsidR="00094D13" w:rsidRPr="00B273DF">
              <w:rPr>
                <w:szCs w:val="20"/>
              </w:rPr>
              <w:t>som</w:t>
            </w:r>
            <w:r w:rsidR="00261D47" w:rsidRPr="00B273DF">
              <w:rPr>
                <w:szCs w:val="20"/>
              </w:rPr>
              <w:t xml:space="preserve"> vises med AIS symbol på radar/ecdis.</w:t>
            </w:r>
          </w:p>
          <w:p w14:paraId="136E7A8B" w14:textId="77777777" w:rsidR="00261D47" w:rsidRPr="00B273DF" w:rsidRDefault="00261D47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77B33BAD" w14:textId="76AC1139" w:rsidR="00D61A16" w:rsidRPr="00B273DF" w:rsidRDefault="00261D47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Instruktør sjekker intercom og VHF sambandet med broene.</w:t>
            </w:r>
            <w:r w:rsidR="00B72046" w:rsidRPr="00B273DF">
              <w:rPr>
                <w:szCs w:val="20"/>
              </w:rPr>
              <w:t xml:space="preserve"> </w:t>
            </w:r>
          </w:p>
          <w:p w14:paraId="5975A35C" w14:textId="31725175" w:rsidR="00D63E66" w:rsidRPr="00B273DF" w:rsidRDefault="00D61A16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Under seilasen på slutten av øvelsen seiler skipet inn mot Bergen havn</w:t>
            </w:r>
            <w:r w:rsidR="00261D47" w:rsidRPr="00B273DF">
              <w:rPr>
                <w:szCs w:val="20"/>
              </w:rPr>
              <w:t>, mens instruktøren tar en runde og kontrollerer studentenes forståelse av sjekklista.</w:t>
            </w:r>
          </w:p>
          <w:p w14:paraId="3FB80DF2" w14:textId="77777777" w:rsidR="0073348B" w:rsidRPr="00B273DF" w:rsidRDefault="0073348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97F27BF" w14:textId="2966D96F" w:rsidR="00431BDC" w:rsidRPr="00B273DF" w:rsidRDefault="0041708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rPr>
                <w:b/>
              </w:rPr>
              <w:t>Debrief</w:t>
            </w:r>
            <w:r w:rsidR="0073348B" w:rsidRPr="00B273DF">
              <w:rPr>
                <w:b/>
              </w:rPr>
              <w:t>:</w:t>
            </w:r>
            <w:r w:rsidR="0073348B" w:rsidRPr="00B273DF">
              <w:t xml:space="preserve"> </w:t>
            </w:r>
            <w:r w:rsidR="0073348B" w:rsidRPr="00B273DF">
              <w:br/>
            </w:r>
            <w:r w:rsidR="00094D13" w:rsidRPr="00B273DF">
              <w:t xml:space="preserve">Gjennomgang </w:t>
            </w:r>
            <w:r w:rsidR="00261D47" w:rsidRPr="00B273DF">
              <w:t>bro-utstyret.</w:t>
            </w:r>
          </w:p>
          <w:p w14:paraId="17D3B6A1" w14:textId="2C2C49AC" w:rsidR="00431BDC" w:rsidRPr="00B273DF" w:rsidRDefault="00860FAA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 xml:space="preserve">Spesielle </w:t>
            </w:r>
            <w:r w:rsidR="00431BDC" w:rsidRPr="00B273DF">
              <w:t>momenter</w:t>
            </w:r>
            <w:r w:rsidRPr="00B273DF">
              <w:t xml:space="preserve"> diskuteres.</w:t>
            </w:r>
          </w:p>
          <w:p w14:paraId="5CA2F33D" w14:textId="4C043E7A" w:rsidR="00431BDC" w:rsidRPr="00B273DF" w:rsidRDefault="00431BD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Oppsummering lære-mål og oppgaver.</w:t>
            </w:r>
          </w:p>
          <w:p w14:paraId="2A07A57F" w14:textId="77777777" w:rsidR="0073348B" w:rsidRPr="00B273DF" w:rsidRDefault="00860FAA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Innføring i individuelle refleksjoner</w:t>
            </w:r>
            <w:r w:rsidR="0073348B" w:rsidRPr="00B273DF">
              <w:t>.</w:t>
            </w:r>
          </w:p>
          <w:p w14:paraId="5A0FB78D" w14:textId="725A45BF" w:rsidR="00F75391" w:rsidRPr="00B273DF" w:rsidRDefault="00F75391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F34C0C" w:rsidRPr="00B273DF" w14:paraId="7DCBAF6B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</w:tcPr>
          <w:p w14:paraId="19E140C0" w14:textId="77777777" w:rsidR="00D435E1" w:rsidRPr="00B273DF" w:rsidRDefault="00165764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u w:val="single"/>
              </w:rPr>
              <w:t xml:space="preserve">Øvelse </w:t>
            </w:r>
            <w:r w:rsidR="00F34C0C" w:rsidRPr="00B273DF">
              <w:rPr>
                <w:rFonts w:asciiTheme="minorHAnsi" w:eastAsia="Times New Roman" w:hAnsiTheme="minorHAnsi" w:cs="Times New Roman"/>
                <w:spacing w:val="1"/>
                <w:u w:val="single"/>
              </w:rPr>
              <w:t xml:space="preserve">1.1.2 </w:t>
            </w:r>
          </w:p>
          <w:p w14:paraId="03E12F4B" w14:textId="60BC8661" w:rsidR="00165764" w:rsidRPr="00B273DF" w:rsidRDefault="00B34493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</w:rPr>
              <w:t xml:space="preserve">Kystseilas </w:t>
            </w:r>
            <w:r w:rsidR="00F75391" w:rsidRPr="00B273DF">
              <w:rPr>
                <w:rFonts w:asciiTheme="minorHAnsi" w:eastAsia="Times New Roman" w:hAnsiTheme="minorHAnsi" w:cs="Times New Roman"/>
                <w:b w:val="0"/>
                <w:spacing w:val="1"/>
              </w:rPr>
              <w:t>–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</w:rPr>
              <w:t xml:space="preserve"> dag</w:t>
            </w:r>
            <w:r w:rsidR="00F75391" w:rsidRPr="00B273DF">
              <w:rPr>
                <w:rFonts w:asciiTheme="minorHAnsi" w:eastAsia="Times New Roman" w:hAnsiTheme="minorHAnsi" w:cs="Times New Roman"/>
                <w:b w:val="0"/>
                <w:spacing w:val="1"/>
              </w:rPr>
              <w:t>.</w:t>
            </w:r>
          </w:p>
          <w:p w14:paraId="1D2D9105" w14:textId="5B6B9FAD" w:rsidR="00D63E66" w:rsidRPr="00B273DF" w:rsidRDefault="00136FA9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="00D63E66"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="00D63E66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8C6AFD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r w:rsidR="00EA20C3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Weelhouse Poster</w:t>
            </w:r>
            <w:r w:rsidR="008C6AFD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” </w:t>
            </w:r>
            <w:r w:rsidR="00D63E66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="00D63E66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="00D63E66"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="00D63E66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782122FD" w14:textId="4AD9874A" w:rsidR="00D63E66" w:rsidRPr="00B273DF" w:rsidRDefault="00D63E66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="0093605D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Gjennomført kartoppgave i klasserom.</w:t>
            </w:r>
          </w:p>
          <w:p w14:paraId="2A482A44" w14:textId="77777777" w:rsidR="00D63E66" w:rsidRPr="00B273DF" w:rsidRDefault="00D63E66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7F810756" w14:textId="77777777" w:rsidR="00D61A16" w:rsidRPr="00B273DF" w:rsidRDefault="00D63E66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49CD044C" w14:textId="3B7C1DAA" w:rsidR="00A00E5F" w:rsidRPr="00B273DF" w:rsidRDefault="00D61A16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</w:t>
            </w:r>
            <w:r w:rsidR="0093605D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øker</w:t>
            </w:r>
            <w:r w:rsidR="00F75391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navigasjon</w:t>
            </w:r>
            <w:r w:rsidR="00A00E5F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  <w:r w:rsidR="00D63E66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A00E5F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Kart 21.</w:t>
            </w:r>
          </w:p>
          <w:p w14:paraId="3D0E798D" w14:textId="77777777" w:rsidR="00D61A16" w:rsidRPr="00B273DF" w:rsidRDefault="00D61A16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68C8A291" w14:textId="77777777" w:rsidR="00D61A16" w:rsidRPr="00B273DF" w:rsidRDefault="00D61A16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3939BF31" w14:textId="31F9EEB7" w:rsidR="00684A01" w:rsidRPr="00B273DF" w:rsidRDefault="00D61A16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-</w:t>
            </w:r>
            <w:r w:rsidR="004410D7" w:rsidRPr="00B273DF">
              <w:rPr>
                <w:rFonts w:asciiTheme="minorHAnsi" w:hAnsiTheme="minorHAnsi"/>
                <w:b w:val="0"/>
                <w:szCs w:val="20"/>
              </w:rPr>
              <w:t>Korrekt, ryddig og oversikt</w:t>
            </w:r>
            <w:r w:rsidR="00684A01" w:rsidRPr="00B273DF">
              <w:rPr>
                <w:rFonts w:asciiTheme="minorHAnsi" w:hAnsiTheme="minorHAnsi"/>
                <w:b w:val="0"/>
                <w:szCs w:val="20"/>
              </w:rPr>
              <w:t>lig kartarbeid.</w:t>
            </w:r>
          </w:p>
          <w:p w14:paraId="74119147" w14:textId="77688F8B" w:rsidR="00D61A16" w:rsidRPr="00B273DF" w:rsidRDefault="00D61A16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 xml:space="preserve"> </w:t>
            </w:r>
          </w:p>
          <w:p w14:paraId="60FF539E" w14:textId="77777777" w:rsidR="00D61A16" w:rsidRPr="00B273DF" w:rsidRDefault="00D61A16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26FDF40E" w14:textId="77777777" w:rsidR="00684A01" w:rsidRPr="00B273DF" w:rsidRDefault="00684A01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4FA1BC29" w14:textId="77777777" w:rsidR="00136FA9" w:rsidRPr="00B273DF" w:rsidRDefault="00D61A16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  <w:p w14:paraId="0ABC548E" w14:textId="77777777" w:rsidR="00E05787" w:rsidRPr="00B273DF" w:rsidRDefault="00E05787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487A2893" w14:textId="63BB9BDA" w:rsidR="00E05787" w:rsidRPr="00B273DF" w:rsidRDefault="00E05787" w:rsidP="00F75391">
            <w:pPr>
              <w:pStyle w:val="Normalweb"/>
              <w:rPr>
                <w:rFonts w:asciiTheme="minorHAnsi" w:eastAsia="Times New Roman" w:hAnsiTheme="minorHAnsi"/>
                <w:b w:val="0"/>
                <w:spacing w:val="1"/>
              </w:rPr>
            </w:pPr>
          </w:p>
        </w:tc>
        <w:tc>
          <w:tcPr>
            <w:tcW w:w="4678" w:type="dxa"/>
            <w:gridSpan w:val="3"/>
          </w:tcPr>
          <w:p w14:paraId="52380337" w14:textId="3BA15B3C" w:rsidR="00165764" w:rsidRPr="00B273DF" w:rsidRDefault="00165764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B273DF">
              <w:rPr>
                <w:b/>
                <w:u w:val="single"/>
              </w:rPr>
              <w:t>Læremål:</w:t>
            </w:r>
          </w:p>
          <w:p w14:paraId="2E2805C6" w14:textId="77777777" w:rsidR="00CE6D05" w:rsidRPr="00B273DF" w:rsidRDefault="00CE6D05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Studenten skal kunne</w:t>
            </w:r>
          </w:p>
          <w:p w14:paraId="2B9219EB" w14:textId="7BDCA9D1" w:rsidR="004410D7" w:rsidRPr="00B273DF" w:rsidRDefault="004410D7" w:rsidP="00F75391">
            <w:pPr>
              <w:numPr>
                <w:ilvl w:val="0"/>
                <w:numId w:val="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anvende navigasjonskartet til å sette ut posisjon og kurser</w:t>
            </w:r>
          </w:p>
          <w:p w14:paraId="1EF9284F" w14:textId="446D25D2" w:rsidR="004410D7" w:rsidRPr="00B273DF" w:rsidRDefault="004410D7" w:rsidP="00F75391">
            <w:pPr>
              <w:numPr>
                <w:ilvl w:val="0"/>
                <w:numId w:val="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Overvåke seilasen, herunder;</w:t>
            </w:r>
          </w:p>
          <w:p w14:paraId="578C33AB" w14:textId="77777777" w:rsidR="004410D7" w:rsidRPr="00B273DF" w:rsidRDefault="004410D7" w:rsidP="00F75391">
            <w:pPr>
              <w:numPr>
                <w:ilvl w:val="1"/>
                <w:numId w:val="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Kontroll av broutstyr</w:t>
            </w:r>
          </w:p>
          <w:p w14:paraId="38A70036" w14:textId="77777777" w:rsidR="004410D7" w:rsidRPr="00B273DF" w:rsidRDefault="004410D7" w:rsidP="00F75391">
            <w:pPr>
              <w:numPr>
                <w:ilvl w:val="1"/>
                <w:numId w:val="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Holde utkikk</w:t>
            </w:r>
          </w:p>
          <w:p w14:paraId="79BFF054" w14:textId="77777777" w:rsidR="004410D7" w:rsidRPr="00B273DF" w:rsidRDefault="004410D7" w:rsidP="00F75391">
            <w:pPr>
              <w:numPr>
                <w:ilvl w:val="1"/>
                <w:numId w:val="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Bestemme skipets posisjon ved bestikkhold.</w:t>
            </w:r>
          </w:p>
          <w:p w14:paraId="5373C91D" w14:textId="4F694268" w:rsidR="004410D7" w:rsidRPr="00B273DF" w:rsidRDefault="004410D7" w:rsidP="00F75391">
            <w:pPr>
              <w:numPr>
                <w:ilvl w:val="1"/>
                <w:numId w:val="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Bestemme obser</w:t>
            </w:r>
            <w:r w:rsidR="001D47DD" w:rsidRPr="00B273DF">
              <w:t xml:space="preserve">vert </w:t>
            </w:r>
            <w:r w:rsidRPr="00B273DF">
              <w:t>posisjon</w:t>
            </w:r>
            <w:r w:rsidR="001D47DD" w:rsidRPr="00B273DF">
              <w:t xml:space="preserve"> </w:t>
            </w:r>
            <w:r w:rsidRPr="00B273DF">
              <w:t xml:space="preserve">(Visuelt). </w:t>
            </w:r>
          </w:p>
          <w:p w14:paraId="4820C201" w14:textId="77777777" w:rsidR="00CE6D05" w:rsidRPr="00B273DF" w:rsidRDefault="00CE6D05" w:rsidP="00F75391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B69D6BF" w14:textId="77777777" w:rsidR="00CE6D05" w:rsidRPr="00B273DF" w:rsidRDefault="00CE6D05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  <w:u w:val="single"/>
              </w:rPr>
            </w:pPr>
            <w:r w:rsidRPr="00B273DF">
              <w:rPr>
                <w:b/>
                <w:i/>
                <w:u w:val="single"/>
              </w:rPr>
              <w:t>Studentens oppgaver:</w:t>
            </w:r>
          </w:p>
          <w:p w14:paraId="4B8D7988" w14:textId="77777777" w:rsidR="00A03A4B" w:rsidRPr="00B273DF" w:rsidRDefault="00A03A4B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 xml:space="preserve">Forberedelser: </w:t>
            </w:r>
          </w:p>
          <w:p w14:paraId="0D7C2370" w14:textId="77777777" w:rsidR="00A03A4B" w:rsidRPr="00B273DF" w:rsidRDefault="00A03A4B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I henhold til periodeplan.</w:t>
            </w:r>
            <w:r w:rsidRPr="00B273DF">
              <w:br/>
              <w:t xml:space="preserve">Les manøverdata for skipet. </w:t>
            </w:r>
          </w:p>
          <w:p w14:paraId="6E6828AC" w14:textId="77777777" w:rsidR="00A03A4B" w:rsidRPr="00B273DF" w:rsidRDefault="00A03A4B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Planlegg seilasen i navigasjonskartet, se neste side.</w:t>
            </w:r>
          </w:p>
          <w:p w14:paraId="2CED3609" w14:textId="77777777" w:rsidR="00A03A4B" w:rsidRPr="00B273DF" w:rsidRDefault="00A03A4B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33ED24F" w14:textId="77777777" w:rsidR="00A03A4B" w:rsidRPr="00B273DF" w:rsidRDefault="00A03A4B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>Gjennomføring:</w:t>
            </w:r>
          </w:p>
          <w:p w14:paraId="3C16EEC6" w14:textId="77777777" w:rsidR="00A03A4B" w:rsidRPr="00B273DF" w:rsidRDefault="00A03A4B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Bruk korrekt turnradius i styresystemet.</w:t>
            </w:r>
          </w:p>
          <w:p w14:paraId="56D3061C" w14:textId="77777777" w:rsidR="00A03A4B" w:rsidRPr="00B273DF" w:rsidRDefault="00A03A4B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Gjennomføre en sikker seilas herunder:</w:t>
            </w:r>
          </w:p>
          <w:p w14:paraId="789E3463" w14:textId="77777777" w:rsidR="00A03A4B" w:rsidRPr="00B273DF" w:rsidRDefault="00A03A4B" w:rsidP="007C57BE">
            <w:pPr>
              <w:pStyle w:val="Listeavsnitt"/>
              <w:numPr>
                <w:ilvl w:val="0"/>
                <w:numId w:val="4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holde god utkikk </w:t>
            </w:r>
          </w:p>
          <w:p w14:paraId="684CC076" w14:textId="77777777" w:rsidR="00A03A4B" w:rsidRPr="00B273DF" w:rsidRDefault="00A03A4B" w:rsidP="007C57BE">
            <w:pPr>
              <w:pStyle w:val="Listeavsnitt"/>
              <w:numPr>
                <w:ilvl w:val="0"/>
                <w:numId w:val="4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foreta posisjonskontroll med gyro-peilinger ca hvert 10. Minutt </w:t>
            </w:r>
          </w:p>
          <w:p w14:paraId="63804A81" w14:textId="77777777" w:rsidR="00A03A4B" w:rsidRPr="00B273DF" w:rsidRDefault="00A03A4B" w:rsidP="007C57BE">
            <w:pPr>
              <w:pStyle w:val="Listeavsnitt"/>
              <w:numPr>
                <w:ilvl w:val="0"/>
                <w:numId w:val="4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Oppdatere bestikk.</w:t>
            </w:r>
          </w:p>
          <w:p w14:paraId="4BB71652" w14:textId="77777777" w:rsidR="00A03A4B" w:rsidRPr="00B273DF" w:rsidRDefault="00A03A4B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Opprettholde et korrekt, ryddig og oversiktlig kartarbeid.</w:t>
            </w:r>
          </w:p>
          <w:p w14:paraId="49E0315D" w14:textId="77777777" w:rsidR="00A03A4B" w:rsidRPr="00B273DF" w:rsidRDefault="00A03A4B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</w:rPr>
            </w:pPr>
          </w:p>
          <w:p w14:paraId="38D29401" w14:textId="77777777" w:rsidR="00A03A4B" w:rsidRPr="00B273DF" w:rsidRDefault="00A03A4B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>Etterarbeid:</w:t>
            </w:r>
          </w:p>
          <w:p w14:paraId="0184AE54" w14:textId="77777777" w:rsidR="00A03A4B" w:rsidRPr="00B273DF" w:rsidRDefault="00A03A4B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Individuell skriftlig refleksjon.</w:t>
            </w:r>
          </w:p>
          <w:p w14:paraId="11737DC6" w14:textId="36530DA4" w:rsidR="00F34C0C" w:rsidRPr="00B273DF" w:rsidRDefault="00F34C0C" w:rsidP="00F75391">
            <w:pPr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7088" w:type="dxa"/>
            <w:gridSpan w:val="3"/>
          </w:tcPr>
          <w:p w14:paraId="17DD0FD6" w14:textId="1C891A2D" w:rsidR="008E12DD" w:rsidRPr="00B273DF" w:rsidRDefault="008E12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Seilingsområde: </w:t>
            </w:r>
            <w:r w:rsidRPr="00B273DF">
              <w:rPr>
                <w:szCs w:val="20"/>
              </w:rPr>
              <w:t>Bergen Sør.</w:t>
            </w:r>
          </w:p>
          <w:p w14:paraId="16B5512C" w14:textId="77777777" w:rsidR="008E12DD" w:rsidRPr="00B273DF" w:rsidRDefault="008E12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44F7C2F3" w14:textId="591DE3DF" w:rsidR="008E12DD" w:rsidRPr="00B273DF" w:rsidRDefault="008E12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Konteinerfartøy  CNTNR24L.</w:t>
            </w:r>
          </w:p>
          <w:p w14:paraId="6FFEC66E" w14:textId="77777777" w:rsidR="008E12DD" w:rsidRPr="00B273DF" w:rsidRDefault="008E12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B29643F" w14:textId="1C24FE8A" w:rsidR="0093605D" w:rsidRPr="00B273DF" w:rsidRDefault="00CE6D05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Brief:</w:t>
            </w:r>
            <w:r w:rsidR="0093605D" w:rsidRPr="00B273DF">
              <w:rPr>
                <w:b/>
                <w:szCs w:val="20"/>
              </w:rPr>
              <w:br/>
            </w:r>
            <w:r w:rsidR="002716CB" w:rsidRPr="00B273DF">
              <w:rPr>
                <w:szCs w:val="20"/>
              </w:rPr>
              <w:t>F</w:t>
            </w:r>
            <w:r w:rsidR="0093605D" w:rsidRPr="00B273DF">
              <w:rPr>
                <w:szCs w:val="20"/>
              </w:rPr>
              <w:t>øring</w:t>
            </w:r>
            <w:r w:rsidR="00684A01" w:rsidRPr="00B273DF">
              <w:rPr>
                <w:szCs w:val="20"/>
              </w:rPr>
              <w:t xml:space="preserve"> av</w:t>
            </w:r>
          </w:p>
          <w:p w14:paraId="1CEA2759" w14:textId="5245C7E7" w:rsidR="0093605D" w:rsidRPr="00B273DF" w:rsidRDefault="0093605D" w:rsidP="005F15B8">
            <w:pPr>
              <w:pStyle w:val="Listeavsnitt"/>
              <w:numPr>
                <w:ilvl w:val="0"/>
                <w:numId w:val="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>WP</w:t>
            </w:r>
            <w:r w:rsidR="002716CB" w:rsidRPr="00B273DF">
              <w:rPr>
                <w:rFonts w:asciiTheme="minorHAnsi" w:hAnsiTheme="minorHAnsi"/>
                <w:szCs w:val="20"/>
                <w:lang w:val="nb-NO"/>
              </w:rPr>
              <w:t xml:space="preserve"> og kurslegger</w:t>
            </w:r>
            <w:r w:rsidRPr="00B273DF">
              <w:rPr>
                <w:rFonts w:asciiTheme="minorHAnsi" w:hAnsiTheme="minorHAnsi"/>
                <w:szCs w:val="20"/>
                <w:lang w:val="nb-NO"/>
              </w:rPr>
              <w:t xml:space="preserve"> med kurser /distanse </w:t>
            </w:r>
          </w:p>
          <w:p w14:paraId="7E60FF79" w14:textId="2E19A8DE" w:rsidR="0093605D" w:rsidRPr="00B273DF" w:rsidRDefault="0093605D" w:rsidP="005F15B8">
            <w:pPr>
              <w:pStyle w:val="Listeavsnitt"/>
              <w:numPr>
                <w:ilvl w:val="0"/>
                <w:numId w:val="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>Bestikkarbeid</w:t>
            </w:r>
          </w:p>
          <w:p w14:paraId="4972B750" w14:textId="1B21551B" w:rsidR="0093605D" w:rsidRPr="00B273DF" w:rsidRDefault="002716CB" w:rsidP="005F15B8">
            <w:pPr>
              <w:pStyle w:val="Listeavsnitt"/>
              <w:numPr>
                <w:ilvl w:val="0"/>
                <w:numId w:val="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b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>O</w:t>
            </w:r>
            <w:r w:rsidR="0093605D" w:rsidRPr="00B273DF">
              <w:rPr>
                <w:rFonts w:asciiTheme="minorHAnsi" w:hAnsiTheme="minorHAnsi"/>
                <w:szCs w:val="20"/>
                <w:lang w:val="nb-NO"/>
              </w:rPr>
              <w:t>bservert posisjon</w:t>
            </w:r>
            <w:r w:rsidRPr="00B273DF">
              <w:rPr>
                <w:rFonts w:asciiTheme="minorHAnsi" w:hAnsiTheme="minorHAnsi"/>
                <w:szCs w:val="20"/>
                <w:lang w:val="nb-NO"/>
              </w:rPr>
              <w:t>.</w:t>
            </w:r>
          </w:p>
          <w:p w14:paraId="202F5D61" w14:textId="77777777" w:rsidR="00684A01" w:rsidRPr="00B273DF" w:rsidRDefault="0093605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Instruktør </w:t>
            </w:r>
            <w:r w:rsidR="00684A01" w:rsidRPr="00B273DF">
              <w:rPr>
                <w:szCs w:val="20"/>
              </w:rPr>
              <w:t>sjekker</w:t>
            </w:r>
            <w:r w:rsidRPr="00B273DF">
              <w:rPr>
                <w:szCs w:val="20"/>
              </w:rPr>
              <w:t xml:space="preserve"> kartarbeidet.</w:t>
            </w:r>
          </w:p>
          <w:p w14:paraId="1423CFFC" w14:textId="68CAA90C" w:rsidR="00CE6D05" w:rsidRPr="00B273DF" w:rsidRDefault="0093605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szCs w:val="20"/>
              </w:rPr>
              <w:t>Demo</w:t>
            </w:r>
            <w:r w:rsidR="00237ED9" w:rsidRPr="00B273DF">
              <w:rPr>
                <w:szCs w:val="20"/>
              </w:rPr>
              <w:t>/repetisjon</w:t>
            </w:r>
            <w:r w:rsidR="00684A01" w:rsidRPr="00B273DF">
              <w:rPr>
                <w:szCs w:val="20"/>
              </w:rPr>
              <w:t xml:space="preserve"> bro</w:t>
            </w:r>
            <w:r w:rsidRPr="00B273DF">
              <w:rPr>
                <w:szCs w:val="20"/>
              </w:rPr>
              <w:t xml:space="preserve">: </w:t>
            </w:r>
            <w:r w:rsidR="00684A01" w:rsidRPr="00B273DF">
              <w:rPr>
                <w:szCs w:val="20"/>
              </w:rPr>
              <w:br/>
            </w:r>
            <w:r w:rsidRPr="00B273DF">
              <w:rPr>
                <w:szCs w:val="20"/>
              </w:rPr>
              <w:t xml:space="preserve">Visuelle peilinger </w:t>
            </w:r>
            <w:r w:rsidR="00684A01" w:rsidRPr="00B273DF">
              <w:rPr>
                <w:szCs w:val="20"/>
              </w:rPr>
              <w:t>av navigasjonsobjekt</w:t>
            </w:r>
            <w:r w:rsidRPr="00B273DF">
              <w:rPr>
                <w:szCs w:val="20"/>
              </w:rPr>
              <w:t>.</w:t>
            </w:r>
            <w:r w:rsidR="00684A01" w:rsidRPr="00B273DF">
              <w:rPr>
                <w:szCs w:val="20"/>
              </w:rPr>
              <w:br/>
              <w:t>Logg og loggvisende. (nullstille loggen.)</w:t>
            </w:r>
          </w:p>
          <w:p w14:paraId="51F75175" w14:textId="2C854EE4" w:rsidR="00684A01" w:rsidRPr="00B273DF" w:rsidRDefault="00684A01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Kontroll av magnetkompass/gyrokompass.</w:t>
            </w:r>
          </w:p>
          <w:p w14:paraId="22A12EB1" w14:textId="1C88F40D" w:rsidR="00684A01" w:rsidRPr="00B273DF" w:rsidRDefault="00684A01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szCs w:val="20"/>
              </w:rPr>
              <w:t>Innstilling autopilot.</w:t>
            </w:r>
          </w:p>
          <w:p w14:paraId="091FC3A4" w14:textId="77777777" w:rsidR="00684A01" w:rsidRPr="00B273DF" w:rsidRDefault="00684A01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13820891" w14:textId="4160F778" w:rsidR="008E12DD" w:rsidRPr="00B273DF" w:rsidRDefault="008E12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2716CB" w:rsidRPr="00B273DF">
              <w:rPr>
                <w:szCs w:val="20"/>
              </w:rPr>
              <w:t>(</w:t>
            </w:r>
            <w:r w:rsidRPr="00B273DF">
              <w:rPr>
                <w:szCs w:val="20"/>
              </w:rPr>
              <w:t>Separate bridges.</w:t>
            </w:r>
            <w:r w:rsidR="002716CB" w:rsidRPr="00B273DF">
              <w:rPr>
                <w:szCs w:val="20"/>
              </w:rPr>
              <w:t>)</w:t>
            </w:r>
          </w:p>
          <w:p w14:paraId="366AE8B2" w14:textId="6C27D96C" w:rsidR="008E12DD" w:rsidRPr="00B273DF" w:rsidRDefault="008E12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Studentens første kartoppgave </w:t>
            </w:r>
            <w:r w:rsidR="00684A01" w:rsidRPr="00B273DF">
              <w:rPr>
                <w:szCs w:val="20"/>
              </w:rPr>
              <w:t xml:space="preserve">på brosimulator </w:t>
            </w:r>
            <w:r w:rsidRPr="00B273DF">
              <w:rPr>
                <w:szCs w:val="20"/>
              </w:rPr>
              <w:t xml:space="preserve">er normalt </w:t>
            </w:r>
            <w:r w:rsidR="00684A01" w:rsidRPr="00B273DF">
              <w:rPr>
                <w:szCs w:val="20"/>
              </w:rPr>
              <w:t xml:space="preserve">svært </w:t>
            </w:r>
            <w:r w:rsidRPr="00B273DF">
              <w:rPr>
                <w:szCs w:val="20"/>
              </w:rPr>
              <w:t>utfordrende.</w:t>
            </w:r>
            <w:r w:rsidR="00684A01" w:rsidRPr="00B273DF">
              <w:rPr>
                <w:szCs w:val="20"/>
              </w:rPr>
              <w:t xml:space="preserve"> Den første seilasen er derfor uten innvirkning fra kompassfeil, vind eller strøm.</w:t>
            </w:r>
          </w:p>
          <w:p w14:paraId="4FCCFB38" w14:textId="7F363901" w:rsidR="00684A01" w:rsidRPr="00B273DF" w:rsidRDefault="00684A01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Avvik fra bestikk skyldes</w:t>
            </w:r>
            <w:r w:rsidR="002716CB" w:rsidRPr="00B273DF">
              <w:rPr>
                <w:szCs w:val="20"/>
              </w:rPr>
              <w:t xml:space="preserve"> derfor</w:t>
            </w:r>
            <w:r w:rsidRPr="00B273DF">
              <w:rPr>
                <w:szCs w:val="20"/>
              </w:rPr>
              <w:t xml:space="preserve"> unøyaktighet i kartarbeid.</w:t>
            </w:r>
          </w:p>
          <w:p w14:paraId="2D08BCED" w14:textId="77777777" w:rsidR="004410D7" w:rsidRPr="00B273DF" w:rsidRDefault="004410D7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D8676E3" w14:textId="37A9132F" w:rsidR="00237ED9" w:rsidRPr="00B273DF" w:rsidRDefault="008E12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Det er en ren </w:t>
            </w:r>
            <w:r w:rsidR="002716CB" w:rsidRPr="00B273DF">
              <w:rPr>
                <w:szCs w:val="20"/>
              </w:rPr>
              <w:t>visuell</w:t>
            </w:r>
            <w:r w:rsidRPr="00B273DF">
              <w:rPr>
                <w:szCs w:val="20"/>
              </w:rPr>
              <w:t xml:space="preserve"> seilas uten </w:t>
            </w:r>
            <w:r w:rsidR="00684A01" w:rsidRPr="00B273DF">
              <w:rPr>
                <w:szCs w:val="20"/>
              </w:rPr>
              <w:t xml:space="preserve">støtte fra </w:t>
            </w:r>
            <w:r w:rsidRPr="00B273DF">
              <w:rPr>
                <w:szCs w:val="20"/>
              </w:rPr>
              <w:t>ecdis, radar eller GPS.</w:t>
            </w:r>
            <w:r w:rsidR="00684A01" w:rsidRPr="00B273DF">
              <w:rPr>
                <w:szCs w:val="20"/>
              </w:rPr>
              <w:t xml:space="preserve"> </w:t>
            </w:r>
          </w:p>
          <w:p w14:paraId="2D597F5B" w14:textId="5D779183" w:rsidR="00D74A99" w:rsidRPr="00B273DF" w:rsidRDefault="00237ED9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H</w:t>
            </w:r>
            <w:r w:rsidR="00684A01" w:rsidRPr="00B273DF">
              <w:rPr>
                <w:szCs w:val="20"/>
              </w:rPr>
              <w:t>ovedfokus på observerte posisjoner basert på peilinger/stedlinjer studenten selv har utført</w:t>
            </w:r>
            <w:r w:rsidRPr="00B273DF">
              <w:rPr>
                <w:szCs w:val="20"/>
              </w:rPr>
              <w:t>, bestikk og ryddig kartarbeid</w:t>
            </w:r>
            <w:r w:rsidR="00684A01" w:rsidRPr="00B273DF">
              <w:rPr>
                <w:szCs w:val="20"/>
              </w:rPr>
              <w:t>.</w:t>
            </w:r>
          </w:p>
          <w:p w14:paraId="356FEE62" w14:textId="1A1C9544" w:rsidR="008E12DD" w:rsidRPr="00B273DF" w:rsidRDefault="004410D7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Skipet kommer ikke så langt som kursene er </w:t>
            </w:r>
            <w:r w:rsidR="00237ED9" w:rsidRPr="00B273DF">
              <w:rPr>
                <w:szCs w:val="20"/>
              </w:rPr>
              <w:t>planlagt</w:t>
            </w:r>
            <w:r w:rsidRPr="00B273DF">
              <w:rPr>
                <w:szCs w:val="20"/>
              </w:rPr>
              <w:t xml:space="preserve"> i denne øvelsen.</w:t>
            </w:r>
          </w:p>
          <w:p w14:paraId="251A05EF" w14:textId="01EA1126" w:rsidR="008E12DD" w:rsidRPr="00B273DF" w:rsidRDefault="008E12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Det er lagt inn </w:t>
            </w:r>
            <w:r w:rsidR="00237ED9" w:rsidRPr="00B273DF">
              <w:rPr>
                <w:szCs w:val="20"/>
              </w:rPr>
              <w:t xml:space="preserve">noe </w:t>
            </w:r>
            <w:r w:rsidRPr="00B273DF">
              <w:rPr>
                <w:szCs w:val="20"/>
              </w:rPr>
              <w:t>trafikk i området som holder godt til styrbord side av leden.</w:t>
            </w:r>
          </w:p>
          <w:p w14:paraId="1347EB5D" w14:textId="77777777" w:rsidR="008E12DD" w:rsidRPr="00B273DF" w:rsidRDefault="008E12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CF3F357" w14:textId="55971F41" w:rsidR="001D47DD" w:rsidRPr="00B273DF" w:rsidRDefault="00CE6D05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</w:rPr>
              <w:t>Debrief</w:t>
            </w:r>
            <w:r w:rsidR="008E12DD" w:rsidRPr="00B273DF">
              <w:rPr>
                <w:b/>
              </w:rPr>
              <w:t>:</w:t>
            </w:r>
            <w:r w:rsidR="008E12DD" w:rsidRPr="00B273DF">
              <w:t xml:space="preserve"> </w:t>
            </w:r>
            <w:r w:rsidR="008E12DD" w:rsidRPr="00B273DF">
              <w:br/>
            </w:r>
            <w:r w:rsidR="001D47DD" w:rsidRPr="00B273DF">
              <w:rPr>
                <w:szCs w:val="20"/>
              </w:rPr>
              <w:t>Avspilling av øvelsen.</w:t>
            </w:r>
          </w:p>
          <w:p w14:paraId="74600248" w14:textId="2196DA61" w:rsidR="00431BDC" w:rsidRPr="00B273DF" w:rsidRDefault="001D47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spesielle momenter.</w:t>
            </w:r>
          </w:p>
          <w:p w14:paraId="0664115B" w14:textId="334485F1" w:rsidR="001D47DD" w:rsidRPr="00B273DF" w:rsidRDefault="00431BD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Oppsummering av lære-mål og oppgaver.</w:t>
            </w:r>
          </w:p>
          <w:p w14:paraId="02C393A1" w14:textId="1379C42D" w:rsidR="00E7761F" w:rsidRPr="00B273DF" w:rsidRDefault="00237ED9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Se igjennom kartarbeid</w:t>
            </w:r>
            <w:r w:rsidR="001D47DD" w:rsidRPr="00B273DF">
              <w:rPr>
                <w:szCs w:val="20"/>
              </w:rPr>
              <w:t>.</w:t>
            </w:r>
          </w:p>
          <w:p w14:paraId="056E915F" w14:textId="199EF902" w:rsidR="00B52F36" w:rsidRPr="00B273DF" w:rsidRDefault="00B52F36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F34C0C" w:rsidRPr="00B273DF" w14:paraId="643DE990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</w:tcPr>
          <w:p w14:paraId="788EC7AE" w14:textId="0DA18FB1" w:rsidR="00F34C0C" w:rsidRPr="00B273DF" w:rsidRDefault="00165764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u w:val="single"/>
              </w:rPr>
              <w:t xml:space="preserve">Øvelse </w:t>
            </w:r>
            <w:r w:rsidR="00F34C0C" w:rsidRPr="00B273DF">
              <w:rPr>
                <w:rFonts w:asciiTheme="minorHAnsi" w:eastAsia="Times New Roman" w:hAnsiTheme="minorHAnsi" w:cs="Times New Roman"/>
                <w:spacing w:val="1"/>
                <w:u w:val="single"/>
              </w:rPr>
              <w:t xml:space="preserve">1.1.3 </w:t>
            </w:r>
          </w:p>
          <w:p w14:paraId="1E236633" w14:textId="141BDAE6" w:rsidR="00F34C0C" w:rsidRPr="00B273DF" w:rsidRDefault="00447B58" w:rsidP="00F75391">
            <w:pPr>
              <w:ind w:right="141"/>
              <w:rPr>
                <w:rFonts w:asciiTheme="minorHAnsi" w:hAnsiTheme="minorHAnsi"/>
                <w:b w:val="0"/>
              </w:rPr>
            </w:pPr>
            <w:r w:rsidRPr="00B273DF">
              <w:rPr>
                <w:rFonts w:asciiTheme="minorHAnsi" w:hAnsiTheme="minorHAnsi"/>
                <w:b w:val="0"/>
              </w:rPr>
              <w:t xml:space="preserve">Kystseilas </w:t>
            </w:r>
            <w:r w:rsidR="000369B4" w:rsidRPr="00B273DF">
              <w:rPr>
                <w:rFonts w:asciiTheme="minorHAnsi" w:hAnsiTheme="minorHAnsi"/>
                <w:b w:val="0"/>
              </w:rPr>
              <w:t xml:space="preserve"> </w:t>
            </w:r>
            <w:r w:rsidR="00D31FDA" w:rsidRPr="00B273DF">
              <w:rPr>
                <w:rFonts w:asciiTheme="minorHAnsi" w:hAnsiTheme="minorHAnsi"/>
                <w:b w:val="0"/>
              </w:rPr>
              <w:t>–</w:t>
            </w:r>
            <w:r w:rsidR="000369B4" w:rsidRPr="00B273DF">
              <w:rPr>
                <w:rFonts w:asciiTheme="minorHAnsi" w:hAnsiTheme="minorHAnsi"/>
                <w:b w:val="0"/>
              </w:rPr>
              <w:t xml:space="preserve"> radar</w:t>
            </w:r>
            <w:r w:rsidR="002716CB" w:rsidRPr="00B273DF">
              <w:rPr>
                <w:rFonts w:asciiTheme="minorHAnsi" w:hAnsiTheme="minorHAnsi"/>
                <w:b w:val="0"/>
              </w:rPr>
              <w:t>.</w:t>
            </w:r>
          </w:p>
          <w:p w14:paraId="6AA68390" w14:textId="77777777" w:rsidR="00D31FDA" w:rsidRPr="00B273DF" w:rsidRDefault="00D31FDA" w:rsidP="00F75391">
            <w:pPr>
              <w:ind w:right="141"/>
              <w:rPr>
                <w:rFonts w:asciiTheme="minorHAnsi" w:hAnsiTheme="minorHAnsi"/>
                <w:b w:val="0"/>
              </w:rPr>
            </w:pPr>
          </w:p>
          <w:p w14:paraId="111223A7" w14:textId="3893813B" w:rsidR="00D31FDA" w:rsidRPr="00B273DF" w:rsidRDefault="00D31FDA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2716CB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”Weelhouse Poster”.</w:t>
            </w:r>
            <w:r w:rsidR="002716CB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="00706377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Føring av kurser</w:t>
            </w:r>
            <w:r w:rsidR="002716CB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for gyrokompasset.</w:t>
            </w:r>
          </w:p>
          <w:p w14:paraId="7FEE6633" w14:textId="77777777" w:rsidR="00D31FDA" w:rsidRPr="00B273DF" w:rsidRDefault="00D31FDA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77D3BCFE" w14:textId="5EA7CBA1" w:rsidR="00D31FDA" w:rsidRPr="00B273DF" w:rsidRDefault="00D31FDA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Øvelse 1.3.3. Radar- sikker navigering </w:t>
            </w:r>
            <w:r w:rsidR="00ED2CBF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er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gjennomført. </w:t>
            </w:r>
            <w:r w:rsidR="00ED2CBF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="00ED2CBF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Undervisning: kurser og kursrettelser gyrokompass.</w:t>
            </w:r>
          </w:p>
          <w:p w14:paraId="11064FE4" w14:textId="77777777" w:rsidR="00D31FDA" w:rsidRPr="00B273DF" w:rsidRDefault="00D31FDA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3A339BCB" w14:textId="77777777" w:rsidR="00D31FDA" w:rsidRPr="00B273DF" w:rsidRDefault="00D31FDA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68EC9CE6" w14:textId="77777777" w:rsidR="00D31FDA" w:rsidRPr="00B273DF" w:rsidRDefault="00D31FDA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Lærebok navigasjon.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Kart 21.</w:t>
            </w:r>
          </w:p>
          <w:p w14:paraId="5C8DCA69" w14:textId="469B065F" w:rsidR="00977EC3" w:rsidRPr="00B273DF" w:rsidRDefault="00977EC3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Norske Los bind 3.</w:t>
            </w:r>
          </w:p>
          <w:p w14:paraId="7BB9DE82" w14:textId="77777777" w:rsidR="00D31FDA" w:rsidRPr="00B273DF" w:rsidRDefault="00D31FDA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249A190A" w14:textId="77777777" w:rsidR="00D31FDA" w:rsidRPr="00B273DF" w:rsidRDefault="00D31FDA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1A52035F" w14:textId="77777777" w:rsidR="00977EC3" w:rsidRPr="00B273DF" w:rsidRDefault="00977EC3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-Korrekt, ryddig og oversiktlig kartarbeid.</w:t>
            </w:r>
          </w:p>
          <w:p w14:paraId="57581D3D" w14:textId="77777777" w:rsidR="00977EC3" w:rsidRPr="00B273DF" w:rsidRDefault="00977EC3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 xml:space="preserve"> </w:t>
            </w:r>
          </w:p>
          <w:p w14:paraId="6A66A32C" w14:textId="77777777" w:rsidR="00977EC3" w:rsidRPr="00B273DF" w:rsidRDefault="00977EC3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7E8EAC0B" w14:textId="77777777" w:rsidR="00977EC3" w:rsidRPr="00B273DF" w:rsidRDefault="00977EC3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426B12C3" w14:textId="77777777" w:rsidR="00977EC3" w:rsidRPr="00B273DF" w:rsidRDefault="00977EC3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  <w:p w14:paraId="20BBAAEB" w14:textId="77777777" w:rsidR="00977EC3" w:rsidRPr="00B273DF" w:rsidRDefault="00977EC3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43737ABE" w14:textId="0B356435" w:rsidR="00D31FDA" w:rsidRPr="00B273DF" w:rsidRDefault="00D31FDA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</w:rPr>
            </w:pPr>
          </w:p>
        </w:tc>
        <w:tc>
          <w:tcPr>
            <w:tcW w:w="4678" w:type="dxa"/>
            <w:gridSpan w:val="3"/>
          </w:tcPr>
          <w:p w14:paraId="5A77BED9" w14:textId="77777777" w:rsidR="00165764" w:rsidRPr="00B273DF" w:rsidRDefault="00165764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r w:rsidRPr="00B273DF">
              <w:rPr>
                <w:b/>
                <w:u w:val="single"/>
              </w:rPr>
              <w:t>Læremål:</w:t>
            </w:r>
          </w:p>
          <w:p w14:paraId="11CF003C" w14:textId="7E5D5C7B" w:rsidR="00706377" w:rsidRPr="00B273DF" w:rsidRDefault="00706377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Studenten skal kunne</w:t>
            </w:r>
          </w:p>
          <w:p w14:paraId="4D48B9D0" w14:textId="77777777" w:rsidR="00706377" w:rsidRPr="00B273DF" w:rsidRDefault="00706377" w:rsidP="00F75391">
            <w:pPr>
              <w:numPr>
                <w:ilvl w:val="0"/>
                <w:numId w:val="1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Planlegge en reise kartet herunder;</w:t>
            </w:r>
          </w:p>
          <w:p w14:paraId="6B5D925E" w14:textId="2E9AEB27" w:rsidR="00706377" w:rsidRPr="00B273DF" w:rsidRDefault="00706377" w:rsidP="00F75391">
            <w:pPr>
              <w:numPr>
                <w:ilvl w:val="1"/>
                <w:numId w:val="1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 xml:space="preserve">Sette ut posisjon og kurser for sikker navigering med radar inkludert bruk av turnrate-teknikker og PI linjer. </w:t>
            </w:r>
          </w:p>
          <w:p w14:paraId="7FC51927" w14:textId="77777777" w:rsidR="00706377" w:rsidRPr="00B273DF" w:rsidRDefault="00706377" w:rsidP="00F75391">
            <w:pPr>
              <w:numPr>
                <w:ilvl w:val="0"/>
                <w:numId w:val="1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Overvåke seilasen herunder;</w:t>
            </w:r>
          </w:p>
          <w:p w14:paraId="4762FADB" w14:textId="77777777" w:rsidR="00706377" w:rsidRPr="00B273DF" w:rsidRDefault="00706377" w:rsidP="00F75391">
            <w:pPr>
              <w:numPr>
                <w:ilvl w:val="1"/>
                <w:numId w:val="1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Kontroll av broutstyr.</w:t>
            </w:r>
          </w:p>
          <w:p w14:paraId="3B3E8FFB" w14:textId="77777777" w:rsidR="00706377" w:rsidRPr="00B273DF" w:rsidRDefault="00706377" w:rsidP="00F75391">
            <w:pPr>
              <w:numPr>
                <w:ilvl w:val="1"/>
                <w:numId w:val="1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Holde utkikk.</w:t>
            </w:r>
          </w:p>
          <w:p w14:paraId="6A2663A7" w14:textId="77777777" w:rsidR="00706377" w:rsidRPr="00B273DF" w:rsidRDefault="00706377" w:rsidP="00F75391">
            <w:pPr>
              <w:numPr>
                <w:ilvl w:val="1"/>
                <w:numId w:val="1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Bestemme skipets posisjon ved bestikkhold.</w:t>
            </w:r>
          </w:p>
          <w:p w14:paraId="5DC9E4D8" w14:textId="77777777" w:rsidR="00706377" w:rsidRPr="00B273DF" w:rsidRDefault="00706377" w:rsidP="00F75391">
            <w:pPr>
              <w:numPr>
                <w:ilvl w:val="1"/>
                <w:numId w:val="1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 xml:space="preserve">Bestemme observert posisjon (Radar). </w:t>
            </w:r>
          </w:p>
          <w:p w14:paraId="255D10E1" w14:textId="77777777" w:rsidR="00706377" w:rsidRPr="00B273DF" w:rsidRDefault="00706377" w:rsidP="00F75391">
            <w:pPr>
              <w:numPr>
                <w:ilvl w:val="1"/>
                <w:numId w:val="1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Anvendelse av PI-linjer og turntate-teknikker.</w:t>
            </w:r>
          </w:p>
          <w:p w14:paraId="393AA687" w14:textId="77777777" w:rsidR="00CE6D05" w:rsidRPr="00B273DF" w:rsidRDefault="00CE6D05" w:rsidP="00F75391">
            <w:pPr>
              <w:ind w:left="72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1A134E6E" w14:textId="072571C7" w:rsidR="00CE6D05" w:rsidRPr="00B273DF" w:rsidRDefault="00CE6D05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r w:rsidRPr="00B273DF">
              <w:rPr>
                <w:b/>
                <w:u w:val="single"/>
              </w:rPr>
              <w:t>Studentens oppgaver:</w:t>
            </w:r>
          </w:p>
          <w:p w14:paraId="5670E22B" w14:textId="77777777" w:rsidR="00556DD1" w:rsidRPr="00B273DF" w:rsidRDefault="00556DD1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 xml:space="preserve">Forberedelser: </w:t>
            </w:r>
          </w:p>
          <w:p w14:paraId="43A16336" w14:textId="77777777" w:rsidR="00556DD1" w:rsidRPr="00B273DF" w:rsidRDefault="00556DD1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 xml:space="preserve">I henhold til periodeplan. </w:t>
            </w:r>
          </w:p>
          <w:p w14:paraId="2167F56C" w14:textId="77777777" w:rsidR="00556DD1" w:rsidRPr="00B273DF" w:rsidRDefault="00556DD1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Se gjennom ”Weelhouse Poster”.</w:t>
            </w:r>
          </w:p>
          <w:p w14:paraId="04E900D3" w14:textId="01B8FF73" w:rsidR="00556DD1" w:rsidRPr="00B273DF" w:rsidRDefault="00556DD1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Planlegge seilasen inkludert bruk av PI-linjer og turnradius/turnrate-teknikker i navigasjonskartet.</w:t>
            </w:r>
            <w:r w:rsidRPr="00B273DF">
              <w:br/>
              <w:t>Les igjennom seilingsbeskrivelsen for området.</w:t>
            </w:r>
          </w:p>
          <w:p w14:paraId="79D160F6" w14:textId="77777777" w:rsidR="00556DD1" w:rsidRPr="00B273DF" w:rsidRDefault="00556DD1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>Gjennomføring:</w:t>
            </w:r>
          </w:p>
          <w:p w14:paraId="7081B40D" w14:textId="77777777" w:rsidR="00556DD1" w:rsidRPr="00B273DF" w:rsidRDefault="00556DD1" w:rsidP="005F15B8">
            <w:pPr>
              <w:pStyle w:val="Listeavsnitt"/>
              <w:numPr>
                <w:ilvl w:val="0"/>
                <w:numId w:val="14"/>
              </w:numPr>
              <w:ind w:left="36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Gjennomføre en sikker seilas herunder:</w:t>
            </w:r>
          </w:p>
          <w:p w14:paraId="3AE54C23" w14:textId="77777777" w:rsidR="00556DD1" w:rsidRPr="00B273DF" w:rsidRDefault="00556DD1" w:rsidP="005F15B8">
            <w:pPr>
              <w:pStyle w:val="Listeavsnitt"/>
              <w:numPr>
                <w:ilvl w:val="1"/>
                <w:numId w:val="14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holde god utkikk </w:t>
            </w:r>
          </w:p>
          <w:p w14:paraId="09A6A679" w14:textId="77777777" w:rsidR="00556DD1" w:rsidRPr="00B273DF" w:rsidRDefault="00556DD1" w:rsidP="005F15B8">
            <w:pPr>
              <w:pStyle w:val="Listeavsnitt"/>
              <w:numPr>
                <w:ilvl w:val="1"/>
                <w:numId w:val="14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foreta posisjonskontroll med radar (peiling/avstand) ca hvert 10. Minutt </w:t>
            </w:r>
          </w:p>
          <w:p w14:paraId="594D1592" w14:textId="77777777" w:rsidR="00556DD1" w:rsidRPr="00B273DF" w:rsidRDefault="00556DD1" w:rsidP="005F15B8">
            <w:pPr>
              <w:pStyle w:val="Listeavsnitt"/>
              <w:numPr>
                <w:ilvl w:val="1"/>
                <w:numId w:val="14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Oppdatere bestikk.</w:t>
            </w:r>
          </w:p>
          <w:p w14:paraId="7D4162EB" w14:textId="77777777" w:rsidR="00556DD1" w:rsidRPr="00B273DF" w:rsidRDefault="00556DD1" w:rsidP="005F15B8">
            <w:pPr>
              <w:pStyle w:val="Listeavsnitt"/>
              <w:numPr>
                <w:ilvl w:val="1"/>
                <w:numId w:val="14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Bruk PI linjer og turnrate-teknikker.</w:t>
            </w:r>
          </w:p>
          <w:p w14:paraId="507CCC41" w14:textId="77777777" w:rsidR="00556DD1" w:rsidRPr="00B273DF" w:rsidRDefault="00556DD1" w:rsidP="005F15B8">
            <w:pPr>
              <w:pStyle w:val="Listeavsnitt"/>
              <w:numPr>
                <w:ilvl w:val="0"/>
                <w:numId w:val="14"/>
              </w:numPr>
              <w:ind w:left="36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Før kurser i vedlegget.</w:t>
            </w:r>
          </w:p>
          <w:p w14:paraId="5EB4AF41" w14:textId="77777777" w:rsidR="00556DD1" w:rsidRPr="00B273DF" w:rsidRDefault="00556DD1" w:rsidP="005F15B8">
            <w:pPr>
              <w:pStyle w:val="Listeavsnitt"/>
              <w:numPr>
                <w:ilvl w:val="0"/>
                <w:numId w:val="14"/>
              </w:numPr>
              <w:ind w:left="36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Om mulig varier posisjonskontroll med peilinger, peiling(er) og avstand(er) og med tre avstander på radar.</w:t>
            </w:r>
          </w:p>
          <w:p w14:paraId="2256ED14" w14:textId="23FEC989" w:rsidR="00556DD1" w:rsidRPr="00B273DF" w:rsidRDefault="00556DD1" w:rsidP="005F15B8">
            <w:pPr>
              <w:pStyle w:val="Listeavsnitt"/>
              <w:numPr>
                <w:ilvl w:val="0"/>
                <w:numId w:val="14"/>
              </w:numPr>
              <w:ind w:left="36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Opprettholde et korrekt, ryddig og oversiktlig kartarbeid.</w:t>
            </w:r>
          </w:p>
          <w:p w14:paraId="7BD1D182" w14:textId="77777777" w:rsidR="00556DD1" w:rsidRPr="00B273DF" w:rsidRDefault="00556DD1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>Etterarbeid:</w:t>
            </w:r>
          </w:p>
          <w:p w14:paraId="3B5F5FBD" w14:textId="77777777" w:rsidR="00556DD1" w:rsidRPr="00B273DF" w:rsidRDefault="00556DD1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Individuell skriftlig refleksjon.</w:t>
            </w:r>
          </w:p>
          <w:p w14:paraId="403892E1" w14:textId="18F50AA3" w:rsidR="0041725A" w:rsidRPr="00B273DF" w:rsidRDefault="0041725A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  <w:tc>
          <w:tcPr>
            <w:tcW w:w="7088" w:type="dxa"/>
            <w:gridSpan w:val="3"/>
          </w:tcPr>
          <w:p w14:paraId="1C112989" w14:textId="34132E29" w:rsidR="008E12DD" w:rsidRPr="00B273DF" w:rsidRDefault="008E12D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Seilingsområde: </w:t>
            </w:r>
            <w:r w:rsidRPr="00B273DF">
              <w:rPr>
                <w:szCs w:val="20"/>
              </w:rPr>
              <w:t>Bergen Sør.</w:t>
            </w:r>
          </w:p>
          <w:p w14:paraId="5973323A" w14:textId="77777777" w:rsidR="008E12DD" w:rsidRPr="00B273DF" w:rsidRDefault="008E12D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18EB90C" w14:textId="77777777" w:rsidR="008E12DD" w:rsidRPr="00B273DF" w:rsidRDefault="008E12D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Konteinerfartøy  CNTNR24L.</w:t>
            </w:r>
          </w:p>
          <w:p w14:paraId="335AC385" w14:textId="77777777" w:rsidR="008E12DD" w:rsidRPr="00B273DF" w:rsidRDefault="008E12D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2C0BC975" w14:textId="5B3C5A14" w:rsidR="00CE6D05" w:rsidRPr="00B273DF" w:rsidRDefault="00CE6D05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>Brief:</w:t>
            </w:r>
          </w:p>
          <w:p w14:paraId="481D10CF" w14:textId="77777777" w:rsidR="00706377" w:rsidRPr="00B273DF" w:rsidRDefault="00706377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Forklare prinsipielt bruk av PI linjer og turnrateteknikker</w:t>
            </w:r>
          </w:p>
          <w:p w14:paraId="4A5EFC08" w14:textId="5B46B7B1" w:rsidR="00706377" w:rsidRPr="00B273DF" w:rsidRDefault="00ED2CBF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Forklare f</w:t>
            </w:r>
            <w:r w:rsidR="00706377" w:rsidRPr="00B273DF">
              <w:rPr>
                <w:szCs w:val="20"/>
              </w:rPr>
              <w:t xml:space="preserve">øring av </w:t>
            </w:r>
            <w:r w:rsidR="002716CB" w:rsidRPr="00B273DF">
              <w:rPr>
                <w:szCs w:val="20"/>
              </w:rPr>
              <w:t>utdrag dekksdagbok</w:t>
            </w:r>
            <w:r w:rsidR="00706377" w:rsidRPr="00B273DF">
              <w:rPr>
                <w:szCs w:val="20"/>
              </w:rPr>
              <w:t xml:space="preserve"> i vedlegg</w:t>
            </w:r>
            <w:r w:rsidR="002716CB" w:rsidRPr="00B273DF">
              <w:rPr>
                <w:szCs w:val="20"/>
              </w:rPr>
              <w:t>et til øvelsen</w:t>
            </w:r>
            <w:r w:rsidR="00706377" w:rsidRPr="00B273DF">
              <w:rPr>
                <w:szCs w:val="20"/>
              </w:rPr>
              <w:t xml:space="preserve">. </w:t>
            </w:r>
          </w:p>
          <w:p w14:paraId="509BABF7" w14:textId="77777777" w:rsidR="00ED2CBF" w:rsidRPr="00B273DF" w:rsidRDefault="00ED2CBF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Informasjon i norske los.</w:t>
            </w:r>
          </w:p>
          <w:p w14:paraId="3D626C16" w14:textId="3C5D01ED" w:rsidR="00102F82" w:rsidRPr="00B273DF" w:rsidRDefault="002716C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Kontroll </w:t>
            </w:r>
            <w:r w:rsidR="00ED2CBF" w:rsidRPr="00B273DF">
              <w:rPr>
                <w:szCs w:val="20"/>
              </w:rPr>
              <w:t xml:space="preserve">av </w:t>
            </w:r>
            <w:r w:rsidR="00706377" w:rsidRPr="00B273DF">
              <w:rPr>
                <w:szCs w:val="20"/>
              </w:rPr>
              <w:t>kartarbeidet.</w:t>
            </w:r>
          </w:p>
          <w:p w14:paraId="03D96C2D" w14:textId="77777777" w:rsidR="00102F82" w:rsidRPr="00B273DF" w:rsidRDefault="00102F82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F74E3B1" w14:textId="168CBC4E" w:rsidR="008E12DD" w:rsidRPr="00B273DF" w:rsidRDefault="008E12D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2716CB" w:rsidRPr="00B273DF">
              <w:rPr>
                <w:b/>
                <w:szCs w:val="20"/>
              </w:rPr>
              <w:t>(</w:t>
            </w:r>
            <w:r w:rsidRPr="00B273DF">
              <w:rPr>
                <w:b/>
                <w:szCs w:val="20"/>
              </w:rPr>
              <w:t>Separate bridges.</w:t>
            </w:r>
            <w:r w:rsidR="002716CB" w:rsidRPr="00B273DF">
              <w:rPr>
                <w:b/>
                <w:szCs w:val="20"/>
              </w:rPr>
              <w:t>)</w:t>
            </w:r>
          </w:p>
          <w:p w14:paraId="24B0076A" w14:textId="6D8E9EEC" w:rsidR="002716CB" w:rsidRPr="00B273DF" w:rsidRDefault="008E12DD" w:rsidP="002716C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Dette blir en fortsettelse av øvelse 1.1.2,  </w:t>
            </w:r>
            <w:r w:rsidR="00ED2CBF" w:rsidRPr="00B273DF">
              <w:rPr>
                <w:szCs w:val="20"/>
              </w:rPr>
              <w:t xml:space="preserve"> og starter noe lenger inn i Korsfjorden. </w:t>
            </w:r>
            <w:r w:rsidR="002716CB" w:rsidRPr="00B273DF">
              <w:rPr>
                <w:szCs w:val="20"/>
              </w:rPr>
              <w:t xml:space="preserve">Loggen nullstilles før øvelsen. </w:t>
            </w:r>
          </w:p>
          <w:p w14:paraId="0CA65144" w14:textId="1373B15C" w:rsidR="00ED2CBF" w:rsidRPr="00B273DF" w:rsidRDefault="00ED2CBF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Denne gangen er det radar som benyttes til å utføre en sikker navigering.</w:t>
            </w:r>
          </w:p>
          <w:p w14:paraId="10733B68" w14:textId="77777777" w:rsidR="00E76BE9" w:rsidRPr="00B273DF" w:rsidRDefault="00E76BE9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FF8811E" w14:textId="70ED9429" w:rsidR="00ED2CBF" w:rsidRPr="00B273DF" w:rsidRDefault="00ED2CBF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Nå er det lagt inn </w:t>
            </w:r>
            <w:r w:rsidR="00E76BE9" w:rsidRPr="00B273DF">
              <w:rPr>
                <w:szCs w:val="20"/>
              </w:rPr>
              <w:t xml:space="preserve">både </w:t>
            </w:r>
            <w:r w:rsidRPr="00B273DF">
              <w:rPr>
                <w:szCs w:val="20"/>
              </w:rPr>
              <w:t>en gyrofeil</w:t>
            </w:r>
            <w:r w:rsidR="00E76BE9" w:rsidRPr="00B273DF">
              <w:rPr>
                <w:szCs w:val="20"/>
              </w:rPr>
              <w:t xml:space="preserve"> og</w:t>
            </w:r>
            <w:r w:rsidRPr="00B273DF">
              <w:rPr>
                <w:szCs w:val="20"/>
              </w:rPr>
              <w:t xml:space="preserve"> vind</w:t>
            </w:r>
            <w:r w:rsidR="00E76BE9" w:rsidRPr="00B273DF">
              <w:rPr>
                <w:szCs w:val="20"/>
              </w:rPr>
              <w:t>. Studenten</w:t>
            </w:r>
            <w:r w:rsidRPr="00B273DF">
              <w:rPr>
                <w:szCs w:val="20"/>
              </w:rPr>
              <w:t xml:space="preserve"> skal </w:t>
            </w:r>
            <w:r w:rsidR="002716CB" w:rsidRPr="00B273DF">
              <w:rPr>
                <w:szCs w:val="20"/>
              </w:rPr>
              <w:t xml:space="preserve">nå </w:t>
            </w:r>
            <w:r w:rsidRPr="00B273DF">
              <w:rPr>
                <w:szCs w:val="20"/>
              </w:rPr>
              <w:t xml:space="preserve">føre vedlegget til øvelsen </w:t>
            </w:r>
            <w:r w:rsidR="002716CB" w:rsidRPr="00B273DF">
              <w:rPr>
                <w:szCs w:val="20"/>
              </w:rPr>
              <w:t>som en første tilnærming til dekksdagbooken.</w:t>
            </w:r>
            <w:r w:rsidR="00E76BE9" w:rsidRPr="00B273DF">
              <w:rPr>
                <w:szCs w:val="20"/>
              </w:rPr>
              <w:t xml:space="preserve"> </w:t>
            </w:r>
            <w:r w:rsidR="002716CB" w:rsidRPr="00B273DF">
              <w:rPr>
                <w:szCs w:val="20"/>
              </w:rPr>
              <w:br/>
            </w:r>
          </w:p>
          <w:p w14:paraId="3933D40A" w14:textId="641CA0C3" w:rsidR="008E12DD" w:rsidRPr="00B273DF" w:rsidRDefault="00B52F36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Noe</w:t>
            </w:r>
            <w:r w:rsidR="008E12DD" w:rsidRPr="00B273DF">
              <w:rPr>
                <w:szCs w:val="20"/>
              </w:rPr>
              <w:t xml:space="preserve"> trafikk i området som </w:t>
            </w:r>
            <w:r w:rsidR="00ED2CBF" w:rsidRPr="00B273DF">
              <w:rPr>
                <w:szCs w:val="20"/>
              </w:rPr>
              <w:t xml:space="preserve">fortsatt </w:t>
            </w:r>
            <w:r w:rsidR="008E12DD" w:rsidRPr="00B273DF">
              <w:rPr>
                <w:szCs w:val="20"/>
              </w:rPr>
              <w:t>holder go</w:t>
            </w:r>
            <w:r w:rsidRPr="00B273DF">
              <w:rPr>
                <w:szCs w:val="20"/>
              </w:rPr>
              <w:t xml:space="preserve">dt til styrbord side av leden, </w:t>
            </w:r>
            <w:r w:rsidR="008E12DD" w:rsidRPr="00B273DF">
              <w:rPr>
                <w:szCs w:val="20"/>
              </w:rPr>
              <w:t xml:space="preserve">uten at disse </w:t>
            </w:r>
            <w:r w:rsidR="00ED2CBF" w:rsidRPr="00B273DF">
              <w:rPr>
                <w:szCs w:val="20"/>
              </w:rPr>
              <w:t xml:space="preserve">er tenkt å </w:t>
            </w:r>
            <w:r w:rsidR="008E12DD" w:rsidRPr="00B273DF">
              <w:rPr>
                <w:szCs w:val="20"/>
              </w:rPr>
              <w:t>forstyrre</w:t>
            </w:r>
            <w:r w:rsidRPr="00B273DF">
              <w:rPr>
                <w:szCs w:val="20"/>
              </w:rPr>
              <w:t xml:space="preserve"> seilasen</w:t>
            </w:r>
            <w:r w:rsidR="008E12DD" w:rsidRPr="00B273DF">
              <w:rPr>
                <w:szCs w:val="20"/>
              </w:rPr>
              <w:t>.</w:t>
            </w:r>
            <w:r w:rsidR="00ED2CBF" w:rsidRPr="00B273DF">
              <w:rPr>
                <w:szCs w:val="20"/>
              </w:rPr>
              <w:t xml:space="preserve"> </w:t>
            </w:r>
          </w:p>
          <w:p w14:paraId="4A738378" w14:textId="77777777" w:rsidR="008E12DD" w:rsidRPr="00B273DF" w:rsidRDefault="008E12D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71DCCF1A" w14:textId="77777777" w:rsidR="00ED2CBF" w:rsidRPr="00B273DF" w:rsidRDefault="00CE6D05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rPr>
                <w:b/>
              </w:rPr>
              <w:t>Debrief</w:t>
            </w:r>
            <w:r w:rsidR="008E12DD" w:rsidRPr="00B273DF">
              <w:rPr>
                <w:b/>
              </w:rPr>
              <w:t>:</w:t>
            </w:r>
            <w:r w:rsidR="008E12DD" w:rsidRPr="00B273DF">
              <w:t xml:space="preserve"> </w:t>
            </w:r>
          </w:p>
          <w:p w14:paraId="14EE6CA8" w14:textId="00864E43" w:rsidR="00ED2CBF" w:rsidRPr="00B273DF" w:rsidRDefault="00ED2CBF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Avspilling av øvelsen.</w:t>
            </w:r>
            <w:r w:rsidR="00E76BE9" w:rsidRPr="00B273DF">
              <w:rPr>
                <w:szCs w:val="20"/>
              </w:rPr>
              <w:t xml:space="preserve"> </w:t>
            </w:r>
          </w:p>
          <w:p w14:paraId="21A106ED" w14:textId="3B750A60" w:rsidR="00ED2CBF" w:rsidRPr="00B273DF" w:rsidRDefault="00ED2CBF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spesielle momenter.</w:t>
            </w:r>
          </w:p>
          <w:p w14:paraId="399367BF" w14:textId="0233D320" w:rsidR="00ED2CBF" w:rsidRPr="00B273DF" w:rsidRDefault="00ED2CBF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Se igjennom kartarbeid og føring av kurser (vedlegg).</w:t>
            </w:r>
          </w:p>
          <w:p w14:paraId="66FFE652" w14:textId="77777777" w:rsidR="00ED2CBF" w:rsidRPr="00B273DF" w:rsidRDefault="00ED2CBF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BEBFE69" w14:textId="77777777" w:rsidR="00ED2CBF" w:rsidRPr="00B273DF" w:rsidRDefault="00ED2CBF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378BE833" w14:textId="77777777" w:rsidR="00ED2CBF" w:rsidRPr="00B273DF" w:rsidRDefault="00ED2CBF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0D57AF24" w14:textId="77777777" w:rsidR="00ED2CBF" w:rsidRPr="00B273DF" w:rsidRDefault="00ED2CBF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77E6BDE9" w14:textId="77777777" w:rsidR="00ED2CBF" w:rsidRPr="00B273DF" w:rsidRDefault="00ED2CBF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6B7A1F70" w14:textId="1937255B" w:rsidR="008B4947" w:rsidRPr="00B273DF" w:rsidRDefault="008E12D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br/>
            </w:r>
          </w:p>
          <w:p w14:paraId="16A1DC9C" w14:textId="77777777" w:rsidR="000369B4" w:rsidRPr="00B273DF" w:rsidRDefault="000369B4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CE31063" w14:textId="77777777" w:rsidR="008B4947" w:rsidRPr="00B273DF" w:rsidRDefault="008B4947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84AE651" w14:textId="77777777" w:rsidR="00B52F36" w:rsidRPr="00B273DF" w:rsidRDefault="00B52F36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DF886FF" w14:textId="77777777" w:rsidR="008B4947" w:rsidRPr="00B273DF" w:rsidRDefault="008B4947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261836E" w14:textId="77777777" w:rsidR="000369B4" w:rsidRPr="00B273DF" w:rsidRDefault="000369B4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  <w:u w:val="single"/>
              </w:rPr>
            </w:pPr>
          </w:p>
          <w:p w14:paraId="7EB0EB40" w14:textId="307F2848" w:rsidR="00F34C0C" w:rsidRPr="00B273DF" w:rsidRDefault="00F34C0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9E6500" w:rsidRPr="00B273DF" w14:paraId="658B5101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</w:tcPr>
          <w:p w14:paraId="569063C2" w14:textId="76342C01" w:rsidR="009E6500" w:rsidRPr="00B273DF" w:rsidRDefault="00165764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u w:val="single"/>
              </w:rPr>
              <w:t xml:space="preserve">Øvelse </w:t>
            </w:r>
            <w:r w:rsidR="009E6500" w:rsidRPr="00B273DF">
              <w:rPr>
                <w:rFonts w:asciiTheme="minorHAnsi" w:eastAsia="Times New Roman" w:hAnsiTheme="minorHAnsi" w:cs="Times New Roman"/>
                <w:spacing w:val="1"/>
                <w:u w:val="single"/>
              </w:rPr>
              <w:t>1.1.4</w:t>
            </w:r>
            <w:r w:rsidR="009E6500" w:rsidRPr="00B273DF">
              <w:rPr>
                <w:rFonts w:asciiTheme="minorHAnsi" w:eastAsia="Times New Roman" w:hAnsiTheme="minorHAnsi" w:cs="Times New Roman"/>
                <w:b w:val="0"/>
                <w:spacing w:val="1"/>
              </w:rPr>
              <w:t xml:space="preserve"> </w:t>
            </w:r>
            <w:r w:rsidR="009E6500" w:rsidRPr="00B273DF">
              <w:rPr>
                <w:rFonts w:asciiTheme="minorHAnsi" w:eastAsia="Times New Roman" w:hAnsiTheme="minorHAnsi" w:cs="Times New Roman"/>
                <w:b w:val="0"/>
                <w:spacing w:val="1"/>
              </w:rPr>
              <w:br/>
            </w:r>
            <w:r w:rsidR="00AC5D79" w:rsidRPr="00B273DF">
              <w:rPr>
                <w:rFonts w:asciiTheme="minorHAnsi" w:eastAsia="Times New Roman" w:hAnsiTheme="minorHAnsi" w:cs="Times New Roman"/>
                <w:b w:val="0"/>
                <w:spacing w:val="1"/>
              </w:rPr>
              <w:t>Nattseilas.</w:t>
            </w:r>
          </w:p>
          <w:p w14:paraId="6B6F0838" w14:textId="1D9B2DE7" w:rsidR="00AC5D79" w:rsidRPr="00B273DF" w:rsidRDefault="00AC5D79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</w:rPr>
            </w:pPr>
          </w:p>
          <w:p w14:paraId="5FBBC323" w14:textId="679D69F1" w:rsidR="00D64DE5" w:rsidRPr="00B273DF" w:rsidRDefault="00AC5D79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2716CB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r w:rsidR="000B124A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Weelhouse Poster</w:t>
            </w:r>
            <w:r w:rsidR="002716CB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</w:p>
          <w:p w14:paraId="21E9F3EA" w14:textId="77777777" w:rsidR="00AC5D79" w:rsidRPr="00B273DF" w:rsidRDefault="00AC5D79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1630C412" w14:textId="533A5F47" w:rsidR="00A55D1B" w:rsidRPr="00B273DF" w:rsidRDefault="00AC5D79" w:rsidP="002716CB">
            <w:pPr>
              <w:ind w:right="141"/>
              <w:rPr>
                <w:rFonts w:asciiTheme="minorHAnsi" w:eastAsia="Times New Roman" w:hAnsiTheme="minorHAnsi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="00A55D1B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Undervisning: </w:t>
            </w:r>
            <w:r w:rsidR="002716CB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="00A55D1B" w:rsidRPr="00B273DF">
              <w:rPr>
                <w:rFonts w:asciiTheme="minorHAnsi" w:eastAsia="Times New Roman" w:hAnsiTheme="minorHAnsi"/>
                <w:b w:val="0"/>
                <w:spacing w:val="1"/>
                <w:szCs w:val="20"/>
              </w:rPr>
              <w:t>sjøveisregler om lanterner</w:t>
            </w:r>
            <w:r w:rsidR="002716CB" w:rsidRPr="00B273DF">
              <w:rPr>
                <w:rFonts w:asciiTheme="minorHAnsi" w:eastAsia="Times New Roman" w:hAnsiTheme="minorHAnsi"/>
                <w:b w:val="0"/>
                <w:spacing w:val="1"/>
                <w:szCs w:val="20"/>
              </w:rPr>
              <w:t>.</w:t>
            </w:r>
          </w:p>
          <w:p w14:paraId="273F2E1A" w14:textId="016601C3" w:rsidR="00AC5D79" w:rsidRPr="00B273DF" w:rsidRDefault="00A55D1B" w:rsidP="002716CB">
            <w:pPr>
              <w:ind w:right="141"/>
              <w:rPr>
                <w:rFonts w:asciiTheme="minorHAnsi" w:eastAsia="Times New Roman" w:hAnsiTheme="minorHAnsi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/>
                <w:b w:val="0"/>
                <w:spacing w:val="1"/>
                <w:szCs w:val="20"/>
              </w:rPr>
              <w:t>lykter og lyktsektorer</w:t>
            </w:r>
            <w:r w:rsidR="002716CB" w:rsidRPr="00B273DF">
              <w:rPr>
                <w:rFonts w:asciiTheme="minorHAnsi" w:eastAsia="Times New Roman" w:hAnsiTheme="minorHAnsi"/>
                <w:b w:val="0"/>
                <w:spacing w:val="1"/>
                <w:szCs w:val="20"/>
              </w:rPr>
              <w:t>.</w:t>
            </w:r>
            <w:r w:rsidRPr="00B273DF">
              <w:rPr>
                <w:rFonts w:asciiTheme="minorHAnsi" w:eastAsia="Times New Roman" w:hAnsiTheme="minorHAnsi"/>
                <w:b w:val="0"/>
                <w:spacing w:val="1"/>
                <w:szCs w:val="20"/>
              </w:rPr>
              <w:t xml:space="preserve"> </w:t>
            </w:r>
          </w:p>
          <w:p w14:paraId="3DD869F8" w14:textId="77777777" w:rsidR="00AC5D79" w:rsidRPr="00B273DF" w:rsidRDefault="00AC5D79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326636B9" w14:textId="77777777" w:rsidR="00AC5D79" w:rsidRPr="00B273DF" w:rsidRDefault="00AC5D79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164E12B4" w14:textId="77777777" w:rsidR="00AC5D79" w:rsidRPr="00B273DF" w:rsidRDefault="00AC5D79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Lærebok navigasjon.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Kart 21.</w:t>
            </w:r>
          </w:p>
          <w:p w14:paraId="71FD6593" w14:textId="415E3695" w:rsidR="00AC5D79" w:rsidRPr="00B273DF" w:rsidRDefault="00D74A99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Norske los bind 3</w:t>
            </w:r>
            <w:r w:rsidR="002716CB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2D28951C" w14:textId="08ED1CE8" w:rsidR="00C52C7B" w:rsidRPr="00B273DF" w:rsidRDefault="00C52C7B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Symboler og forkortelser i norske sjøkart.</w:t>
            </w:r>
          </w:p>
          <w:p w14:paraId="42BBDB1F" w14:textId="0F4838E5" w:rsidR="00A55D1B" w:rsidRPr="00B273DF" w:rsidRDefault="00A55D1B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Sjøveisregel 23a) jfr 21 a)-c)</w:t>
            </w:r>
          </w:p>
          <w:p w14:paraId="2BB2675D" w14:textId="77777777" w:rsidR="00D74A99" w:rsidRPr="00B273DF" w:rsidRDefault="00D74A99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212EAEB7" w14:textId="77777777" w:rsidR="00AC5D79" w:rsidRPr="00B273DF" w:rsidRDefault="00AC5D79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77861B08" w14:textId="77777777" w:rsidR="00D74A99" w:rsidRPr="00B273DF" w:rsidRDefault="00D74A99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-Korrekt, ryddig og oversiktlig kartarbeid.</w:t>
            </w:r>
          </w:p>
          <w:p w14:paraId="6EC805B4" w14:textId="77777777" w:rsidR="00D74A99" w:rsidRPr="00B273DF" w:rsidRDefault="00D74A99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 xml:space="preserve"> </w:t>
            </w:r>
          </w:p>
          <w:p w14:paraId="0A8FB7B7" w14:textId="77777777" w:rsidR="00D74A99" w:rsidRPr="00B273DF" w:rsidRDefault="00D74A99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46879B8E" w14:textId="77777777" w:rsidR="00D74A99" w:rsidRPr="00B273DF" w:rsidRDefault="00D74A99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5B6779A4" w14:textId="77777777" w:rsidR="00D74A99" w:rsidRPr="00B273DF" w:rsidRDefault="00D74A99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  <w:p w14:paraId="67EDEB12" w14:textId="7AAA6F8B" w:rsidR="00AC5D79" w:rsidRPr="00B273DF" w:rsidRDefault="00AC5D79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</w:rPr>
            </w:pPr>
          </w:p>
        </w:tc>
        <w:tc>
          <w:tcPr>
            <w:tcW w:w="4678" w:type="dxa"/>
            <w:gridSpan w:val="3"/>
          </w:tcPr>
          <w:p w14:paraId="6AF04173" w14:textId="79BB39AF" w:rsidR="00165764" w:rsidRPr="00B273DF" w:rsidRDefault="00165764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b/>
                <w:u w:val="single"/>
              </w:rPr>
              <w:t>Læremål:</w:t>
            </w:r>
          </w:p>
          <w:p w14:paraId="052E451D" w14:textId="1EA0F12D" w:rsidR="00D64DE5" w:rsidRPr="00B273DF" w:rsidRDefault="00D64DE5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Studenten skal kunne:</w:t>
            </w:r>
          </w:p>
          <w:p w14:paraId="5B1E1F42" w14:textId="265D8A6D" w:rsidR="00D64DE5" w:rsidRPr="00B273DF" w:rsidRDefault="00D64DE5" w:rsidP="00F75391">
            <w:pPr>
              <w:numPr>
                <w:ilvl w:val="0"/>
                <w:numId w:val="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 xml:space="preserve">Planlegge en </w:t>
            </w:r>
            <w:r w:rsidR="00B21D90" w:rsidRPr="00B273DF">
              <w:t>reise i kartet</w:t>
            </w:r>
            <w:r w:rsidRPr="00B273DF">
              <w:t xml:space="preserve"> herunder;</w:t>
            </w:r>
          </w:p>
          <w:p w14:paraId="2DA209E2" w14:textId="6D943E07" w:rsidR="00D64DE5" w:rsidRPr="00B273DF" w:rsidRDefault="00D64DE5" w:rsidP="00F75391">
            <w:pPr>
              <w:numPr>
                <w:ilvl w:val="1"/>
                <w:numId w:val="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 xml:space="preserve">Sette ut kurser for nattseilas under hensyntagen til lykter og andre navigasjonsobjekter. </w:t>
            </w:r>
          </w:p>
          <w:p w14:paraId="14D88ABF" w14:textId="290D81D7" w:rsidR="00D64DE5" w:rsidRPr="00B273DF" w:rsidRDefault="00B21D90" w:rsidP="002716CB">
            <w:pPr>
              <w:numPr>
                <w:ilvl w:val="1"/>
                <w:numId w:val="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Bruk av</w:t>
            </w:r>
            <w:r w:rsidR="00D64DE5" w:rsidRPr="00B273DF">
              <w:t xml:space="preserve"> lyktkarakteristikke</w:t>
            </w:r>
            <w:r w:rsidRPr="00B273DF">
              <w:t>r</w:t>
            </w:r>
            <w:r w:rsidR="00D64DE5" w:rsidRPr="00B273DF">
              <w:t xml:space="preserve"> og lyktsektorer </w:t>
            </w:r>
            <w:r w:rsidRPr="00B273DF">
              <w:t>for</w:t>
            </w:r>
            <w:r w:rsidR="00D64DE5" w:rsidRPr="00B273DF">
              <w:t xml:space="preserve"> sikker seilas.</w:t>
            </w:r>
          </w:p>
          <w:p w14:paraId="524F7037" w14:textId="77777777" w:rsidR="00D64DE5" w:rsidRPr="00B273DF" w:rsidRDefault="00D64DE5" w:rsidP="00F75391">
            <w:pPr>
              <w:numPr>
                <w:ilvl w:val="0"/>
                <w:numId w:val="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Overvåke seilasen herunder;</w:t>
            </w:r>
          </w:p>
          <w:p w14:paraId="72637965" w14:textId="77777777" w:rsidR="00D64DE5" w:rsidRPr="00B273DF" w:rsidRDefault="00D64DE5" w:rsidP="00F75391">
            <w:pPr>
              <w:numPr>
                <w:ilvl w:val="1"/>
                <w:numId w:val="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Anvende lykt-sektorer for sikker navigering.</w:t>
            </w:r>
          </w:p>
          <w:p w14:paraId="27CE90BB" w14:textId="77777777" w:rsidR="00B21D90" w:rsidRPr="00B273DF" w:rsidRDefault="00B21D90" w:rsidP="00F75391">
            <w:pPr>
              <w:numPr>
                <w:ilvl w:val="1"/>
                <w:numId w:val="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Bestemme skipets posisjon ved bestikkhold.</w:t>
            </w:r>
          </w:p>
          <w:p w14:paraId="69C43914" w14:textId="001F4739" w:rsidR="00B21D90" w:rsidRPr="00B273DF" w:rsidRDefault="00B21D90" w:rsidP="002716CB">
            <w:pPr>
              <w:numPr>
                <w:ilvl w:val="1"/>
                <w:numId w:val="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 xml:space="preserve">Bestemme observert posisjon (Radar/Visuelt). </w:t>
            </w:r>
          </w:p>
          <w:p w14:paraId="6D34FD24" w14:textId="77777777" w:rsidR="00D64DE5" w:rsidRPr="00B273DF" w:rsidRDefault="00D64DE5" w:rsidP="00F75391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4E04C2F" w14:textId="77777777" w:rsidR="00D64DE5" w:rsidRPr="00B273DF" w:rsidRDefault="00D64DE5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B273DF">
              <w:rPr>
                <w:b/>
                <w:u w:val="single"/>
              </w:rPr>
              <w:t>Studentens oppgaver:</w:t>
            </w:r>
          </w:p>
          <w:p w14:paraId="23BCF5F3" w14:textId="77777777" w:rsidR="00FD1899" w:rsidRPr="00B273DF" w:rsidRDefault="00FD1899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 xml:space="preserve">Forberedelser: </w:t>
            </w:r>
          </w:p>
          <w:p w14:paraId="23342772" w14:textId="77777777" w:rsidR="00FD1899" w:rsidRPr="00B273DF" w:rsidRDefault="00FD1899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I henhold til periodeplan.</w:t>
            </w:r>
          </w:p>
          <w:p w14:paraId="22DA14C9" w14:textId="77777777" w:rsidR="00FD1899" w:rsidRPr="00B273DF" w:rsidRDefault="00FD1899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Les ”Weelhouse Poster”</w:t>
            </w:r>
          </w:p>
          <w:p w14:paraId="235C2ABA" w14:textId="77777777" w:rsidR="00FD1899" w:rsidRPr="00B273DF" w:rsidRDefault="00FD1899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Planlegge for nattseilas i kartet.</w:t>
            </w:r>
          </w:p>
          <w:p w14:paraId="21DFF4E5" w14:textId="77777777" w:rsidR="00FD1899" w:rsidRPr="00B273DF" w:rsidRDefault="00FD1899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 xml:space="preserve">Les norske los om farvannet, spesielt med tanke på strømforhold. </w:t>
            </w:r>
          </w:p>
          <w:p w14:paraId="27C2A812" w14:textId="77777777" w:rsidR="00FD1899" w:rsidRPr="00B273DF" w:rsidRDefault="00FD1899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1B67AD3" w14:textId="77777777" w:rsidR="00FD1899" w:rsidRPr="00B273DF" w:rsidRDefault="00FD1899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>Gjennomføring:</w:t>
            </w:r>
          </w:p>
          <w:p w14:paraId="0092EB04" w14:textId="77777777" w:rsidR="00FD1899" w:rsidRPr="00B273DF" w:rsidRDefault="00FD1899" w:rsidP="007C57BE">
            <w:pPr>
              <w:pStyle w:val="Listeavsnitt"/>
              <w:numPr>
                <w:ilvl w:val="0"/>
                <w:numId w:val="41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Gjennomføre en sikker seilas herunder:</w:t>
            </w:r>
          </w:p>
          <w:p w14:paraId="1F4E9D65" w14:textId="77777777" w:rsidR="00FD1899" w:rsidRPr="00B273DF" w:rsidRDefault="00FD1899" w:rsidP="007C57BE">
            <w:pPr>
              <w:pStyle w:val="Listeavsnitt"/>
              <w:numPr>
                <w:ilvl w:val="1"/>
                <w:numId w:val="4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Holde god utkikk .</w:t>
            </w:r>
          </w:p>
          <w:p w14:paraId="25F8F43A" w14:textId="77777777" w:rsidR="00FD1899" w:rsidRPr="00B273DF" w:rsidRDefault="00FD1899" w:rsidP="007C57BE">
            <w:pPr>
              <w:pStyle w:val="Listeavsnitt"/>
              <w:numPr>
                <w:ilvl w:val="1"/>
                <w:numId w:val="4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Foreta posisjonskontroll ca hvert kvarter.</w:t>
            </w:r>
          </w:p>
          <w:p w14:paraId="5ABE0D74" w14:textId="77777777" w:rsidR="00FD1899" w:rsidRPr="00B273DF" w:rsidRDefault="00FD1899" w:rsidP="007C57BE">
            <w:pPr>
              <w:pStyle w:val="Listeavsnitt"/>
              <w:numPr>
                <w:ilvl w:val="1"/>
                <w:numId w:val="4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Oppdatere bestikk.</w:t>
            </w:r>
          </w:p>
          <w:p w14:paraId="34D0B699" w14:textId="21F362D8" w:rsidR="00FD1899" w:rsidRPr="00B273DF" w:rsidRDefault="00FD1899" w:rsidP="007C57BE">
            <w:pPr>
              <w:pStyle w:val="Listeavsnitt"/>
              <w:numPr>
                <w:ilvl w:val="1"/>
                <w:numId w:val="4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Kontroller at lykter/lyktsektorer stemmer overens med posisjon i kartet.</w:t>
            </w:r>
          </w:p>
          <w:p w14:paraId="0D3CA4E3" w14:textId="5F2A248C" w:rsidR="00FD1899" w:rsidRPr="00B273DF" w:rsidRDefault="00FD1899" w:rsidP="007C57BE">
            <w:pPr>
              <w:pStyle w:val="Listeavsnitt"/>
              <w:numPr>
                <w:ilvl w:val="0"/>
                <w:numId w:val="41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Opprettholde et korrekt, ryddig og oversiktlig kartarbeid.</w:t>
            </w:r>
          </w:p>
          <w:p w14:paraId="7279B1E6" w14:textId="5406B49C" w:rsidR="00FD1899" w:rsidRPr="00B273DF" w:rsidRDefault="00FD1899" w:rsidP="007C57BE">
            <w:pPr>
              <w:pStyle w:val="Listeavsnitt"/>
              <w:numPr>
                <w:ilvl w:val="0"/>
                <w:numId w:val="41"/>
              </w:numPr>
              <w:spacing w:after="200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Følge spesielt med på lykter/lyktsektorer er i henhold til bestikk.</w:t>
            </w:r>
          </w:p>
          <w:p w14:paraId="41AAB027" w14:textId="77777777" w:rsidR="00FD1899" w:rsidRPr="00B273DF" w:rsidRDefault="00FD1899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>Etterarbeid:</w:t>
            </w:r>
          </w:p>
          <w:p w14:paraId="2D600F58" w14:textId="755A5367" w:rsidR="00E915F9" w:rsidRPr="00B273DF" w:rsidRDefault="00FD1899" w:rsidP="00DE586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t>Individuell skriftlig refleksjon.</w:t>
            </w:r>
          </w:p>
        </w:tc>
        <w:tc>
          <w:tcPr>
            <w:tcW w:w="7088" w:type="dxa"/>
            <w:gridSpan w:val="3"/>
          </w:tcPr>
          <w:p w14:paraId="4D1A5743" w14:textId="1CA9F55F" w:rsidR="008E12DD" w:rsidRPr="00B273DF" w:rsidRDefault="008E12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="00B52F36" w:rsidRPr="00B273DF">
              <w:rPr>
                <w:b/>
                <w:szCs w:val="20"/>
              </w:rPr>
              <w:t xml:space="preserve"> </w:t>
            </w:r>
            <w:r w:rsidR="00B52F36" w:rsidRPr="00B273DF">
              <w:rPr>
                <w:szCs w:val="20"/>
              </w:rPr>
              <w:t>Bergen Sør</w:t>
            </w:r>
          </w:p>
          <w:p w14:paraId="069272AB" w14:textId="77777777" w:rsidR="008E12DD" w:rsidRPr="00B273DF" w:rsidRDefault="008E12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D6B41AE" w14:textId="77777777" w:rsidR="00B52F36" w:rsidRPr="00B273DF" w:rsidRDefault="008E12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</w:t>
            </w:r>
            <w:r w:rsidR="00B52F36" w:rsidRPr="00B273DF">
              <w:rPr>
                <w:szCs w:val="20"/>
              </w:rPr>
              <w:t>Konteinerfartøy  CNTNR24L.</w:t>
            </w:r>
          </w:p>
          <w:p w14:paraId="3B45CEFB" w14:textId="77777777" w:rsidR="008E12DD" w:rsidRPr="00B273DF" w:rsidRDefault="008E12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54DC8C6E" w14:textId="77777777" w:rsidR="00CE6D05" w:rsidRPr="00B273DF" w:rsidRDefault="00CE6D05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>Brief:</w:t>
            </w:r>
          </w:p>
          <w:p w14:paraId="0B7A9992" w14:textId="5505DEC4" w:rsidR="00C52C7B" w:rsidRPr="00B273DF" w:rsidRDefault="00C52C7B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Lyktsektorer – lys-karakteristikker. Kort presentasjon av ”Symboler og forkortelser i norske sjøkart”.</w:t>
            </w:r>
          </w:p>
          <w:p w14:paraId="6402948B" w14:textId="52099780" w:rsidR="00C52C7B" w:rsidRPr="00B273DF" w:rsidRDefault="00C52C7B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Prinsipper for nattseilas.</w:t>
            </w:r>
          </w:p>
          <w:p w14:paraId="4CA48C36" w14:textId="204BB8E3" w:rsidR="00C52C7B" w:rsidRPr="00B273DF" w:rsidRDefault="00C52C7B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Lanterneføring.</w:t>
            </w:r>
            <w:r w:rsidR="00A55D1B" w:rsidRPr="00B273DF">
              <w:rPr>
                <w:szCs w:val="20"/>
              </w:rPr>
              <w:br/>
              <w:t>Demo synlige lykter/blinker.</w:t>
            </w:r>
          </w:p>
          <w:p w14:paraId="3747FF09" w14:textId="77777777" w:rsidR="00CE6D05" w:rsidRPr="00B273DF" w:rsidRDefault="00CE6D05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68ED26A1" w14:textId="5E64F388" w:rsidR="008E12DD" w:rsidRPr="00B273DF" w:rsidRDefault="008E12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2716CB" w:rsidRPr="00B273DF">
              <w:rPr>
                <w:b/>
                <w:szCs w:val="20"/>
              </w:rPr>
              <w:t>(</w:t>
            </w:r>
            <w:r w:rsidRPr="00B273DF">
              <w:rPr>
                <w:b/>
                <w:szCs w:val="20"/>
              </w:rPr>
              <w:t>Separate bridges.</w:t>
            </w:r>
            <w:r w:rsidR="002716CB" w:rsidRPr="00B273DF">
              <w:rPr>
                <w:b/>
                <w:szCs w:val="20"/>
              </w:rPr>
              <w:t>)</w:t>
            </w:r>
          </w:p>
          <w:p w14:paraId="5D3FFA2A" w14:textId="77777777" w:rsidR="00C52C7B" w:rsidRPr="00B273DF" w:rsidRDefault="00C52C7B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A6D0BD9" w14:textId="12A7984B" w:rsidR="00C52C7B" w:rsidRPr="00B273DF" w:rsidRDefault="00C52C7B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Dette er studentenes første møte med nattseilas. Hensikten er å få en god forståelse for aktiv bruk av sektorer og lysbøyer for både planlegging og gjennomføring av seilasen. I tillegg forståelse av ulike lys-karakteristikker for å gjenkjenne navigasjonslysene.</w:t>
            </w:r>
          </w:p>
          <w:p w14:paraId="6CEFE399" w14:textId="77777777" w:rsidR="008E12DD" w:rsidRPr="00B273DF" w:rsidRDefault="008E12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F4C5614" w14:textId="4C9400EA" w:rsidR="00B52F36" w:rsidRPr="00B273DF" w:rsidRDefault="00B52F36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Øvelsen starter enda lenger inn i Korsfjorden slik at fartøyene skal komme gjennom Vatlestraumen før øvelsen avsluttes.</w:t>
            </w:r>
          </w:p>
          <w:p w14:paraId="49FB611D" w14:textId="77777777" w:rsidR="008E12DD" w:rsidRPr="00B273DF" w:rsidRDefault="008E12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90B00B0" w14:textId="112CE129" w:rsidR="00B52F36" w:rsidRPr="00B273DF" w:rsidRDefault="00B52F36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Nattseilas, men såpass lyst at landkonturer kan observeres. Lanterner </w:t>
            </w:r>
            <w:r w:rsidR="00C52C7B" w:rsidRPr="00B273DF">
              <w:rPr>
                <w:szCs w:val="20"/>
              </w:rPr>
              <w:t xml:space="preserve">fra andre fartøy </w:t>
            </w:r>
            <w:r w:rsidRPr="00B273DF">
              <w:rPr>
                <w:szCs w:val="20"/>
              </w:rPr>
              <w:t>er et nytt element.</w:t>
            </w:r>
            <w:r w:rsidR="00C52C7B" w:rsidRPr="00B273DF">
              <w:rPr>
                <w:szCs w:val="20"/>
              </w:rPr>
              <w:t xml:space="preserve"> Dette bør vises for et normalt maskindrevet far</w:t>
            </w:r>
            <w:r w:rsidR="00A55D1B" w:rsidRPr="00B273DF">
              <w:rPr>
                <w:szCs w:val="20"/>
              </w:rPr>
              <w:t>t</w:t>
            </w:r>
            <w:r w:rsidR="00C52C7B" w:rsidRPr="00B273DF">
              <w:rPr>
                <w:szCs w:val="20"/>
              </w:rPr>
              <w:t>øy i briefen</w:t>
            </w:r>
            <w:r w:rsidR="00A55D1B" w:rsidRPr="00B273DF">
              <w:rPr>
                <w:szCs w:val="20"/>
              </w:rPr>
              <w:t>.</w:t>
            </w:r>
          </w:p>
          <w:p w14:paraId="01C68E8E" w14:textId="77777777" w:rsidR="00A55D1B" w:rsidRPr="00B273DF" w:rsidRDefault="00A55D1B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CE4257A" w14:textId="70E0536A" w:rsidR="00B52F36" w:rsidRPr="00B273DF" w:rsidRDefault="00B52F36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Dette blir </w:t>
            </w:r>
            <w:r w:rsidR="00A55D1B" w:rsidRPr="00B273DF">
              <w:rPr>
                <w:szCs w:val="20"/>
              </w:rPr>
              <w:t xml:space="preserve">da </w:t>
            </w:r>
            <w:r w:rsidRPr="00B273DF">
              <w:rPr>
                <w:szCs w:val="20"/>
              </w:rPr>
              <w:t>en fortsettelse av øvelse 1.1.3,  men nå er det både radar og optisk som benyttes til posisjon.</w:t>
            </w:r>
          </w:p>
          <w:p w14:paraId="7C709727" w14:textId="77777777" w:rsidR="00B52F36" w:rsidRPr="00B273DF" w:rsidRDefault="00B52F36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663A8A9" w14:textId="214F3AE0" w:rsidR="00B52F36" w:rsidRPr="00B273DF" w:rsidRDefault="00B52F36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Alle kompassfeil er </w:t>
            </w:r>
            <w:r w:rsidR="00A55D1B" w:rsidRPr="00B273DF">
              <w:rPr>
                <w:szCs w:val="20"/>
              </w:rPr>
              <w:t>null, for at studenten skal kunne fokuser på nattseilasen.</w:t>
            </w:r>
          </w:p>
          <w:p w14:paraId="384A07AE" w14:textId="22CF6103" w:rsidR="00B52F36" w:rsidRPr="00B273DF" w:rsidRDefault="00B52F36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br/>
              <w:t xml:space="preserve">Denne gangen er det </w:t>
            </w:r>
            <w:r w:rsidR="00A55D1B" w:rsidRPr="00B273DF">
              <w:rPr>
                <w:szCs w:val="20"/>
              </w:rPr>
              <w:t xml:space="preserve">lite </w:t>
            </w:r>
            <w:r w:rsidRPr="00B273DF">
              <w:rPr>
                <w:szCs w:val="20"/>
              </w:rPr>
              <w:t xml:space="preserve">vind </w:t>
            </w:r>
            <w:r w:rsidR="00A55D1B" w:rsidRPr="00B273DF">
              <w:rPr>
                <w:szCs w:val="20"/>
              </w:rPr>
              <w:t xml:space="preserve">men </w:t>
            </w:r>
            <w:r w:rsidRPr="00B273DF">
              <w:rPr>
                <w:szCs w:val="20"/>
              </w:rPr>
              <w:t>strøm</w:t>
            </w:r>
            <w:r w:rsidR="00A55D1B" w:rsidRPr="00B273DF">
              <w:rPr>
                <w:szCs w:val="20"/>
              </w:rPr>
              <w:t xml:space="preserve"> i henhold til beskrivelser i norske los relatert til tidevann i Bergen. </w:t>
            </w:r>
          </w:p>
          <w:p w14:paraId="0B155F1A" w14:textId="77777777" w:rsidR="00B52F36" w:rsidRPr="00B273DF" w:rsidRDefault="00B52F36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4DEE2776" w14:textId="08C96897" w:rsidR="00B52F36" w:rsidRPr="00B273DF" w:rsidRDefault="00B52F36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Det er lagt inn trafikk i området som holder godt til styrbord side av leden. </w:t>
            </w:r>
            <w:r w:rsidR="00A55D1B" w:rsidRPr="00B273DF">
              <w:rPr>
                <w:szCs w:val="20"/>
              </w:rPr>
              <w:t>Disse skal først og fremst demonstrere lanterneføring om natten.</w:t>
            </w:r>
          </w:p>
          <w:p w14:paraId="27A21A3D" w14:textId="77777777" w:rsidR="00B52F36" w:rsidRPr="00B273DF" w:rsidRDefault="00B52F36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064C98C" w14:textId="57F2403C" w:rsidR="00B52F36" w:rsidRPr="00B273DF" w:rsidRDefault="00CE6D05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rPr>
                <w:b/>
              </w:rPr>
              <w:t>Debrief</w:t>
            </w:r>
            <w:r w:rsidR="008E12DD" w:rsidRPr="00B273DF">
              <w:rPr>
                <w:b/>
              </w:rPr>
              <w:t>:</w:t>
            </w:r>
            <w:r w:rsidR="008E12DD" w:rsidRPr="00B273DF">
              <w:t xml:space="preserve"> </w:t>
            </w:r>
          </w:p>
          <w:p w14:paraId="6F92D26F" w14:textId="3E972968" w:rsidR="00111161" w:rsidRPr="00B273DF" w:rsidRDefault="00111161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Avspilling av øvelsen. </w:t>
            </w:r>
          </w:p>
          <w:p w14:paraId="6B0E7B90" w14:textId="77777777" w:rsidR="00DE586B" w:rsidRPr="00B273DF" w:rsidRDefault="00DE586B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3A92366" w14:textId="481C6016" w:rsidR="00431BDC" w:rsidRPr="00B273DF" w:rsidRDefault="00431BD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av spesielle hendelser.</w:t>
            </w:r>
          </w:p>
          <w:p w14:paraId="25A722EC" w14:textId="77777777" w:rsidR="00DE586B" w:rsidRPr="00B273DF" w:rsidRDefault="00DE586B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51CED01" w14:textId="039EF5A7" w:rsidR="00111161" w:rsidRPr="00B273DF" w:rsidRDefault="00111161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Oppsummering av lære</w:t>
            </w:r>
            <w:r w:rsidR="00431BDC" w:rsidRPr="00B273DF">
              <w:rPr>
                <w:szCs w:val="20"/>
              </w:rPr>
              <w:t>-</w:t>
            </w:r>
            <w:r w:rsidRPr="00B273DF">
              <w:rPr>
                <w:szCs w:val="20"/>
              </w:rPr>
              <w:t>mål</w:t>
            </w:r>
            <w:r w:rsidR="00431BDC" w:rsidRPr="00B273DF">
              <w:rPr>
                <w:szCs w:val="20"/>
              </w:rPr>
              <w:t xml:space="preserve"> og oppgaver</w:t>
            </w:r>
            <w:r w:rsidRPr="00B273DF">
              <w:rPr>
                <w:szCs w:val="20"/>
              </w:rPr>
              <w:t>.</w:t>
            </w:r>
          </w:p>
          <w:p w14:paraId="17F388E2" w14:textId="77777777" w:rsidR="00DE586B" w:rsidRPr="00B273DF" w:rsidRDefault="00DE586B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FC6B101" w14:textId="74D71513" w:rsidR="00E41081" w:rsidRPr="00B273DF" w:rsidRDefault="00111161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Se igjennom studentenes kartarbeid.</w:t>
            </w:r>
          </w:p>
          <w:p w14:paraId="253E88B0" w14:textId="77777777" w:rsidR="000B5310" w:rsidRPr="00B273DF" w:rsidRDefault="000B5310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64F9FDD2" w14:textId="31BE1AAF" w:rsidR="00DE586B" w:rsidRPr="00B273DF" w:rsidRDefault="00DE586B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</w:tc>
      </w:tr>
      <w:tr w:rsidR="00F34C0C" w:rsidRPr="00B273DF" w14:paraId="4D4BC2E1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6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76" w:type="dxa"/>
            <w:gridSpan w:val="7"/>
          </w:tcPr>
          <w:p w14:paraId="0373CCE3" w14:textId="6B1F521B" w:rsidR="00E7761F" w:rsidRPr="00B273DF" w:rsidRDefault="00F34C0C" w:rsidP="00F75391">
            <w:pPr>
              <w:ind w:right="141"/>
              <w:jc w:val="center"/>
              <w:rPr>
                <w:rFonts w:asciiTheme="minorHAnsi" w:eastAsia="Times New Roman" w:hAnsiTheme="minorHAnsi" w:cs="Times New Roman"/>
                <w:w w:val="103"/>
                <w:sz w:val="28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3"/>
                <w:sz w:val="32"/>
                <w:szCs w:val="22"/>
              </w:rPr>
              <w:t>STCW kompetanse: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3"/>
                <w:sz w:val="32"/>
                <w:szCs w:val="22"/>
              </w:rPr>
              <w:t xml:space="preserve"> </w:t>
            </w:r>
            <w:r w:rsidR="006B70F7" w:rsidRPr="00B273DF">
              <w:rPr>
                <w:rFonts w:asciiTheme="minorHAnsi" w:eastAsia="Times New Roman" w:hAnsiTheme="minorHAnsi" w:cs="Times New Roman"/>
                <w:b w:val="0"/>
                <w:spacing w:val="3"/>
                <w:sz w:val="32"/>
                <w:szCs w:val="22"/>
              </w:rPr>
              <w:t xml:space="preserve">Tabell A-II/1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3"/>
                <w:sz w:val="32"/>
                <w:szCs w:val="22"/>
              </w:rPr>
              <w:t>O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sz w:val="32"/>
                <w:szCs w:val="22"/>
              </w:rPr>
              <w:t>p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2"/>
              </w:rPr>
              <w:t>p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2"/>
              </w:rPr>
              <w:t>r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4"/>
                <w:sz w:val="32"/>
                <w:szCs w:val="22"/>
              </w:rPr>
              <w:t>e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2"/>
              </w:rPr>
              <w:t>tt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3"/>
                <w:sz w:val="32"/>
                <w:szCs w:val="22"/>
              </w:rPr>
              <w:t>h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4"/>
                <w:sz w:val="32"/>
                <w:szCs w:val="22"/>
              </w:rPr>
              <w:t>o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2"/>
              </w:rPr>
              <w:t>l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3"/>
                <w:sz w:val="32"/>
                <w:szCs w:val="22"/>
              </w:rPr>
              <w:t>d</w:t>
            </w:r>
            <w:r w:rsidRPr="00B273DF">
              <w:rPr>
                <w:rFonts w:asciiTheme="minorHAnsi" w:eastAsia="Times New Roman" w:hAnsiTheme="minorHAnsi" w:cs="Times New Roman"/>
                <w:b w:val="0"/>
                <w:sz w:val="32"/>
                <w:szCs w:val="22"/>
              </w:rPr>
              <w:t>e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29"/>
                <w:sz w:val="32"/>
                <w:szCs w:val="22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4"/>
                <w:w w:val="103"/>
                <w:sz w:val="32"/>
                <w:szCs w:val="22"/>
              </w:rPr>
              <w:t>e</w:t>
            </w:r>
            <w:r w:rsidRPr="00B273DF">
              <w:rPr>
                <w:rFonts w:asciiTheme="minorHAnsi" w:eastAsia="Times New Roman" w:hAnsiTheme="minorHAnsi" w:cs="Times New Roman"/>
                <w:b w:val="0"/>
                <w:w w:val="103"/>
                <w:sz w:val="32"/>
                <w:szCs w:val="22"/>
              </w:rPr>
              <w:t xml:space="preserve">n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2"/>
              </w:rPr>
              <w:t>s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2"/>
              </w:rPr>
              <w:t>i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sz w:val="32"/>
                <w:szCs w:val="22"/>
              </w:rPr>
              <w:t>k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2"/>
              </w:rPr>
              <w:t>k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2"/>
              </w:rPr>
              <w:t>e</w:t>
            </w:r>
            <w:r w:rsidRPr="00B273DF">
              <w:rPr>
                <w:rFonts w:asciiTheme="minorHAnsi" w:eastAsia="Times New Roman" w:hAnsiTheme="minorHAnsi" w:cs="Times New Roman"/>
                <w:b w:val="0"/>
                <w:sz w:val="32"/>
                <w:szCs w:val="22"/>
              </w:rPr>
              <w:t>r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2"/>
                <w:sz w:val="32"/>
                <w:szCs w:val="22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w w:val="103"/>
                <w:sz w:val="32"/>
                <w:szCs w:val="22"/>
              </w:rPr>
              <w:t>b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2"/>
              </w:rPr>
              <w:t>r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w w:val="103"/>
                <w:sz w:val="32"/>
                <w:szCs w:val="22"/>
              </w:rPr>
              <w:t>o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w w:val="103"/>
                <w:sz w:val="32"/>
                <w:szCs w:val="22"/>
              </w:rPr>
              <w:t>v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w w:val="103"/>
                <w:sz w:val="32"/>
                <w:szCs w:val="22"/>
              </w:rPr>
              <w:t>akt</w:t>
            </w:r>
            <w:r w:rsidR="00E41081" w:rsidRPr="00B273DF">
              <w:rPr>
                <w:rFonts w:asciiTheme="minorHAnsi" w:eastAsia="Times New Roman" w:hAnsiTheme="minorHAnsi" w:cs="Times New Roman"/>
                <w:b w:val="0"/>
                <w:spacing w:val="1"/>
                <w:w w:val="103"/>
                <w:sz w:val="32"/>
                <w:szCs w:val="22"/>
              </w:rPr>
              <w:t>.</w:t>
            </w:r>
          </w:p>
          <w:p w14:paraId="71A6CB7E" w14:textId="77777777" w:rsidR="00EE1F86" w:rsidRPr="00B273DF" w:rsidRDefault="00EE1F86" w:rsidP="00F75391">
            <w:pPr>
              <w:rPr>
                <w:rFonts w:asciiTheme="minorHAnsi" w:eastAsia="Times New Roman" w:hAnsiTheme="minorHAnsi" w:cs="Times New Roman"/>
                <w:w w:val="103"/>
                <w:sz w:val="32"/>
                <w:szCs w:val="20"/>
              </w:rPr>
            </w:pPr>
          </w:p>
          <w:p w14:paraId="0B701C7D" w14:textId="6BAA1097" w:rsidR="00F34C0C" w:rsidRPr="00B273DF" w:rsidRDefault="00F34C0C" w:rsidP="00F75391">
            <w:pPr>
              <w:rPr>
                <w:rFonts w:asciiTheme="minorHAnsi" w:eastAsia="Times New Roman" w:hAnsiTheme="minorHAnsi" w:cs="Times New Roman"/>
                <w:b w:val="0"/>
                <w:w w:val="103"/>
                <w:sz w:val="28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w w:val="103"/>
                <w:sz w:val="28"/>
                <w:szCs w:val="20"/>
              </w:rPr>
              <w:t>Læringsutbytte:</w:t>
            </w:r>
            <w:r w:rsidR="00E7761F" w:rsidRPr="00B273DF">
              <w:rPr>
                <w:rFonts w:asciiTheme="minorHAnsi" w:eastAsia="Times New Roman" w:hAnsiTheme="minorHAnsi" w:cs="Times New Roman"/>
                <w:w w:val="103"/>
                <w:sz w:val="28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w w:val="103"/>
                <w:sz w:val="28"/>
                <w:szCs w:val="20"/>
                <w:u w:val="single"/>
              </w:rPr>
              <w:t>Demonstrere kunnskap og forståelse av:</w:t>
            </w:r>
          </w:p>
          <w:p w14:paraId="31C90679" w14:textId="77777777" w:rsidR="00EE1F86" w:rsidRPr="00B273DF" w:rsidRDefault="00F34C0C" w:rsidP="005F15B8">
            <w:pPr>
              <w:pStyle w:val="Listeavsnitt"/>
              <w:numPr>
                <w:ilvl w:val="0"/>
                <w:numId w:val="16"/>
              </w:numPr>
              <w:rPr>
                <w:rFonts w:asciiTheme="minorHAnsi" w:eastAsia="Times New Roman" w:hAnsiTheme="minorHAnsi"/>
                <w:b w:val="0"/>
                <w:w w:val="103"/>
                <w:sz w:val="28"/>
                <w:szCs w:val="20"/>
                <w:lang w:val="nb-NO"/>
              </w:rPr>
            </w:pPr>
            <w:r w:rsidRPr="00B273DF">
              <w:rPr>
                <w:rFonts w:asciiTheme="minorHAnsi" w:eastAsia="Times New Roman" w:hAnsiTheme="minorHAnsi"/>
                <w:b w:val="0"/>
                <w:w w:val="103"/>
                <w:sz w:val="28"/>
                <w:szCs w:val="20"/>
                <w:lang w:val="nb-NO"/>
              </w:rPr>
              <w:t>Grundig kjennskap til sjøveisregle</w:t>
            </w:r>
            <w:r w:rsidR="00E7761F" w:rsidRPr="00B273DF">
              <w:rPr>
                <w:rFonts w:asciiTheme="minorHAnsi" w:eastAsia="Times New Roman" w:hAnsiTheme="minorHAnsi"/>
                <w:b w:val="0"/>
                <w:w w:val="103"/>
                <w:sz w:val="28"/>
                <w:szCs w:val="20"/>
                <w:lang w:val="nb-NO"/>
              </w:rPr>
              <w:t xml:space="preserve">r.  </w:t>
            </w:r>
          </w:p>
          <w:p w14:paraId="07A1F7EB" w14:textId="77777777" w:rsidR="00EE1F86" w:rsidRPr="00B273DF" w:rsidRDefault="00F34C0C" w:rsidP="005F15B8">
            <w:pPr>
              <w:pStyle w:val="Listeavsnitt"/>
              <w:numPr>
                <w:ilvl w:val="0"/>
                <w:numId w:val="16"/>
              </w:numPr>
              <w:rPr>
                <w:rFonts w:asciiTheme="minorHAnsi" w:eastAsia="Times New Roman" w:hAnsiTheme="minorHAnsi"/>
                <w:b w:val="0"/>
                <w:w w:val="103"/>
                <w:sz w:val="28"/>
                <w:szCs w:val="20"/>
                <w:lang w:val="nb-NO"/>
              </w:rPr>
            </w:pPr>
            <w:r w:rsidRPr="00B273DF">
              <w:rPr>
                <w:rFonts w:asciiTheme="minorHAnsi" w:eastAsia="Times New Roman" w:hAnsiTheme="minorHAnsi"/>
                <w:b w:val="0"/>
                <w:w w:val="103"/>
                <w:sz w:val="28"/>
                <w:szCs w:val="20"/>
                <w:lang w:val="nb-NO"/>
              </w:rPr>
              <w:t>G</w:t>
            </w:r>
            <w:r w:rsidR="0041725A" w:rsidRPr="00B273DF">
              <w:rPr>
                <w:rFonts w:asciiTheme="minorHAnsi" w:eastAsia="Times New Roman" w:hAnsiTheme="minorHAnsi"/>
                <w:b w:val="0"/>
                <w:w w:val="103"/>
                <w:sz w:val="28"/>
                <w:szCs w:val="20"/>
                <w:lang w:val="nb-NO"/>
              </w:rPr>
              <w:t>runnprinsippene som iaktta</w:t>
            </w:r>
            <w:r w:rsidRPr="00B273DF">
              <w:rPr>
                <w:rFonts w:asciiTheme="minorHAnsi" w:eastAsia="Times New Roman" w:hAnsiTheme="minorHAnsi"/>
                <w:b w:val="0"/>
                <w:w w:val="103"/>
                <w:sz w:val="28"/>
                <w:szCs w:val="20"/>
                <w:lang w:val="nb-NO"/>
              </w:rPr>
              <w:t>s for brovakt</w:t>
            </w:r>
            <w:r w:rsidR="00E7761F" w:rsidRPr="00B273DF">
              <w:rPr>
                <w:rFonts w:asciiTheme="minorHAnsi" w:eastAsia="Times New Roman" w:hAnsiTheme="minorHAnsi"/>
                <w:b w:val="0"/>
                <w:w w:val="103"/>
                <w:sz w:val="28"/>
                <w:szCs w:val="20"/>
                <w:lang w:val="nb-NO"/>
              </w:rPr>
              <w:t xml:space="preserve">. </w:t>
            </w:r>
          </w:p>
          <w:p w14:paraId="704AC4DC" w14:textId="77777777" w:rsidR="00EE1F86" w:rsidRPr="00B273DF" w:rsidRDefault="00F34C0C" w:rsidP="005F15B8">
            <w:pPr>
              <w:pStyle w:val="Listeavsnitt"/>
              <w:numPr>
                <w:ilvl w:val="0"/>
                <w:numId w:val="16"/>
              </w:numPr>
              <w:rPr>
                <w:rFonts w:asciiTheme="minorHAnsi" w:eastAsia="Times New Roman" w:hAnsiTheme="minorHAnsi"/>
                <w:b w:val="0"/>
                <w:w w:val="103"/>
                <w:sz w:val="28"/>
                <w:szCs w:val="20"/>
                <w:lang w:val="nb-NO"/>
              </w:rPr>
            </w:pPr>
            <w:r w:rsidRPr="00B273DF">
              <w:rPr>
                <w:rFonts w:asciiTheme="minorHAnsi" w:eastAsia="Times New Roman" w:hAnsiTheme="minorHAnsi"/>
                <w:b w:val="0"/>
                <w:w w:val="103"/>
                <w:sz w:val="28"/>
                <w:szCs w:val="20"/>
                <w:lang w:val="nb-NO"/>
              </w:rPr>
              <w:t>Prinsipper for ledelse av ressurser på bro (BRM)</w:t>
            </w:r>
            <w:r w:rsidR="00E7761F" w:rsidRPr="00B273DF">
              <w:rPr>
                <w:rFonts w:asciiTheme="minorHAnsi" w:eastAsia="Times New Roman" w:hAnsiTheme="minorHAnsi"/>
                <w:b w:val="0"/>
                <w:w w:val="103"/>
                <w:sz w:val="28"/>
                <w:szCs w:val="20"/>
                <w:lang w:val="nb-NO"/>
              </w:rPr>
              <w:t xml:space="preserve">. </w:t>
            </w:r>
          </w:p>
          <w:p w14:paraId="6364C2C1" w14:textId="77777777" w:rsidR="00EE1F86" w:rsidRPr="00B273DF" w:rsidRDefault="00F34C0C" w:rsidP="005F15B8">
            <w:pPr>
              <w:pStyle w:val="Listeavsnitt"/>
              <w:numPr>
                <w:ilvl w:val="0"/>
                <w:numId w:val="16"/>
              </w:numPr>
              <w:rPr>
                <w:rFonts w:asciiTheme="minorHAnsi" w:eastAsia="Times New Roman" w:hAnsiTheme="minorHAnsi"/>
                <w:b w:val="0"/>
                <w:w w:val="103"/>
                <w:sz w:val="28"/>
                <w:szCs w:val="20"/>
                <w:lang w:val="nb-NO"/>
              </w:rPr>
            </w:pPr>
            <w:r w:rsidRPr="00B273DF">
              <w:rPr>
                <w:rFonts w:asciiTheme="minorHAnsi" w:eastAsia="Times New Roman" w:hAnsiTheme="minorHAnsi"/>
                <w:b w:val="0"/>
                <w:w w:val="103"/>
                <w:sz w:val="28"/>
                <w:szCs w:val="20"/>
                <w:lang w:val="nb-NO"/>
              </w:rPr>
              <w:t>Bruk av seilingsruter</w:t>
            </w:r>
            <w:r w:rsidR="00E7761F" w:rsidRPr="00B273DF">
              <w:rPr>
                <w:rFonts w:asciiTheme="minorHAnsi" w:eastAsia="Times New Roman" w:hAnsiTheme="minorHAnsi"/>
                <w:b w:val="0"/>
                <w:w w:val="103"/>
                <w:sz w:val="28"/>
                <w:szCs w:val="20"/>
                <w:lang w:val="nb-NO"/>
              </w:rPr>
              <w:t xml:space="preserve">. </w:t>
            </w:r>
          </w:p>
          <w:p w14:paraId="5B17211A" w14:textId="77777777" w:rsidR="00EE1F86" w:rsidRPr="00B273DF" w:rsidRDefault="00F34C0C" w:rsidP="005F15B8">
            <w:pPr>
              <w:pStyle w:val="Listeavsnitt"/>
              <w:numPr>
                <w:ilvl w:val="0"/>
                <w:numId w:val="16"/>
              </w:numPr>
              <w:rPr>
                <w:rFonts w:asciiTheme="minorHAnsi" w:eastAsia="Times New Roman" w:hAnsiTheme="minorHAnsi"/>
                <w:b w:val="0"/>
                <w:w w:val="103"/>
                <w:sz w:val="28"/>
                <w:szCs w:val="20"/>
                <w:lang w:val="nb-NO"/>
              </w:rPr>
            </w:pPr>
            <w:r w:rsidRPr="00B273DF">
              <w:rPr>
                <w:rFonts w:asciiTheme="minorHAnsi" w:eastAsia="Times New Roman" w:hAnsiTheme="minorHAnsi"/>
                <w:b w:val="0"/>
                <w:w w:val="103"/>
                <w:sz w:val="28"/>
                <w:szCs w:val="20"/>
                <w:lang w:val="nb-NO"/>
              </w:rPr>
              <w:t>Bruk av informasjon fra navigasjonsutstyr til å opprettholde sikker brovakt</w:t>
            </w:r>
            <w:r w:rsidR="00E7761F" w:rsidRPr="00B273DF">
              <w:rPr>
                <w:rFonts w:asciiTheme="minorHAnsi" w:eastAsia="Times New Roman" w:hAnsiTheme="minorHAnsi"/>
                <w:b w:val="0"/>
                <w:w w:val="103"/>
                <w:sz w:val="28"/>
                <w:szCs w:val="20"/>
                <w:lang w:val="nb-NO"/>
              </w:rPr>
              <w:t xml:space="preserve">. </w:t>
            </w:r>
          </w:p>
          <w:p w14:paraId="2388D424" w14:textId="77777777" w:rsidR="00EE1F86" w:rsidRPr="00B273DF" w:rsidRDefault="00F34C0C" w:rsidP="005F15B8">
            <w:pPr>
              <w:pStyle w:val="Listeavsnitt"/>
              <w:numPr>
                <w:ilvl w:val="0"/>
                <w:numId w:val="16"/>
              </w:numPr>
              <w:rPr>
                <w:rFonts w:asciiTheme="minorHAnsi" w:eastAsia="Times New Roman" w:hAnsiTheme="minorHAnsi"/>
                <w:b w:val="0"/>
                <w:w w:val="103"/>
                <w:sz w:val="28"/>
                <w:szCs w:val="20"/>
                <w:lang w:val="nb-NO"/>
              </w:rPr>
            </w:pPr>
            <w:r w:rsidRPr="00B273DF">
              <w:rPr>
                <w:rFonts w:asciiTheme="minorHAnsi" w:eastAsia="Times New Roman" w:hAnsiTheme="minorHAnsi"/>
                <w:b w:val="0"/>
                <w:w w:val="103"/>
                <w:sz w:val="28"/>
                <w:szCs w:val="20"/>
                <w:lang w:val="nb-NO"/>
              </w:rPr>
              <w:t>Kjennskap til metoder for blindnavigering</w:t>
            </w:r>
            <w:r w:rsidR="00E7761F" w:rsidRPr="00B273DF">
              <w:rPr>
                <w:rFonts w:asciiTheme="minorHAnsi" w:eastAsia="Times New Roman" w:hAnsiTheme="minorHAnsi"/>
                <w:b w:val="0"/>
                <w:w w:val="103"/>
                <w:sz w:val="28"/>
                <w:szCs w:val="20"/>
                <w:lang w:val="nb-NO"/>
              </w:rPr>
              <w:t xml:space="preserve">. </w:t>
            </w:r>
          </w:p>
          <w:p w14:paraId="5C57C4A2" w14:textId="77777777" w:rsidR="00F34C0C" w:rsidRPr="00B273DF" w:rsidRDefault="00F34C0C" w:rsidP="005F15B8">
            <w:pPr>
              <w:pStyle w:val="Listeavsnitt"/>
              <w:numPr>
                <w:ilvl w:val="0"/>
                <w:numId w:val="16"/>
              </w:numPr>
              <w:rPr>
                <w:rFonts w:asciiTheme="minorHAnsi" w:hAnsiTheme="minorHAnsi" w:cstheme="majorBidi"/>
                <w:sz w:val="20"/>
                <w:szCs w:val="20"/>
                <w:lang w:val="nb-NO"/>
              </w:rPr>
            </w:pPr>
            <w:r w:rsidRPr="00B273DF">
              <w:rPr>
                <w:rFonts w:asciiTheme="minorHAnsi" w:eastAsia="Times New Roman" w:hAnsiTheme="minorHAnsi"/>
                <w:b w:val="0"/>
                <w:w w:val="103"/>
                <w:sz w:val="28"/>
                <w:szCs w:val="20"/>
                <w:lang w:val="nb-NO"/>
              </w:rPr>
              <w:t>Bruk av rapportering ”General Principles for Ship Reporting Systems og med VTS prosedyrer</w:t>
            </w:r>
            <w:r w:rsidR="00E7761F" w:rsidRPr="00B273DF">
              <w:rPr>
                <w:rFonts w:asciiTheme="minorHAnsi" w:eastAsia="Times New Roman" w:hAnsiTheme="minorHAnsi"/>
                <w:b w:val="0"/>
                <w:w w:val="103"/>
                <w:sz w:val="28"/>
                <w:szCs w:val="20"/>
                <w:lang w:val="nb-NO"/>
              </w:rPr>
              <w:t>.</w:t>
            </w:r>
          </w:p>
          <w:p w14:paraId="42302D6F" w14:textId="533F4038" w:rsidR="00E41081" w:rsidRPr="00B273DF" w:rsidRDefault="00E41081" w:rsidP="00F75391">
            <w:pPr>
              <w:pStyle w:val="Listeavsnitt"/>
              <w:rPr>
                <w:rFonts w:asciiTheme="minorHAnsi" w:hAnsiTheme="minorHAnsi" w:cstheme="majorBidi"/>
                <w:sz w:val="20"/>
                <w:szCs w:val="20"/>
                <w:lang w:val="nb-NO"/>
              </w:rPr>
            </w:pPr>
          </w:p>
        </w:tc>
      </w:tr>
      <w:tr w:rsidR="00026EA7" w:rsidRPr="00B273DF" w14:paraId="2776AD58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76" w:type="dxa"/>
            <w:gridSpan w:val="7"/>
          </w:tcPr>
          <w:p w14:paraId="32521E49" w14:textId="77777777" w:rsidR="00026EA7" w:rsidRPr="00B273DF" w:rsidRDefault="00026EA7" w:rsidP="00F75391">
            <w:pPr>
              <w:ind w:right="141"/>
              <w:jc w:val="center"/>
              <w:rPr>
                <w:rFonts w:asciiTheme="minorHAnsi" w:hAnsiTheme="minorHAnsi"/>
                <w:b w:val="0"/>
                <w:sz w:val="32"/>
                <w:szCs w:val="20"/>
              </w:rPr>
            </w:pPr>
          </w:p>
          <w:p w14:paraId="2E30F6BE" w14:textId="5A7137B9" w:rsidR="00026EA7" w:rsidRPr="00B273DF" w:rsidRDefault="00026EA7" w:rsidP="00F75391">
            <w:pPr>
              <w:ind w:right="141"/>
              <w:jc w:val="center"/>
              <w:rPr>
                <w:rFonts w:asciiTheme="minorHAnsi" w:eastAsia="Times New Roman" w:hAnsiTheme="minorHAnsi" w:cs="Times New Roman"/>
                <w:i/>
                <w:spacing w:val="3"/>
                <w:sz w:val="28"/>
                <w:szCs w:val="22"/>
              </w:rPr>
            </w:pPr>
            <w:r w:rsidRPr="00B273DF">
              <w:rPr>
                <w:rFonts w:asciiTheme="minorHAnsi" w:hAnsiTheme="minorHAnsi"/>
                <w:b w:val="0"/>
                <w:sz w:val="32"/>
                <w:szCs w:val="20"/>
              </w:rPr>
              <w:t>BRO-ØVELSER</w:t>
            </w:r>
            <w:r w:rsidR="00DE586B" w:rsidRPr="00B273DF">
              <w:rPr>
                <w:rFonts w:asciiTheme="minorHAnsi" w:hAnsiTheme="minorHAnsi"/>
                <w:b w:val="0"/>
                <w:sz w:val="32"/>
                <w:szCs w:val="20"/>
              </w:rPr>
              <w:t xml:space="preserve"> - S</w:t>
            </w:r>
            <w:r w:rsidRPr="00B273DF">
              <w:rPr>
                <w:rFonts w:asciiTheme="minorHAnsi" w:hAnsiTheme="minorHAnsi"/>
                <w:b w:val="0"/>
                <w:sz w:val="32"/>
                <w:szCs w:val="20"/>
              </w:rPr>
              <w:t>jøveisregler og brovakt</w:t>
            </w:r>
            <w:r w:rsidR="00DE586B" w:rsidRPr="00B273DF">
              <w:rPr>
                <w:rFonts w:asciiTheme="minorHAnsi" w:hAnsiTheme="minorHAnsi"/>
                <w:b w:val="0"/>
                <w:sz w:val="32"/>
                <w:szCs w:val="20"/>
              </w:rPr>
              <w:t>.</w:t>
            </w:r>
          </w:p>
        </w:tc>
      </w:tr>
      <w:tr w:rsidR="00026EA7" w:rsidRPr="00B273DF" w14:paraId="296DDE36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69D2EE43" w14:textId="77777777" w:rsidR="00026EA7" w:rsidRPr="00B273DF" w:rsidRDefault="00026EA7" w:rsidP="00DE586B">
            <w:pPr>
              <w:ind w:right="141"/>
              <w:jc w:val="center"/>
              <w:rPr>
                <w:rFonts w:asciiTheme="minorHAnsi" w:eastAsia="Times New Roman" w:hAnsiTheme="minorHAnsi" w:cs="Times New Roman"/>
                <w:b w:val="0"/>
                <w:i/>
                <w:spacing w:val="1"/>
                <w:sz w:val="28"/>
                <w:szCs w:val="20"/>
              </w:rPr>
            </w:pPr>
          </w:p>
          <w:p w14:paraId="7E82D552" w14:textId="5C0B66D7" w:rsidR="00026EA7" w:rsidRPr="00B273DF" w:rsidRDefault="00026EA7" w:rsidP="00DE586B">
            <w:pPr>
              <w:ind w:right="141"/>
              <w:jc w:val="center"/>
              <w:rPr>
                <w:rFonts w:asciiTheme="minorHAnsi" w:eastAsia="Times New Roman" w:hAnsiTheme="minorHAnsi" w:cs="Times New Roman"/>
                <w:spacing w:val="3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i/>
                <w:spacing w:val="1"/>
                <w:sz w:val="28"/>
                <w:szCs w:val="20"/>
              </w:rPr>
              <w:t>Ytelsesbeskrivelse:</w:t>
            </w:r>
          </w:p>
        </w:tc>
        <w:tc>
          <w:tcPr>
            <w:tcW w:w="4536" w:type="dxa"/>
            <w:gridSpan w:val="2"/>
          </w:tcPr>
          <w:p w14:paraId="3C753287" w14:textId="77777777" w:rsidR="00026EA7" w:rsidRPr="00B273DF" w:rsidRDefault="00026EA7" w:rsidP="00DE586B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i/>
                <w:sz w:val="28"/>
                <w:szCs w:val="20"/>
              </w:rPr>
            </w:pPr>
          </w:p>
          <w:p w14:paraId="7C3E9675" w14:textId="77203883" w:rsidR="00026EA7" w:rsidRPr="00B273DF" w:rsidRDefault="00026EA7" w:rsidP="00DE586B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i/>
                <w:sz w:val="28"/>
                <w:szCs w:val="20"/>
              </w:rPr>
              <w:t>Læremål og student-oppgaver:</w:t>
            </w:r>
          </w:p>
        </w:tc>
        <w:tc>
          <w:tcPr>
            <w:tcW w:w="7088" w:type="dxa"/>
            <w:gridSpan w:val="3"/>
          </w:tcPr>
          <w:p w14:paraId="2A24E0C5" w14:textId="77777777" w:rsidR="00026EA7" w:rsidRPr="00B273DF" w:rsidRDefault="00026EA7" w:rsidP="00DE586B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i/>
                <w:sz w:val="28"/>
                <w:szCs w:val="20"/>
              </w:rPr>
            </w:pPr>
          </w:p>
          <w:p w14:paraId="081F0776" w14:textId="63CF9DB0" w:rsidR="00026EA7" w:rsidRPr="00B273DF" w:rsidRDefault="00026EA7" w:rsidP="00DE586B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i/>
                <w:sz w:val="28"/>
                <w:szCs w:val="20"/>
              </w:rPr>
              <w:t>Beskrivelse av øvelsen:</w:t>
            </w:r>
          </w:p>
        </w:tc>
      </w:tr>
      <w:tr w:rsidR="007F528D" w:rsidRPr="00B273DF" w14:paraId="2EC291BB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12077BCD" w14:textId="5B530728" w:rsidR="007F528D" w:rsidRPr="00B273DF" w:rsidRDefault="007F528D" w:rsidP="00F75391">
            <w:pPr>
              <w:ind w:right="141"/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t>Øvelse 1.2.</w:t>
            </w:r>
            <w:r w:rsidR="00C07C00" w:rsidRPr="00B273DF"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t>1</w:t>
            </w:r>
          </w:p>
          <w:p w14:paraId="4425181A" w14:textId="447391B8" w:rsidR="007F528D" w:rsidRPr="00B273DF" w:rsidRDefault="007F528D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Sjøveisregler – i sikte</w:t>
            </w:r>
            <w:r w:rsidR="00C07C00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av hverandre</w:t>
            </w:r>
            <w:r w:rsidR="00DE586B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5E1A72DD" w14:textId="77777777" w:rsidR="007F528D" w:rsidRPr="00B273DF" w:rsidRDefault="007F528D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 w:val="20"/>
                <w:szCs w:val="20"/>
              </w:rPr>
            </w:pPr>
          </w:p>
          <w:p w14:paraId="7C84F934" w14:textId="29BA6EFD" w:rsidR="009A092F" w:rsidRPr="00B273DF" w:rsidRDefault="007F528D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DE586B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Weelhouse Poster</w:t>
            </w:r>
            <w:r w:rsidR="00DE586B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44E9B2A4" w14:textId="3BDD8E6B" w:rsidR="007F528D" w:rsidRPr="00B273DF" w:rsidRDefault="009A092F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Brovakt prosedyre.</w:t>
            </w:r>
            <w:r w:rsidR="007F528D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54771C10" w14:textId="77777777" w:rsidR="007F528D" w:rsidRPr="00B273DF" w:rsidRDefault="007F528D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66295948" w14:textId="3827D656" w:rsidR="002259D8" w:rsidRPr="00B273DF" w:rsidRDefault="007F528D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="002259D8" w:rsidRPr="00B273DF">
              <w:rPr>
                <w:rFonts w:asciiTheme="minorHAnsi" w:eastAsia="Times New Roman" w:hAnsiTheme="minorHAnsi" w:cs="Times New Roman"/>
                <w:b w:val="0"/>
                <w:i/>
                <w:spacing w:val="1"/>
                <w:szCs w:val="20"/>
              </w:rPr>
              <w:t>Øvelse</w:t>
            </w:r>
            <w:r w:rsidR="00D435E1" w:rsidRPr="00B273DF">
              <w:rPr>
                <w:rFonts w:asciiTheme="minorHAnsi" w:eastAsia="Times New Roman" w:hAnsiTheme="minorHAnsi" w:cs="Times New Roman"/>
                <w:b w:val="0"/>
                <w:i/>
                <w:spacing w:val="1"/>
                <w:szCs w:val="20"/>
              </w:rPr>
              <w:t xml:space="preserve"> </w:t>
            </w:r>
            <w:r w:rsidR="002259D8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1.3.2 </w:t>
            </w:r>
            <w:r w:rsidR="00D435E1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gjennomført</w:t>
            </w:r>
            <w:r w:rsidR="002259D8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6CD9F790" w14:textId="7040A19F" w:rsidR="00FA46A9" w:rsidRPr="00B273DF" w:rsidRDefault="00A4414D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i/>
                <w:spacing w:val="1"/>
                <w:szCs w:val="20"/>
              </w:rPr>
              <w:t>Undervisning: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="000912D8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</w:t>
            </w:r>
            <w:r w:rsidR="00D435E1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r</w:t>
            </w:r>
            <w:r w:rsidR="000912D8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  <w:r w:rsidR="007F528D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</w:t>
            </w:r>
            <w:r w:rsidR="00FA46A9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AIS.</w:t>
            </w:r>
            <w:r w:rsidR="000912D8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Brovaktforskriften.</w:t>
            </w:r>
          </w:p>
          <w:p w14:paraId="5882941B" w14:textId="77777777" w:rsidR="007F528D" w:rsidRPr="00B273DF" w:rsidRDefault="007F528D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2478B557" w14:textId="77777777" w:rsidR="007F528D" w:rsidRPr="00B273DF" w:rsidRDefault="007F528D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5D84D84B" w14:textId="77777777" w:rsidR="00B273DF" w:rsidRPr="00B273DF" w:rsidRDefault="007F528D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Sjøveisreglene.</w:t>
            </w:r>
            <w:r w:rsidR="00DE586B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</w:t>
            </w:r>
          </w:p>
          <w:p w14:paraId="45D182CD" w14:textId="4C6AAA95" w:rsidR="007F528D" w:rsidRPr="00B273DF" w:rsidRDefault="00DE586B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AIS.</w:t>
            </w:r>
          </w:p>
          <w:p w14:paraId="6F651B79" w14:textId="77777777" w:rsidR="007F528D" w:rsidRPr="00B273DF" w:rsidRDefault="007F528D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14DBD6CA" w14:textId="77777777" w:rsidR="007F528D" w:rsidRPr="00B273DF" w:rsidRDefault="007F528D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763AA7D5" w14:textId="20CA1706" w:rsidR="002259D8" w:rsidRPr="00B273DF" w:rsidRDefault="002259D8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-Korrekt anvendelse av sjøveisregle</w:t>
            </w:r>
            <w:r w:rsidR="004654B2" w:rsidRPr="00B273DF">
              <w:rPr>
                <w:rFonts w:asciiTheme="minorHAnsi" w:hAnsiTheme="minorHAnsi"/>
                <w:b w:val="0"/>
                <w:szCs w:val="20"/>
              </w:rPr>
              <w:t>r i sikte av hverandre</w:t>
            </w:r>
            <w:r w:rsidRPr="00B273DF">
              <w:rPr>
                <w:rFonts w:asciiTheme="minorHAnsi" w:hAnsiTheme="minorHAnsi"/>
                <w:b w:val="0"/>
                <w:szCs w:val="20"/>
              </w:rPr>
              <w:t>.</w:t>
            </w:r>
          </w:p>
          <w:p w14:paraId="43459888" w14:textId="77777777" w:rsidR="002259D8" w:rsidRPr="00B273DF" w:rsidRDefault="002259D8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 xml:space="preserve"> </w:t>
            </w:r>
          </w:p>
          <w:p w14:paraId="5FF96083" w14:textId="77777777" w:rsidR="002259D8" w:rsidRPr="00B273DF" w:rsidRDefault="002259D8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7CF869E3" w14:textId="77777777" w:rsidR="002259D8" w:rsidRPr="00B273DF" w:rsidRDefault="002259D8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610323AC" w14:textId="77777777" w:rsidR="002259D8" w:rsidRPr="00B273DF" w:rsidRDefault="002259D8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  <w:p w14:paraId="1DAFDE7D" w14:textId="77777777" w:rsidR="007F528D" w:rsidRPr="00B273DF" w:rsidRDefault="007F528D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4647DE5B" w14:textId="77777777" w:rsidR="007F528D" w:rsidRPr="00B273DF" w:rsidRDefault="007F528D" w:rsidP="00F75391">
            <w:pPr>
              <w:ind w:right="141"/>
              <w:rPr>
                <w:rFonts w:asciiTheme="minorHAnsi" w:eastAsia="Times New Roman" w:hAnsiTheme="minorHAnsi" w:cs="Times New Roman"/>
                <w:spacing w:val="3"/>
                <w:szCs w:val="20"/>
              </w:rPr>
            </w:pPr>
          </w:p>
        </w:tc>
        <w:tc>
          <w:tcPr>
            <w:tcW w:w="4536" w:type="dxa"/>
            <w:gridSpan w:val="2"/>
          </w:tcPr>
          <w:p w14:paraId="5A6D9824" w14:textId="2EFA95F3" w:rsidR="007F528D" w:rsidRPr="00B273DF" w:rsidRDefault="007F528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b/>
                <w:u w:val="single"/>
              </w:rPr>
              <w:t>Læremål:</w:t>
            </w:r>
          </w:p>
          <w:p w14:paraId="3CD81895" w14:textId="38F3628F" w:rsidR="002259D8" w:rsidRPr="00B273DF" w:rsidRDefault="002259D8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Studenten skal ha kjennskap til anvendelse av sjøveisreglene når skip seiler i sikte av hverandre herunder</w:t>
            </w:r>
          </w:p>
          <w:p w14:paraId="4933D8B5" w14:textId="5E57493E" w:rsidR="002259D8" w:rsidRPr="00B273DF" w:rsidRDefault="002259D8" w:rsidP="00F75391">
            <w:pPr>
              <w:pStyle w:val="Listeavsnitt"/>
              <w:numPr>
                <w:ilvl w:val="0"/>
                <w:numId w:val="7"/>
              </w:numPr>
              <w:spacing w:after="200"/>
              <w:ind w:left="77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anvende sjøveisreglene korrekt ved </w:t>
            </w:r>
          </w:p>
          <w:p w14:paraId="650D63A8" w14:textId="77777777" w:rsidR="002259D8" w:rsidRPr="00B273DF" w:rsidRDefault="002259D8" w:rsidP="00F75391">
            <w:pPr>
              <w:pStyle w:val="Listeavsnitt"/>
              <w:numPr>
                <w:ilvl w:val="1"/>
                <w:numId w:val="7"/>
              </w:numPr>
              <w:spacing w:after="200"/>
              <w:ind w:left="1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kryssende kurser</w:t>
            </w:r>
          </w:p>
          <w:p w14:paraId="4DB4FDF2" w14:textId="77777777" w:rsidR="002259D8" w:rsidRPr="00B273DF" w:rsidRDefault="002259D8" w:rsidP="00F75391">
            <w:pPr>
              <w:pStyle w:val="Listeavsnitt"/>
              <w:numPr>
                <w:ilvl w:val="1"/>
                <w:numId w:val="7"/>
              </w:numPr>
              <w:spacing w:after="200"/>
              <w:ind w:left="1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motsatte kurser</w:t>
            </w:r>
          </w:p>
          <w:p w14:paraId="337F058E" w14:textId="77777777" w:rsidR="002259D8" w:rsidRPr="00B273DF" w:rsidRDefault="002259D8" w:rsidP="00F75391">
            <w:pPr>
              <w:pStyle w:val="Listeavsnitt"/>
              <w:numPr>
                <w:ilvl w:val="1"/>
                <w:numId w:val="7"/>
              </w:numPr>
              <w:spacing w:after="200"/>
              <w:ind w:left="1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innhentende kurser.</w:t>
            </w:r>
          </w:p>
          <w:p w14:paraId="1EDF471D" w14:textId="612FC0F2" w:rsidR="00C4004F" w:rsidRPr="00B273DF" w:rsidRDefault="00C4004F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</w:rPr>
            </w:pPr>
            <w:r w:rsidRPr="00B273DF">
              <w:rPr>
                <w:b/>
                <w:i/>
                <w:u w:val="single"/>
              </w:rPr>
              <w:t>Studentens oppgaver:</w:t>
            </w:r>
          </w:p>
          <w:p w14:paraId="2893C117" w14:textId="77777777" w:rsidR="00B273DF" w:rsidRPr="00B273DF" w:rsidRDefault="00B273DF" w:rsidP="00B273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</w:rPr>
            </w:pPr>
            <w:r w:rsidRPr="00B273DF">
              <w:rPr>
                <w:u w:val="single"/>
              </w:rPr>
              <w:t>Forberedelser</w:t>
            </w:r>
            <w:r w:rsidRPr="00B273DF">
              <w:rPr>
                <w:b/>
                <w:i/>
              </w:rPr>
              <w:t xml:space="preserve">: </w:t>
            </w:r>
          </w:p>
          <w:p w14:paraId="4763691F" w14:textId="77777777" w:rsidR="00B273DF" w:rsidRPr="00B273DF" w:rsidRDefault="00B273DF" w:rsidP="00B273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 xml:space="preserve">I henhold til periodeplan.  </w:t>
            </w:r>
          </w:p>
          <w:p w14:paraId="4BC494F7" w14:textId="77777777" w:rsidR="00B273DF" w:rsidRPr="00B273DF" w:rsidRDefault="00B273DF" w:rsidP="00B273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Les ”Weelhouse Poster”</w:t>
            </w:r>
          </w:p>
          <w:p w14:paraId="4F93A53E" w14:textId="77777777" w:rsidR="00B273DF" w:rsidRPr="00B273DF" w:rsidRDefault="00B273DF" w:rsidP="00B273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Repeter sjøveisreglene Regel 1-18.</w:t>
            </w:r>
          </w:p>
          <w:p w14:paraId="6E37095F" w14:textId="77777777" w:rsidR="00B273DF" w:rsidRPr="00B273DF" w:rsidRDefault="00B273DF" w:rsidP="00B273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06F7726" w14:textId="77777777" w:rsidR="00B273DF" w:rsidRPr="00B273DF" w:rsidRDefault="00B273DF" w:rsidP="00B273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</w:rPr>
            </w:pPr>
            <w:r w:rsidRPr="00B273DF">
              <w:rPr>
                <w:u w:val="single"/>
              </w:rPr>
              <w:t>Gjennomføring:</w:t>
            </w:r>
          </w:p>
          <w:p w14:paraId="5F3ACD89" w14:textId="77777777" w:rsidR="00B273DF" w:rsidRPr="00B273DF" w:rsidRDefault="00B273DF" w:rsidP="007C57BE">
            <w:pPr>
              <w:pStyle w:val="Listeavsnitt"/>
              <w:numPr>
                <w:ilvl w:val="0"/>
                <w:numId w:val="5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Radar NU-RM og eget skip i senter. </w:t>
            </w:r>
          </w:p>
          <w:p w14:paraId="6DEBEDB6" w14:textId="77777777" w:rsidR="00B273DF" w:rsidRPr="00B273DF" w:rsidRDefault="00B273DF" w:rsidP="007C57BE">
            <w:pPr>
              <w:pStyle w:val="Listeavsnitt"/>
              <w:numPr>
                <w:ilvl w:val="0"/>
                <w:numId w:val="5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Gjennomfør sikker seilas herunder vurder trafikksituasjonen visuelt, med radar og ais.</w:t>
            </w:r>
          </w:p>
          <w:p w14:paraId="0F0B635E" w14:textId="77777777" w:rsidR="00B273DF" w:rsidRPr="00B273DF" w:rsidRDefault="00B273DF" w:rsidP="007C57BE">
            <w:pPr>
              <w:pStyle w:val="Listeavsnitt"/>
              <w:numPr>
                <w:ilvl w:val="0"/>
                <w:numId w:val="5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Gjør nødvendige manøver i henhold til sjøveisreglene for å opprettholde angitt CPA;</w:t>
            </w:r>
          </w:p>
          <w:p w14:paraId="42EFD78D" w14:textId="77777777" w:rsidR="00B273DF" w:rsidRPr="00B273DF" w:rsidRDefault="00B273DF" w:rsidP="007C57BE">
            <w:pPr>
              <w:pStyle w:val="Listeavsnitt"/>
              <w:numPr>
                <w:ilvl w:val="1"/>
                <w:numId w:val="5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Kryssende kurser CPA &gt; 2nm. Motsatte kurser og innhenting CPA &gt; 1nm.</w:t>
            </w:r>
          </w:p>
          <w:p w14:paraId="062D243A" w14:textId="77777777" w:rsidR="00B273DF" w:rsidRPr="00B273DF" w:rsidRDefault="00B273DF" w:rsidP="00B273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</w:rPr>
            </w:pPr>
          </w:p>
          <w:p w14:paraId="0CD37D0C" w14:textId="77777777" w:rsidR="00B273DF" w:rsidRPr="00B273DF" w:rsidRDefault="00B273DF" w:rsidP="00B273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>Etterarbeid:</w:t>
            </w:r>
          </w:p>
          <w:p w14:paraId="2870DCC6" w14:textId="77777777" w:rsidR="00B273DF" w:rsidRPr="00B273DF" w:rsidRDefault="00B273DF" w:rsidP="00B273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Individuell skriftlig refleksjon.</w:t>
            </w:r>
          </w:p>
          <w:p w14:paraId="4E2A2991" w14:textId="3CAF3512" w:rsidR="007F528D" w:rsidRPr="00B273DF" w:rsidRDefault="007F528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7088" w:type="dxa"/>
            <w:gridSpan w:val="3"/>
          </w:tcPr>
          <w:p w14:paraId="24206834" w14:textId="77777777" w:rsidR="007F528D" w:rsidRPr="00B273DF" w:rsidRDefault="007F528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Seilingsområde: </w:t>
            </w:r>
            <w:r w:rsidRPr="00B273DF">
              <w:rPr>
                <w:szCs w:val="20"/>
              </w:rPr>
              <w:t>Åpent hav</w:t>
            </w:r>
          </w:p>
          <w:p w14:paraId="0A4A477E" w14:textId="77777777" w:rsidR="007F528D" w:rsidRPr="00B273DF" w:rsidRDefault="007F528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5EA573E1" w14:textId="77777777" w:rsidR="007F528D" w:rsidRPr="00B273DF" w:rsidRDefault="007F528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Konteinerskip BULKC07L</w:t>
            </w:r>
          </w:p>
          <w:p w14:paraId="0C5B670B" w14:textId="77777777" w:rsidR="007F528D" w:rsidRPr="00B273DF" w:rsidRDefault="007F528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1BF509B" w14:textId="23840654" w:rsidR="00C07C00" w:rsidRPr="00B273DF" w:rsidRDefault="00C07C00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 xml:space="preserve">Brief: </w:t>
            </w:r>
          </w:p>
          <w:p w14:paraId="5C8EA580" w14:textId="0B9023B1" w:rsidR="00A4414D" w:rsidRPr="00B273DF" w:rsidRDefault="00DE586B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S</w:t>
            </w:r>
            <w:r w:rsidR="00A4414D" w:rsidRPr="00B273DF">
              <w:rPr>
                <w:szCs w:val="20"/>
              </w:rPr>
              <w:t>tyringsregler for to maskindrevne fartøy i sikte av hverandre på</w:t>
            </w:r>
          </w:p>
          <w:p w14:paraId="23967387" w14:textId="33B5F5DF" w:rsidR="00A4414D" w:rsidRPr="00B273DF" w:rsidRDefault="00A4414D" w:rsidP="005F15B8">
            <w:pPr>
              <w:pStyle w:val="Listeavsnitt"/>
              <w:numPr>
                <w:ilvl w:val="0"/>
                <w:numId w:val="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>kryssende kurser</w:t>
            </w:r>
            <w:r w:rsidR="00DE586B" w:rsidRPr="00B273DF">
              <w:rPr>
                <w:rFonts w:asciiTheme="minorHAnsi" w:hAnsiTheme="minorHAnsi"/>
                <w:szCs w:val="20"/>
                <w:lang w:val="nb-NO"/>
              </w:rPr>
              <w:t>.</w:t>
            </w:r>
          </w:p>
          <w:p w14:paraId="2EEA8D85" w14:textId="66A64B2B" w:rsidR="00A4414D" w:rsidRPr="00B273DF" w:rsidRDefault="00A4414D" w:rsidP="005F15B8">
            <w:pPr>
              <w:pStyle w:val="Listeavsnitt"/>
              <w:numPr>
                <w:ilvl w:val="0"/>
                <w:numId w:val="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>motsatte kurser</w:t>
            </w:r>
            <w:r w:rsidR="00DE586B" w:rsidRPr="00B273DF">
              <w:rPr>
                <w:rFonts w:asciiTheme="minorHAnsi" w:hAnsiTheme="minorHAnsi"/>
                <w:szCs w:val="20"/>
                <w:lang w:val="nb-NO"/>
              </w:rPr>
              <w:t>.</w:t>
            </w:r>
          </w:p>
          <w:p w14:paraId="149EA4B0" w14:textId="0EA8E8B7" w:rsidR="00DE586B" w:rsidRPr="00B273DF" w:rsidRDefault="00A4414D" w:rsidP="005F15B8">
            <w:pPr>
              <w:pStyle w:val="Listeavsnitt"/>
              <w:numPr>
                <w:ilvl w:val="0"/>
                <w:numId w:val="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>innhentende kurser.</w:t>
            </w:r>
          </w:p>
          <w:p w14:paraId="6A3646FE" w14:textId="691F4654" w:rsidR="00DE586B" w:rsidRPr="00B273DF" w:rsidRDefault="00DE586B" w:rsidP="00DE586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Demo bruk av AIS på radar for å vurdere ”target”. </w:t>
            </w:r>
          </w:p>
          <w:p w14:paraId="3F4E7363" w14:textId="77777777" w:rsidR="00DE586B" w:rsidRPr="00B273DF" w:rsidRDefault="00DE586B" w:rsidP="00DE586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Bruk av EBL/VRM for å vurdere ”target”.</w:t>
            </w:r>
          </w:p>
          <w:p w14:paraId="3FAD7322" w14:textId="77777777" w:rsidR="00DE586B" w:rsidRPr="00B273DF" w:rsidRDefault="00DE586B" w:rsidP="00DE586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Bruk av aspektvinkel for å vurdere ”target”</w:t>
            </w:r>
          </w:p>
          <w:p w14:paraId="4D06855A" w14:textId="77777777" w:rsidR="009A092F" w:rsidRPr="00B273DF" w:rsidRDefault="009A092F" w:rsidP="00F75391">
            <w:pPr>
              <w:pStyle w:val="Listeavsnit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</w:p>
          <w:p w14:paraId="334D89BE" w14:textId="4B49433C" w:rsidR="007F528D" w:rsidRPr="00B273DF" w:rsidRDefault="007F528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  <w:u w:val="single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B273DF" w:rsidRPr="00B273DF">
              <w:rPr>
                <w:b/>
                <w:szCs w:val="20"/>
              </w:rPr>
              <w:t>(</w:t>
            </w:r>
            <w:r w:rsidRPr="00B273DF">
              <w:rPr>
                <w:b/>
                <w:szCs w:val="20"/>
              </w:rPr>
              <w:t>Separate bridges.</w:t>
            </w:r>
            <w:r w:rsidR="00B273DF" w:rsidRPr="00B273DF">
              <w:rPr>
                <w:b/>
                <w:szCs w:val="20"/>
              </w:rPr>
              <w:t>)</w:t>
            </w:r>
          </w:p>
          <w:p w14:paraId="40AA16F7" w14:textId="6698D009" w:rsidR="007F528D" w:rsidRPr="00B273DF" w:rsidRDefault="007F528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Eget skipet er alltid det som skal holde av veien i denne øvelsen, men det er likevel viktig å fokusere på de andre fartøyenes forhold til sjøveisregel 17.</w:t>
            </w:r>
            <w:r w:rsidR="00A4414D" w:rsidRPr="00B273DF">
              <w:rPr>
                <w:szCs w:val="20"/>
              </w:rPr>
              <w:t xml:space="preserve"> </w:t>
            </w:r>
          </w:p>
          <w:p w14:paraId="22957BB5" w14:textId="54A52D96" w:rsidR="007F528D" w:rsidRPr="00B273DF" w:rsidRDefault="007F528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Bro-teamet får forklart anvendelsen av sjøveisreglene før de selv prøver.</w:t>
            </w:r>
            <w:r w:rsidR="00A4414D" w:rsidRPr="00B273DF">
              <w:rPr>
                <w:szCs w:val="20"/>
              </w:rPr>
              <w:t xml:space="preserve"> Dette blir derfor mer en eksempel-øvelse </w:t>
            </w:r>
            <w:r w:rsidR="00B273DF" w:rsidRPr="00B273DF">
              <w:rPr>
                <w:szCs w:val="20"/>
              </w:rPr>
              <w:t xml:space="preserve">med </w:t>
            </w:r>
            <w:r w:rsidR="00CB3883" w:rsidRPr="00B273DF">
              <w:rPr>
                <w:szCs w:val="20"/>
              </w:rPr>
              <w:t>brief/debrief</w:t>
            </w:r>
            <w:r w:rsidR="00A4414D" w:rsidRPr="00B273DF">
              <w:rPr>
                <w:szCs w:val="20"/>
              </w:rPr>
              <w:t xml:space="preserve"> før</w:t>
            </w:r>
            <w:r w:rsidR="00CB3883" w:rsidRPr="00B273DF">
              <w:rPr>
                <w:szCs w:val="20"/>
              </w:rPr>
              <w:t>/</w:t>
            </w:r>
            <w:r w:rsidR="00A4414D" w:rsidRPr="00B273DF">
              <w:rPr>
                <w:szCs w:val="20"/>
              </w:rPr>
              <w:t>etter de tre situasjonene.</w:t>
            </w:r>
          </w:p>
          <w:p w14:paraId="5BB7987B" w14:textId="77777777" w:rsidR="007F528D" w:rsidRPr="00B273DF" w:rsidRDefault="007F528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6CAAEAF9" w14:textId="0DF9B04F" w:rsidR="007F528D" w:rsidRPr="00B273DF" w:rsidRDefault="007F528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Denne øvelsen skal gjennomføres uten ARPA-delen av radar, men basere seg på  det visuelle med aspektvinkel samt </w:t>
            </w:r>
            <w:r w:rsidR="002259D8" w:rsidRPr="00B273DF">
              <w:rPr>
                <w:szCs w:val="20"/>
              </w:rPr>
              <w:t>AIS/</w:t>
            </w:r>
            <w:r w:rsidRPr="00B273DF">
              <w:rPr>
                <w:szCs w:val="20"/>
              </w:rPr>
              <w:t>radarpeiling/avstand.</w:t>
            </w:r>
          </w:p>
          <w:p w14:paraId="0FB2C2A1" w14:textId="77777777" w:rsidR="002259D8" w:rsidRPr="00B273DF" w:rsidRDefault="002259D8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57E164AB" w14:textId="1B643288" w:rsidR="002259D8" w:rsidRPr="00B273DF" w:rsidRDefault="002259D8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For alle øvelsen kan det legges noe </w:t>
            </w:r>
            <w:r w:rsidR="00CB3883" w:rsidRPr="00B273DF">
              <w:rPr>
                <w:szCs w:val="20"/>
              </w:rPr>
              <w:t xml:space="preserve">ekstra </w:t>
            </w:r>
            <w:r w:rsidRPr="00B273DF">
              <w:rPr>
                <w:szCs w:val="20"/>
              </w:rPr>
              <w:t xml:space="preserve">trafikk som ikke kommer i konflikt </w:t>
            </w:r>
            <w:r w:rsidR="00CB3883" w:rsidRPr="00B273DF">
              <w:rPr>
                <w:szCs w:val="20"/>
              </w:rPr>
              <w:t>med eget skip</w:t>
            </w:r>
            <w:r w:rsidRPr="00B273DF">
              <w:rPr>
                <w:szCs w:val="20"/>
              </w:rPr>
              <w:t>.</w:t>
            </w:r>
          </w:p>
          <w:p w14:paraId="3EED6EC9" w14:textId="77777777" w:rsidR="002259D8" w:rsidRPr="00B273DF" w:rsidRDefault="002259D8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040D3D4" w14:textId="5D524891" w:rsidR="002259D8" w:rsidRPr="00B273DF" w:rsidRDefault="002259D8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  <w:u w:val="single"/>
              </w:rPr>
              <w:t>Deløvelse I:</w:t>
            </w:r>
            <w:r w:rsidRPr="00B273DF">
              <w:rPr>
                <w:szCs w:val="20"/>
              </w:rPr>
              <w:t xml:space="preserve"> Kryssende kurser, eget skip holder av veien. Plasseres slik at </w:t>
            </w:r>
            <w:r w:rsidR="00B273DF" w:rsidRPr="00B273DF">
              <w:rPr>
                <w:szCs w:val="20"/>
              </w:rPr>
              <w:t>baugen står litt ”feil” i starten</w:t>
            </w:r>
            <w:r w:rsidRPr="00B273DF">
              <w:rPr>
                <w:szCs w:val="20"/>
              </w:rPr>
              <w:t>.</w:t>
            </w:r>
          </w:p>
          <w:p w14:paraId="7FCD62F5" w14:textId="31B7B763" w:rsidR="002259D8" w:rsidRPr="00B273DF" w:rsidRDefault="002259D8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  <w:u w:val="single"/>
              </w:rPr>
              <w:t>Deløvelse II:</w:t>
            </w:r>
            <w:r w:rsidRPr="00B273DF">
              <w:rPr>
                <w:szCs w:val="20"/>
              </w:rPr>
              <w:t xml:space="preserve"> Motsatte kurser. Skipene plasseres slik at de uten kursendring vil </w:t>
            </w:r>
            <w:r w:rsidR="00B273DF" w:rsidRPr="00B273DF">
              <w:rPr>
                <w:szCs w:val="20"/>
              </w:rPr>
              <w:t>kollidere</w:t>
            </w:r>
            <w:r w:rsidRPr="00B273DF">
              <w:rPr>
                <w:szCs w:val="20"/>
              </w:rPr>
              <w:t xml:space="preserve">. </w:t>
            </w:r>
          </w:p>
          <w:p w14:paraId="7496D3D3" w14:textId="37E60DF8" w:rsidR="002259D8" w:rsidRPr="00B273DF" w:rsidRDefault="002259D8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  <w:u w:val="single"/>
              </w:rPr>
              <w:t>Deløvelse III:</w:t>
            </w:r>
            <w:r w:rsidRPr="00B273DF">
              <w:rPr>
                <w:szCs w:val="20"/>
              </w:rPr>
              <w:t xml:space="preserve"> Innhentende kurser. Pass på at target går med såpass lav fart at passeringen kan skje innen rimelig tid.</w:t>
            </w:r>
          </w:p>
          <w:p w14:paraId="74053A74" w14:textId="77777777" w:rsidR="007F528D" w:rsidRPr="00B273DF" w:rsidRDefault="007F528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7A078D8" w14:textId="62F47B31" w:rsidR="007F528D" w:rsidRPr="00B273DF" w:rsidRDefault="002259D8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rPr>
                <w:b/>
              </w:rPr>
              <w:t>Debrief</w:t>
            </w:r>
            <w:r w:rsidR="007F528D" w:rsidRPr="00B273DF">
              <w:rPr>
                <w:b/>
              </w:rPr>
              <w:t>:</w:t>
            </w:r>
            <w:r w:rsidR="007F528D" w:rsidRPr="00B273DF">
              <w:t xml:space="preserve"> </w:t>
            </w:r>
          </w:p>
          <w:p w14:paraId="01E1E0D2" w14:textId="38B6BCAA" w:rsidR="002259D8" w:rsidRPr="00B273DF" w:rsidRDefault="002259D8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Avspilling av øvelsen kun ved spesielle hendelser.</w:t>
            </w:r>
            <w:r w:rsidR="00F03A43" w:rsidRPr="00B273DF">
              <w:rPr>
                <w:szCs w:val="20"/>
              </w:rPr>
              <w:t>(Tidsaspektet)</w:t>
            </w:r>
          </w:p>
          <w:p w14:paraId="5570A55E" w14:textId="77777777" w:rsidR="007F528D" w:rsidRPr="00B273DF" w:rsidRDefault="002259D8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szCs w:val="20"/>
              </w:rPr>
              <w:t>Oppsummering av lære-mål og oppgaver.</w:t>
            </w:r>
            <w:r w:rsidR="00CB3883" w:rsidRPr="00B273DF">
              <w:rPr>
                <w:b/>
                <w:szCs w:val="20"/>
              </w:rPr>
              <w:t xml:space="preserve"> </w:t>
            </w:r>
          </w:p>
          <w:p w14:paraId="428977B7" w14:textId="3F099FFA" w:rsidR="00B273DF" w:rsidRPr="00B273DF" w:rsidRDefault="00B273DF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</w:tc>
      </w:tr>
      <w:tr w:rsidR="00C07C00" w:rsidRPr="00B273DF" w14:paraId="4C956D9B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3ACE6D6A" w14:textId="2264C80F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>Øvelse 1.2.2</w:t>
            </w:r>
          </w:p>
          <w:p w14:paraId="1C485CB1" w14:textId="45943172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Sjøveisregler – nedsatt sikt</w:t>
            </w:r>
            <w:r w:rsid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1F18BC55" w14:textId="77777777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 w:val="20"/>
                <w:szCs w:val="20"/>
              </w:rPr>
            </w:pPr>
          </w:p>
          <w:p w14:paraId="54640C08" w14:textId="77777777" w:rsidR="009A092F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CB3883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”Weelhouse poster”. </w:t>
            </w:r>
          </w:p>
          <w:p w14:paraId="1A41245E" w14:textId="6139BA14" w:rsidR="009A092F" w:rsidRPr="00B273DF" w:rsidRDefault="009A092F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Kommentar</w:t>
            </w:r>
            <w:r w:rsid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er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</w:t>
            </w:r>
            <w:r w:rsidR="008C055D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jøveisregel 19.</w:t>
            </w:r>
          </w:p>
          <w:p w14:paraId="2DD62236" w14:textId="4CF86EF5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0AEB3D86" w14:textId="77777777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71C59BF8" w14:textId="77777777" w:rsidR="00CB3883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="00CB3883" w:rsidRPr="00B273DF">
              <w:rPr>
                <w:rFonts w:asciiTheme="minorHAnsi" w:eastAsia="Times New Roman" w:hAnsiTheme="minorHAnsi" w:cs="Times New Roman"/>
                <w:b w:val="0"/>
                <w:i/>
                <w:spacing w:val="1"/>
                <w:szCs w:val="20"/>
              </w:rPr>
              <w:t>Undervisning:</w:t>
            </w:r>
          </w:p>
          <w:p w14:paraId="7DA3F13A" w14:textId="74D04210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Sjøveisregel 19</w:t>
            </w:r>
            <w:r w:rsidR="001251B4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</w:t>
            </w:r>
          </w:p>
          <w:p w14:paraId="156A3D14" w14:textId="77777777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27B5D73F" w14:textId="77777777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060F6175" w14:textId="77777777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Sjøveisreglene.</w:t>
            </w:r>
          </w:p>
          <w:p w14:paraId="171A899E" w14:textId="77777777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701E2A24" w14:textId="77777777" w:rsidR="00C07C00" w:rsidRPr="00B273DF" w:rsidRDefault="00C07C00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047AD521" w14:textId="76C09012" w:rsidR="00CB3883" w:rsidRPr="00B273DF" w:rsidRDefault="00CB3883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 xml:space="preserve">-Korrekt anvendelse av sjøveisregler i </w:t>
            </w:r>
            <w:r w:rsidR="009A092F" w:rsidRPr="00B273DF">
              <w:rPr>
                <w:rFonts w:asciiTheme="minorHAnsi" w:hAnsiTheme="minorHAnsi"/>
                <w:b w:val="0"/>
                <w:szCs w:val="20"/>
              </w:rPr>
              <w:t>nedsatt sikt.</w:t>
            </w:r>
          </w:p>
          <w:p w14:paraId="774F1419" w14:textId="77777777" w:rsidR="00CB3883" w:rsidRPr="00B273DF" w:rsidRDefault="00CB3883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 xml:space="preserve"> </w:t>
            </w:r>
          </w:p>
          <w:p w14:paraId="2FC2FD5E" w14:textId="77777777" w:rsidR="00CB3883" w:rsidRPr="00B273DF" w:rsidRDefault="00CB3883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667EC368" w14:textId="77777777" w:rsidR="00CB3883" w:rsidRPr="00B273DF" w:rsidRDefault="00CB3883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281B58D4" w14:textId="77777777" w:rsidR="00CB3883" w:rsidRPr="00B273DF" w:rsidRDefault="00CB3883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  <w:p w14:paraId="5E44B87F" w14:textId="77777777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0D66BB41" w14:textId="77777777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392A5B4B" w14:textId="77777777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1680997D" w14:textId="77777777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spacing w:val="3"/>
                <w:szCs w:val="20"/>
              </w:rPr>
            </w:pPr>
          </w:p>
        </w:tc>
        <w:tc>
          <w:tcPr>
            <w:tcW w:w="4536" w:type="dxa"/>
            <w:gridSpan w:val="2"/>
          </w:tcPr>
          <w:p w14:paraId="28FD2C4E" w14:textId="77777777" w:rsidR="00C07C00" w:rsidRPr="00B273DF" w:rsidRDefault="00C07C00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>Læremål:</w:t>
            </w:r>
          </w:p>
          <w:p w14:paraId="1478F539" w14:textId="7E704711" w:rsidR="001251B4" w:rsidRPr="00B273DF" w:rsidRDefault="001251B4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 xml:space="preserve">Studenten skal ha grundig kjennskap til anvendelsen av </w:t>
            </w:r>
            <w:r w:rsidR="00852AF0" w:rsidRPr="00B273DF">
              <w:t>sjøveisreglene i</w:t>
            </w:r>
            <w:r w:rsidRPr="00B273DF">
              <w:t xml:space="preserve"> nedsatt sikt. </w:t>
            </w:r>
          </w:p>
          <w:p w14:paraId="16CF5D4E" w14:textId="77777777" w:rsidR="009A092F" w:rsidRPr="00B273DF" w:rsidRDefault="009A092F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95FEB2C" w14:textId="77777777" w:rsidR="009A092F" w:rsidRPr="00B273DF" w:rsidRDefault="009A092F" w:rsidP="00A307A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i/>
                <w:u w:val="single"/>
              </w:rPr>
            </w:pPr>
            <w:r w:rsidRPr="00B273DF">
              <w:rPr>
                <w:b/>
                <w:i/>
                <w:u w:val="single"/>
              </w:rPr>
              <w:t>Studentens oppgaver:</w:t>
            </w:r>
          </w:p>
          <w:p w14:paraId="43BD7026" w14:textId="77777777" w:rsidR="00A307AA" w:rsidRPr="00721696" w:rsidRDefault="00A307AA" w:rsidP="00A307A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721696">
              <w:rPr>
                <w:u w:val="single"/>
              </w:rPr>
              <w:t xml:space="preserve">Forberedelser: </w:t>
            </w:r>
          </w:p>
          <w:p w14:paraId="55843247" w14:textId="77777777" w:rsidR="00A307AA" w:rsidRDefault="00A307AA" w:rsidP="00A307A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 xml:space="preserve">I henhold til periodeplan. </w:t>
            </w:r>
          </w:p>
          <w:p w14:paraId="4B89AAC7" w14:textId="77777777" w:rsidR="00A307AA" w:rsidRDefault="00A307AA" w:rsidP="00A307A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Les om skipets manøveregenskaper.</w:t>
            </w:r>
          </w:p>
          <w:p w14:paraId="7B697E17" w14:textId="77777777" w:rsidR="00A307AA" w:rsidRDefault="00A307AA" w:rsidP="00A307A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Sette seg godt inn i sjøveisreglene, spesielt vedlegg om regel 19.</w:t>
            </w:r>
          </w:p>
          <w:p w14:paraId="27DF3A5B" w14:textId="77777777" w:rsidR="00A307AA" w:rsidRDefault="00A307AA" w:rsidP="00A307A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i/>
              </w:rPr>
            </w:pPr>
          </w:p>
          <w:p w14:paraId="39CE8D53" w14:textId="77777777" w:rsidR="00A307AA" w:rsidRPr="00721696" w:rsidRDefault="00A307AA" w:rsidP="00A307A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721696">
              <w:rPr>
                <w:u w:val="single"/>
              </w:rPr>
              <w:t>Gjennomføring:</w:t>
            </w:r>
          </w:p>
          <w:p w14:paraId="441081F1" w14:textId="77777777" w:rsidR="00A307AA" w:rsidRDefault="00A307AA" w:rsidP="00A307A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Radar i NU-RM, eget skip i senter. ”Sea-stabilized”.</w:t>
            </w:r>
          </w:p>
          <w:p w14:paraId="212921D6" w14:textId="77777777" w:rsidR="00A307AA" w:rsidRDefault="00A307AA" w:rsidP="005F15B8">
            <w:pPr>
              <w:numPr>
                <w:ilvl w:val="0"/>
                <w:numId w:val="11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Opprettholde sikker seilas.</w:t>
            </w:r>
          </w:p>
          <w:p w14:paraId="2877AAE7" w14:textId="77777777" w:rsidR="00A307AA" w:rsidRDefault="00A307AA" w:rsidP="005F15B8">
            <w:pPr>
              <w:numPr>
                <w:ilvl w:val="0"/>
                <w:numId w:val="11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Bruk av lanterner og lydsignal i henhold til sjøveisregler.</w:t>
            </w:r>
          </w:p>
          <w:p w14:paraId="76B1B0E3" w14:textId="77777777" w:rsidR="00A307AA" w:rsidRDefault="00A307AA" w:rsidP="005F15B8">
            <w:pPr>
              <w:numPr>
                <w:ilvl w:val="0"/>
                <w:numId w:val="11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 xml:space="preserve">Vurdere trafikksituasjonen og om nødvendig foreta manøver for å unngå nærsituasjon i henhold til sjøveisreglene. </w:t>
            </w:r>
          </w:p>
          <w:p w14:paraId="2F5FABC9" w14:textId="77777777" w:rsidR="00A307AA" w:rsidRDefault="00A307AA" w:rsidP="00A307A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044E14B7" w14:textId="77777777" w:rsidR="00A307AA" w:rsidRPr="00721696" w:rsidRDefault="00A307AA" w:rsidP="00A307A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721696">
              <w:rPr>
                <w:u w:val="single"/>
              </w:rPr>
              <w:t>Etterarbeid:</w:t>
            </w:r>
          </w:p>
          <w:p w14:paraId="427D6A07" w14:textId="77777777" w:rsidR="00A307AA" w:rsidRPr="00F8462E" w:rsidRDefault="00A307AA" w:rsidP="00A307A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F8462E">
              <w:t>Individuell skriftlig refleksjon.</w:t>
            </w:r>
          </w:p>
          <w:p w14:paraId="5E8D0648" w14:textId="6891FDAB" w:rsidR="001251B4" w:rsidRPr="00B273DF" w:rsidRDefault="001251B4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7088" w:type="dxa"/>
            <w:gridSpan w:val="3"/>
          </w:tcPr>
          <w:p w14:paraId="18186583" w14:textId="77777777" w:rsidR="00C07C00" w:rsidRPr="00B273DF" w:rsidRDefault="00C07C00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Seilingsområde: </w:t>
            </w:r>
            <w:r w:rsidRPr="00B273DF">
              <w:rPr>
                <w:szCs w:val="20"/>
              </w:rPr>
              <w:t>Åpent hav.</w:t>
            </w:r>
          </w:p>
          <w:p w14:paraId="7AFB2442" w14:textId="77777777" w:rsidR="00C07C00" w:rsidRPr="00B273DF" w:rsidRDefault="00C07C00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FAAF7BC" w14:textId="77777777" w:rsidR="00C07C00" w:rsidRPr="00B273DF" w:rsidRDefault="00C07C00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Konteinerskip BULKC07L</w:t>
            </w:r>
          </w:p>
          <w:p w14:paraId="2CEE8F3C" w14:textId="77777777" w:rsidR="00C07C00" w:rsidRPr="00B273DF" w:rsidRDefault="00C07C00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FEFF777" w14:textId="77777777" w:rsidR="00F03A43" w:rsidRPr="00B273DF" w:rsidRDefault="00CB3883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>Brief:</w:t>
            </w:r>
          </w:p>
          <w:p w14:paraId="2E0F5E40" w14:textId="59B8A4F9" w:rsidR="00CB3883" w:rsidRPr="00B273DF" w:rsidRDefault="00F03A43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szCs w:val="20"/>
              </w:rPr>
              <w:t xml:space="preserve">Se vedlegg </w:t>
            </w:r>
            <w:r w:rsidR="00A307AA">
              <w:rPr>
                <w:szCs w:val="20"/>
              </w:rPr>
              <w:t xml:space="preserve">til </w:t>
            </w:r>
            <w:r w:rsidRPr="00B273DF">
              <w:rPr>
                <w:szCs w:val="20"/>
              </w:rPr>
              <w:t>øvelse</w:t>
            </w:r>
            <w:r w:rsidR="00A307AA">
              <w:rPr>
                <w:szCs w:val="20"/>
              </w:rPr>
              <w:t>n:</w:t>
            </w:r>
            <w:r w:rsidRPr="00B273DF">
              <w:rPr>
                <w:szCs w:val="20"/>
              </w:rPr>
              <w:t xml:space="preserve"> kommentar</w:t>
            </w:r>
            <w:r w:rsidR="00A307AA">
              <w:rPr>
                <w:szCs w:val="20"/>
              </w:rPr>
              <w:t>er</w:t>
            </w:r>
            <w:r w:rsidRPr="00B273DF">
              <w:rPr>
                <w:szCs w:val="20"/>
              </w:rPr>
              <w:t xml:space="preserve"> </w:t>
            </w:r>
            <w:r w:rsidR="00A307AA">
              <w:rPr>
                <w:szCs w:val="20"/>
              </w:rPr>
              <w:t>sjøveis</w:t>
            </w:r>
            <w:r w:rsidRPr="00B273DF">
              <w:rPr>
                <w:szCs w:val="20"/>
              </w:rPr>
              <w:t>regel 19</w:t>
            </w:r>
            <w:r w:rsidR="00A307AA">
              <w:rPr>
                <w:szCs w:val="20"/>
              </w:rPr>
              <w:t>.</w:t>
            </w:r>
            <w:r w:rsidR="00C34491" w:rsidRPr="00B273DF">
              <w:rPr>
                <w:szCs w:val="20"/>
              </w:rPr>
              <w:br/>
            </w:r>
          </w:p>
          <w:p w14:paraId="46CE8D2C" w14:textId="07A764E6" w:rsidR="00C07C00" w:rsidRPr="00B273DF" w:rsidRDefault="00C07C00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A307AA">
              <w:rPr>
                <w:b/>
                <w:szCs w:val="20"/>
              </w:rPr>
              <w:t>(</w:t>
            </w:r>
            <w:r w:rsidRPr="00A307AA">
              <w:rPr>
                <w:b/>
                <w:szCs w:val="20"/>
              </w:rPr>
              <w:t>Separate bridges</w:t>
            </w:r>
            <w:r w:rsidR="00A307AA" w:rsidRPr="00A307AA">
              <w:rPr>
                <w:b/>
                <w:szCs w:val="20"/>
              </w:rPr>
              <w:t>)</w:t>
            </w:r>
            <w:r w:rsidRPr="00A307AA">
              <w:rPr>
                <w:b/>
                <w:szCs w:val="20"/>
              </w:rPr>
              <w:t>.</w:t>
            </w:r>
          </w:p>
          <w:p w14:paraId="7D132940" w14:textId="2D7E16F8" w:rsidR="00F03A43" w:rsidRPr="00B273DF" w:rsidRDefault="00F03A43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I scenario har allerede kapteinen vurdert sikker fart. Dette</w:t>
            </w:r>
            <w:r w:rsidR="00852AF0" w:rsidRPr="00B273DF">
              <w:rPr>
                <w:szCs w:val="20"/>
              </w:rPr>
              <w:t xml:space="preserve"> siden skipene seiler i ”sepa</w:t>
            </w:r>
            <w:r w:rsidRPr="00B273DF">
              <w:rPr>
                <w:szCs w:val="20"/>
              </w:rPr>
              <w:t>rate bridges</w:t>
            </w:r>
            <w:r w:rsidR="00852AF0" w:rsidRPr="00B273DF">
              <w:rPr>
                <w:szCs w:val="20"/>
              </w:rPr>
              <w:t xml:space="preserve">” slik at </w:t>
            </w:r>
            <w:r w:rsidR="00A307AA">
              <w:rPr>
                <w:szCs w:val="20"/>
              </w:rPr>
              <w:t>instruktør har</w:t>
            </w:r>
            <w:r w:rsidR="00852AF0" w:rsidRPr="00B273DF">
              <w:rPr>
                <w:szCs w:val="20"/>
              </w:rPr>
              <w:t xml:space="preserve"> kontroll på situasjonen. Ellers vil kanskje studentene slippe unna den planlagte utfordringen.</w:t>
            </w:r>
          </w:p>
          <w:p w14:paraId="7D0AB23D" w14:textId="77777777" w:rsidR="00C07C00" w:rsidRPr="00B273DF" w:rsidRDefault="00C07C00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1E64C586" w14:textId="21B91678" w:rsidR="00C07C00" w:rsidRPr="00B273DF" w:rsidRDefault="00C07C00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Skipet </w:t>
            </w:r>
            <w:r w:rsidR="00C34491" w:rsidRPr="00B273DF">
              <w:rPr>
                <w:szCs w:val="20"/>
              </w:rPr>
              <w:t xml:space="preserve">er </w:t>
            </w:r>
            <w:r w:rsidRPr="00B273DF">
              <w:rPr>
                <w:szCs w:val="20"/>
              </w:rPr>
              <w:t xml:space="preserve">underveis på åpent hav.  </w:t>
            </w:r>
            <w:r w:rsidR="00C34491" w:rsidRPr="00B273DF">
              <w:rPr>
                <w:szCs w:val="20"/>
              </w:rPr>
              <w:t>Igjen kjøres to</w:t>
            </w:r>
            <w:r w:rsidR="00F03A43" w:rsidRPr="00B273DF">
              <w:rPr>
                <w:szCs w:val="20"/>
              </w:rPr>
              <w:t xml:space="preserve"> (tre dersom tid)</w:t>
            </w:r>
            <w:r w:rsidR="00C34491" w:rsidRPr="00B273DF">
              <w:rPr>
                <w:szCs w:val="20"/>
              </w:rPr>
              <w:t xml:space="preserve"> eksempel-øvelser for å </w:t>
            </w:r>
            <w:r w:rsidR="001251B4" w:rsidRPr="00B273DF">
              <w:rPr>
                <w:szCs w:val="20"/>
              </w:rPr>
              <w:t>få en praktisk</w:t>
            </w:r>
            <w:r w:rsidR="00C34491" w:rsidRPr="00B273DF">
              <w:rPr>
                <w:szCs w:val="20"/>
              </w:rPr>
              <w:t xml:space="preserve"> forståelse av </w:t>
            </w:r>
            <w:r w:rsidR="00F03A43" w:rsidRPr="00B273DF">
              <w:rPr>
                <w:szCs w:val="20"/>
              </w:rPr>
              <w:t xml:space="preserve">styringsreglene i </w:t>
            </w:r>
            <w:r w:rsidR="00C34491" w:rsidRPr="00B273DF">
              <w:rPr>
                <w:szCs w:val="20"/>
              </w:rPr>
              <w:t xml:space="preserve">regel </w:t>
            </w:r>
            <w:r w:rsidR="001251B4" w:rsidRPr="00B273DF">
              <w:rPr>
                <w:szCs w:val="20"/>
              </w:rPr>
              <w:t>19</w:t>
            </w:r>
            <w:r w:rsidR="00C34491" w:rsidRPr="00B273DF">
              <w:rPr>
                <w:szCs w:val="20"/>
              </w:rPr>
              <w:t xml:space="preserve">. </w:t>
            </w:r>
          </w:p>
          <w:p w14:paraId="2C37BAB3" w14:textId="77777777" w:rsidR="00F03A43" w:rsidRPr="00B273DF" w:rsidRDefault="00F03A43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7CC1A72F" w14:textId="5E266A61" w:rsidR="00F03A43" w:rsidRPr="00B273DF" w:rsidRDefault="00F03A43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B</w:t>
            </w:r>
            <w:r w:rsidR="000733B0" w:rsidRPr="00B273DF">
              <w:rPr>
                <w:szCs w:val="20"/>
              </w:rPr>
              <w:t xml:space="preserve">rief/debrief </w:t>
            </w:r>
            <w:r w:rsidRPr="00B273DF">
              <w:rPr>
                <w:szCs w:val="20"/>
              </w:rPr>
              <w:t xml:space="preserve">bør gjennomføres mellom hver deløvelse. </w:t>
            </w:r>
            <w:r w:rsidR="000733B0" w:rsidRPr="00B273DF">
              <w:rPr>
                <w:szCs w:val="20"/>
              </w:rPr>
              <w:t>etter hver av disse.</w:t>
            </w:r>
            <w:r w:rsidR="00A307AA">
              <w:rPr>
                <w:szCs w:val="20"/>
              </w:rPr>
              <w:t xml:space="preserve"> </w:t>
            </w:r>
          </w:p>
          <w:p w14:paraId="13464DAB" w14:textId="65EEA19B" w:rsidR="00C07C00" w:rsidRPr="00B273DF" w:rsidRDefault="009A092F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B</w:t>
            </w:r>
            <w:r w:rsidR="00C07C00" w:rsidRPr="00B273DF">
              <w:rPr>
                <w:szCs w:val="20"/>
              </w:rPr>
              <w:t>roene vurdere</w:t>
            </w:r>
            <w:r w:rsidR="00C34491" w:rsidRPr="00B273DF">
              <w:rPr>
                <w:szCs w:val="20"/>
              </w:rPr>
              <w:t>r</w:t>
            </w:r>
            <w:r w:rsidR="00C07C00" w:rsidRPr="00B273DF">
              <w:rPr>
                <w:szCs w:val="20"/>
              </w:rPr>
              <w:t xml:space="preserve"> fare for nærsituasjon </w:t>
            </w:r>
            <w:r w:rsidR="00A307AA">
              <w:rPr>
                <w:szCs w:val="20"/>
              </w:rPr>
              <w:t>med</w:t>
            </w:r>
            <w:r w:rsidR="00C07C00" w:rsidRPr="00B273DF">
              <w:rPr>
                <w:szCs w:val="20"/>
              </w:rPr>
              <w:t xml:space="preserve"> </w:t>
            </w:r>
            <w:r w:rsidR="00C34491" w:rsidRPr="00B273DF">
              <w:rPr>
                <w:szCs w:val="20"/>
              </w:rPr>
              <w:t xml:space="preserve">AIS og </w:t>
            </w:r>
            <w:r w:rsidR="00C07C00" w:rsidRPr="00B273DF">
              <w:rPr>
                <w:szCs w:val="20"/>
              </w:rPr>
              <w:t>EBL/VRM.</w:t>
            </w:r>
          </w:p>
          <w:p w14:paraId="0B1E5D62" w14:textId="77777777" w:rsidR="00C07C00" w:rsidRPr="00B273DF" w:rsidRDefault="00C07C00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FEF4D84" w14:textId="60595533" w:rsidR="00C07C00" w:rsidRPr="00B273DF" w:rsidRDefault="009A092F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Det lages </w:t>
            </w:r>
            <w:r w:rsidR="00C07C00" w:rsidRPr="00B273DF">
              <w:rPr>
                <w:szCs w:val="20"/>
              </w:rPr>
              <w:t xml:space="preserve">2 deløvelser som fokuserer på regel 19 d), en hvor skipet </w:t>
            </w:r>
            <w:r w:rsidR="00C34491" w:rsidRPr="00B273DF">
              <w:rPr>
                <w:szCs w:val="20"/>
              </w:rPr>
              <w:t>kan</w:t>
            </w:r>
            <w:r w:rsidR="00C07C00" w:rsidRPr="00B273DF">
              <w:rPr>
                <w:szCs w:val="20"/>
              </w:rPr>
              <w:t xml:space="preserve"> holde av veien til babord, og en </w:t>
            </w:r>
            <w:r w:rsidR="00C34491" w:rsidRPr="00B273DF">
              <w:rPr>
                <w:szCs w:val="20"/>
              </w:rPr>
              <w:t>hvor skipet kan holde av veien til</w:t>
            </w:r>
            <w:r w:rsidR="00C07C00" w:rsidRPr="00B273DF">
              <w:rPr>
                <w:szCs w:val="20"/>
              </w:rPr>
              <w:t xml:space="preserve"> styrbord.</w:t>
            </w:r>
          </w:p>
          <w:p w14:paraId="66059B60" w14:textId="1B10A35D" w:rsidR="004A42DF" w:rsidRPr="00B273DF" w:rsidRDefault="00A307AA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>
              <w:rPr>
                <w:szCs w:val="20"/>
              </w:rPr>
              <w:t>D</w:t>
            </w:r>
            <w:r w:rsidR="00852AF0" w:rsidRPr="00B273DF">
              <w:rPr>
                <w:szCs w:val="20"/>
              </w:rPr>
              <w:t xml:space="preserve">et en deløvelse etter regel </w:t>
            </w:r>
            <w:r w:rsidR="00C07C00" w:rsidRPr="00B273DF">
              <w:rPr>
                <w:szCs w:val="20"/>
              </w:rPr>
              <w:t>19e)</w:t>
            </w:r>
            <w:r w:rsidR="00C34491" w:rsidRPr="00B273DF">
              <w:rPr>
                <w:szCs w:val="20"/>
              </w:rPr>
              <w:t xml:space="preserve">, </w:t>
            </w:r>
            <w:r w:rsidR="004A42DF" w:rsidRPr="00B273DF">
              <w:rPr>
                <w:szCs w:val="20"/>
              </w:rPr>
              <w:t xml:space="preserve">der </w:t>
            </w:r>
            <w:r w:rsidR="00C07C00" w:rsidRPr="00B273DF">
              <w:rPr>
                <w:szCs w:val="20"/>
              </w:rPr>
              <w:t xml:space="preserve">får bro melding fra utkikk på bakken (instruktør) om et tåkesignal forut. </w:t>
            </w:r>
            <w:r w:rsidR="00852AF0" w:rsidRPr="00B273DF">
              <w:rPr>
                <w:szCs w:val="20"/>
              </w:rPr>
              <w:t xml:space="preserve">Her brukes </w:t>
            </w:r>
            <w:r w:rsidR="00C07C00" w:rsidRPr="00B273DF">
              <w:rPr>
                <w:szCs w:val="20"/>
              </w:rPr>
              <w:t xml:space="preserve"> ”invisible </w:t>
            </w:r>
            <w:r w:rsidR="00C34491" w:rsidRPr="00B273DF">
              <w:rPr>
                <w:szCs w:val="20"/>
              </w:rPr>
              <w:t xml:space="preserve">target” </w:t>
            </w:r>
            <w:r w:rsidR="00C07C00" w:rsidRPr="00B273DF">
              <w:rPr>
                <w:szCs w:val="20"/>
              </w:rPr>
              <w:t xml:space="preserve">for å </w:t>
            </w:r>
            <w:r w:rsidR="00C34491" w:rsidRPr="00B273DF">
              <w:rPr>
                <w:szCs w:val="20"/>
              </w:rPr>
              <w:t xml:space="preserve">styre når </w:t>
            </w:r>
            <w:r w:rsidR="004A42DF" w:rsidRPr="00B273DF">
              <w:rPr>
                <w:szCs w:val="20"/>
              </w:rPr>
              <w:t>ekko</w:t>
            </w:r>
            <w:r w:rsidR="00C34491" w:rsidRPr="00B273DF">
              <w:rPr>
                <w:szCs w:val="20"/>
              </w:rPr>
              <w:t xml:space="preserve"> skal vises på radarskjermen.</w:t>
            </w:r>
          </w:p>
          <w:p w14:paraId="6A7D7001" w14:textId="5F7BF157" w:rsidR="00C07C00" w:rsidRPr="00B273DF" w:rsidRDefault="00C07C00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93ED943" w14:textId="6857EECA" w:rsidR="00C07C00" w:rsidRPr="00B273DF" w:rsidRDefault="00C07C00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Været er rolig, tåkeinnstilling med sikt </w:t>
            </w:r>
            <w:r w:rsidR="00C34491" w:rsidRPr="00B273DF">
              <w:rPr>
                <w:szCs w:val="20"/>
              </w:rPr>
              <w:t xml:space="preserve">noe over </w:t>
            </w:r>
            <w:r w:rsidRPr="00B273DF">
              <w:rPr>
                <w:szCs w:val="20"/>
              </w:rPr>
              <w:t>1 nm.</w:t>
            </w:r>
            <w:r w:rsidR="00852AF0" w:rsidRPr="00B273DF">
              <w:rPr>
                <w:szCs w:val="20"/>
              </w:rPr>
              <w:t xml:space="preserve"> </w:t>
            </w:r>
          </w:p>
          <w:p w14:paraId="25D3FCAB" w14:textId="77777777" w:rsidR="004A42DF" w:rsidRPr="00B273DF" w:rsidRDefault="004A42DF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9E72B7A" w14:textId="6CB133F8" w:rsidR="004A42DF" w:rsidRPr="00B273DF" w:rsidRDefault="004A42DF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</w:rPr>
              <w:t>Debrief</w:t>
            </w:r>
            <w:r w:rsidR="00C07C00" w:rsidRPr="00B273DF">
              <w:rPr>
                <w:b/>
              </w:rPr>
              <w:t>:</w:t>
            </w:r>
            <w:r w:rsidR="00C07C00" w:rsidRPr="00B273DF">
              <w:t xml:space="preserve"> </w:t>
            </w:r>
            <w:r w:rsidR="00C07C00" w:rsidRPr="00B273DF">
              <w:br/>
            </w:r>
            <w:r w:rsidRPr="00B273DF">
              <w:rPr>
                <w:szCs w:val="20"/>
              </w:rPr>
              <w:t xml:space="preserve"> Avspilling av øvelsen kun ved spesielle hendelser.</w:t>
            </w:r>
          </w:p>
          <w:p w14:paraId="253EF62F" w14:textId="1070AA94" w:rsidR="004A42DF" w:rsidRPr="00B273DF" w:rsidRDefault="004A42DF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(Vurderes opp mot hendelser og tid tilgjengelig)</w:t>
            </w:r>
          </w:p>
          <w:p w14:paraId="0EBA9640" w14:textId="77777777" w:rsidR="00C07C00" w:rsidRDefault="004A42DF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Oppsummering av lære-mål og oppgaver</w:t>
            </w:r>
            <w:r w:rsidR="00852AF0" w:rsidRPr="00B273DF">
              <w:rPr>
                <w:szCs w:val="20"/>
              </w:rPr>
              <w:t xml:space="preserve"> spesielt hvordan studenten håndterte styringsreglene.</w:t>
            </w:r>
          </w:p>
          <w:p w14:paraId="6336E8FF" w14:textId="56A72585" w:rsidR="00A307AA" w:rsidRPr="00B273DF" w:rsidRDefault="00A307AA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</w:tc>
      </w:tr>
      <w:tr w:rsidR="00C07C00" w:rsidRPr="00B273DF" w14:paraId="732AB8B5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1AEBD048" w14:textId="03604D57" w:rsidR="00C07C00" w:rsidRPr="00A307AA" w:rsidRDefault="00C07C00" w:rsidP="00F75391">
            <w:pPr>
              <w:ind w:right="141"/>
              <w:rPr>
                <w:rFonts w:asciiTheme="minorHAnsi" w:eastAsia="Times New Roman" w:hAnsiTheme="minorHAnsi" w:cs="Times New Roman"/>
                <w:color w:val="FF0000"/>
                <w:spacing w:val="3"/>
                <w:szCs w:val="20"/>
                <w:u w:val="single"/>
              </w:rPr>
            </w:pPr>
            <w:r w:rsidRPr="00A307AA"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t>Øvelse 1.2.3</w:t>
            </w:r>
            <w:r w:rsidRPr="00A307AA">
              <w:rPr>
                <w:rFonts w:asciiTheme="minorHAnsi" w:eastAsia="Times New Roman" w:hAnsiTheme="minorHAnsi" w:cs="Times New Roman"/>
                <w:color w:val="FF0000"/>
                <w:spacing w:val="3"/>
                <w:szCs w:val="20"/>
                <w:u w:val="single"/>
              </w:rPr>
              <w:t xml:space="preserve"> </w:t>
            </w:r>
          </w:p>
          <w:p w14:paraId="4B82740B" w14:textId="118B2D66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t>Brovakt</w:t>
            </w:r>
            <w:r w:rsidR="00F740D7" w:rsidRPr="00B273DF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t>.</w:t>
            </w:r>
          </w:p>
          <w:p w14:paraId="23596258" w14:textId="77777777" w:rsidR="00F740D7" w:rsidRPr="00B273DF" w:rsidRDefault="00F740D7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</w:p>
          <w:p w14:paraId="0A479E0D" w14:textId="45130E84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Utdrag dekksdagbok.</w:t>
            </w:r>
          </w:p>
          <w:p w14:paraId="70614DF5" w14:textId="0720B579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CALDOVREP prosedyre.</w:t>
            </w:r>
          </w:p>
          <w:p w14:paraId="028F37E0" w14:textId="0CDE9C6E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Broprosedyre</w:t>
            </w:r>
            <w:r w:rsidR="00F740D7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606264DF" w14:textId="4B5F3BA8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7F93EC21" w14:textId="77777777" w:rsidR="00F740D7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</w:p>
          <w:p w14:paraId="237AB448" w14:textId="77777777" w:rsidR="00965666" w:rsidRDefault="000912D8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Undervisning </w:t>
            </w:r>
            <w:r w:rsidR="00A06E34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AIS.</w:t>
            </w:r>
          </w:p>
          <w:p w14:paraId="2DD47810" w14:textId="3562F3FE" w:rsidR="000912D8" w:rsidRPr="00B273DF" w:rsidRDefault="00A06E34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Sjøveisregel 10.</w:t>
            </w:r>
          </w:p>
          <w:p w14:paraId="4684B0BB" w14:textId="2F93D80F" w:rsidR="00C07C00" w:rsidRPr="00B273DF" w:rsidRDefault="00965666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Gjennomført ø</w:t>
            </w:r>
            <w:r w:rsidR="000912D8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velse 1.1.4</w:t>
            </w:r>
            <w: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  <w:r w:rsidR="00C07C00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6B7CBE89" w14:textId="77777777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2BA68E59" w14:textId="26E00DCA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Weelhouse Poster.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Kart BA 323.</w:t>
            </w:r>
          </w:p>
          <w:p w14:paraId="3F40F53B" w14:textId="77777777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Brovaktforskriften.</w:t>
            </w:r>
          </w:p>
          <w:p w14:paraId="3A0CAEFA" w14:textId="358A00A6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Sjøveisreglene.</w:t>
            </w:r>
          </w:p>
          <w:p w14:paraId="0391EBD6" w14:textId="77777777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10111A7B" w14:textId="77777777" w:rsidR="00C07C00" w:rsidRPr="00B273DF" w:rsidRDefault="00C07C00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478639B2" w14:textId="1755EF18" w:rsidR="00A06E34" w:rsidRPr="00B273DF" w:rsidRDefault="00C07C00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-</w:t>
            </w:r>
            <w:r w:rsidR="00A06E34" w:rsidRPr="00B273DF">
              <w:rPr>
                <w:rFonts w:asciiTheme="minorHAnsi" w:hAnsiTheme="minorHAnsi"/>
                <w:b w:val="0"/>
                <w:szCs w:val="20"/>
              </w:rPr>
              <w:t xml:space="preserve">Brovakten utføres i samsvar med anerkjente prinsipper inkludert forsvarlig utkikk til enhver tid og føring av dekksdagbok. </w:t>
            </w:r>
          </w:p>
          <w:p w14:paraId="2083B6C2" w14:textId="77777777" w:rsidR="00A06E34" w:rsidRPr="00B273DF" w:rsidRDefault="00A06E34" w:rsidP="00F75391">
            <w:pPr>
              <w:rPr>
                <w:rFonts w:asciiTheme="minorHAnsi" w:hAnsiTheme="minorHAnsi"/>
                <w:b w:val="0"/>
                <w:szCs w:val="20"/>
              </w:rPr>
            </w:pPr>
          </w:p>
          <w:p w14:paraId="4C6034A4" w14:textId="7806F422" w:rsidR="002452DC" w:rsidRPr="00B273DF" w:rsidRDefault="00A06E34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 xml:space="preserve">- </w:t>
            </w:r>
            <w:r w:rsidR="002452DC" w:rsidRPr="00B273DF">
              <w:rPr>
                <w:rFonts w:asciiTheme="minorHAnsi" w:hAnsiTheme="minorHAnsi"/>
                <w:b w:val="0"/>
                <w:szCs w:val="20"/>
              </w:rPr>
              <w:t xml:space="preserve">Korrekt anvendelse av sjøveisregler i </w:t>
            </w:r>
            <w:r w:rsidRPr="00B273DF">
              <w:rPr>
                <w:rFonts w:asciiTheme="minorHAnsi" w:hAnsiTheme="minorHAnsi"/>
                <w:b w:val="0"/>
                <w:szCs w:val="20"/>
              </w:rPr>
              <w:t>TSS</w:t>
            </w:r>
            <w:r w:rsidR="002452DC" w:rsidRPr="00B273DF">
              <w:rPr>
                <w:rFonts w:asciiTheme="minorHAnsi" w:hAnsiTheme="minorHAnsi"/>
                <w:b w:val="0"/>
                <w:szCs w:val="20"/>
              </w:rPr>
              <w:t>.</w:t>
            </w:r>
          </w:p>
          <w:p w14:paraId="75FEA107" w14:textId="77777777" w:rsidR="00A06E34" w:rsidRPr="00B273DF" w:rsidRDefault="00A06E34" w:rsidP="00F75391">
            <w:pPr>
              <w:rPr>
                <w:rFonts w:asciiTheme="minorHAnsi" w:hAnsiTheme="minorHAnsi"/>
                <w:b w:val="0"/>
                <w:szCs w:val="20"/>
              </w:rPr>
            </w:pPr>
          </w:p>
          <w:p w14:paraId="0BDB29B1" w14:textId="0BDD4218" w:rsidR="002452DC" w:rsidRPr="00B273DF" w:rsidRDefault="00A06E34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-</w:t>
            </w:r>
            <w:r w:rsidR="002452DC" w:rsidRPr="00B273DF">
              <w:rPr>
                <w:rFonts w:asciiTheme="minorHAnsi" w:hAnsiTheme="minorHAnsi"/>
                <w:b w:val="0"/>
                <w:szCs w:val="20"/>
              </w:rPr>
              <w:t>Korrekt, ryddig og oversiktlig kartarbeid.</w:t>
            </w:r>
          </w:p>
          <w:p w14:paraId="21D05072" w14:textId="77777777" w:rsidR="002452DC" w:rsidRPr="00B273DF" w:rsidRDefault="002452D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 xml:space="preserve"> </w:t>
            </w:r>
          </w:p>
          <w:p w14:paraId="4FAAE939" w14:textId="77777777" w:rsidR="002452DC" w:rsidRPr="00B273DF" w:rsidRDefault="002452D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6AC2184E" w14:textId="77777777" w:rsidR="002452DC" w:rsidRPr="00B273DF" w:rsidRDefault="002452D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13BFCE2B" w14:textId="50ED1D32" w:rsidR="00850A0E" w:rsidRPr="00B273DF" w:rsidRDefault="002452D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  <w:p w14:paraId="7D70A466" w14:textId="1F1038D0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3"/>
                <w:sz w:val="20"/>
                <w:szCs w:val="20"/>
              </w:rPr>
            </w:pPr>
          </w:p>
        </w:tc>
        <w:tc>
          <w:tcPr>
            <w:tcW w:w="4536" w:type="dxa"/>
            <w:gridSpan w:val="2"/>
          </w:tcPr>
          <w:p w14:paraId="013E2AB9" w14:textId="303715D7" w:rsidR="00C07C00" w:rsidRPr="00965666" w:rsidRDefault="00C07C00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965666">
              <w:rPr>
                <w:b/>
                <w:u w:val="single"/>
              </w:rPr>
              <w:t>Læremål:</w:t>
            </w:r>
          </w:p>
          <w:p w14:paraId="5EB426D2" w14:textId="77777777" w:rsidR="00A307AA" w:rsidRPr="00377EA7" w:rsidRDefault="00A307AA" w:rsidP="00A307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Studenten skal:</w:t>
            </w:r>
          </w:p>
          <w:p w14:paraId="404226B9" w14:textId="77777777" w:rsidR="00A307AA" w:rsidRDefault="00A307AA" w:rsidP="00BA7146">
            <w:pPr>
              <w:pStyle w:val="Listeavsnitt"/>
              <w:numPr>
                <w:ilvl w:val="0"/>
                <w:numId w:val="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377EA7">
              <w:rPr>
                <w:rFonts w:asciiTheme="minorHAnsi" w:hAnsiTheme="minorHAnsi"/>
              </w:rPr>
              <w:t>Ha grundig kjennskap til grunnprinsippene som skal iakttas for brovakt.</w:t>
            </w:r>
            <w:r>
              <w:rPr>
                <w:rFonts w:asciiTheme="minorHAnsi" w:hAnsiTheme="minorHAnsi"/>
              </w:rPr>
              <w:t xml:space="preserve"> </w:t>
            </w:r>
            <w:r w:rsidRPr="005E072A">
              <w:rPr>
                <w:rFonts w:asciiTheme="minorHAnsi" w:hAnsiTheme="minorHAnsi"/>
              </w:rPr>
              <w:t>Herunder</w:t>
            </w:r>
            <w:r>
              <w:rPr>
                <w:rFonts w:asciiTheme="minorHAnsi" w:hAnsiTheme="minorHAnsi"/>
              </w:rPr>
              <w:t>;</w:t>
            </w:r>
          </w:p>
          <w:p w14:paraId="44D45848" w14:textId="77777777" w:rsidR="00A307AA" w:rsidRDefault="00A307AA" w:rsidP="00BA7146">
            <w:pPr>
              <w:pStyle w:val="Listeavsnitt"/>
              <w:numPr>
                <w:ilvl w:val="1"/>
                <w:numId w:val="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Fordeling av de 5 brovaktfunksjonene på bro-vakten</w:t>
            </w:r>
          </w:p>
          <w:p w14:paraId="6A003616" w14:textId="5BD3AC96" w:rsidR="00A307AA" w:rsidRPr="00A307AA" w:rsidRDefault="00A307AA" w:rsidP="00BA7146">
            <w:pPr>
              <w:pStyle w:val="Listeavsnitt"/>
              <w:numPr>
                <w:ilvl w:val="1"/>
                <w:numId w:val="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Føring av dekksdagbok rubrikk 7, 11-16 og 19.</w:t>
            </w:r>
          </w:p>
          <w:p w14:paraId="04C0EF53" w14:textId="4B28CFDF" w:rsidR="00A307AA" w:rsidRPr="00A307AA" w:rsidRDefault="00A307AA" w:rsidP="00BA7146">
            <w:pPr>
              <w:pStyle w:val="Listeavsnitt"/>
              <w:numPr>
                <w:ilvl w:val="0"/>
                <w:numId w:val="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A878A0">
              <w:rPr>
                <w:rFonts w:asciiTheme="minorHAnsi" w:hAnsiTheme="minorHAnsi"/>
              </w:rPr>
              <w:t>Kunne bruke informasjon fra navigasjonsutstyret for å opprettholde en sikker brovakt.</w:t>
            </w:r>
          </w:p>
          <w:p w14:paraId="78AA090F" w14:textId="77777777" w:rsidR="00A307AA" w:rsidRPr="00155339" w:rsidRDefault="00A307AA" w:rsidP="00BA7146">
            <w:pPr>
              <w:pStyle w:val="Listeavsnitt"/>
              <w:numPr>
                <w:ilvl w:val="0"/>
                <w:numId w:val="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sz w:val="28"/>
              </w:rPr>
            </w:pPr>
            <w:r>
              <w:rPr>
                <w:rFonts w:asciiTheme="minorHAnsi" w:eastAsia="Times New Roman" w:hAnsiTheme="minorHAnsi"/>
                <w:w w:val="103"/>
                <w:szCs w:val="20"/>
              </w:rPr>
              <w:t>Rapportere</w:t>
            </w:r>
            <w:r w:rsidRPr="00155339">
              <w:rPr>
                <w:rFonts w:asciiTheme="minorHAnsi" w:eastAsia="Times New Roman" w:hAnsiTheme="minorHAnsi"/>
                <w:w w:val="103"/>
                <w:szCs w:val="20"/>
              </w:rPr>
              <w:t xml:space="preserve"> til trafikksentral </w:t>
            </w:r>
            <w:r>
              <w:rPr>
                <w:rFonts w:asciiTheme="minorHAnsi" w:eastAsia="Times New Roman" w:hAnsiTheme="minorHAnsi"/>
                <w:w w:val="103"/>
                <w:szCs w:val="20"/>
              </w:rPr>
              <w:t>i</w:t>
            </w:r>
            <w:r w:rsidRPr="00155339">
              <w:rPr>
                <w:rFonts w:asciiTheme="minorHAnsi" w:eastAsia="Times New Roman" w:hAnsiTheme="minorHAnsi"/>
                <w:w w:val="103"/>
                <w:szCs w:val="20"/>
              </w:rPr>
              <w:t xml:space="preserve"> henhold til</w:t>
            </w:r>
            <w:r>
              <w:rPr>
                <w:rFonts w:asciiTheme="minorHAnsi" w:eastAsia="Times New Roman" w:hAnsiTheme="minorHAnsi"/>
                <w:w w:val="103"/>
                <w:szCs w:val="20"/>
              </w:rPr>
              <w:t xml:space="preserve"> </w:t>
            </w:r>
            <w:r w:rsidRPr="00155339">
              <w:rPr>
                <w:rFonts w:asciiTheme="minorHAnsi" w:eastAsia="Times New Roman" w:hAnsiTheme="minorHAnsi"/>
                <w:w w:val="103"/>
                <w:szCs w:val="20"/>
              </w:rPr>
              <w:t>”General Principles for Ship Reporting Systems”.</w:t>
            </w:r>
          </w:p>
          <w:p w14:paraId="2E2A7059" w14:textId="77777777" w:rsidR="00A307AA" w:rsidRPr="00155339" w:rsidRDefault="00A307AA" w:rsidP="00A307AA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FE7E745" w14:textId="6A95CA48" w:rsidR="00F740D7" w:rsidRPr="00B273DF" w:rsidRDefault="00F740D7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</w:rPr>
            </w:pPr>
            <w:r w:rsidRPr="00B273DF">
              <w:rPr>
                <w:b/>
                <w:i/>
                <w:u w:val="single"/>
              </w:rPr>
              <w:t>Studentens oppgaver:</w:t>
            </w:r>
          </w:p>
          <w:p w14:paraId="4A8F6FC8" w14:textId="77777777" w:rsidR="00BA7146" w:rsidRPr="00910436" w:rsidRDefault="00BA7146" w:rsidP="00BA714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910436">
              <w:rPr>
                <w:u w:val="single"/>
              </w:rPr>
              <w:t xml:space="preserve">Forberedelser: </w:t>
            </w:r>
          </w:p>
          <w:p w14:paraId="7BC02FE8" w14:textId="77777777" w:rsidR="00BA7146" w:rsidRDefault="00BA7146" w:rsidP="00BA714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I henhold til periodeplan og ”Wheelhouse Poster”.</w:t>
            </w:r>
          </w:p>
          <w:p w14:paraId="16FAD8D6" w14:textId="77777777" w:rsidR="00BA7146" w:rsidRDefault="00BA7146" w:rsidP="00BA714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D93B94">
              <w:t>Lag deviasjonskurve</w:t>
            </w:r>
            <w:r>
              <w:t xml:space="preserve"> - se scenario.</w:t>
            </w:r>
          </w:p>
          <w:p w14:paraId="305D3F78" w14:textId="77777777" w:rsidR="00BA7146" w:rsidRPr="00D93B94" w:rsidRDefault="00BA7146" w:rsidP="00BA714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Sett ut kurser i kartet.</w:t>
            </w:r>
          </w:p>
          <w:p w14:paraId="04589B24" w14:textId="77777777" w:rsidR="00BA7146" w:rsidRPr="00F8462E" w:rsidRDefault="00BA7146" w:rsidP="00BA714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6445E90" w14:textId="77777777" w:rsidR="00BA7146" w:rsidRDefault="00BA7146" w:rsidP="00BA714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10436">
              <w:rPr>
                <w:u w:val="single"/>
              </w:rPr>
              <w:t>Gjennomføring</w:t>
            </w:r>
          </w:p>
          <w:p w14:paraId="17EC93C8" w14:textId="77777777" w:rsidR="00BA7146" w:rsidRDefault="00BA7146" w:rsidP="007C57BE">
            <w:pPr>
              <w:numPr>
                <w:ilvl w:val="0"/>
                <w:numId w:val="5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10436">
              <w:t>Legg inn egne AIS data</w:t>
            </w:r>
          </w:p>
          <w:p w14:paraId="69EE0E7C" w14:textId="77777777" w:rsidR="00BA7146" w:rsidRDefault="00BA7146" w:rsidP="007C57BE">
            <w:pPr>
              <w:numPr>
                <w:ilvl w:val="0"/>
                <w:numId w:val="5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Rollespill.</w:t>
            </w:r>
            <w:r w:rsidRPr="00701090">
              <w:t xml:space="preserve"> </w:t>
            </w:r>
            <w:r>
              <w:t xml:space="preserve"> Følge brovakt-prosedyren og d</w:t>
            </w:r>
            <w:r w:rsidRPr="00013001">
              <w:t>e 5 brovakt-funksjonene fordeles på teamet</w:t>
            </w:r>
            <w:r>
              <w:t>.</w:t>
            </w:r>
          </w:p>
          <w:p w14:paraId="6CAE990A" w14:textId="77777777" w:rsidR="00BA7146" w:rsidRDefault="00BA7146" w:rsidP="007C57BE">
            <w:pPr>
              <w:numPr>
                <w:ilvl w:val="0"/>
                <w:numId w:val="5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Overvåke og gjennomføre sikker seilas med posisjonskontroll ca hvert 15. minutt. </w:t>
            </w:r>
          </w:p>
          <w:p w14:paraId="0132075A" w14:textId="77777777" w:rsidR="00BA7146" w:rsidRPr="00537C34" w:rsidRDefault="00BA7146" w:rsidP="007C57BE">
            <w:pPr>
              <w:pStyle w:val="Listeavsnitt"/>
              <w:numPr>
                <w:ilvl w:val="0"/>
                <w:numId w:val="5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537C34">
              <w:rPr>
                <w:rFonts w:asciiTheme="minorHAnsi" w:hAnsiTheme="minorHAnsi"/>
              </w:rPr>
              <w:t>Opprettholde et korrekt, ryddig og oversiktlig kartarbeid.</w:t>
            </w:r>
          </w:p>
          <w:p w14:paraId="7750BEC4" w14:textId="77777777" w:rsidR="00BA7146" w:rsidRDefault="00BA7146" w:rsidP="007C57BE">
            <w:pPr>
              <w:numPr>
                <w:ilvl w:val="0"/>
                <w:numId w:val="5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Rapportere til trafikksentral (VTS). </w:t>
            </w:r>
          </w:p>
          <w:p w14:paraId="6FB35272" w14:textId="77777777" w:rsidR="00BA7146" w:rsidRPr="00537C34" w:rsidRDefault="00BA7146" w:rsidP="007C57BE">
            <w:pPr>
              <w:numPr>
                <w:ilvl w:val="0"/>
                <w:numId w:val="5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7C34">
              <w:t xml:space="preserve">Fyll ut vedlagte dekksdagbok for hver </w:t>
            </w:r>
            <w:r>
              <w:t xml:space="preserve">ny </w:t>
            </w:r>
            <w:r w:rsidRPr="00537C34">
              <w:t>kurs.</w:t>
            </w:r>
          </w:p>
          <w:p w14:paraId="3248F95A" w14:textId="77777777" w:rsidR="00BA7146" w:rsidRDefault="00BA7146" w:rsidP="00BA714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492C65E" w14:textId="77777777" w:rsidR="00BA7146" w:rsidRPr="00910436" w:rsidRDefault="00BA7146" w:rsidP="00BA714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910436">
              <w:rPr>
                <w:u w:val="single"/>
              </w:rPr>
              <w:t>Etterarbeid:</w:t>
            </w:r>
          </w:p>
          <w:p w14:paraId="7DD0C15D" w14:textId="77777777" w:rsidR="00BA7146" w:rsidRDefault="00BA7146" w:rsidP="00BA714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0"/>
                <w:u w:val="single"/>
              </w:rPr>
            </w:pPr>
            <w:r>
              <w:t>Individuell s</w:t>
            </w:r>
            <w:r w:rsidRPr="00F8462E">
              <w:t>kriftlig refleksjon.</w:t>
            </w:r>
          </w:p>
          <w:p w14:paraId="655FDDEE" w14:textId="0D52E7E5" w:rsidR="00F740D7" w:rsidRPr="00B273DF" w:rsidRDefault="00F740D7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w w:val="103"/>
                <w:sz w:val="20"/>
                <w:szCs w:val="20"/>
              </w:rPr>
            </w:pPr>
          </w:p>
        </w:tc>
        <w:tc>
          <w:tcPr>
            <w:tcW w:w="7088" w:type="dxa"/>
            <w:gridSpan w:val="3"/>
          </w:tcPr>
          <w:p w14:paraId="2D52DFF9" w14:textId="5C726EF1" w:rsidR="00C07C00" w:rsidRPr="00B273DF" w:rsidRDefault="00C07C00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Seilingsområde: </w:t>
            </w:r>
            <w:r w:rsidRPr="00B273DF">
              <w:rPr>
                <w:szCs w:val="20"/>
              </w:rPr>
              <w:t>Engelske kanal Øst.</w:t>
            </w:r>
          </w:p>
          <w:p w14:paraId="5F671C96" w14:textId="77777777" w:rsidR="00C07C00" w:rsidRPr="00B273DF" w:rsidRDefault="00C07C00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11C08B20" w14:textId="70109824" w:rsidR="00C07C00" w:rsidRPr="00B273DF" w:rsidRDefault="00C07C00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Konteinerskip BULKC07L</w:t>
            </w:r>
          </w:p>
          <w:p w14:paraId="22A5FBEE" w14:textId="77777777" w:rsidR="00C07C00" w:rsidRPr="00B273DF" w:rsidRDefault="00C07C00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4FD547C6" w14:textId="68B2CAC9" w:rsidR="00965666" w:rsidRDefault="00F740D7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Brief:</w:t>
            </w:r>
            <w:r w:rsidR="002452DC" w:rsidRPr="00B273DF">
              <w:rPr>
                <w:b/>
                <w:szCs w:val="20"/>
              </w:rPr>
              <w:br/>
            </w:r>
            <w:r w:rsidR="002452DC" w:rsidRPr="00B273DF">
              <w:rPr>
                <w:szCs w:val="20"/>
              </w:rPr>
              <w:t>Brovakt-forskriften – broprosedyre</w:t>
            </w:r>
            <w:r w:rsidR="00965666">
              <w:rPr>
                <w:szCs w:val="20"/>
              </w:rPr>
              <w:t>r</w:t>
            </w:r>
            <w:r w:rsidR="002452DC" w:rsidRPr="00B273DF">
              <w:rPr>
                <w:szCs w:val="20"/>
              </w:rPr>
              <w:t>.</w:t>
            </w:r>
            <w:r w:rsidR="002452DC" w:rsidRPr="00B273DF">
              <w:rPr>
                <w:szCs w:val="20"/>
              </w:rPr>
              <w:br/>
            </w:r>
            <w:r w:rsidR="00EE1F86" w:rsidRPr="00B273DF">
              <w:rPr>
                <w:szCs w:val="20"/>
              </w:rPr>
              <w:t>D</w:t>
            </w:r>
            <w:r w:rsidR="002452DC" w:rsidRPr="00B273DF">
              <w:rPr>
                <w:szCs w:val="20"/>
              </w:rPr>
              <w:t>ekksdagbok.</w:t>
            </w:r>
            <w:r w:rsidR="00965666">
              <w:rPr>
                <w:szCs w:val="20"/>
              </w:rPr>
              <w:t xml:space="preserve"> (Vedlegg)</w:t>
            </w:r>
            <w:r w:rsidR="00542E8A" w:rsidRPr="00B273DF">
              <w:rPr>
                <w:szCs w:val="20"/>
              </w:rPr>
              <w:t xml:space="preserve"> </w:t>
            </w:r>
          </w:p>
          <w:p w14:paraId="67509ACE" w14:textId="442F6141" w:rsidR="00F740D7" w:rsidRPr="00B273DF" w:rsidRDefault="00542E8A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Sjøveisregel 10 seilas i TSS</w:t>
            </w:r>
          </w:p>
          <w:p w14:paraId="02ABC2F7" w14:textId="46BF831A" w:rsidR="00F740D7" w:rsidRPr="00B273DF" w:rsidRDefault="002452D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Demo: AIS med own ship data (MKD eller radar)</w:t>
            </w:r>
          </w:p>
          <w:p w14:paraId="416B1F37" w14:textId="3392E09A" w:rsidR="002452DC" w:rsidRDefault="00965666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Kontroll av kartarbeid/deviasjonskurve</w:t>
            </w:r>
            <w:r>
              <w:rPr>
                <w:szCs w:val="20"/>
              </w:rPr>
              <w:t xml:space="preserve"> under seilasen.</w:t>
            </w:r>
          </w:p>
          <w:p w14:paraId="24BF3788" w14:textId="77777777" w:rsidR="00965666" w:rsidRPr="00B273DF" w:rsidRDefault="00965666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9B86C39" w14:textId="72BC2B29" w:rsidR="00C07C00" w:rsidRPr="00B273DF" w:rsidRDefault="00C07C00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A307AA">
              <w:rPr>
                <w:b/>
                <w:szCs w:val="20"/>
              </w:rPr>
              <w:t>(</w:t>
            </w:r>
            <w:r w:rsidRPr="00A307AA">
              <w:rPr>
                <w:b/>
                <w:szCs w:val="20"/>
              </w:rPr>
              <w:t>Separate bridges.</w:t>
            </w:r>
            <w:r w:rsidR="00A307AA" w:rsidRPr="00A307AA">
              <w:rPr>
                <w:b/>
                <w:szCs w:val="20"/>
              </w:rPr>
              <w:t>)</w:t>
            </w:r>
          </w:p>
          <w:p w14:paraId="49A84AC9" w14:textId="7E8F28F9" w:rsidR="00EE1F86" w:rsidRPr="00B273DF" w:rsidRDefault="002452D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Dette blir den første ordentlige brovakten </w:t>
            </w:r>
            <w:r w:rsidR="00EE1F86" w:rsidRPr="00B273DF">
              <w:rPr>
                <w:szCs w:val="20"/>
              </w:rPr>
              <w:t>med rollespill</w:t>
            </w:r>
            <w:r w:rsidRPr="00B273DF">
              <w:rPr>
                <w:szCs w:val="20"/>
              </w:rPr>
              <w:t>.</w:t>
            </w:r>
            <w:r w:rsidR="00EE1F86" w:rsidRPr="00B273DF">
              <w:rPr>
                <w:szCs w:val="20"/>
              </w:rPr>
              <w:t xml:space="preserve"> </w:t>
            </w:r>
          </w:p>
          <w:p w14:paraId="46617D37" w14:textId="60568C15" w:rsidR="00C07C00" w:rsidRPr="00B273DF" w:rsidRDefault="00EE1F86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Rammene fo</w:t>
            </w:r>
            <w:r w:rsidR="002452DC" w:rsidRPr="00B273DF">
              <w:rPr>
                <w:szCs w:val="20"/>
              </w:rPr>
              <w:t>r</w:t>
            </w:r>
            <w:r w:rsidRPr="00B273DF">
              <w:rPr>
                <w:szCs w:val="20"/>
              </w:rPr>
              <w:t xml:space="preserve"> øvelsen er </w:t>
            </w:r>
            <w:r w:rsidR="002452DC" w:rsidRPr="00B273DF">
              <w:rPr>
                <w:szCs w:val="20"/>
              </w:rPr>
              <w:t xml:space="preserve">nå TSS i den engelske kanal med papirkart. </w:t>
            </w:r>
          </w:p>
          <w:p w14:paraId="3EE062C0" w14:textId="56B1B2A1" w:rsidR="00C07C00" w:rsidRPr="00B273DF" w:rsidRDefault="00C07C00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Nå legges det inn kompassfeil, både gyrofeil, deviasjon og misvisning for føring av dekksdagbok.</w:t>
            </w:r>
          </w:p>
          <w:p w14:paraId="28098AFB" w14:textId="77777777" w:rsidR="00A06E34" w:rsidRPr="00B273DF" w:rsidRDefault="00A06E34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14F28E2" w14:textId="1F9BA02C" w:rsidR="00C07C00" w:rsidRPr="00B273DF" w:rsidRDefault="00C07C00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Det er en del trafikk i området, og </w:t>
            </w:r>
            <w:r w:rsidR="00965666">
              <w:rPr>
                <w:szCs w:val="20"/>
              </w:rPr>
              <w:t xml:space="preserve">utfordringer </w:t>
            </w:r>
            <w:r w:rsidRPr="00B273DF">
              <w:rPr>
                <w:szCs w:val="20"/>
              </w:rPr>
              <w:t>i forhold til sjøveisreglene</w:t>
            </w:r>
            <w:r w:rsidR="00A06E34" w:rsidRPr="00B273DF">
              <w:rPr>
                <w:szCs w:val="20"/>
              </w:rPr>
              <w:t xml:space="preserve"> for å </w:t>
            </w:r>
            <w:r w:rsidR="00965666">
              <w:rPr>
                <w:szCs w:val="20"/>
              </w:rPr>
              <w:t>understreke</w:t>
            </w:r>
            <w:r w:rsidR="00A06E34" w:rsidRPr="00B273DF">
              <w:rPr>
                <w:szCs w:val="20"/>
              </w:rPr>
              <w:t xml:space="preserve"> at styringsregler er lik både i og utenfor TSS.</w:t>
            </w:r>
            <w:r w:rsidR="00652EF9" w:rsidRPr="00B273DF">
              <w:rPr>
                <w:szCs w:val="20"/>
              </w:rPr>
              <w:t xml:space="preserve"> Generelt rolige værforhold. </w:t>
            </w:r>
          </w:p>
          <w:p w14:paraId="4AF794BA" w14:textId="77777777" w:rsidR="00652EF9" w:rsidRPr="00B273DF" w:rsidRDefault="00652EF9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49AB480A" w14:textId="6E3A563B" w:rsidR="00652EF9" w:rsidRDefault="00965666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>
              <w:rPr>
                <w:szCs w:val="20"/>
              </w:rPr>
              <w:t>D</w:t>
            </w:r>
            <w:r w:rsidR="00652EF9" w:rsidRPr="00B273DF">
              <w:rPr>
                <w:szCs w:val="20"/>
              </w:rPr>
              <w:t xml:space="preserve">ette </w:t>
            </w:r>
            <w:r>
              <w:rPr>
                <w:szCs w:val="20"/>
              </w:rPr>
              <w:t xml:space="preserve">er </w:t>
            </w:r>
            <w:r w:rsidR="00652EF9" w:rsidRPr="00B273DF">
              <w:rPr>
                <w:szCs w:val="20"/>
              </w:rPr>
              <w:t>en krevende øvelse for studentene</w:t>
            </w:r>
            <w:r>
              <w:rPr>
                <w:szCs w:val="20"/>
              </w:rPr>
              <w:t>.</w:t>
            </w:r>
          </w:p>
          <w:p w14:paraId="4F0AF68A" w14:textId="77777777" w:rsidR="00965666" w:rsidRPr="00B273DF" w:rsidRDefault="00965666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7A22A8C" w14:textId="2AEEFBCA" w:rsidR="00652EF9" w:rsidRPr="00B273DF" w:rsidRDefault="00652EF9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For dekksdagboken skrives den for hver kurs, og ikke med hermetegn etc som i korrekt dagbokføring. Dette for først å få inn forståelsen av å føre de enkelte </w:t>
            </w:r>
            <w:r w:rsidR="00965666">
              <w:rPr>
                <w:szCs w:val="20"/>
              </w:rPr>
              <w:t>radar</w:t>
            </w:r>
            <w:r w:rsidRPr="00B273DF">
              <w:rPr>
                <w:szCs w:val="20"/>
              </w:rPr>
              <w:t xml:space="preserve"> først.</w:t>
            </w:r>
          </w:p>
          <w:p w14:paraId="44E0354D" w14:textId="77777777" w:rsidR="00C07C00" w:rsidRPr="00B273DF" w:rsidRDefault="00C07C00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58CEEA45" w14:textId="77777777" w:rsidR="00A06E34" w:rsidRPr="00B273DF" w:rsidRDefault="00A06E34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rPr>
                <w:b/>
              </w:rPr>
              <w:t>Debrief:</w:t>
            </w:r>
            <w:r w:rsidRPr="00B273DF">
              <w:t xml:space="preserve"> </w:t>
            </w:r>
          </w:p>
          <w:p w14:paraId="77107EA8" w14:textId="7675CBC8" w:rsidR="00A06E34" w:rsidRPr="00B273DF" w:rsidRDefault="00A06E34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Avspilling av øvelsen. </w:t>
            </w:r>
          </w:p>
          <w:p w14:paraId="4D1C9C3C" w14:textId="2017A222" w:rsidR="00A06E34" w:rsidRPr="00B273DF" w:rsidRDefault="00A06E34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av spesielle hendelser.</w:t>
            </w:r>
          </w:p>
          <w:p w14:paraId="3E087CBE" w14:textId="45B3AA2C" w:rsidR="00A06E34" w:rsidRPr="00B273DF" w:rsidRDefault="00A06E34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Oppsummering av lære-mål og oppgaver.</w:t>
            </w:r>
          </w:p>
          <w:p w14:paraId="15BD8B0A" w14:textId="18944030" w:rsidR="00A06E34" w:rsidRPr="00B273DF" w:rsidRDefault="00A06E34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rPr>
                <w:szCs w:val="20"/>
              </w:rPr>
              <w:t>Se igjennom studentenes dagbokføring og kartarbeid.</w:t>
            </w:r>
          </w:p>
          <w:p w14:paraId="29D1DD7C" w14:textId="4419ACDE" w:rsidR="00C07C00" w:rsidRPr="00B273DF" w:rsidRDefault="00C07C00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C07C00" w:rsidRPr="00B273DF" w14:paraId="78A0CB15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0302F257" w14:textId="56C2301A" w:rsidR="00C07C00" w:rsidRPr="001129EB" w:rsidRDefault="00C07C00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1129EB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 xml:space="preserve">Øvelse 1.2.4 </w:t>
            </w:r>
          </w:p>
          <w:p w14:paraId="4CC82518" w14:textId="07046137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Brovakt </w:t>
            </w:r>
            <w:r w:rsidR="0096566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–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BRM</w:t>
            </w:r>
            <w:r w:rsidR="00850A0E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med papirkart</w:t>
            </w:r>
            <w:r w:rsidR="0096566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29203D2F" w14:textId="77777777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 w:val="20"/>
                <w:szCs w:val="20"/>
              </w:rPr>
            </w:pPr>
          </w:p>
          <w:p w14:paraId="6D55899B" w14:textId="6A556CE4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Broprosedyre</w:t>
            </w:r>
            <w:r w:rsidR="00C90396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r</w:t>
            </w:r>
          </w:p>
          <w:p w14:paraId="21490346" w14:textId="6A3F47EF" w:rsidR="00542E8A" w:rsidRPr="00B273DF" w:rsidRDefault="00542E8A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Brovakt og BRM(i øvelsen)</w:t>
            </w:r>
          </w:p>
          <w:p w14:paraId="0B7E29FF" w14:textId="24935412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2) Dekksdagbok</w:t>
            </w:r>
            <w:r w:rsidR="008854C1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kolonne 6-20</w:t>
            </w:r>
          </w:p>
          <w:p w14:paraId="34A3F603" w14:textId="430D0DD5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1121AAEF" w14:textId="77777777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53A73E22" w14:textId="06AD53A3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="00C90396"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rav: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="00C90396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Undervisning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BRM ledelse.</w:t>
            </w:r>
          </w:p>
          <w:p w14:paraId="520777BE" w14:textId="77777777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03898241" w14:textId="77777777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3FC8D73F" w14:textId="06F0EB13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1) Weelhouse Poster</w:t>
            </w:r>
          </w:p>
          <w:p w14:paraId="16F666C7" w14:textId="6376F8B7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2) Kart BA 323</w:t>
            </w:r>
          </w:p>
          <w:p w14:paraId="0ED1FB58" w14:textId="77777777" w:rsidR="00C07C00" w:rsidRPr="00B273DF" w:rsidRDefault="00C07C00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28A4197D" w14:textId="77777777" w:rsidR="00C07C00" w:rsidRPr="00B273DF" w:rsidRDefault="00C07C00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259542BC" w14:textId="77777777" w:rsidR="00C90396" w:rsidRPr="00B273DF" w:rsidRDefault="00C90396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 xml:space="preserve">-Brovakten utføres i samsvar med anerkjente prinsipper inkludert forsvarlig utkikk til enhver tid og føring av dekksdagbok. </w:t>
            </w:r>
          </w:p>
          <w:p w14:paraId="6A2DF0EC" w14:textId="77777777" w:rsidR="00C90396" w:rsidRPr="00B273DF" w:rsidRDefault="00C90396" w:rsidP="00F75391">
            <w:pPr>
              <w:rPr>
                <w:rFonts w:asciiTheme="minorHAnsi" w:hAnsiTheme="minorHAnsi"/>
                <w:b w:val="0"/>
                <w:szCs w:val="20"/>
              </w:rPr>
            </w:pPr>
          </w:p>
          <w:p w14:paraId="7F808AA3" w14:textId="77777777" w:rsidR="00C90396" w:rsidRPr="00B273DF" w:rsidRDefault="00C90396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- Korrekt anvendelse av sjøveisregler i TSS.</w:t>
            </w:r>
          </w:p>
          <w:p w14:paraId="0153878E" w14:textId="77777777" w:rsidR="00C90396" w:rsidRPr="00B273DF" w:rsidRDefault="00C90396" w:rsidP="00F75391">
            <w:pPr>
              <w:rPr>
                <w:rFonts w:asciiTheme="minorHAnsi" w:hAnsiTheme="minorHAnsi"/>
                <w:b w:val="0"/>
                <w:szCs w:val="20"/>
              </w:rPr>
            </w:pPr>
          </w:p>
          <w:p w14:paraId="7C83FB45" w14:textId="77777777" w:rsidR="00C90396" w:rsidRPr="00B273DF" w:rsidRDefault="00C90396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-Korrekt, ryddig og oversiktlig kartarbeid.</w:t>
            </w:r>
          </w:p>
          <w:p w14:paraId="6E4B781B" w14:textId="77777777" w:rsidR="00C90396" w:rsidRPr="00B273DF" w:rsidRDefault="00C90396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 xml:space="preserve"> </w:t>
            </w:r>
          </w:p>
          <w:p w14:paraId="604B9AB8" w14:textId="77777777" w:rsidR="00C90396" w:rsidRPr="00B273DF" w:rsidRDefault="00C90396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4F7B68DF" w14:textId="77777777" w:rsidR="00C90396" w:rsidRPr="00B273DF" w:rsidRDefault="00C90396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4C731FA8" w14:textId="77777777" w:rsidR="00C90396" w:rsidRPr="00B273DF" w:rsidRDefault="00C90396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  <w:p w14:paraId="21D5B782" w14:textId="749B74F5" w:rsidR="00C07C00" w:rsidRPr="00B273DF" w:rsidRDefault="00C07C00" w:rsidP="001129EB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 w:val="20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</w:t>
            </w:r>
          </w:p>
        </w:tc>
        <w:tc>
          <w:tcPr>
            <w:tcW w:w="4536" w:type="dxa"/>
            <w:gridSpan w:val="2"/>
          </w:tcPr>
          <w:p w14:paraId="12AD48B7" w14:textId="77777777" w:rsidR="00C07C00" w:rsidRPr="001129EB" w:rsidRDefault="00C07C00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r w:rsidRPr="001129EB">
              <w:rPr>
                <w:b/>
                <w:u w:val="single"/>
              </w:rPr>
              <w:t>Læremål:</w:t>
            </w:r>
          </w:p>
          <w:p w14:paraId="597AD5F9" w14:textId="708AE1DA" w:rsidR="00C07C00" w:rsidRPr="00B273DF" w:rsidRDefault="00C07C00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Studenten skal</w:t>
            </w:r>
          </w:p>
          <w:p w14:paraId="3BF3BED6" w14:textId="00088744" w:rsidR="00C07C00" w:rsidRPr="00B273DF" w:rsidRDefault="00C07C00" w:rsidP="00F75391">
            <w:pPr>
              <w:pStyle w:val="Listeavsnitt"/>
              <w:numPr>
                <w:ilvl w:val="0"/>
                <w:numId w:val="8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kunne bruke informasjon fra navigasjonsutstyret til å opprettholde en sikker brovakt</w:t>
            </w:r>
          </w:p>
          <w:p w14:paraId="0D16CE23" w14:textId="49651DF5" w:rsidR="00C07C00" w:rsidRPr="00B273DF" w:rsidRDefault="00C07C00" w:rsidP="00F75391">
            <w:pPr>
              <w:pStyle w:val="Listeavsnitt"/>
              <w:numPr>
                <w:ilvl w:val="0"/>
                <w:numId w:val="8"/>
              </w:numPr>
              <w:spacing w:before="68" w:after="200"/>
              <w:ind w:right="24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ha kjennskap til prinsipper for ledelse av ressurser på broen herunder:</w:t>
            </w:r>
          </w:p>
          <w:p w14:paraId="513A6F91" w14:textId="77777777" w:rsidR="00C07C00" w:rsidRPr="00B273DF" w:rsidRDefault="00C07C00" w:rsidP="00850A0E">
            <w:pPr>
              <w:pStyle w:val="Listeavsnitt"/>
              <w:numPr>
                <w:ilvl w:val="1"/>
                <w:numId w:val="1"/>
              </w:numPr>
              <w:spacing w:before="68" w:after="200"/>
              <w:ind w:right="24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fordeling, tildeling og prioritering av ressurser</w:t>
            </w:r>
          </w:p>
          <w:p w14:paraId="49D6E15F" w14:textId="77777777" w:rsidR="00C07C00" w:rsidRPr="00B273DF" w:rsidRDefault="00C07C00" w:rsidP="00850A0E">
            <w:pPr>
              <w:pStyle w:val="Listeavsnitt"/>
              <w:numPr>
                <w:ilvl w:val="1"/>
                <w:numId w:val="1"/>
              </w:numPr>
              <w:spacing w:before="68" w:after="200"/>
              <w:ind w:right="24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effektiv kommunikasjon</w:t>
            </w:r>
          </w:p>
          <w:p w14:paraId="5DB829DC" w14:textId="77777777" w:rsidR="00C07C00" w:rsidRPr="00B273DF" w:rsidRDefault="00C07C00" w:rsidP="00850A0E">
            <w:pPr>
              <w:pStyle w:val="Listeavsnitt"/>
              <w:numPr>
                <w:ilvl w:val="1"/>
                <w:numId w:val="1"/>
              </w:numPr>
              <w:spacing w:before="68" w:after="200"/>
              <w:ind w:right="24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sz w:val="20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bestemthet og lederskap </w:t>
            </w:r>
          </w:p>
          <w:p w14:paraId="0EBD5A12" w14:textId="77777777" w:rsidR="00C07C00" w:rsidRPr="00B273DF" w:rsidRDefault="00C07C00" w:rsidP="00850A0E">
            <w:pPr>
              <w:pStyle w:val="Listeavsnitt"/>
              <w:numPr>
                <w:ilvl w:val="1"/>
                <w:numId w:val="1"/>
              </w:numPr>
              <w:spacing w:before="68" w:after="200"/>
              <w:ind w:right="24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eastAsia="Times New Roman" w:hAnsiTheme="minorHAnsi"/>
                <w:w w:val="103"/>
                <w:sz w:val="17"/>
                <w:szCs w:val="17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innhenting og opprettholdelse av situasjonsforståelse</w:t>
            </w:r>
          </w:p>
          <w:p w14:paraId="01951C2D" w14:textId="4BB65B96" w:rsidR="000259D4" w:rsidRPr="00B273DF" w:rsidRDefault="00C07C00" w:rsidP="00F75391">
            <w:pPr>
              <w:pStyle w:val="Listeavsnitt"/>
              <w:numPr>
                <w:ilvl w:val="0"/>
                <w:numId w:val="8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føre dekksdagbok kolonne 6-20.</w:t>
            </w:r>
          </w:p>
          <w:p w14:paraId="7E2606FB" w14:textId="5C0DEE69" w:rsidR="000259D4" w:rsidRPr="00B273DF" w:rsidRDefault="000259D4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i/>
              </w:rPr>
            </w:pPr>
            <w:r w:rsidRPr="00B273DF">
              <w:rPr>
                <w:b/>
                <w:i/>
                <w:u w:val="single"/>
              </w:rPr>
              <w:t>Studentens oppgaver:</w:t>
            </w:r>
          </w:p>
          <w:p w14:paraId="1E50A538" w14:textId="77777777" w:rsidR="00850A0E" w:rsidRPr="005F777D" w:rsidRDefault="00850A0E" w:rsidP="00850A0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5F777D">
              <w:rPr>
                <w:u w:val="single"/>
              </w:rPr>
              <w:t xml:space="preserve">Forberedelser: </w:t>
            </w:r>
          </w:p>
          <w:p w14:paraId="16DF0FFA" w14:textId="77777777" w:rsidR="00850A0E" w:rsidRDefault="00850A0E" w:rsidP="00850A0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1A6B6F">
              <w:t>I henhold til periodeplan.</w:t>
            </w:r>
            <w:r>
              <w:t xml:space="preserve"> Se på skipets manøverdata.</w:t>
            </w:r>
          </w:p>
          <w:p w14:paraId="0674B59D" w14:textId="77777777" w:rsidR="00850A0E" w:rsidRPr="001A6B6F" w:rsidRDefault="00850A0E" w:rsidP="00850A0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Organiser brovakten</w:t>
            </w:r>
            <w:r w:rsidRPr="001A6B6F">
              <w:t>. (3</w:t>
            </w:r>
            <w:r>
              <w:t xml:space="preserve"> eller </w:t>
            </w:r>
            <w:r w:rsidRPr="001A6B6F">
              <w:t>4 studenter pr bro)</w:t>
            </w:r>
            <w:r>
              <w:t>.</w:t>
            </w:r>
          </w:p>
          <w:p w14:paraId="46680451" w14:textId="77777777" w:rsidR="00850A0E" w:rsidRDefault="00850A0E" w:rsidP="00850A0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Tegn/ta med deviasjonskurve og forbered f</w:t>
            </w:r>
            <w:r w:rsidRPr="001A6B6F">
              <w:t>øring av loggbok</w:t>
            </w:r>
            <w:r>
              <w:t xml:space="preserve"> kolonne 6-20</w:t>
            </w:r>
            <w:r w:rsidRPr="001A6B6F">
              <w:t>.</w:t>
            </w:r>
          </w:p>
          <w:p w14:paraId="0826544A" w14:textId="3385F323" w:rsidR="00850A0E" w:rsidRPr="00F8462E" w:rsidRDefault="00850A0E" w:rsidP="00850A0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 xml:space="preserve">Planlegg seilasen i kartet som oppgitt i case. </w:t>
            </w:r>
          </w:p>
          <w:p w14:paraId="2731DD0D" w14:textId="77777777" w:rsidR="00850A0E" w:rsidRPr="005F777D" w:rsidRDefault="00850A0E" w:rsidP="00850A0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/>
                <w:u w:val="single"/>
              </w:rPr>
            </w:pPr>
            <w:r w:rsidRPr="005F777D">
              <w:rPr>
                <w:u w:val="single"/>
              </w:rPr>
              <w:t>Gjennomføring:</w:t>
            </w:r>
          </w:p>
          <w:p w14:paraId="3EF9FE8F" w14:textId="77777777" w:rsidR="00850A0E" w:rsidRPr="006A0F94" w:rsidRDefault="00850A0E" w:rsidP="007C57BE">
            <w:pPr>
              <w:numPr>
                <w:ilvl w:val="0"/>
                <w:numId w:val="54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</w:rPr>
            </w:pPr>
            <w:r w:rsidRPr="006A0F94">
              <w:rPr>
                <w:rFonts w:ascii="Cambria" w:hAnsi="Cambria"/>
              </w:rPr>
              <w:t>Rollespill.  Følge brovakt-prosedyren</w:t>
            </w:r>
            <w:r>
              <w:rPr>
                <w:rFonts w:ascii="Cambria" w:hAnsi="Cambria"/>
              </w:rPr>
              <w:t xml:space="preserve"> og brovakt-forskriften.</w:t>
            </w:r>
            <w:r w:rsidRPr="006A0F94">
              <w:rPr>
                <w:rFonts w:ascii="Cambria" w:hAnsi="Cambria"/>
              </w:rPr>
              <w:t>.</w:t>
            </w:r>
          </w:p>
          <w:p w14:paraId="17A78EB1" w14:textId="77777777" w:rsidR="00850A0E" w:rsidRPr="006A0F94" w:rsidRDefault="00850A0E" w:rsidP="007C57BE">
            <w:pPr>
              <w:pStyle w:val="Listeavsnitt"/>
              <w:numPr>
                <w:ilvl w:val="0"/>
                <w:numId w:val="54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</w:rPr>
            </w:pPr>
            <w:r w:rsidRPr="006A0F94">
              <w:rPr>
                <w:rFonts w:ascii="Cambria" w:hAnsi="Cambria"/>
              </w:rPr>
              <w:t>Overvåke og gjennomføre sikker navigering med posisjonskontroll ca hvert 15. minutt.</w:t>
            </w:r>
          </w:p>
          <w:p w14:paraId="1219CE82" w14:textId="77777777" w:rsidR="00850A0E" w:rsidRPr="005F777D" w:rsidRDefault="00850A0E" w:rsidP="007C57BE">
            <w:pPr>
              <w:pStyle w:val="Listeavsnitt"/>
              <w:numPr>
                <w:ilvl w:val="0"/>
                <w:numId w:val="54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</w:rPr>
            </w:pPr>
            <w:r w:rsidRPr="005F777D">
              <w:rPr>
                <w:rFonts w:ascii="Cambria" w:hAnsi="Cambria"/>
              </w:rPr>
              <w:t>Dekksdagbok føres for hver kurs i kartet  i vedlagte dekksdagbok .</w:t>
            </w:r>
          </w:p>
          <w:p w14:paraId="0313F92B" w14:textId="77777777" w:rsidR="00850A0E" w:rsidRPr="006A0F94" w:rsidRDefault="00850A0E" w:rsidP="007C57BE">
            <w:pPr>
              <w:pStyle w:val="Listeavsnitt"/>
              <w:numPr>
                <w:ilvl w:val="0"/>
                <w:numId w:val="54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</w:rPr>
            </w:pPr>
            <w:r w:rsidRPr="006A0F94">
              <w:rPr>
                <w:rFonts w:ascii="Cambria" w:hAnsi="Cambria"/>
              </w:rPr>
              <w:t>Opprettholde et korrekt, ryddig og oversiktlig kartarbeid.</w:t>
            </w:r>
          </w:p>
          <w:p w14:paraId="621A3187" w14:textId="77777777" w:rsidR="001129EB" w:rsidRPr="001129EB" w:rsidRDefault="00850A0E" w:rsidP="007C57BE">
            <w:pPr>
              <w:pStyle w:val="Listeavsnitt"/>
              <w:numPr>
                <w:ilvl w:val="0"/>
                <w:numId w:val="54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1129EB">
              <w:rPr>
                <w:rFonts w:ascii="Cambria" w:hAnsi="Cambria"/>
              </w:rPr>
              <w:t>Situasjoner eller feil på utstyr håndteres som nødvendig.</w:t>
            </w:r>
          </w:p>
          <w:p w14:paraId="08C17B20" w14:textId="2C3117A8" w:rsidR="00850A0E" w:rsidRPr="001129EB" w:rsidRDefault="00850A0E" w:rsidP="001129E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8"/>
              </w:rPr>
            </w:pPr>
            <w:r w:rsidRPr="001129EB">
              <w:rPr>
                <w:u w:val="single"/>
              </w:rPr>
              <w:t>Etterarbeid:</w:t>
            </w:r>
            <w:r w:rsidR="001129EB" w:rsidRPr="001129EB">
              <w:rPr>
                <w:u w:val="single"/>
              </w:rPr>
              <w:t xml:space="preserve"> </w:t>
            </w:r>
            <w:r w:rsidRPr="001129EB">
              <w:t>Individuell skriftlig refleksjon.</w:t>
            </w:r>
          </w:p>
          <w:p w14:paraId="1EEDB77E" w14:textId="2A30B8A2" w:rsidR="001129EB" w:rsidRPr="00B273DF" w:rsidRDefault="001129E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/>
                <w:w w:val="103"/>
                <w:sz w:val="17"/>
                <w:szCs w:val="17"/>
              </w:rPr>
            </w:pPr>
          </w:p>
        </w:tc>
        <w:tc>
          <w:tcPr>
            <w:tcW w:w="7088" w:type="dxa"/>
            <w:gridSpan w:val="3"/>
          </w:tcPr>
          <w:p w14:paraId="291E2D42" w14:textId="473B0F5A" w:rsidR="00C07C00" w:rsidRPr="00B273DF" w:rsidRDefault="00C07C00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Seilingsområde: </w:t>
            </w:r>
            <w:r w:rsidRPr="00B273DF">
              <w:rPr>
                <w:szCs w:val="20"/>
              </w:rPr>
              <w:t>Engelske kanal Øst.</w:t>
            </w:r>
          </w:p>
          <w:p w14:paraId="05BAF46D" w14:textId="77777777" w:rsidR="00C07C00" w:rsidRPr="00B273DF" w:rsidRDefault="00C07C00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703FBCF5" w14:textId="21D55653" w:rsidR="00C07C00" w:rsidRPr="00B273DF" w:rsidRDefault="00C07C00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Konteinerskip BULKC07L</w:t>
            </w:r>
          </w:p>
          <w:p w14:paraId="5840E828" w14:textId="77777777" w:rsidR="00C07C00" w:rsidRPr="00B273DF" w:rsidRDefault="00C07C00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B228371" w14:textId="644C77BA" w:rsidR="00652EF9" w:rsidRPr="00B273DF" w:rsidRDefault="00652EF9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>Brief:</w:t>
            </w:r>
          </w:p>
          <w:p w14:paraId="2BD0177B" w14:textId="5B07E973" w:rsidR="00652EF9" w:rsidRPr="00B273DF" w:rsidRDefault="00652EF9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BRM.</w:t>
            </w:r>
            <w:r w:rsidR="00542E8A" w:rsidRPr="00B273DF">
              <w:rPr>
                <w:szCs w:val="20"/>
              </w:rPr>
              <w:t xml:space="preserve"> (Se vedlegg i øvelsen) Roller.</w:t>
            </w:r>
          </w:p>
          <w:p w14:paraId="1F54B6E3" w14:textId="77777777" w:rsidR="00542E8A" w:rsidRPr="00B273DF" w:rsidRDefault="00542E8A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Dekksdagbok.</w:t>
            </w:r>
          </w:p>
          <w:p w14:paraId="74C5D36A" w14:textId="18A5D71A" w:rsidR="00652EF9" w:rsidRPr="00B273DF" w:rsidRDefault="00542E8A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szCs w:val="20"/>
              </w:rPr>
              <w:t>Sjøveisregel 10 Krysse seilingslei og separasjonssone.</w:t>
            </w:r>
            <w:r w:rsidRPr="00B273DF">
              <w:rPr>
                <w:szCs w:val="20"/>
              </w:rPr>
              <w:br/>
            </w:r>
          </w:p>
          <w:p w14:paraId="604663A0" w14:textId="2D39B6D8" w:rsidR="00652EF9" w:rsidRPr="00B273DF" w:rsidRDefault="00C07C00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</w:p>
          <w:p w14:paraId="7909B061" w14:textId="12EF7266" w:rsidR="008854C1" w:rsidRPr="00B273DF" w:rsidRDefault="00652EF9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I denne øvelsen slås gruppene sammen til minimum 3 personer på hver bro for å øke behov for kommunikasjon/prioritering av ressurser/ledelse.</w:t>
            </w:r>
            <w:r w:rsidR="00542E8A" w:rsidRPr="00B273DF">
              <w:rPr>
                <w:szCs w:val="20"/>
              </w:rPr>
              <w:t xml:space="preserve"> Det er også mye å gjøre nå for teamene.</w:t>
            </w:r>
            <w:r w:rsidR="008854C1" w:rsidRPr="00B273DF">
              <w:rPr>
                <w:szCs w:val="20"/>
              </w:rPr>
              <w:br/>
              <w:t>I denne øvelsen er ecdis ikke medecdis</w:t>
            </w:r>
          </w:p>
          <w:p w14:paraId="7C1F6327" w14:textId="77777777" w:rsidR="00652EF9" w:rsidRPr="00B273DF" w:rsidRDefault="00652EF9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5D4F5CC" w14:textId="17C62EE9" w:rsidR="00C07C00" w:rsidRPr="00B273DF" w:rsidRDefault="00C07C00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2 skip er underveis fra Dover til Oslo. De er utenfor Dover og skal krysse over </w:t>
            </w:r>
            <w:r w:rsidR="00542E8A" w:rsidRPr="00B273DF">
              <w:rPr>
                <w:szCs w:val="20"/>
              </w:rPr>
              <w:t xml:space="preserve">sørgående lei og inn i nordgående lei i </w:t>
            </w:r>
            <w:r w:rsidRPr="00B273DF">
              <w:rPr>
                <w:szCs w:val="20"/>
              </w:rPr>
              <w:t>TSS i den engelske kanal.</w:t>
            </w:r>
          </w:p>
          <w:p w14:paraId="15E66CF4" w14:textId="77777777" w:rsidR="00C07C00" w:rsidRPr="00B273DF" w:rsidRDefault="00C07C00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E6C10C3" w14:textId="7EC95210" w:rsidR="000259D4" w:rsidRPr="00B273DF" w:rsidRDefault="00C07C00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Øvelsen seiles i papirkart</w:t>
            </w:r>
            <w:r w:rsidR="001129EB">
              <w:rPr>
                <w:szCs w:val="20"/>
              </w:rPr>
              <w:t xml:space="preserve">. </w:t>
            </w:r>
            <w:r w:rsidR="000259D4" w:rsidRPr="00B273DF">
              <w:rPr>
                <w:szCs w:val="20"/>
              </w:rPr>
              <w:t>D</w:t>
            </w:r>
            <w:r w:rsidRPr="00B273DF">
              <w:rPr>
                <w:szCs w:val="20"/>
              </w:rPr>
              <w:t>et legges inn en feil for å utfordre besetningen</w:t>
            </w:r>
            <w:r w:rsidR="000259D4" w:rsidRPr="00B273DF">
              <w:rPr>
                <w:szCs w:val="20"/>
              </w:rPr>
              <w:t xml:space="preserve"> og samarbeidet.</w:t>
            </w:r>
          </w:p>
          <w:p w14:paraId="0291B11D" w14:textId="77777777" w:rsidR="000259D4" w:rsidRPr="00B273DF" w:rsidRDefault="000259D4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Eksempler på feil som kan brukes er:</w:t>
            </w:r>
          </w:p>
          <w:p w14:paraId="2A04F3B3" w14:textId="60E33285" w:rsidR="000259D4" w:rsidRPr="00B273DF" w:rsidRDefault="00C07C00" w:rsidP="005F15B8">
            <w:pPr>
              <w:pStyle w:val="Listeavsnitt"/>
              <w:numPr>
                <w:ilvl w:val="0"/>
                <w:numId w:val="17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 xml:space="preserve">gyrodrift </w:t>
            </w:r>
            <w:r w:rsidR="000259D4" w:rsidRPr="00B273DF">
              <w:rPr>
                <w:rFonts w:asciiTheme="minorHAnsi" w:hAnsiTheme="minorHAnsi"/>
                <w:szCs w:val="20"/>
                <w:lang w:val="nb-NO"/>
              </w:rPr>
              <w:t>når fartøyet starter sving inn i nordgående TSS.</w:t>
            </w:r>
          </w:p>
          <w:p w14:paraId="3DB061C7" w14:textId="65CDD5A3" w:rsidR="000259D4" w:rsidRPr="00B273DF" w:rsidRDefault="000259D4" w:rsidP="005F15B8">
            <w:pPr>
              <w:pStyle w:val="Listeavsnitt"/>
              <w:numPr>
                <w:ilvl w:val="0"/>
                <w:numId w:val="17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>Gyrofrys eller økende gyr</w:t>
            </w:r>
            <w:r w:rsidR="008854C1" w:rsidRPr="00B273DF">
              <w:rPr>
                <w:rFonts w:asciiTheme="minorHAnsi" w:hAnsiTheme="minorHAnsi"/>
                <w:szCs w:val="20"/>
                <w:lang w:val="nb-NO"/>
              </w:rPr>
              <w:t>o</w:t>
            </w:r>
            <w:r w:rsidRPr="00B273DF">
              <w:rPr>
                <w:rFonts w:asciiTheme="minorHAnsi" w:hAnsiTheme="minorHAnsi"/>
                <w:szCs w:val="20"/>
                <w:lang w:val="nb-NO"/>
              </w:rPr>
              <w:t>feil</w:t>
            </w:r>
            <w:r w:rsidR="008854C1" w:rsidRPr="00B273DF">
              <w:rPr>
                <w:rFonts w:asciiTheme="minorHAnsi" w:hAnsiTheme="minorHAnsi"/>
                <w:szCs w:val="20"/>
                <w:lang w:val="nb-NO"/>
              </w:rPr>
              <w:t>.</w:t>
            </w:r>
          </w:p>
          <w:p w14:paraId="1C66733C" w14:textId="29853466" w:rsidR="008854C1" w:rsidRPr="00B273DF" w:rsidRDefault="000259D4" w:rsidP="005F15B8">
            <w:pPr>
              <w:pStyle w:val="Listeavsnitt"/>
              <w:numPr>
                <w:ilvl w:val="0"/>
                <w:numId w:val="17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 xml:space="preserve">Slå av </w:t>
            </w:r>
            <w:r w:rsidR="008854C1" w:rsidRPr="00B273DF">
              <w:rPr>
                <w:rFonts w:asciiTheme="minorHAnsi" w:hAnsiTheme="minorHAnsi"/>
                <w:szCs w:val="20"/>
                <w:lang w:val="nb-NO"/>
              </w:rPr>
              <w:t>gyrok</w:t>
            </w:r>
            <w:r w:rsidRPr="00B273DF">
              <w:rPr>
                <w:rFonts w:asciiTheme="minorHAnsi" w:hAnsiTheme="minorHAnsi"/>
                <w:szCs w:val="20"/>
                <w:lang w:val="nb-NO"/>
              </w:rPr>
              <w:t>ompass og ev</w:t>
            </w:r>
            <w:r w:rsidR="008854C1" w:rsidRPr="00B273DF">
              <w:rPr>
                <w:rFonts w:asciiTheme="minorHAnsi" w:hAnsiTheme="minorHAnsi"/>
                <w:szCs w:val="20"/>
                <w:lang w:val="nb-NO"/>
              </w:rPr>
              <w:t>en</w:t>
            </w:r>
            <w:r w:rsidRPr="00B273DF">
              <w:rPr>
                <w:rFonts w:asciiTheme="minorHAnsi" w:hAnsiTheme="minorHAnsi"/>
                <w:szCs w:val="20"/>
                <w:lang w:val="nb-NO"/>
              </w:rPr>
              <w:t>t</w:t>
            </w:r>
            <w:r w:rsidR="008854C1" w:rsidRPr="00B273DF">
              <w:rPr>
                <w:rFonts w:asciiTheme="minorHAnsi" w:hAnsiTheme="minorHAnsi"/>
                <w:szCs w:val="20"/>
                <w:lang w:val="nb-NO"/>
              </w:rPr>
              <w:t>uelt</w:t>
            </w:r>
            <w:r w:rsidRPr="00B273DF">
              <w:rPr>
                <w:rFonts w:asciiTheme="minorHAnsi" w:hAnsiTheme="minorHAnsi"/>
                <w:szCs w:val="20"/>
                <w:lang w:val="nb-NO"/>
              </w:rPr>
              <w:t xml:space="preserve"> GPS.</w:t>
            </w:r>
          </w:p>
          <w:p w14:paraId="17290616" w14:textId="77777777" w:rsidR="00C07C00" w:rsidRPr="00B273DF" w:rsidRDefault="00C07C00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1BDB460C" w14:textId="0C5E2F1F" w:rsidR="00C07C00" w:rsidRPr="00B273DF" w:rsidRDefault="00C07C00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Trafikken er tett og det er lagt inn noen utfordringer </w:t>
            </w:r>
            <w:r w:rsidR="008854C1" w:rsidRPr="00B273DF">
              <w:rPr>
                <w:szCs w:val="20"/>
              </w:rPr>
              <w:t>for å  øke arbeidsbelastning på bro. Det er i utgangspunktet ingen nærsituasjoner som er planlagt. Trafikken følger TSS eller den krysser</w:t>
            </w:r>
            <w:r w:rsidR="001129EB">
              <w:rPr>
                <w:szCs w:val="20"/>
              </w:rPr>
              <w:t xml:space="preserve"> over</w:t>
            </w:r>
            <w:r w:rsidR="008854C1" w:rsidRPr="00B273DF">
              <w:rPr>
                <w:szCs w:val="20"/>
              </w:rPr>
              <w:t>.</w:t>
            </w:r>
          </w:p>
          <w:p w14:paraId="461AFBD9" w14:textId="77777777" w:rsidR="00C07C00" w:rsidRPr="00B273DF" w:rsidRDefault="00C07C00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143C843C" w14:textId="77777777" w:rsidR="00C07C00" w:rsidRPr="00B273DF" w:rsidRDefault="00C07C00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Det er litt vær, og strømmen i henhold til strømtabell.</w:t>
            </w:r>
          </w:p>
          <w:p w14:paraId="0D688FDF" w14:textId="14425CC1" w:rsidR="00C07C00" w:rsidRPr="00B273DF" w:rsidRDefault="00C07C00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I tillegg benyttes kompassfeil for gyro- og magnetkompass</w:t>
            </w:r>
            <w:r w:rsidR="001129EB">
              <w:rPr>
                <w:szCs w:val="20"/>
              </w:rPr>
              <w:t xml:space="preserve"> for korrekt dagbokføring</w:t>
            </w:r>
            <w:r w:rsidRPr="00B273DF">
              <w:rPr>
                <w:szCs w:val="20"/>
              </w:rPr>
              <w:t>.</w:t>
            </w:r>
            <w:r w:rsidR="008854C1" w:rsidRPr="00B273DF">
              <w:rPr>
                <w:szCs w:val="20"/>
              </w:rPr>
              <w:t xml:space="preserve"> </w:t>
            </w:r>
          </w:p>
          <w:p w14:paraId="7C9B2C29" w14:textId="77777777" w:rsidR="00C07C00" w:rsidRPr="00B273DF" w:rsidRDefault="00C07C00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7FA2E95" w14:textId="5FC62494" w:rsidR="00C07C00" w:rsidRPr="00B273DF" w:rsidRDefault="008854C1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rPr>
                <w:b/>
              </w:rPr>
              <w:t>Debrief</w:t>
            </w:r>
            <w:r w:rsidR="00C07C00" w:rsidRPr="00B273DF">
              <w:rPr>
                <w:b/>
              </w:rPr>
              <w:t>:</w:t>
            </w:r>
            <w:r w:rsidR="00C07C00" w:rsidRPr="00B273DF">
              <w:t xml:space="preserve"> </w:t>
            </w:r>
          </w:p>
          <w:p w14:paraId="59CF99E5" w14:textId="3FA5B5EC" w:rsidR="008854C1" w:rsidRPr="00B273DF" w:rsidRDefault="008854C1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Avspilling av øvelsen. </w:t>
            </w:r>
            <w:r w:rsidR="001129EB">
              <w:rPr>
                <w:szCs w:val="20"/>
              </w:rPr>
              <w:t xml:space="preserve"> </w:t>
            </w:r>
            <w:r w:rsidRPr="00B273DF">
              <w:rPr>
                <w:szCs w:val="20"/>
              </w:rPr>
              <w:t>Gjennomgang av spesielle hendelser.</w:t>
            </w:r>
          </w:p>
          <w:p w14:paraId="3190D83C" w14:textId="68EAD26E" w:rsidR="008854C1" w:rsidRPr="00B273DF" w:rsidRDefault="001129E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>
              <w:rPr>
                <w:szCs w:val="20"/>
              </w:rPr>
              <w:t>F</w:t>
            </w:r>
            <w:r w:rsidR="008854C1" w:rsidRPr="00B273DF">
              <w:rPr>
                <w:szCs w:val="20"/>
              </w:rPr>
              <w:t>okus på bruk av ressurser, kommunikasjon og situasjonsbevissthet.</w:t>
            </w:r>
          </w:p>
          <w:p w14:paraId="0C4FC368" w14:textId="77777777" w:rsidR="008854C1" w:rsidRPr="00B273DF" w:rsidRDefault="008854C1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Oppsummering av lære-mål og oppgaver.</w:t>
            </w:r>
          </w:p>
          <w:p w14:paraId="20A51845" w14:textId="7F3C492F" w:rsidR="00C07C00" w:rsidRPr="00B273DF" w:rsidRDefault="008854C1" w:rsidP="001129E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273DF">
              <w:rPr>
                <w:szCs w:val="20"/>
              </w:rPr>
              <w:t>Se igjennom studentenes dagbokføring og kartarbeid.</w:t>
            </w:r>
          </w:p>
        </w:tc>
      </w:tr>
      <w:tr w:rsidR="00C07C00" w:rsidRPr="00B273DF" w14:paraId="3739E8BF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7BE40F3C" w14:textId="03C07A58" w:rsidR="00C07C00" w:rsidRPr="001129EB" w:rsidRDefault="00C07C00" w:rsidP="001129EB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1129EB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 xml:space="preserve">Øvelse 1.2.5 </w:t>
            </w:r>
          </w:p>
          <w:p w14:paraId="1111EE92" w14:textId="3A0C2881" w:rsidR="00C07C00" w:rsidRPr="00B273DF" w:rsidRDefault="00C07C00" w:rsidP="001129EB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Brovakt – BRM</w:t>
            </w:r>
            <w:r w:rsidR="001129EB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med ecdis.</w:t>
            </w:r>
          </w:p>
          <w:p w14:paraId="42108F3F" w14:textId="77777777" w:rsidR="00C07C00" w:rsidRPr="00B273DF" w:rsidRDefault="00C07C00" w:rsidP="001129EB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10542A2C" w14:textId="77777777" w:rsidR="00C07C00" w:rsidRPr="00B273DF" w:rsidRDefault="00C07C00" w:rsidP="001129EB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1) Broprosedyrer</w:t>
            </w:r>
          </w:p>
          <w:p w14:paraId="07E29C00" w14:textId="77777777" w:rsidR="00C07C00" w:rsidRPr="00B273DF" w:rsidRDefault="00C07C00" w:rsidP="001129EB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2) Dekksdagbok</w:t>
            </w:r>
          </w:p>
          <w:p w14:paraId="1B876074" w14:textId="77777777" w:rsidR="00C07C00" w:rsidRPr="00B273DF" w:rsidRDefault="00C07C00" w:rsidP="001129EB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3) Weelhouse Poster.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338BFB50" w14:textId="77777777" w:rsidR="00C07C00" w:rsidRPr="00B273DF" w:rsidRDefault="00C07C00" w:rsidP="001129EB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44566898" w14:textId="77777777" w:rsidR="00C90396" w:rsidRPr="00B273DF" w:rsidRDefault="00C07C00" w:rsidP="001129EB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Spesielle krav:</w:t>
            </w:r>
          </w:p>
          <w:p w14:paraId="36D77B9F" w14:textId="29B841EE" w:rsidR="00C07C00" w:rsidRPr="00B273DF" w:rsidRDefault="008854C1" w:rsidP="001129EB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Øvelse 1.4.3 gjennomført.</w:t>
            </w:r>
            <w:r w:rsidR="00E54BC5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03AE471A" w14:textId="77777777" w:rsidR="00C07C00" w:rsidRPr="00B273DF" w:rsidRDefault="00C07C00" w:rsidP="001129EB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27852009" w14:textId="3B11496C" w:rsidR="00C07C00" w:rsidRPr="00B273DF" w:rsidRDefault="00C07C00" w:rsidP="001129EB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1) Weelhouse Poster</w:t>
            </w:r>
          </w:p>
          <w:p w14:paraId="4BAFB683" w14:textId="213A86A8" w:rsidR="00C07C00" w:rsidRPr="00B273DF" w:rsidRDefault="00C07C00" w:rsidP="001129EB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2) ENC kart</w:t>
            </w:r>
          </w:p>
          <w:p w14:paraId="2EF98C8B" w14:textId="5D4CAD60" w:rsidR="00C07C00" w:rsidRPr="00B273DF" w:rsidRDefault="00C07C00" w:rsidP="001129EB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3) Kart 207</w:t>
            </w:r>
          </w:p>
          <w:p w14:paraId="4FEA56BC" w14:textId="77777777" w:rsidR="00C07C00" w:rsidRPr="00B273DF" w:rsidRDefault="00C07C00" w:rsidP="001129EB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6C0E3D2A" w14:textId="77777777" w:rsidR="00C07C00" w:rsidRPr="00B273DF" w:rsidRDefault="00C07C00" w:rsidP="001129EB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17BCF685" w14:textId="77777777" w:rsidR="00FA48A5" w:rsidRPr="00B273DF" w:rsidRDefault="00FA48A5" w:rsidP="001129EB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 xml:space="preserve">-Brovakten utføres i samsvar med anerkjente prinsipper inkludert forsvarlig utkikk til enhver tid og føring av dekksdagbok. </w:t>
            </w:r>
          </w:p>
          <w:p w14:paraId="304A731C" w14:textId="77777777" w:rsidR="00FA48A5" w:rsidRPr="00B273DF" w:rsidRDefault="00FA48A5" w:rsidP="001129EB">
            <w:pPr>
              <w:rPr>
                <w:rFonts w:asciiTheme="minorHAnsi" w:hAnsiTheme="minorHAnsi"/>
                <w:b w:val="0"/>
                <w:szCs w:val="20"/>
              </w:rPr>
            </w:pPr>
          </w:p>
          <w:p w14:paraId="332EC753" w14:textId="77777777" w:rsidR="00FA48A5" w:rsidRPr="00B273DF" w:rsidRDefault="00FA48A5" w:rsidP="001129EB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-Korrekt, ryddig og oversiktlig kartarbeid.</w:t>
            </w:r>
          </w:p>
          <w:p w14:paraId="24A17FF0" w14:textId="77777777" w:rsidR="00FA48A5" w:rsidRPr="00B273DF" w:rsidRDefault="00FA48A5" w:rsidP="001129EB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 xml:space="preserve"> </w:t>
            </w:r>
          </w:p>
          <w:p w14:paraId="62B5EA49" w14:textId="77777777" w:rsidR="00FA48A5" w:rsidRPr="00B273DF" w:rsidRDefault="00FA48A5" w:rsidP="001129EB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77E9D306" w14:textId="77777777" w:rsidR="00FA48A5" w:rsidRPr="00B273DF" w:rsidRDefault="00FA48A5" w:rsidP="001129EB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60518B95" w14:textId="77777777" w:rsidR="00FA48A5" w:rsidRPr="00B273DF" w:rsidRDefault="00FA48A5" w:rsidP="001129EB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  <w:p w14:paraId="370B896E" w14:textId="23EB5F8A" w:rsidR="00C07C00" w:rsidRPr="00B273DF" w:rsidRDefault="00C07C00" w:rsidP="001129EB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 w:val="20"/>
                <w:szCs w:val="20"/>
              </w:rPr>
            </w:pPr>
          </w:p>
        </w:tc>
        <w:tc>
          <w:tcPr>
            <w:tcW w:w="4536" w:type="dxa"/>
            <w:gridSpan w:val="2"/>
          </w:tcPr>
          <w:p w14:paraId="795EBC72" w14:textId="6499FBE6" w:rsidR="00C07C00" w:rsidRPr="00B273DF" w:rsidRDefault="00C07C00" w:rsidP="001129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rPr>
                <w:b/>
              </w:rPr>
              <w:t>Læremål:</w:t>
            </w:r>
          </w:p>
          <w:p w14:paraId="557889FB" w14:textId="77777777" w:rsidR="00C07C00" w:rsidRPr="00B273DF" w:rsidRDefault="00C07C00" w:rsidP="001129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Studenten skal</w:t>
            </w:r>
          </w:p>
          <w:p w14:paraId="0C524C36" w14:textId="704FD56B" w:rsidR="00C07C00" w:rsidRPr="00B273DF" w:rsidRDefault="00C07C00" w:rsidP="001129EB">
            <w:pPr>
              <w:pStyle w:val="Listeavsnitt"/>
              <w:numPr>
                <w:ilvl w:val="0"/>
                <w:numId w:val="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kunne bruke informasjon fra navigasjonsutstyret til å opprettholde en sikker brovakt</w:t>
            </w:r>
            <w:r w:rsidR="00413976" w:rsidRPr="00B273DF">
              <w:rPr>
                <w:rFonts w:asciiTheme="minorHAnsi" w:hAnsiTheme="minorHAnsi"/>
                <w:lang w:val="nb-NO"/>
              </w:rPr>
              <w:t>.</w:t>
            </w:r>
          </w:p>
          <w:p w14:paraId="2CAD3C0B" w14:textId="4CAEFDEA" w:rsidR="00C07C00" w:rsidRPr="00B273DF" w:rsidRDefault="00C07C00" w:rsidP="001129EB">
            <w:pPr>
              <w:pStyle w:val="Listeavsnitt"/>
              <w:numPr>
                <w:ilvl w:val="0"/>
                <w:numId w:val="8"/>
              </w:numPr>
              <w:spacing w:before="68" w:after="200"/>
              <w:ind w:right="24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ha kjennskap til prinsipper for ledelse av ressurser på broen</w:t>
            </w:r>
            <w:r w:rsidR="00413976" w:rsidRPr="00B273DF">
              <w:rPr>
                <w:rFonts w:asciiTheme="minorHAnsi" w:hAnsiTheme="minorHAnsi"/>
                <w:lang w:val="nb-NO"/>
              </w:rPr>
              <w:t>.</w:t>
            </w:r>
          </w:p>
          <w:p w14:paraId="21B89FD3" w14:textId="77777777" w:rsidR="00C07C00" w:rsidRPr="00B273DF" w:rsidRDefault="00C07C00" w:rsidP="001129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B96C708" w14:textId="77777777" w:rsidR="00413976" w:rsidRPr="00B273DF" w:rsidRDefault="00413976" w:rsidP="001129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</w:rPr>
            </w:pPr>
            <w:r w:rsidRPr="00B273DF">
              <w:rPr>
                <w:b/>
                <w:i/>
                <w:u w:val="single"/>
              </w:rPr>
              <w:t>Studentens oppgaver:</w:t>
            </w:r>
          </w:p>
          <w:p w14:paraId="019A4180" w14:textId="77777777" w:rsidR="001129EB" w:rsidRPr="00CE539F" w:rsidRDefault="001129EB" w:rsidP="001129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CE539F">
              <w:rPr>
                <w:u w:val="single"/>
              </w:rPr>
              <w:t xml:space="preserve">Forberedelser: </w:t>
            </w:r>
          </w:p>
          <w:p w14:paraId="15CF85B9" w14:textId="77777777" w:rsidR="001129EB" w:rsidRDefault="001129EB" w:rsidP="001129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A6B6F">
              <w:t>I henhold til periodeplan.</w:t>
            </w:r>
            <w:r>
              <w:t xml:space="preserve"> Se på skipets manøverdata.</w:t>
            </w:r>
          </w:p>
          <w:p w14:paraId="5549C2DA" w14:textId="77777777" w:rsidR="001129EB" w:rsidRDefault="001129EB" w:rsidP="001129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Organiser brovakten</w:t>
            </w:r>
            <w:r w:rsidRPr="001A6B6F">
              <w:t>. (3</w:t>
            </w:r>
            <w:r>
              <w:t xml:space="preserve"> - </w:t>
            </w:r>
            <w:r w:rsidRPr="001A6B6F">
              <w:t>4 studenter pr bro)</w:t>
            </w:r>
            <w:r>
              <w:t>.</w:t>
            </w:r>
          </w:p>
          <w:p w14:paraId="09C516D4" w14:textId="77777777" w:rsidR="001129EB" w:rsidRDefault="001129EB" w:rsidP="001129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Tegn/ta med deviasjonskurve og forbered f</w:t>
            </w:r>
            <w:r w:rsidRPr="001A6B6F">
              <w:t>øring av loggbok</w:t>
            </w:r>
            <w:r>
              <w:t xml:space="preserve"> kolonne 6-20</w:t>
            </w:r>
            <w:r w:rsidRPr="001A6B6F">
              <w:t>.</w:t>
            </w:r>
          </w:p>
          <w:p w14:paraId="690974EA" w14:textId="77777777" w:rsidR="001129EB" w:rsidRDefault="001129EB" w:rsidP="001129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Planlegg seilasen i ECDIS med backup i papirkart. </w:t>
            </w:r>
          </w:p>
          <w:p w14:paraId="2AD7342A" w14:textId="77777777" w:rsidR="001129EB" w:rsidRPr="00F8462E" w:rsidRDefault="001129EB" w:rsidP="001129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CF8EC1A" w14:textId="77777777" w:rsidR="001129EB" w:rsidRPr="00CE539F" w:rsidRDefault="001129EB" w:rsidP="001129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CE539F">
              <w:rPr>
                <w:u w:val="single"/>
              </w:rPr>
              <w:t>Gjennomføring:</w:t>
            </w:r>
          </w:p>
          <w:p w14:paraId="148667CE" w14:textId="77777777" w:rsidR="001129EB" w:rsidRPr="00A74C13" w:rsidRDefault="001129EB" w:rsidP="005F15B8">
            <w:pPr>
              <w:numPr>
                <w:ilvl w:val="0"/>
                <w:numId w:val="1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A74C13">
              <w:rPr>
                <w:rFonts w:ascii="Cambria" w:hAnsi="Cambria"/>
              </w:rPr>
              <w:t>Rollespill.  Følge brovakt-prosedyren.</w:t>
            </w:r>
          </w:p>
          <w:p w14:paraId="034912D2" w14:textId="77777777" w:rsidR="001129EB" w:rsidRPr="00A74C13" w:rsidRDefault="001129EB" w:rsidP="005F15B8">
            <w:pPr>
              <w:pStyle w:val="Listeavsnitt"/>
              <w:numPr>
                <w:ilvl w:val="0"/>
                <w:numId w:val="15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A74C13">
              <w:rPr>
                <w:rFonts w:ascii="Cambria" w:hAnsi="Cambria"/>
              </w:rPr>
              <w:t>Overvåke og gjennomføre sikker navigering med posisjonskontroll ca hvert 15. minutt.</w:t>
            </w:r>
          </w:p>
          <w:p w14:paraId="2563B29F" w14:textId="77777777" w:rsidR="001129EB" w:rsidRPr="00A74C13" w:rsidRDefault="001129EB" w:rsidP="005F15B8">
            <w:pPr>
              <w:pStyle w:val="Listeavsnitt"/>
              <w:numPr>
                <w:ilvl w:val="0"/>
                <w:numId w:val="15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A74C13">
              <w:rPr>
                <w:rFonts w:ascii="Cambria" w:hAnsi="Cambria"/>
              </w:rPr>
              <w:t>Dekksdagbok føres for hver kurs i kartet.</w:t>
            </w:r>
          </w:p>
          <w:p w14:paraId="7CC8374E" w14:textId="77777777" w:rsidR="001129EB" w:rsidRPr="00A74C13" w:rsidRDefault="001129EB" w:rsidP="005F15B8">
            <w:pPr>
              <w:pStyle w:val="Listeavsnitt"/>
              <w:numPr>
                <w:ilvl w:val="0"/>
                <w:numId w:val="1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A74C13">
              <w:rPr>
                <w:rFonts w:ascii="Cambria" w:hAnsi="Cambria"/>
              </w:rPr>
              <w:t>Opprettholde et korrekt, ryddig og oversiktlig kartarbeid i papirkart.</w:t>
            </w:r>
          </w:p>
          <w:p w14:paraId="27FEAF5D" w14:textId="77777777" w:rsidR="001129EB" w:rsidRPr="00A74C13" w:rsidRDefault="001129EB" w:rsidP="005F15B8">
            <w:pPr>
              <w:pStyle w:val="Listeavsnitt"/>
              <w:numPr>
                <w:ilvl w:val="0"/>
                <w:numId w:val="15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Spesielle hendelser</w:t>
            </w:r>
            <w:r w:rsidRPr="00A74C13">
              <w:rPr>
                <w:rFonts w:ascii="Cambria" w:hAnsi="Cambria"/>
              </w:rPr>
              <w:t xml:space="preserve"> eller feil på utstyr håndteres som nødvendig</w:t>
            </w:r>
            <w:r>
              <w:rPr>
                <w:rFonts w:ascii="Cambria" w:hAnsi="Cambria"/>
              </w:rPr>
              <w:t xml:space="preserve"> underveis</w:t>
            </w:r>
            <w:r w:rsidRPr="00A74C13">
              <w:rPr>
                <w:rFonts w:ascii="Cambria" w:hAnsi="Cambria"/>
              </w:rPr>
              <w:t>.</w:t>
            </w:r>
          </w:p>
          <w:p w14:paraId="6770F663" w14:textId="77777777" w:rsidR="001129EB" w:rsidRPr="00CE539F" w:rsidRDefault="001129EB" w:rsidP="001129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CE539F">
              <w:rPr>
                <w:u w:val="single"/>
              </w:rPr>
              <w:t>Etterarbeid:</w:t>
            </w:r>
          </w:p>
          <w:p w14:paraId="73A93391" w14:textId="77777777" w:rsidR="001129EB" w:rsidRPr="00F8462E" w:rsidRDefault="001129EB" w:rsidP="001129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F8462E">
              <w:t>Individuell skriftlig refleksjon.</w:t>
            </w:r>
          </w:p>
          <w:p w14:paraId="50A4090B" w14:textId="3D2C2854" w:rsidR="00C07C00" w:rsidRPr="00B273DF" w:rsidRDefault="001129EB" w:rsidP="001129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w w:val="103"/>
                <w:sz w:val="17"/>
                <w:szCs w:val="17"/>
              </w:rPr>
            </w:pPr>
            <w:r>
              <w:br/>
            </w:r>
          </w:p>
        </w:tc>
        <w:tc>
          <w:tcPr>
            <w:tcW w:w="7088" w:type="dxa"/>
            <w:gridSpan w:val="3"/>
          </w:tcPr>
          <w:p w14:paraId="5ADE21BB" w14:textId="697AFD74" w:rsidR="00C07C00" w:rsidRPr="00B273DF" w:rsidRDefault="00C07C00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Seilingsområde: </w:t>
            </w:r>
            <w:r w:rsidRPr="00B273DF">
              <w:rPr>
                <w:szCs w:val="20"/>
              </w:rPr>
              <w:t>Europort.</w:t>
            </w:r>
          </w:p>
          <w:p w14:paraId="16C0D7AE" w14:textId="77777777" w:rsidR="00C07C00" w:rsidRPr="00B273DF" w:rsidRDefault="00C07C00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F1EF264" w14:textId="166CD369" w:rsidR="00C07C00" w:rsidRPr="00B273DF" w:rsidRDefault="00C07C00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Konteinerskip BULKC07L</w:t>
            </w:r>
          </w:p>
          <w:p w14:paraId="6145F1C5" w14:textId="77777777" w:rsidR="00C07C00" w:rsidRPr="00B273DF" w:rsidRDefault="00C07C00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364BD74" w14:textId="77777777" w:rsidR="00FA48A5" w:rsidRPr="00B273DF" w:rsidRDefault="00FA48A5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 xml:space="preserve">Brief </w:t>
            </w:r>
          </w:p>
          <w:p w14:paraId="27B4E5D7" w14:textId="7F7AB161" w:rsidR="006C102C" w:rsidRPr="00B273DF" w:rsidRDefault="006C102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BRM. Roller.</w:t>
            </w:r>
          </w:p>
          <w:p w14:paraId="4D13F830" w14:textId="77777777" w:rsidR="006C102C" w:rsidRPr="00B273DF" w:rsidRDefault="006C102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159027E0" w14:textId="4E840E97" w:rsidR="00C07C00" w:rsidRPr="00B273DF" w:rsidRDefault="00C07C00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1129EB" w:rsidRPr="001129EB">
              <w:rPr>
                <w:b/>
                <w:szCs w:val="20"/>
              </w:rPr>
              <w:t>(</w:t>
            </w:r>
            <w:r w:rsidRPr="001129EB">
              <w:rPr>
                <w:b/>
                <w:szCs w:val="20"/>
              </w:rPr>
              <w:t>Separate bridges.</w:t>
            </w:r>
            <w:r w:rsidR="001129EB" w:rsidRPr="001129EB">
              <w:rPr>
                <w:b/>
                <w:szCs w:val="20"/>
              </w:rPr>
              <w:t>)</w:t>
            </w:r>
          </w:p>
          <w:p w14:paraId="10C20905" w14:textId="42AECD1F" w:rsidR="00E54BC5" w:rsidRPr="00B273DF" w:rsidRDefault="00652EF9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I øvelsen slås gruppene sammen til</w:t>
            </w:r>
            <w:r w:rsidR="001129EB">
              <w:rPr>
                <w:szCs w:val="20"/>
              </w:rPr>
              <w:t xml:space="preserve"> minimum 3 personer på hver bro.</w:t>
            </w:r>
          </w:p>
          <w:p w14:paraId="5BDBB892" w14:textId="46FFF51A" w:rsidR="00C07C00" w:rsidRPr="00B273DF" w:rsidRDefault="00C07C00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Noe trafikk og en del skip </w:t>
            </w:r>
            <w:r w:rsidR="001129EB">
              <w:rPr>
                <w:szCs w:val="20"/>
              </w:rPr>
              <w:t xml:space="preserve">liggende </w:t>
            </w:r>
            <w:r w:rsidRPr="00B273DF">
              <w:rPr>
                <w:szCs w:val="20"/>
              </w:rPr>
              <w:t>til kai i havna. Både for show men også med tanke på å utfordre manøvrering av skip.</w:t>
            </w:r>
            <w:r w:rsidR="00FA48A5" w:rsidRPr="00B273DF">
              <w:rPr>
                <w:szCs w:val="20"/>
              </w:rPr>
              <w:t xml:space="preserve"> Det er natt og relativt rolige værforhold.</w:t>
            </w:r>
            <w:r w:rsidR="00E54BC5" w:rsidRPr="00B273DF">
              <w:rPr>
                <w:szCs w:val="20"/>
              </w:rPr>
              <w:t xml:space="preserve"> </w:t>
            </w:r>
            <w:r w:rsidR="001129EB">
              <w:rPr>
                <w:szCs w:val="20"/>
              </w:rPr>
              <w:t xml:space="preserve"> </w:t>
            </w:r>
          </w:p>
          <w:p w14:paraId="56D0DC6A" w14:textId="715EFFA9" w:rsidR="00C07C00" w:rsidRPr="00B273DF" w:rsidRDefault="00C07C00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6A529878" w14:textId="239B5E65" w:rsidR="006C102C" w:rsidRPr="00B273DF" w:rsidRDefault="00C07C00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Det legges inn feil for å utfordre besetningen. Dette sees an ut fra hvordan situasjonen utvikler seg.</w:t>
            </w:r>
            <w:r w:rsidR="00FA48A5" w:rsidRPr="00B273DF">
              <w:rPr>
                <w:szCs w:val="20"/>
              </w:rPr>
              <w:t xml:space="preserve"> Noen ganger </w:t>
            </w:r>
            <w:r w:rsidR="001129EB">
              <w:rPr>
                <w:szCs w:val="20"/>
              </w:rPr>
              <w:t>kan</w:t>
            </w:r>
            <w:r w:rsidR="00FA48A5" w:rsidRPr="00B273DF">
              <w:rPr>
                <w:szCs w:val="20"/>
              </w:rPr>
              <w:t xml:space="preserve"> situasjonen i seg selv </w:t>
            </w:r>
            <w:r w:rsidR="001129EB">
              <w:rPr>
                <w:szCs w:val="20"/>
              </w:rPr>
              <w:t xml:space="preserve">være </w:t>
            </w:r>
            <w:r w:rsidR="00FA48A5" w:rsidRPr="00B273DF">
              <w:rPr>
                <w:szCs w:val="20"/>
              </w:rPr>
              <w:t>utfordrende nok.</w:t>
            </w:r>
            <w:r w:rsidR="006C102C" w:rsidRPr="00B273DF">
              <w:rPr>
                <w:szCs w:val="20"/>
              </w:rPr>
              <w:br/>
              <w:t>Bruk av ecdis ”black out” siste delen for at studentene skal navigere i papirkartet inne i havna.</w:t>
            </w:r>
          </w:p>
          <w:p w14:paraId="3C5C07A8" w14:textId="44BECBEF" w:rsidR="00C07C00" w:rsidRPr="00B273DF" w:rsidRDefault="00C07C00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Relevante feil </w:t>
            </w:r>
            <w:r w:rsidR="001129EB">
              <w:rPr>
                <w:szCs w:val="20"/>
              </w:rPr>
              <w:t xml:space="preserve">ellers </w:t>
            </w:r>
            <w:r w:rsidRPr="00B273DF">
              <w:rPr>
                <w:szCs w:val="20"/>
              </w:rPr>
              <w:t>som kan brukes;</w:t>
            </w:r>
          </w:p>
          <w:p w14:paraId="319E7DA4" w14:textId="3016F10B" w:rsidR="00C07C00" w:rsidRPr="00B273DF" w:rsidRDefault="00C07C00" w:rsidP="005F15B8">
            <w:pPr>
              <w:pStyle w:val="Listeavsnitt"/>
              <w:numPr>
                <w:ilvl w:val="0"/>
                <w:numId w:val="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 xml:space="preserve">Gyrofrys eller gyrodrift </w:t>
            </w:r>
          </w:p>
          <w:p w14:paraId="2846CC9A" w14:textId="7B29F2C2" w:rsidR="00C07C00" w:rsidRPr="00B273DF" w:rsidRDefault="00C07C00" w:rsidP="005F15B8">
            <w:pPr>
              <w:pStyle w:val="Listeavsnitt"/>
              <w:numPr>
                <w:ilvl w:val="0"/>
                <w:numId w:val="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>GPS defekt eller posisjonsavvik.</w:t>
            </w:r>
          </w:p>
          <w:p w14:paraId="3E85C25C" w14:textId="77777777" w:rsidR="00FA48A5" w:rsidRPr="00B273DF" w:rsidRDefault="00FA48A5" w:rsidP="00F75391">
            <w:pPr>
              <w:pStyle w:val="Listeavsnit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</w:p>
          <w:p w14:paraId="0A833335" w14:textId="4A34928E" w:rsidR="00C07C00" w:rsidRPr="00B273DF" w:rsidRDefault="00FA48A5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S</w:t>
            </w:r>
            <w:r w:rsidR="00C07C00" w:rsidRPr="00B273DF">
              <w:rPr>
                <w:szCs w:val="20"/>
              </w:rPr>
              <w:t>tressmoment</w:t>
            </w:r>
            <w:r w:rsidRPr="00B273DF">
              <w:rPr>
                <w:szCs w:val="20"/>
              </w:rPr>
              <w:t xml:space="preserve"> som kan spilles inn</w:t>
            </w:r>
            <w:r w:rsidR="00C07C00" w:rsidRPr="00B273DF">
              <w:rPr>
                <w:szCs w:val="20"/>
              </w:rPr>
              <w:t>:</w:t>
            </w:r>
          </w:p>
          <w:p w14:paraId="593FB541" w14:textId="761C5A9F" w:rsidR="00C07C00" w:rsidRPr="00B273DF" w:rsidRDefault="00C07C00" w:rsidP="005F15B8">
            <w:pPr>
              <w:pStyle w:val="Listeavsnitt"/>
              <w:numPr>
                <w:ilvl w:val="0"/>
                <w:numId w:val="1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>Havnekaptein skynder på skip pga trafikk.</w:t>
            </w:r>
          </w:p>
          <w:p w14:paraId="6972D464" w14:textId="5DE73025" w:rsidR="00C07C00" w:rsidRPr="00B273DF" w:rsidRDefault="00C07C00" w:rsidP="005F15B8">
            <w:pPr>
              <w:pStyle w:val="Listeavsnitt"/>
              <w:numPr>
                <w:ilvl w:val="0"/>
                <w:numId w:val="1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>Endring av kaiplass</w:t>
            </w:r>
            <w:r w:rsidR="00FA48A5" w:rsidRPr="00B273DF">
              <w:rPr>
                <w:rFonts w:asciiTheme="minorHAnsi" w:hAnsiTheme="minorHAnsi"/>
                <w:szCs w:val="20"/>
                <w:lang w:val="nb-NO"/>
              </w:rPr>
              <w:t xml:space="preserve"> eller side til kai</w:t>
            </w:r>
            <w:r w:rsidRPr="00B273DF">
              <w:rPr>
                <w:rFonts w:asciiTheme="minorHAnsi" w:hAnsiTheme="minorHAnsi"/>
                <w:szCs w:val="20"/>
                <w:lang w:val="nb-NO"/>
              </w:rPr>
              <w:t>.</w:t>
            </w:r>
          </w:p>
          <w:p w14:paraId="4E04E301" w14:textId="1DD56C7D" w:rsidR="006C102C" w:rsidRPr="00B273DF" w:rsidRDefault="006C102C" w:rsidP="005F15B8">
            <w:pPr>
              <w:pStyle w:val="Listeavsnitt"/>
              <w:numPr>
                <w:ilvl w:val="0"/>
                <w:numId w:val="1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>Maskinerifeil – nødankring (nær slutten av øvelsen)</w:t>
            </w:r>
          </w:p>
          <w:p w14:paraId="64B0BD47" w14:textId="77777777" w:rsidR="00C07C00" w:rsidRPr="00B273DF" w:rsidRDefault="00C07C00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2CA5C2C" w14:textId="24566259" w:rsidR="00C07C00" w:rsidRPr="00B273DF" w:rsidRDefault="00FA48A5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</w:rPr>
              <w:t>Debrief</w:t>
            </w:r>
            <w:r w:rsidR="00C07C00" w:rsidRPr="00B273DF">
              <w:rPr>
                <w:b/>
              </w:rPr>
              <w:t>:</w:t>
            </w:r>
            <w:r w:rsidR="00C07C00" w:rsidRPr="00B273DF">
              <w:t xml:space="preserve"> </w:t>
            </w:r>
          </w:p>
          <w:p w14:paraId="432BD77D" w14:textId="77777777" w:rsidR="006C102C" w:rsidRPr="00B273DF" w:rsidRDefault="006C102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Avspilling av øvelsen. </w:t>
            </w:r>
          </w:p>
          <w:p w14:paraId="03F6BAE5" w14:textId="77777777" w:rsidR="006C102C" w:rsidRPr="00B273DF" w:rsidRDefault="006C102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av spesielle hendelser.</w:t>
            </w:r>
          </w:p>
          <w:p w14:paraId="2B6C868F" w14:textId="3D471B80" w:rsidR="006C102C" w:rsidRPr="00B273DF" w:rsidRDefault="001129EB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>
              <w:rPr>
                <w:szCs w:val="20"/>
              </w:rPr>
              <w:t>F</w:t>
            </w:r>
            <w:r w:rsidR="006C102C" w:rsidRPr="00B273DF">
              <w:rPr>
                <w:szCs w:val="20"/>
              </w:rPr>
              <w:t>okus på bruk av ressurser, kommunikasjon og situasjonsbevissthet.</w:t>
            </w:r>
          </w:p>
          <w:p w14:paraId="1CD3D191" w14:textId="54AB6E33" w:rsidR="00E41081" w:rsidRPr="00B273DF" w:rsidRDefault="006C102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Se igjennom studentenes dagbokføring og kartarbeid.</w:t>
            </w:r>
          </w:p>
          <w:p w14:paraId="051B63EC" w14:textId="77777777" w:rsidR="00E41081" w:rsidRPr="00B273DF" w:rsidRDefault="00E41081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FFBBACC" w14:textId="666AFCB5" w:rsidR="00C07C00" w:rsidRPr="00B273DF" w:rsidRDefault="00C07C00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C07C00" w:rsidRPr="00B273DF" w14:paraId="3E8649A8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76" w:type="dxa"/>
            <w:gridSpan w:val="7"/>
          </w:tcPr>
          <w:p w14:paraId="4C9E1031" w14:textId="122525AD" w:rsidR="00C07C00" w:rsidRPr="00B273DF" w:rsidRDefault="00C07C00" w:rsidP="00F75391">
            <w:pPr>
              <w:spacing w:before="68"/>
              <w:ind w:left="64" w:right="395"/>
              <w:jc w:val="center"/>
              <w:rPr>
                <w:rFonts w:asciiTheme="minorHAnsi" w:eastAsia="Times New Roman" w:hAnsiTheme="minorHAnsi" w:cs="Times New Roman"/>
                <w:b w:val="0"/>
                <w:w w:val="103"/>
                <w:sz w:val="32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3"/>
                <w:sz w:val="32"/>
                <w:szCs w:val="20"/>
              </w:rPr>
              <w:t>STCW kompetanse: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3"/>
                <w:sz w:val="32"/>
                <w:szCs w:val="20"/>
              </w:rPr>
              <w:t xml:space="preserve"> B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r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sz w:val="32"/>
                <w:szCs w:val="20"/>
              </w:rPr>
              <w:t>u</w:t>
            </w:r>
            <w:r w:rsidRPr="00B273DF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k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2"/>
                <w:sz w:val="32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4"/>
                <w:sz w:val="32"/>
                <w:szCs w:val="20"/>
              </w:rPr>
              <w:t>a</w:t>
            </w:r>
            <w:r w:rsidRPr="00B273DF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v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7"/>
                <w:sz w:val="32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ra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3"/>
                <w:sz w:val="32"/>
                <w:szCs w:val="20"/>
              </w:rPr>
              <w:t>d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4"/>
                <w:sz w:val="32"/>
                <w:szCs w:val="20"/>
              </w:rPr>
              <w:t>a</w:t>
            </w:r>
            <w:r w:rsidRPr="00B273DF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r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5"/>
                <w:sz w:val="32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w w:val="103"/>
                <w:sz w:val="32"/>
                <w:szCs w:val="20"/>
              </w:rPr>
              <w:t>o</w:t>
            </w:r>
            <w:r w:rsidRPr="00B273DF">
              <w:rPr>
                <w:rFonts w:asciiTheme="minorHAnsi" w:eastAsia="Times New Roman" w:hAnsiTheme="minorHAnsi" w:cs="Times New Roman"/>
                <w:b w:val="0"/>
                <w:w w:val="103"/>
                <w:sz w:val="32"/>
                <w:szCs w:val="20"/>
              </w:rPr>
              <w:t xml:space="preserve">g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3"/>
                <w:sz w:val="32"/>
                <w:szCs w:val="20"/>
              </w:rPr>
              <w:t>A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sz w:val="32"/>
                <w:szCs w:val="20"/>
              </w:rPr>
              <w:t>RP</w:t>
            </w:r>
            <w:r w:rsidRPr="00B273DF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A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7"/>
                <w:sz w:val="32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f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sz w:val="32"/>
                <w:szCs w:val="20"/>
              </w:rPr>
              <w:t>o</w:t>
            </w:r>
            <w:r w:rsidRPr="00B273DF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r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6"/>
                <w:sz w:val="32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w w:val="103"/>
                <w:sz w:val="32"/>
                <w:szCs w:val="20"/>
              </w:rPr>
              <w:t xml:space="preserve">å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w w:val="103"/>
                <w:sz w:val="32"/>
                <w:szCs w:val="20"/>
              </w:rPr>
              <w:t>o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w w:val="103"/>
                <w:sz w:val="32"/>
                <w:szCs w:val="20"/>
              </w:rPr>
              <w:t>ppr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4"/>
                <w:w w:val="103"/>
                <w:sz w:val="32"/>
                <w:szCs w:val="20"/>
              </w:rPr>
              <w:t>e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tt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w w:val="103"/>
                <w:sz w:val="32"/>
                <w:szCs w:val="20"/>
              </w:rPr>
              <w:t>ho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l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w w:val="103"/>
                <w:sz w:val="32"/>
                <w:szCs w:val="20"/>
              </w:rPr>
              <w:t>d</w:t>
            </w:r>
            <w:r w:rsidRPr="00B273DF">
              <w:rPr>
                <w:rFonts w:asciiTheme="minorHAnsi" w:eastAsia="Times New Roman" w:hAnsiTheme="minorHAnsi" w:cs="Times New Roman"/>
                <w:b w:val="0"/>
                <w:w w:val="103"/>
                <w:sz w:val="32"/>
                <w:szCs w:val="20"/>
              </w:rPr>
              <w:t xml:space="preserve">e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w w:val="103"/>
                <w:sz w:val="32"/>
                <w:szCs w:val="20"/>
              </w:rPr>
              <w:t>n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a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w w:val="103"/>
                <w:sz w:val="32"/>
                <w:szCs w:val="20"/>
              </w:rPr>
              <w:t>v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2"/>
                <w:w w:val="103"/>
                <w:sz w:val="32"/>
                <w:szCs w:val="20"/>
              </w:rPr>
              <w:t>i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w w:val="103"/>
                <w:sz w:val="32"/>
                <w:szCs w:val="20"/>
              </w:rPr>
              <w:t>g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e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w w:val="103"/>
                <w:sz w:val="32"/>
                <w:szCs w:val="20"/>
              </w:rPr>
              <w:t>r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i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w w:val="103"/>
                <w:sz w:val="32"/>
                <w:szCs w:val="20"/>
              </w:rPr>
              <w:t>n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w w:val="103"/>
                <w:sz w:val="32"/>
                <w:szCs w:val="20"/>
              </w:rPr>
              <w:t>g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e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w w:val="103"/>
                <w:sz w:val="32"/>
                <w:szCs w:val="20"/>
              </w:rPr>
              <w:t>n</w:t>
            </w:r>
            <w:r w:rsidRPr="00B273DF">
              <w:rPr>
                <w:rFonts w:asciiTheme="minorHAnsi" w:eastAsia="Times New Roman" w:hAnsiTheme="minorHAnsi" w:cs="Times New Roman"/>
                <w:b w:val="0"/>
                <w:w w:val="103"/>
                <w:sz w:val="32"/>
                <w:szCs w:val="20"/>
              </w:rPr>
              <w:t xml:space="preserve">s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w w:val="103"/>
                <w:sz w:val="32"/>
                <w:szCs w:val="20"/>
              </w:rPr>
              <w:t>s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i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w w:val="103"/>
                <w:sz w:val="32"/>
                <w:szCs w:val="20"/>
              </w:rPr>
              <w:t>k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w w:val="103"/>
                <w:sz w:val="32"/>
                <w:szCs w:val="20"/>
              </w:rPr>
              <w:t>k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er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w w:val="103"/>
                <w:sz w:val="32"/>
                <w:szCs w:val="20"/>
              </w:rPr>
              <w:t>h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e</w:t>
            </w:r>
            <w:r w:rsidRPr="00B273DF">
              <w:rPr>
                <w:rFonts w:asciiTheme="minorHAnsi" w:eastAsia="Times New Roman" w:hAnsiTheme="minorHAnsi" w:cs="Times New Roman"/>
                <w:b w:val="0"/>
                <w:w w:val="103"/>
                <w:sz w:val="32"/>
                <w:szCs w:val="20"/>
              </w:rPr>
              <w:t>t.</w:t>
            </w:r>
          </w:p>
          <w:p w14:paraId="443CD3F0" w14:textId="77777777" w:rsidR="00C07C00" w:rsidRPr="00B273DF" w:rsidRDefault="00C07C00" w:rsidP="00F75391">
            <w:pPr>
              <w:rPr>
                <w:rFonts w:asciiTheme="minorHAnsi" w:eastAsia="Times New Roman" w:hAnsiTheme="minorHAnsi" w:cs="Times New Roman"/>
                <w:w w:val="103"/>
                <w:sz w:val="28"/>
                <w:szCs w:val="20"/>
              </w:rPr>
            </w:pPr>
          </w:p>
          <w:p w14:paraId="2FC8769B" w14:textId="4FAF6B60" w:rsidR="00C07C00" w:rsidRPr="00B273DF" w:rsidRDefault="00C07C00" w:rsidP="00F75391">
            <w:pPr>
              <w:rPr>
                <w:rFonts w:asciiTheme="minorHAnsi" w:eastAsia="Times New Roman" w:hAnsiTheme="minorHAnsi" w:cs="Times New Roman"/>
                <w:b w:val="0"/>
                <w:w w:val="103"/>
                <w:sz w:val="28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w w:val="103"/>
                <w:sz w:val="28"/>
                <w:szCs w:val="20"/>
              </w:rPr>
              <w:t>Læringsutbytte:</w:t>
            </w:r>
            <w:r w:rsidRPr="00B273DF">
              <w:rPr>
                <w:rFonts w:asciiTheme="minorHAnsi" w:eastAsia="Times New Roman" w:hAnsiTheme="minorHAnsi" w:cs="Times New Roman"/>
                <w:b w:val="0"/>
                <w:w w:val="103"/>
                <w:sz w:val="28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w w:val="103"/>
                <w:sz w:val="28"/>
                <w:szCs w:val="20"/>
                <w:u w:val="single"/>
              </w:rPr>
              <w:t>Demonstrere kunnskap og forståelse av:</w:t>
            </w:r>
          </w:p>
          <w:p w14:paraId="71FD406E" w14:textId="71B0A9AB" w:rsidR="00C07C00" w:rsidRPr="00B273DF" w:rsidRDefault="00C07C00" w:rsidP="00F75391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b w:val="0"/>
                <w:sz w:val="28"/>
                <w:szCs w:val="20"/>
              </w:rPr>
            </w:pPr>
            <w:r w:rsidRPr="00B273DF">
              <w:rPr>
                <w:rFonts w:asciiTheme="minorHAnsi" w:hAnsiTheme="minorHAnsi" w:cs="Times New Roman"/>
                <w:b w:val="0"/>
                <w:sz w:val="28"/>
                <w:szCs w:val="20"/>
              </w:rPr>
              <w:t>Kjennskap til grunnleggende forhold ved radar og automatiske radarplotteanlegg (ARPA)</w:t>
            </w:r>
          </w:p>
          <w:p w14:paraId="2169E6FB" w14:textId="77777777" w:rsidR="00C07C00" w:rsidRPr="00B273DF" w:rsidRDefault="00C07C00" w:rsidP="00F75391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b w:val="0"/>
                <w:sz w:val="28"/>
                <w:szCs w:val="20"/>
              </w:rPr>
            </w:pPr>
          </w:p>
          <w:p w14:paraId="36A164B5" w14:textId="49778EE8" w:rsidR="00C07C00" w:rsidRPr="00B273DF" w:rsidRDefault="00C07C00" w:rsidP="00F75391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b w:val="0"/>
                <w:sz w:val="28"/>
                <w:szCs w:val="20"/>
              </w:rPr>
            </w:pPr>
            <w:r w:rsidRPr="00B273DF">
              <w:rPr>
                <w:rFonts w:asciiTheme="minorHAnsi" w:hAnsiTheme="minorHAnsi" w:cs="Times New Roman"/>
                <w:b w:val="0"/>
                <w:sz w:val="28"/>
                <w:szCs w:val="20"/>
              </w:rPr>
              <w:t>Ferdighet i å betjene og å tolke og analysere informasjon fra radar, herunder følgende:</w:t>
            </w:r>
          </w:p>
          <w:p w14:paraId="00EACCCF" w14:textId="77777777" w:rsidR="00C07C00" w:rsidRPr="00B273DF" w:rsidRDefault="00C07C00" w:rsidP="00F75391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b w:val="0"/>
                <w:sz w:val="28"/>
                <w:szCs w:val="20"/>
              </w:rPr>
            </w:pPr>
          </w:p>
          <w:p w14:paraId="68A14F50" w14:textId="19A1424B" w:rsidR="00C07C00" w:rsidRPr="00B273DF" w:rsidRDefault="00C07C00" w:rsidP="00F75391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b w:val="0"/>
                <w:sz w:val="28"/>
                <w:szCs w:val="20"/>
              </w:rPr>
            </w:pPr>
            <w:r w:rsidRPr="00B273DF">
              <w:rPr>
                <w:rFonts w:asciiTheme="minorHAnsi" w:hAnsiTheme="minorHAnsi" w:cs="Times New Roman"/>
                <w:b w:val="0"/>
                <w:sz w:val="28"/>
                <w:szCs w:val="20"/>
              </w:rPr>
              <w:t>Funksjon/ytelse, herunder:</w:t>
            </w:r>
          </w:p>
          <w:p w14:paraId="577F34B4" w14:textId="17B71B58" w:rsidR="00C07C00" w:rsidRPr="00B273DF" w:rsidRDefault="00C07C00" w:rsidP="00F75391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b w:val="0"/>
                <w:sz w:val="28"/>
                <w:szCs w:val="20"/>
              </w:rPr>
            </w:pPr>
            <w:r w:rsidRPr="00B273DF">
              <w:rPr>
                <w:rFonts w:asciiTheme="minorHAnsi" w:hAnsiTheme="minorHAnsi" w:cs="Times New Roman"/>
                <w:b w:val="0"/>
                <w:sz w:val="28"/>
                <w:szCs w:val="20"/>
              </w:rPr>
              <w:t>.1 forhold som påvirker funksjon/ytelse og nøyaktighet</w:t>
            </w:r>
            <w:r w:rsidR="00820B3E">
              <w:rPr>
                <w:rFonts w:asciiTheme="minorHAnsi" w:hAnsiTheme="minorHAnsi" w:cs="Times New Roman"/>
                <w:b w:val="0"/>
                <w:sz w:val="28"/>
                <w:szCs w:val="20"/>
              </w:rPr>
              <w:t>.</w:t>
            </w:r>
          </w:p>
          <w:p w14:paraId="49B02947" w14:textId="66A0ADCC" w:rsidR="00C07C00" w:rsidRPr="00B273DF" w:rsidRDefault="00C07C00" w:rsidP="00F75391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b w:val="0"/>
                <w:sz w:val="28"/>
                <w:szCs w:val="20"/>
              </w:rPr>
            </w:pPr>
            <w:r w:rsidRPr="00B273DF">
              <w:rPr>
                <w:rFonts w:asciiTheme="minorHAnsi" w:hAnsiTheme="minorHAnsi" w:cs="Times New Roman"/>
                <w:b w:val="0"/>
                <w:sz w:val="28"/>
                <w:szCs w:val="20"/>
              </w:rPr>
              <w:t>.2 etablering og opprettholdelse av display</w:t>
            </w:r>
            <w:r w:rsidR="00820B3E">
              <w:rPr>
                <w:rFonts w:asciiTheme="minorHAnsi" w:hAnsiTheme="minorHAnsi" w:cs="Times New Roman"/>
                <w:b w:val="0"/>
                <w:sz w:val="28"/>
                <w:szCs w:val="20"/>
              </w:rPr>
              <w:t>.</w:t>
            </w:r>
          </w:p>
          <w:p w14:paraId="387AF479" w14:textId="3D38591B" w:rsidR="00C07C00" w:rsidRPr="00B273DF" w:rsidRDefault="00C07C00" w:rsidP="00F75391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b w:val="0"/>
                <w:sz w:val="28"/>
                <w:szCs w:val="20"/>
              </w:rPr>
            </w:pPr>
            <w:r w:rsidRPr="00B273DF">
              <w:rPr>
                <w:rFonts w:asciiTheme="minorHAnsi" w:hAnsiTheme="minorHAnsi" w:cs="Times New Roman"/>
                <w:b w:val="0"/>
                <w:sz w:val="28"/>
                <w:szCs w:val="20"/>
              </w:rPr>
              <w:t>.3 oppdagelse av feilaktig gjengivelse av informasjon, falske ekko, sjørefleks m.v., radarfyr og radartranspondere (SART)</w:t>
            </w:r>
            <w:r w:rsidR="00820B3E">
              <w:rPr>
                <w:rFonts w:asciiTheme="minorHAnsi" w:hAnsiTheme="minorHAnsi" w:cs="Times New Roman"/>
                <w:b w:val="0"/>
                <w:sz w:val="28"/>
                <w:szCs w:val="20"/>
              </w:rPr>
              <w:t>.</w:t>
            </w:r>
          </w:p>
          <w:p w14:paraId="2695B8D7" w14:textId="77777777" w:rsidR="00C07C00" w:rsidRPr="00B273DF" w:rsidRDefault="00C07C00" w:rsidP="00F75391">
            <w:pPr>
              <w:rPr>
                <w:rFonts w:asciiTheme="minorHAnsi" w:hAnsiTheme="minorHAnsi" w:cs="Times New Roman"/>
                <w:b w:val="0"/>
                <w:sz w:val="28"/>
                <w:szCs w:val="20"/>
              </w:rPr>
            </w:pPr>
          </w:p>
          <w:p w14:paraId="42E98EBC" w14:textId="77777777" w:rsidR="00C07C00" w:rsidRPr="00B273DF" w:rsidRDefault="00C07C00" w:rsidP="00F75391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b w:val="0"/>
                <w:sz w:val="28"/>
                <w:szCs w:val="20"/>
              </w:rPr>
            </w:pPr>
            <w:r w:rsidRPr="00B273DF">
              <w:rPr>
                <w:rFonts w:asciiTheme="minorHAnsi" w:hAnsiTheme="minorHAnsi" w:cs="Times New Roman"/>
                <w:b w:val="0"/>
                <w:sz w:val="28"/>
                <w:szCs w:val="20"/>
              </w:rPr>
              <w:t>Bruk, herunder:</w:t>
            </w:r>
          </w:p>
          <w:p w14:paraId="3D683722" w14:textId="24061D5D" w:rsidR="00C07C00" w:rsidRPr="00B273DF" w:rsidRDefault="00C07C00" w:rsidP="00F75391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b w:val="0"/>
                <w:sz w:val="28"/>
                <w:szCs w:val="20"/>
              </w:rPr>
            </w:pPr>
            <w:r w:rsidRPr="00B273DF">
              <w:rPr>
                <w:rFonts w:asciiTheme="minorHAnsi" w:hAnsiTheme="minorHAnsi" w:cs="Times New Roman"/>
                <w:b w:val="0"/>
                <w:sz w:val="28"/>
                <w:szCs w:val="20"/>
              </w:rPr>
              <w:t>.1 avstand og peiling, andre skips kurs og fart, tid og avstand til nærmeste passeringspunkt for kryssende, møtende</w:t>
            </w:r>
          </w:p>
          <w:p w14:paraId="6217E71F" w14:textId="35BF2D29" w:rsidR="00C07C00" w:rsidRPr="00B273DF" w:rsidRDefault="00C07C00" w:rsidP="00F75391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b w:val="0"/>
                <w:sz w:val="28"/>
                <w:szCs w:val="20"/>
              </w:rPr>
            </w:pPr>
            <w:r w:rsidRPr="00B273DF">
              <w:rPr>
                <w:rFonts w:asciiTheme="minorHAnsi" w:hAnsiTheme="minorHAnsi" w:cs="Times New Roman"/>
                <w:b w:val="0"/>
                <w:sz w:val="28"/>
                <w:szCs w:val="20"/>
              </w:rPr>
              <w:t>eller innhentende skip</w:t>
            </w:r>
            <w:r w:rsidR="00820B3E">
              <w:rPr>
                <w:rFonts w:asciiTheme="minorHAnsi" w:hAnsiTheme="minorHAnsi" w:cs="Times New Roman"/>
                <w:b w:val="0"/>
                <w:sz w:val="28"/>
                <w:szCs w:val="20"/>
              </w:rPr>
              <w:t>.</w:t>
            </w:r>
          </w:p>
          <w:p w14:paraId="05C53586" w14:textId="3213B945" w:rsidR="00C07C00" w:rsidRPr="00B273DF" w:rsidRDefault="00C07C00" w:rsidP="00F75391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b w:val="0"/>
                <w:sz w:val="28"/>
                <w:szCs w:val="20"/>
              </w:rPr>
            </w:pPr>
            <w:r w:rsidRPr="00B273DF">
              <w:rPr>
                <w:rFonts w:asciiTheme="minorHAnsi" w:hAnsiTheme="minorHAnsi" w:cs="Times New Roman"/>
                <w:b w:val="0"/>
                <w:sz w:val="28"/>
                <w:szCs w:val="20"/>
              </w:rPr>
              <w:t>.2 identifikasjon av kritiske ekko, oppdagelse av andre skips kurs- og fartsendringer, virkning av endringer av eget</w:t>
            </w:r>
          </w:p>
          <w:p w14:paraId="7EDC929D" w14:textId="02345B42" w:rsidR="00C07C00" w:rsidRPr="00B273DF" w:rsidRDefault="00C07C00" w:rsidP="00F75391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b w:val="0"/>
                <w:sz w:val="28"/>
                <w:szCs w:val="20"/>
              </w:rPr>
            </w:pPr>
            <w:r w:rsidRPr="00B273DF">
              <w:rPr>
                <w:rFonts w:asciiTheme="minorHAnsi" w:hAnsiTheme="minorHAnsi" w:cs="Times New Roman"/>
                <w:b w:val="0"/>
                <w:sz w:val="28"/>
                <w:szCs w:val="20"/>
              </w:rPr>
              <w:t>skips kurs eller fart, eller begge deler</w:t>
            </w:r>
            <w:r w:rsidR="00820B3E">
              <w:rPr>
                <w:rFonts w:asciiTheme="minorHAnsi" w:hAnsiTheme="minorHAnsi" w:cs="Times New Roman"/>
                <w:b w:val="0"/>
                <w:sz w:val="28"/>
                <w:szCs w:val="20"/>
              </w:rPr>
              <w:t>.</w:t>
            </w:r>
          </w:p>
          <w:p w14:paraId="426AD913" w14:textId="2D9DB2E4" w:rsidR="00C07C00" w:rsidRPr="00B273DF" w:rsidRDefault="00C07C00" w:rsidP="00F75391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b w:val="0"/>
                <w:sz w:val="28"/>
                <w:szCs w:val="20"/>
              </w:rPr>
            </w:pPr>
            <w:r w:rsidRPr="00B273DF">
              <w:rPr>
                <w:rFonts w:asciiTheme="minorHAnsi" w:hAnsiTheme="minorHAnsi" w:cs="Times New Roman"/>
                <w:b w:val="0"/>
                <w:sz w:val="28"/>
                <w:szCs w:val="20"/>
              </w:rPr>
              <w:t>.3 anvendelse av sjøveisreglene</w:t>
            </w:r>
            <w:r w:rsidR="00820B3E">
              <w:rPr>
                <w:rFonts w:asciiTheme="minorHAnsi" w:hAnsiTheme="minorHAnsi" w:cs="Times New Roman"/>
                <w:b w:val="0"/>
                <w:sz w:val="28"/>
                <w:szCs w:val="20"/>
              </w:rPr>
              <w:t>.</w:t>
            </w:r>
          </w:p>
          <w:p w14:paraId="31A7E3A0" w14:textId="15E4AC59" w:rsidR="00C07C00" w:rsidRPr="00B273DF" w:rsidRDefault="00C07C00" w:rsidP="00F75391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b w:val="0"/>
                <w:sz w:val="28"/>
                <w:szCs w:val="20"/>
              </w:rPr>
            </w:pPr>
            <w:r w:rsidRPr="00B273DF">
              <w:rPr>
                <w:rFonts w:asciiTheme="minorHAnsi" w:hAnsiTheme="minorHAnsi" w:cs="Times New Roman"/>
                <w:b w:val="0"/>
                <w:sz w:val="28"/>
                <w:szCs w:val="20"/>
              </w:rPr>
              <w:t>.4 plotteteknikker og begrepene relativ og sann bevegelse</w:t>
            </w:r>
            <w:r w:rsidR="00820B3E">
              <w:rPr>
                <w:rFonts w:asciiTheme="minorHAnsi" w:hAnsiTheme="minorHAnsi" w:cs="Times New Roman"/>
                <w:b w:val="0"/>
                <w:sz w:val="28"/>
                <w:szCs w:val="20"/>
              </w:rPr>
              <w:t>.</w:t>
            </w:r>
          </w:p>
          <w:p w14:paraId="619830D1" w14:textId="00B4A2CF" w:rsidR="00C07C00" w:rsidRPr="00B273DF" w:rsidRDefault="00C07C00" w:rsidP="00F75391">
            <w:pPr>
              <w:rPr>
                <w:rFonts w:asciiTheme="minorHAnsi" w:hAnsiTheme="minorHAnsi" w:cs="Times New Roman"/>
                <w:b w:val="0"/>
                <w:sz w:val="28"/>
                <w:szCs w:val="20"/>
              </w:rPr>
            </w:pPr>
            <w:r w:rsidRPr="00B273DF">
              <w:rPr>
                <w:rFonts w:asciiTheme="minorHAnsi" w:hAnsiTheme="minorHAnsi" w:cs="Times New Roman"/>
                <w:b w:val="0"/>
                <w:sz w:val="28"/>
                <w:szCs w:val="20"/>
              </w:rPr>
              <w:t>.5 parallell indeksering</w:t>
            </w:r>
            <w:r w:rsidR="00820B3E">
              <w:rPr>
                <w:rFonts w:asciiTheme="minorHAnsi" w:hAnsiTheme="minorHAnsi" w:cs="Times New Roman"/>
                <w:b w:val="0"/>
                <w:sz w:val="28"/>
                <w:szCs w:val="20"/>
              </w:rPr>
              <w:t>.</w:t>
            </w:r>
          </w:p>
          <w:p w14:paraId="376A2426" w14:textId="77777777" w:rsidR="00C07C00" w:rsidRPr="00B273DF" w:rsidRDefault="00C07C00" w:rsidP="00F75391">
            <w:pPr>
              <w:rPr>
                <w:rFonts w:asciiTheme="minorHAnsi" w:hAnsiTheme="minorHAnsi" w:cs="Times New Roman"/>
                <w:b w:val="0"/>
                <w:sz w:val="28"/>
                <w:szCs w:val="20"/>
              </w:rPr>
            </w:pPr>
          </w:p>
          <w:p w14:paraId="5DC5929F" w14:textId="2CD695D3" w:rsidR="00C07C00" w:rsidRPr="00B273DF" w:rsidRDefault="00C07C00" w:rsidP="00F75391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b w:val="0"/>
                <w:sz w:val="28"/>
                <w:szCs w:val="20"/>
              </w:rPr>
            </w:pPr>
            <w:r w:rsidRPr="00B273DF">
              <w:rPr>
                <w:rFonts w:asciiTheme="minorHAnsi" w:hAnsiTheme="minorHAnsi" w:cs="Times New Roman"/>
                <w:b w:val="0"/>
                <w:sz w:val="28"/>
                <w:szCs w:val="20"/>
              </w:rPr>
              <w:t>Hovedtyper av ARPA, deres bildekarakteristika, ytelsesnormer og faren for ensidig tiltro til og bruk av ARPA</w:t>
            </w:r>
            <w:r w:rsidR="00820B3E">
              <w:rPr>
                <w:rFonts w:asciiTheme="minorHAnsi" w:hAnsiTheme="minorHAnsi" w:cs="Times New Roman"/>
                <w:b w:val="0"/>
                <w:sz w:val="28"/>
                <w:szCs w:val="20"/>
              </w:rPr>
              <w:t>.</w:t>
            </w:r>
          </w:p>
          <w:p w14:paraId="1C62B509" w14:textId="77777777" w:rsidR="00C07C00" w:rsidRPr="00B273DF" w:rsidRDefault="00C07C00" w:rsidP="00F75391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b w:val="0"/>
                <w:sz w:val="28"/>
                <w:szCs w:val="20"/>
              </w:rPr>
            </w:pPr>
          </w:p>
          <w:p w14:paraId="6FE45C61" w14:textId="458E1727" w:rsidR="00C07C00" w:rsidRPr="00B273DF" w:rsidRDefault="00C07C00" w:rsidP="00F75391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b w:val="0"/>
                <w:sz w:val="28"/>
                <w:szCs w:val="20"/>
              </w:rPr>
            </w:pPr>
            <w:r w:rsidRPr="00B273DF">
              <w:rPr>
                <w:rFonts w:asciiTheme="minorHAnsi" w:hAnsiTheme="minorHAnsi" w:cs="Times New Roman"/>
                <w:b w:val="0"/>
                <w:sz w:val="28"/>
                <w:szCs w:val="20"/>
              </w:rPr>
              <w:t>Ferdighet i å betjene og å tolke og analysere informasjon fra ARPA, herunder:</w:t>
            </w:r>
          </w:p>
          <w:p w14:paraId="407F68E1" w14:textId="3F3E8317" w:rsidR="00C07C00" w:rsidRPr="00B273DF" w:rsidRDefault="00C07C00" w:rsidP="00F75391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b w:val="0"/>
                <w:sz w:val="28"/>
                <w:szCs w:val="20"/>
              </w:rPr>
            </w:pPr>
            <w:r w:rsidRPr="00B273DF">
              <w:rPr>
                <w:rFonts w:asciiTheme="minorHAnsi" w:hAnsiTheme="minorHAnsi" w:cs="Times New Roman"/>
                <w:b w:val="0"/>
                <w:sz w:val="28"/>
                <w:szCs w:val="20"/>
              </w:rPr>
              <w:t>.1 systemets funksjon og nøyaktighet, plotteegenskaper og begrensninger, og forsinkelser i informasjonsbehandling</w:t>
            </w:r>
            <w:r w:rsidR="00820B3E">
              <w:rPr>
                <w:rFonts w:asciiTheme="minorHAnsi" w:hAnsiTheme="minorHAnsi" w:cs="Times New Roman"/>
                <w:b w:val="0"/>
                <w:sz w:val="28"/>
                <w:szCs w:val="20"/>
              </w:rPr>
              <w:t>.</w:t>
            </w:r>
          </w:p>
          <w:p w14:paraId="30EB6E5C" w14:textId="5C37DA9D" w:rsidR="00C07C00" w:rsidRPr="00B273DF" w:rsidRDefault="00C07C00" w:rsidP="00F75391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b w:val="0"/>
                <w:sz w:val="28"/>
                <w:szCs w:val="20"/>
              </w:rPr>
            </w:pPr>
            <w:r w:rsidRPr="00B273DF">
              <w:rPr>
                <w:rFonts w:asciiTheme="minorHAnsi" w:hAnsiTheme="minorHAnsi" w:cs="Times New Roman"/>
                <w:b w:val="0"/>
                <w:sz w:val="28"/>
                <w:szCs w:val="20"/>
              </w:rPr>
              <w:t>.2 bruk av operasjonell varsling og systemtester</w:t>
            </w:r>
            <w:r w:rsidR="00820B3E">
              <w:rPr>
                <w:rFonts w:asciiTheme="minorHAnsi" w:hAnsiTheme="minorHAnsi" w:cs="Times New Roman"/>
                <w:b w:val="0"/>
                <w:sz w:val="28"/>
                <w:szCs w:val="20"/>
              </w:rPr>
              <w:t>.</w:t>
            </w:r>
          </w:p>
          <w:p w14:paraId="32AF34E5" w14:textId="65CAA5AE" w:rsidR="00C07C00" w:rsidRPr="00B273DF" w:rsidRDefault="00C07C00" w:rsidP="00F75391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sz w:val="28"/>
                <w:szCs w:val="20"/>
              </w:rPr>
            </w:pPr>
            <w:r w:rsidRPr="00820B3E">
              <w:rPr>
                <w:rFonts w:asciiTheme="minorHAnsi" w:hAnsiTheme="minorHAnsi" w:cs="Times New Roman"/>
                <w:b w:val="0"/>
                <w:sz w:val="28"/>
                <w:szCs w:val="20"/>
              </w:rPr>
              <w:t>.3</w:t>
            </w:r>
            <w:r w:rsidRPr="00B273DF">
              <w:rPr>
                <w:rFonts w:asciiTheme="minorHAnsi" w:hAnsiTheme="minorHAnsi" w:cs="Times New Roman"/>
                <w:sz w:val="28"/>
                <w:szCs w:val="20"/>
              </w:rPr>
              <w:t xml:space="preserve"> </w:t>
            </w:r>
            <w:r w:rsidRPr="00820B3E">
              <w:rPr>
                <w:rFonts w:asciiTheme="minorHAnsi" w:hAnsiTheme="minorHAnsi" w:cs="Times New Roman"/>
                <w:b w:val="0"/>
                <w:sz w:val="28"/>
                <w:szCs w:val="20"/>
              </w:rPr>
              <w:t>metoder for målangivelse og deres begrensninger</w:t>
            </w:r>
            <w:r w:rsidR="00820B3E">
              <w:rPr>
                <w:rFonts w:asciiTheme="minorHAnsi" w:hAnsiTheme="minorHAnsi" w:cs="Times New Roman"/>
                <w:b w:val="0"/>
                <w:sz w:val="28"/>
                <w:szCs w:val="20"/>
              </w:rPr>
              <w:t>.</w:t>
            </w:r>
          </w:p>
          <w:p w14:paraId="39D634D7" w14:textId="2A42EC96" w:rsidR="00C07C00" w:rsidRPr="00B273DF" w:rsidRDefault="00C07C00" w:rsidP="00F75391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b w:val="0"/>
                <w:sz w:val="28"/>
                <w:szCs w:val="20"/>
              </w:rPr>
            </w:pPr>
            <w:r w:rsidRPr="00B273DF">
              <w:rPr>
                <w:rFonts w:asciiTheme="minorHAnsi" w:hAnsiTheme="minorHAnsi" w:cs="Times New Roman"/>
                <w:b w:val="0"/>
                <w:sz w:val="28"/>
                <w:szCs w:val="20"/>
              </w:rPr>
              <w:t>.4 sanne og relative vektorer, grafisk framstilling av målinformasjon og fareområder</w:t>
            </w:r>
            <w:r w:rsidR="00820B3E">
              <w:rPr>
                <w:rFonts w:asciiTheme="minorHAnsi" w:hAnsiTheme="minorHAnsi" w:cs="Times New Roman"/>
                <w:b w:val="0"/>
                <w:sz w:val="28"/>
                <w:szCs w:val="20"/>
              </w:rPr>
              <w:t>.</w:t>
            </w:r>
          </w:p>
          <w:p w14:paraId="406FAFBD" w14:textId="647B114E" w:rsidR="00C07C00" w:rsidRPr="00B273DF" w:rsidRDefault="00C07C00" w:rsidP="00F75391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b w:val="0"/>
                <w:sz w:val="28"/>
                <w:szCs w:val="20"/>
              </w:rPr>
            </w:pPr>
            <w:r w:rsidRPr="00B273DF">
              <w:rPr>
                <w:rFonts w:asciiTheme="minorHAnsi" w:hAnsiTheme="minorHAnsi" w:cs="Times New Roman"/>
                <w:b w:val="0"/>
                <w:sz w:val="28"/>
                <w:szCs w:val="20"/>
              </w:rPr>
              <w:t>.5 avlede og analysere informasjon, kritiske ekko, radarskala for ulik rekkevidde og trial manøvrer</w:t>
            </w:r>
            <w:r w:rsidR="00820B3E">
              <w:rPr>
                <w:rFonts w:asciiTheme="minorHAnsi" w:hAnsiTheme="minorHAnsi" w:cs="Times New Roman"/>
                <w:b w:val="0"/>
                <w:sz w:val="28"/>
                <w:szCs w:val="20"/>
              </w:rPr>
              <w:t>.</w:t>
            </w:r>
          </w:p>
          <w:p w14:paraId="5C4AD97C" w14:textId="5B64ADE2" w:rsidR="00C07C00" w:rsidRPr="00B273DF" w:rsidRDefault="00C07C00" w:rsidP="00F75391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/>
                <w:b w:val="0"/>
                <w:sz w:val="20"/>
                <w:szCs w:val="20"/>
              </w:rPr>
            </w:pPr>
          </w:p>
        </w:tc>
      </w:tr>
      <w:tr w:rsidR="00AF226E" w:rsidRPr="00B273DF" w14:paraId="56FDD07E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76" w:type="dxa"/>
            <w:gridSpan w:val="7"/>
          </w:tcPr>
          <w:p w14:paraId="756BA198" w14:textId="77777777" w:rsidR="00AF226E" w:rsidRPr="00B273DF" w:rsidRDefault="00AF226E" w:rsidP="00F75391">
            <w:pPr>
              <w:jc w:val="center"/>
              <w:rPr>
                <w:rFonts w:asciiTheme="minorHAnsi" w:hAnsiTheme="minorHAnsi"/>
                <w:sz w:val="32"/>
              </w:rPr>
            </w:pPr>
          </w:p>
          <w:p w14:paraId="7335189A" w14:textId="1F3FE57B" w:rsidR="00AF226E" w:rsidRPr="00820B3E" w:rsidRDefault="00820B3E" w:rsidP="00820B3E">
            <w:pPr>
              <w:jc w:val="center"/>
              <w:rPr>
                <w:rFonts w:asciiTheme="minorHAnsi" w:hAnsiTheme="minorHAnsi"/>
                <w:b w:val="0"/>
                <w:szCs w:val="20"/>
              </w:rPr>
            </w:pPr>
            <w:r w:rsidRPr="00820B3E">
              <w:rPr>
                <w:rFonts w:asciiTheme="minorHAnsi" w:hAnsiTheme="minorHAnsi"/>
                <w:b w:val="0"/>
                <w:sz w:val="32"/>
              </w:rPr>
              <w:t>DESK-TOP ØVELSER</w:t>
            </w:r>
            <w:r w:rsidR="00D435E1" w:rsidRPr="00820B3E">
              <w:rPr>
                <w:rFonts w:asciiTheme="minorHAnsi" w:hAnsiTheme="minorHAnsi"/>
                <w:b w:val="0"/>
                <w:sz w:val="32"/>
              </w:rPr>
              <w:t xml:space="preserve"> Radar/ARPA</w:t>
            </w:r>
            <w:r w:rsidRPr="00820B3E">
              <w:rPr>
                <w:rFonts w:asciiTheme="minorHAnsi" w:hAnsiTheme="minorHAnsi"/>
                <w:b w:val="0"/>
                <w:sz w:val="32"/>
              </w:rPr>
              <w:t>.</w:t>
            </w:r>
          </w:p>
        </w:tc>
      </w:tr>
      <w:tr w:rsidR="00026EA7" w:rsidRPr="00B273DF" w14:paraId="7EC74B4C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7D43BD52" w14:textId="77777777" w:rsidR="00026EA7" w:rsidRPr="00820B3E" w:rsidRDefault="00026EA7" w:rsidP="00820B3E">
            <w:pPr>
              <w:ind w:right="141"/>
              <w:jc w:val="center"/>
              <w:rPr>
                <w:rFonts w:asciiTheme="minorHAnsi" w:eastAsia="Times New Roman" w:hAnsiTheme="minorHAnsi" w:cs="Times New Roman"/>
                <w:b w:val="0"/>
                <w:i/>
                <w:spacing w:val="1"/>
                <w:sz w:val="28"/>
                <w:szCs w:val="20"/>
              </w:rPr>
            </w:pPr>
          </w:p>
          <w:p w14:paraId="6D37D68E" w14:textId="782713D5" w:rsidR="00820B3E" w:rsidRPr="00820B3E" w:rsidRDefault="00026EA7" w:rsidP="00820B3E">
            <w:pPr>
              <w:spacing w:before="68"/>
              <w:ind w:right="395"/>
              <w:jc w:val="center"/>
              <w:rPr>
                <w:rFonts w:asciiTheme="minorHAnsi" w:eastAsia="Times New Roman" w:hAnsiTheme="minorHAnsi" w:cs="Times New Roman"/>
                <w:b w:val="0"/>
                <w:i/>
                <w:spacing w:val="1"/>
                <w:sz w:val="28"/>
                <w:szCs w:val="20"/>
              </w:rPr>
            </w:pPr>
            <w:r w:rsidRPr="00820B3E">
              <w:rPr>
                <w:rFonts w:asciiTheme="minorHAnsi" w:eastAsia="Times New Roman" w:hAnsiTheme="minorHAnsi" w:cs="Times New Roman"/>
                <w:b w:val="0"/>
                <w:i/>
                <w:spacing w:val="1"/>
                <w:sz w:val="28"/>
                <w:szCs w:val="20"/>
              </w:rPr>
              <w:t>Ytelsesbeskrivelse:</w:t>
            </w:r>
          </w:p>
        </w:tc>
        <w:tc>
          <w:tcPr>
            <w:tcW w:w="4536" w:type="dxa"/>
            <w:gridSpan w:val="2"/>
          </w:tcPr>
          <w:p w14:paraId="14414867" w14:textId="77777777" w:rsidR="00026EA7" w:rsidRPr="00820B3E" w:rsidRDefault="00026EA7" w:rsidP="00820B3E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i/>
                <w:sz w:val="28"/>
                <w:szCs w:val="20"/>
              </w:rPr>
            </w:pPr>
          </w:p>
          <w:p w14:paraId="122EEC77" w14:textId="2783511D" w:rsidR="00026EA7" w:rsidRPr="00820B3E" w:rsidRDefault="00026EA7" w:rsidP="00820B3E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i/>
              </w:rPr>
            </w:pPr>
            <w:r w:rsidRPr="00820B3E">
              <w:rPr>
                <w:i/>
                <w:sz w:val="28"/>
                <w:szCs w:val="20"/>
              </w:rPr>
              <w:t>Læremål og student-oppgaver:</w:t>
            </w:r>
          </w:p>
        </w:tc>
        <w:tc>
          <w:tcPr>
            <w:tcW w:w="7088" w:type="dxa"/>
            <w:gridSpan w:val="3"/>
          </w:tcPr>
          <w:p w14:paraId="73CB9A20" w14:textId="77777777" w:rsidR="00026EA7" w:rsidRPr="00820B3E" w:rsidRDefault="00026EA7" w:rsidP="00820B3E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i/>
                <w:sz w:val="28"/>
                <w:szCs w:val="20"/>
              </w:rPr>
            </w:pPr>
          </w:p>
          <w:p w14:paraId="2D3253D8" w14:textId="64E4C099" w:rsidR="00026EA7" w:rsidRPr="00820B3E" w:rsidRDefault="00026EA7" w:rsidP="00820B3E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i/>
                <w:szCs w:val="20"/>
              </w:rPr>
            </w:pPr>
            <w:r w:rsidRPr="00820B3E">
              <w:rPr>
                <w:i/>
                <w:sz w:val="28"/>
                <w:szCs w:val="20"/>
              </w:rPr>
              <w:t>Beskrivelse av øvelsen:</w:t>
            </w:r>
          </w:p>
        </w:tc>
      </w:tr>
      <w:tr w:rsidR="00F55AA3" w:rsidRPr="00B273DF" w14:paraId="1B21DA51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1EBD43F6" w14:textId="032DC2BE" w:rsidR="00F55AA3" w:rsidRPr="00B273DF" w:rsidRDefault="00820B3E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  <w:r w:rsidRPr="00820B3E"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t>Radar øvelse 1</w:t>
            </w:r>
            <w:r w:rsidR="00F55AA3" w:rsidRPr="00B273DF">
              <w:rPr>
                <w:rFonts w:asciiTheme="minorHAnsi" w:eastAsia="Times New Roman" w:hAnsiTheme="minorHAnsi" w:cs="Times New Roman"/>
                <w:spacing w:val="3"/>
                <w:szCs w:val="20"/>
              </w:rPr>
              <w:br/>
            </w:r>
            <w:r w:rsidR="00F55AA3" w:rsidRPr="00B273DF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t>Innstilling og bruk.</w:t>
            </w:r>
          </w:p>
          <w:p w14:paraId="3F4DA09D" w14:textId="77777777" w:rsidR="00F55AA3" w:rsidRPr="00B273DF" w:rsidRDefault="00F55AA3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</w:p>
          <w:p w14:paraId="32302949" w14:textId="77777777" w:rsidR="00F55AA3" w:rsidRPr="00B273DF" w:rsidRDefault="00F55AA3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”Weelhouse poster”.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7CAC9D39" w14:textId="77777777" w:rsidR="00F55AA3" w:rsidRPr="00B273DF" w:rsidRDefault="00F55AA3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05188D65" w14:textId="65410746" w:rsidR="00F55AA3" w:rsidRPr="00B273DF" w:rsidRDefault="00F55AA3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Teori/demo radar.</w:t>
            </w:r>
          </w:p>
          <w:p w14:paraId="693CB753" w14:textId="77777777" w:rsidR="00F55AA3" w:rsidRPr="00B273DF" w:rsidRDefault="00F55AA3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5951E582" w14:textId="77777777" w:rsidR="00F55AA3" w:rsidRPr="00B273DF" w:rsidRDefault="00F55AA3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35DE9DD2" w14:textId="2783B68E" w:rsidR="00F55AA3" w:rsidRPr="00B273DF" w:rsidRDefault="00F55AA3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Lærebok radar.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Prosedyremanual radar.</w:t>
            </w:r>
          </w:p>
          <w:p w14:paraId="385942DA" w14:textId="77777777" w:rsidR="00F55AA3" w:rsidRPr="00B273DF" w:rsidRDefault="00F55AA3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53667C90" w14:textId="77777777" w:rsidR="00F55AA3" w:rsidRPr="00B273DF" w:rsidRDefault="00F55AA3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09B1D35C" w14:textId="073C3A7C" w:rsidR="00F55AA3" w:rsidRPr="00B273DF" w:rsidRDefault="00F55AA3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oppgavene</w:t>
            </w:r>
            <w:r w:rsidR="00C379D9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korrekt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</w:tc>
        <w:tc>
          <w:tcPr>
            <w:tcW w:w="4536" w:type="dxa"/>
            <w:gridSpan w:val="2"/>
          </w:tcPr>
          <w:p w14:paraId="4C87EA34" w14:textId="77777777" w:rsidR="00F55AA3" w:rsidRPr="00820B3E" w:rsidRDefault="00F55AA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820B3E">
              <w:rPr>
                <w:b/>
                <w:u w:val="single"/>
              </w:rPr>
              <w:t>Læremål.</w:t>
            </w:r>
          </w:p>
          <w:p w14:paraId="2501A364" w14:textId="3D3CA2E0" w:rsidR="00F55AA3" w:rsidRPr="00B273DF" w:rsidRDefault="00F55AA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Studenten skal kunne:</w:t>
            </w:r>
          </w:p>
          <w:p w14:paraId="4AE5E8FA" w14:textId="77777777" w:rsidR="00F55AA3" w:rsidRPr="00B273DF" w:rsidRDefault="00F55AA3" w:rsidP="007C57BE">
            <w:pPr>
              <w:pStyle w:val="Listeavsnitt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Slå på og operere radar.</w:t>
            </w:r>
          </w:p>
          <w:p w14:paraId="71279AC1" w14:textId="77777777" w:rsidR="00F55AA3" w:rsidRPr="00B273DF" w:rsidRDefault="00F55AA3" w:rsidP="007C57BE">
            <w:pPr>
              <w:pStyle w:val="Listeavsnitt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Måle avstand og peiling til land- og fartøysekko. </w:t>
            </w:r>
          </w:p>
          <w:p w14:paraId="1768D973" w14:textId="77777777" w:rsidR="00F55AA3" w:rsidRPr="00B273DF" w:rsidRDefault="00F55AA3" w:rsidP="007C57BE">
            <w:pPr>
              <w:pStyle w:val="Listeavsnitt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Vedlikeholde radarbilde. </w:t>
            </w:r>
          </w:p>
          <w:p w14:paraId="2C6AC3A8" w14:textId="77446790" w:rsidR="00F55AA3" w:rsidRPr="00B273DF" w:rsidRDefault="00F55AA3" w:rsidP="007C57BE">
            <w:pPr>
              <w:pStyle w:val="Listeavsnitt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Forstå forskjell mellom ulike orienterings- og bevegelsesmoder.</w:t>
            </w:r>
          </w:p>
          <w:p w14:paraId="1645F22E" w14:textId="19FD6118" w:rsidR="00F55AA3" w:rsidRPr="00B273DF" w:rsidRDefault="00F55AA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8829F60" w14:textId="7D2FC679" w:rsidR="00F55AA3" w:rsidRPr="009D10B7" w:rsidRDefault="00F55AA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9D10B7">
              <w:rPr>
                <w:b/>
                <w:u w:val="single"/>
              </w:rPr>
              <w:t xml:space="preserve">Studentens oppgaver: </w:t>
            </w:r>
          </w:p>
          <w:p w14:paraId="39F26430" w14:textId="77777777" w:rsidR="009D10B7" w:rsidRPr="0000034B" w:rsidRDefault="009D10B7" w:rsidP="009D10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00034B">
              <w:rPr>
                <w:u w:val="single"/>
              </w:rPr>
              <w:t xml:space="preserve">Forberedelser: </w:t>
            </w:r>
          </w:p>
          <w:p w14:paraId="22FA5CA8" w14:textId="77777777" w:rsidR="009D10B7" w:rsidRPr="00F8462E" w:rsidRDefault="009D10B7" w:rsidP="009D10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I henhold til periodeplan. Les igjennom øvelsen.</w:t>
            </w:r>
          </w:p>
          <w:p w14:paraId="0A194C73" w14:textId="77777777" w:rsidR="009D10B7" w:rsidRPr="0000034B" w:rsidRDefault="009D10B7" w:rsidP="009D10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00034B">
              <w:rPr>
                <w:u w:val="single"/>
              </w:rPr>
              <w:t>Gjennomføring:</w:t>
            </w:r>
          </w:p>
          <w:p w14:paraId="0796990B" w14:textId="77777777" w:rsidR="009D10B7" w:rsidRPr="00363E57" w:rsidRDefault="009D10B7" w:rsidP="009D10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>
              <w:t xml:space="preserve">Gjennomfør </w:t>
            </w:r>
            <w:r w:rsidRPr="00C81FE3">
              <w:t>følgende oppgaver på radar</w:t>
            </w:r>
            <w:r>
              <w:t>:</w:t>
            </w:r>
          </w:p>
          <w:p w14:paraId="3779F67D" w14:textId="77777777" w:rsidR="009D10B7" w:rsidRDefault="009D10B7" w:rsidP="007C57BE">
            <w:pPr>
              <w:numPr>
                <w:ilvl w:val="0"/>
                <w:numId w:val="5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Slå på power - sett radar i transmit.</w:t>
            </w:r>
          </w:p>
          <w:p w14:paraId="5CF1FBCA" w14:textId="77777777" w:rsidR="009D10B7" w:rsidRDefault="009D10B7" w:rsidP="007C57BE">
            <w:pPr>
              <w:numPr>
                <w:ilvl w:val="0"/>
                <w:numId w:val="5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Still inn Tune og  Gain .</w:t>
            </w:r>
          </w:p>
          <w:p w14:paraId="4A55612E" w14:textId="77777777" w:rsidR="009D10B7" w:rsidRDefault="009D10B7" w:rsidP="007C57BE">
            <w:pPr>
              <w:numPr>
                <w:ilvl w:val="0"/>
                <w:numId w:val="5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Sett rain/sea clutter av.</w:t>
            </w:r>
          </w:p>
          <w:p w14:paraId="487DF1A9" w14:textId="77777777" w:rsidR="009D10B7" w:rsidRDefault="009D10B7" w:rsidP="007C57BE">
            <w:pPr>
              <w:numPr>
                <w:ilvl w:val="0"/>
                <w:numId w:val="5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Sett avstandsskala på 12 nm og slå på avstandsringer. </w:t>
            </w:r>
          </w:p>
          <w:p w14:paraId="22ACB2F8" w14:textId="77777777" w:rsidR="009D10B7" w:rsidRDefault="009D10B7" w:rsidP="007C57BE">
            <w:pPr>
              <w:numPr>
                <w:ilvl w:val="0"/>
                <w:numId w:val="5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Sett eget skips vektor 6 minutter.</w:t>
            </w:r>
          </w:p>
          <w:p w14:paraId="565A8E03" w14:textId="77777777" w:rsidR="009D10B7" w:rsidRDefault="009D10B7" w:rsidP="007C57BE">
            <w:pPr>
              <w:numPr>
                <w:ilvl w:val="0"/>
                <w:numId w:val="5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sv-SE"/>
              </w:rPr>
            </w:pPr>
            <w:r>
              <w:rPr>
                <w:lang w:val="sv-SE"/>
              </w:rPr>
              <w:t>Sett</w:t>
            </w:r>
            <w:r w:rsidRPr="003A2E51">
              <w:rPr>
                <w:lang w:val="sv-SE"/>
              </w:rPr>
              <w:t xml:space="preserve"> </w:t>
            </w:r>
            <w:r>
              <w:rPr>
                <w:lang w:val="sv-SE"/>
              </w:rPr>
              <w:t>orienteringsmode ”North Up” (NU)</w:t>
            </w:r>
          </w:p>
          <w:p w14:paraId="6B06F296" w14:textId="77777777" w:rsidR="009D10B7" w:rsidRDefault="009D10B7" w:rsidP="007C57BE">
            <w:pPr>
              <w:numPr>
                <w:ilvl w:val="0"/>
                <w:numId w:val="5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lang w:val="sv-SE"/>
              </w:rPr>
              <w:t>Sett bevegelses-mode ”Relative Motion” (RM).</w:t>
            </w:r>
            <w:r w:rsidRPr="00043184">
              <w:t xml:space="preserve"> </w:t>
            </w:r>
            <w:r w:rsidRPr="003A2E51">
              <w:t>Eget skip skal være i senter av display.</w:t>
            </w:r>
          </w:p>
          <w:p w14:paraId="04955B1C" w14:textId="77777777" w:rsidR="009D10B7" w:rsidRDefault="009D10B7" w:rsidP="007C57BE">
            <w:pPr>
              <w:numPr>
                <w:ilvl w:val="0"/>
                <w:numId w:val="5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sv-SE"/>
              </w:rPr>
            </w:pPr>
            <w:r>
              <w:rPr>
                <w:lang w:val="sv-SE"/>
              </w:rPr>
              <w:t>Bruk sann vektor på display.</w:t>
            </w:r>
          </w:p>
          <w:p w14:paraId="70D4E2F6" w14:textId="77777777" w:rsidR="009D10B7" w:rsidRDefault="009D10B7" w:rsidP="007C57BE">
            <w:pPr>
              <w:numPr>
                <w:ilvl w:val="0"/>
                <w:numId w:val="5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Skipets heading marker skal være på.</w:t>
            </w:r>
          </w:p>
          <w:p w14:paraId="3213F480" w14:textId="77777777" w:rsidR="009D10B7" w:rsidRPr="00C81FE3" w:rsidRDefault="009D10B7" w:rsidP="009D10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1FE3">
              <w:t>Deretter går du til øvrige kontroller for eget skip;</w:t>
            </w:r>
          </w:p>
          <w:p w14:paraId="4297932A" w14:textId="77777777" w:rsidR="009D10B7" w:rsidRPr="00C81FE3" w:rsidRDefault="009D10B7" w:rsidP="007C57BE">
            <w:pPr>
              <w:numPr>
                <w:ilvl w:val="0"/>
                <w:numId w:val="5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1FE3">
              <w:t>Sett trotler på fullt og still inn kurs på autopilot omtrent 340 -350 grader</w:t>
            </w:r>
          </w:p>
          <w:p w14:paraId="4BF582BB" w14:textId="77777777" w:rsidR="009D10B7" w:rsidRPr="00C81FE3" w:rsidRDefault="009D10B7" w:rsidP="007C57BE">
            <w:pPr>
              <w:numPr>
                <w:ilvl w:val="0"/>
                <w:numId w:val="5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1FE3">
              <w:t>Slå på GPS og ekkolodd.</w:t>
            </w:r>
          </w:p>
          <w:p w14:paraId="6D534D2B" w14:textId="77777777" w:rsidR="009D10B7" w:rsidRDefault="009D10B7" w:rsidP="009D10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0D1A7D">
              <w:rPr>
                <w:b/>
              </w:rPr>
              <w:t>Vent her til seilasen starter.</w:t>
            </w:r>
          </w:p>
          <w:p w14:paraId="2FC456BE" w14:textId="77777777" w:rsidR="009D10B7" w:rsidRDefault="009D10B7" w:rsidP="007C57BE">
            <w:pPr>
              <w:pStyle w:val="Listeavsnitt"/>
              <w:numPr>
                <w:ilvl w:val="0"/>
                <w:numId w:val="57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Gjennomfør en sikker seilas ved å holde godt klar av landekko og fartøysekko.</w:t>
            </w:r>
          </w:p>
          <w:p w14:paraId="1A409510" w14:textId="77777777" w:rsidR="009D10B7" w:rsidRDefault="009D10B7" w:rsidP="007C57BE">
            <w:pPr>
              <w:pStyle w:val="Listeavsnitt"/>
              <w:numPr>
                <w:ilvl w:val="0"/>
                <w:numId w:val="57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Observer landekko og fartøysekko på radardisplay og sammenlign ekko med visuelt bilde.</w:t>
            </w:r>
          </w:p>
          <w:p w14:paraId="3AA338B7" w14:textId="77777777" w:rsidR="009D10B7" w:rsidRDefault="009D10B7" w:rsidP="007C57BE">
            <w:pPr>
              <w:pStyle w:val="Listeavsnitt"/>
              <w:numPr>
                <w:ilvl w:val="0"/>
                <w:numId w:val="57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Observer hvordan landekko og fartøysekko beveger seg på radardisplay. Følg med på fartøysekko om avstand øker/avtar og om peiling trekker høyre/venstre/stødig med EBL/VRM.</w:t>
            </w:r>
          </w:p>
          <w:p w14:paraId="22C39D46" w14:textId="77777777" w:rsidR="009D10B7" w:rsidRDefault="009D10B7" w:rsidP="007C57BE">
            <w:pPr>
              <w:pStyle w:val="Listeavsnitt"/>
              <w:numPr>
                <w:ilvl w:val="0"/>
                <w:numId w:val="57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Skift mellom NU og HU og legg merke til hvordan radarbilde vrir seg.</w:t>
            </w:r>
          </w:p>
          <w:p w14:paraId="45754345" w14:textId="77777777" w:rsidR="009D10B7" w:rsidRDefault="009D10B7" w:rsidP="007C57BE">
            <w:pPr>
              <w:pStyle w:val="Listeavsnitt"/>
              <w:numPr>
                <w:ilvl w:val="0"/>
                <w:numId w:val="57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Skift mellom RM og TM og legg merke til hvordan det nå er eget skip som beveger seg over display mens landekko står i ro.</w:t>
            </w:r>
          </w:p>
          <w:p w14:paraId="3EA29ACA" w14:textId="77777777" w:rsidR="009D10B7" w:rsidRDefault="009D10B7" w:rsidP="007C57BE">
            <w:pPr>
              <w:pStyle w:val="Listeavsnitt"/>
              <w:numPr>
                <w:ilvl w:val="0"/>
                <w:numId w:val="57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Endre avstandsskala frem og tlbake underveis, legg merke til om PRF og PL endrer seg,</w:t>
            </w:r>
          </w:p>
          <w:p w14:paraId="7F19005C" w14:textId="77777777" w:rsidR="009D10B7" w:rsidRDefault="009D10B7" w:rsidP="007C57BE">
            <w:pPr>
              <w:pStyle w:val="Listeavsnitt"/>
              <w:numPr>
                <w:ilvl w:val="0"/>
                <w:numId w:val="57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Juster radarbilde underveis, tune/gain, for å få et optimalt radarbilde.</w:t>
            </w:r>
          </w:p>
          <w:p w14:paraId="06061F55" w14:textId="77777777" w:rsidR="00F55AA3" w:rsidRPr="00B273DF" w:rsidRDefault="00F55AA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7088" w:type="dxa"/>
            <w:gridSpan w:val="3"/>
          </w:tcPr>
          <w:p w14:paraId="51811A06" w14:textId="568D0AC1" w:rsidR="00F55AA3" w:rsidRPr="00B273DF" w:rsidRDefault="00F55AA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Pr="00B273DF">
              <w:rPr>
                <w:szCs w:val="20"/>
              </w:rPr>
              <w:t xml:space="preserve"> Bergen nord.</w:t>
            </w:r>
          </w:p>
          <w:p w14:paraId="60D03FF4" w14:textId="77777777" w:rsidR="00F55AA3" w:rsidRPr="00B273DF" w:rsidRDefault="00F55AA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032636F" w14:textId="4EF713E6" w:rsidR="00F55AA3" w:rsidRPr="00B273DF" w:rsidRDefault="00F55AA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Supply 12.</w:t>
            </w:r>
          </w:p>
          <w:p w14:paraId="181D7377" w14:textId="77777777" w:rsidR="00F55AA3" w:rsidRPr="00B273DF" w:rsidRDefault="00F55AA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CE3636A" w14:textId="77777777" w:rsidR="00F55AA3" w:rsidRPr="00B273DF" w:rsidRDefault="00F55AA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 xml:space="preserve">Brief: </w:t>
            </w:r>
          </w:p>
          <w:p w14:paraId="7A69A269" w14:textId="77777777" w:rsidR="00F55AA3" w:rsidRPr="00B273DF" w:rsidRDefault="00F55AA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Kort gjennomgang av oppgaven.</w:t>
            </w:r>
          </w:p>
          <w:p w14:paraId="41888C3B" w14:textId="77777777" w:rsidR="00F55AA3" w:rsidRPr="00B273DF" w:rsidRDefault="00F55AA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2D6A67F7" w14:textId="0D7F3C9E" w:rsidR="00F55AA3" w:rsidRPr="00B273DF" w:rsidRDefault="00F55AA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820B3E" w:rsidRPr="00820B3E">
              <w:rPr>
                <w:szCs w:val="20"/>
              </w:rPr>
              <w:t>(</w:t>
            </w:r>
            <w:r w:rsidRPr="00820B3E">
              <w:rPr>
                <w:szCs w:val="20"/>
              </w:rPr>
              <w:t>Separate bridges.</w:t>
            </w:r>
            <w:r w:rsidR="00820B3E" w:rsidRPr="00820B3E">
              <w:rPr>
                <w:szCs w:val="20"/>
              </w:rPr>
              <w:t>)</w:t>
            </w:r>
          </w:p>
          <w:p w14:paraId="104EAECF" w14:textId="6D7989F0" w:rsidR="00F55AA3" w:rsidRPr="00B273DF" w:rsidRDefault="00F55AA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Dette er studentenes første radar øvelse og handler om å bli kjent samt bruk</w:t>
            </w:r>
            <w:r w:rsidR="00820B3E">
              <w:rPr>
                <w:szCs w:val="20"/>
              </w:rPr>
              <w:t>e</w:t>
            </w:r>
            <w:r w:rsidRPr="00B273DF">
              <w:rPr>
                <w:szCs w:val="20"/>
              </w:rPr>
              <w:t xml:space="preserve"> radar under en seilas.</w:t>
            </w:r>
          </w:p>
          <w:p w14:paraId="0170524C" w14:textId="1D6A4B48" w:rsidR="00F55AA3" w:rsidRPr="00B273DF" w:rsidRDefault="00F55AA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Kursen er sørlig slik at det er</w:t>
            </w:r>
            <w:r w:rsidR="00C379D9" w:rsidRPr="00B273DF">
              <w:rPr>
                <w:szCs w:val="20"/>
              </w:rPr>
              <w:t xml:space="preserve"> </w:t>
            </w:r>
            <w:r w:rsidRPr="00B273DF">
              <w:rPr>
                <w:szCs w:val="20"/>
              </w:rPr>
              <w:t xml:space="preserve">tydelig forskjell mellom NU og HU. </w:t>
            </w:r>
            <w:r w:rsidR="00C379D9" w:rsidRPr="00B273DF">
              <w:rPr>
                <w:szCs w:val="20"/>
              </w:rPr>
              <w:t>TM må prøves lenge nok til å se hvordan eget skip beveger seg/land står i ro.</w:t>
            </w:r>
          </w:p>
          <w:p w14:paraId="60BBF5CC" w14:textId="2FD3E1BC" w:rsidR="00F55AA3" w:rsidRPr="00B273DF" w:rsidRDefault="00F55AA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Fartøysekko som oppfører seg ulikt både i forhold til å trekke høyre/venstre eller være stødig. I tillegg gjerne en med samme</w:t>
            </w:r>
            <w:r w:rsidR="00C379D9" w:rsidRPr="00B273DF">
              <w:rPr>
                <w:szCs w:val="20"/>
              </w:rPr>
              <w:t>/motsatt</w:t>
            </w:r>
            <w:r w:rsidRPr="00B273DF">
              <w:rPr>
                <w:szCs w:val="20"/>
              </w:rPr>
              <w:t xml:space="preserve"> kurs og fart</w:t>
            </w:r>
            <w:r w:rsidR="00C379D9" w:rsidRPr="00B273DF">
              <w:rPr>
                <w:szCs w:val="20"/>
              </w:rPr>
              <w:t>.</w:t>
            </w:r>
          </w:p>
          <w:p w14:paraId="57D4B40F" w14:textId="23FDAE45" w:rsidR="00F55AA3" w:rsidRPr="00B273DF" w:rsidRDefault="00F55AA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Rolige værforhold og clutter-innstillinger er derfor av.</w:t>
            </w:r>
          </w:p>
          <w:p w14:paraId="126722BA" w14:textId="4B04176B" w:rsidR="00F55AA3" w:rsidRPr="00B273DF" w:rsidRDefault="00F55AA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5BCC96E" w14:textId="77777777" w:rsidR="00F55AA3" w:rsidRPr="00B273DF" w:rsidRDefault="00F55AA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 xml:space="preserve">Debrief: </w:t>
            </w:r>
          </w:p>
          <w:p w14:paraId="56885674" w14:textId="77777777" w:rsidR="00F55AA3" w:rsidRPr="00B273DF" w:rsidRDefault="00F55AA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av spesielle hendelser.</w:t>
            </w:r>
          </w:p>
          <w:p w14:paraId="33ECB67E" w14:textId="58597FFF" w:rsidR="00F55AA3" w:rsidRPr="00B273DF" w:rsidRDefault="00F55AA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szCs w:val="20"/>
              </w:rPr>
              <w:t>Oppsummering.</w:t>
            </w:r>
          </w:p>
        </w:tc>
      </w:tr>
      <w:tr w:rsidR="00C379D9" w:rsidRPr="00B273DF" w14:paraId="061659D3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04350FB9" w14:textId="213612B9" w:rsidR="00C379D9" w:rsidRPr="00B273DF" w:rsidRDefault="00C379D9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  <w:r w:rsidRPr="00820B3E"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t>Radar øvelse 2</w:t>
            </w:r>
            <w:r w:rsidR="00D36EC8" w:rsidRPr="00B273DF">
              <w:rPr>
                <w:rFonts w:asciiTheme="minorHAnsi" w:eastAsia="Times New Roman" w:hAnsiTheme="minorHAnsi" w:cs="Times New Roman"/>
                <w:spacing w:val="3"/>
                <w:szCs w:val="20"/>
              </w:rPr>
              <w:t xml:space="preserve"> </w:t>
            </w:r>
            <w:r w:rsidR="00E923E2" w:rsidRPr="00B273DF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t>Radar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t>plotting I</w:t>
            </w:r>
            <w:r w:rsidR="00820B3E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t>.</w:t>
            </w:r>
          </w:p>
          <w:p w14:paraId="224997F4" w14:textId="77777777" w:rsidR="00C379D9" w:rsidRPr="00B273DF" w:rsidRDefault="00C379D9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</w:p>
          <w:p w14:paraId="71B8E2B0" w14:textId="77777777" w:rsidR="00D36EC8" w:rsidRPr="00B273DF" w:rsidRDefault="00C379D9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”Weelhouse poster”.</w:t>
            </w:r>
          </w:p>
          <w:p w14:paraId="7C5720C3" w14:textId="5EBBB2E4" w:rsidR="00C379D9" w:rsidRPr="00B273DF" w:rsidRDefault="00D36EC8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Plotteark.</w:t>
            </w:r>
            <w:r w:rsidR="00C379D9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3590D0BA" w14:textId="77777777" w:rsidR="00C379D9" w:rsidRPr="00B273DF" w:rsidRDefault="00C379D9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0FA43B07" w14:textId="05D81B10" w:rsidR="00C379D9" w:rsidRPr="00B273DF" w:rsidRDefault="00C379D9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Teori radar.</w:t>
            </w:r>
          </w:p>
          <w:p w14:paraId="73EFAD98" w14:textId="2709E0FE" w:rsidR="00C379D9" w:rsidRPr="00B273DF" w:rsidRDefault="00C379D9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Plottoppgaver klasserom.</w:t>
            </w:r>
          </w:p>
          <w:p w14:paraId="2A792BA6" w14:textId="77777777" w:rsidR="00C379D9" w:rsidRPr="00B273DF" w:rsidRDefault="00C379D9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058C4A50" w14:textId="77777777" w:rsidR="00C379D9" w:rsidRPr="00B273DF" w:rsidRDefault="00C379D9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720B8BB8" w14:textId="0502C009" w:rsidR="00C379D9" w:rsidRPr="00B273DF" w:rsidRDefault="00C379D9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Lærebok</w:t>
            </w:r>
            <w:r w:rsidR="00820B3E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/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radar.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Prosedyremanual radar.</w:t>
            </w:r>
          </w:p>
          <w:p w14:paraId="3FFBF593" w14:textId="77777777" w:rsidR="00C379D9" w:rsidRPr="00B273DF" w:rsidRDefault="00C379D9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4008D940" w14:textId="77777777" w:rsidR="00C379D9" w:rsidRPr="00B273DF" w:rsidRDefault="00C379D9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0E437C93" w14:textId="2E8345B7" w:rsidR="00C379D9" w:rsidRPr="00B273DF" w:rsidRDefault="00C379D9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oppgavene korrekt.</w:t>
            </w:r>
          </w:p>
        </w:tc>
        <w:tc>
          <w:tcPr>
            <w:tcW w:w="4536" w:type="dxa"/>
            <w:gridSpan w:val="2"/>
          </w:tcPr>
          <w:p w14:paraId="47A0C094" w14:textId="085BC877" w:rsidR="00C379D9" w:rsidRPr="00B273DF" w:rsidRDefault="00C379D9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>Læremål.</w:t>
            </w:r>
          </w:p>
          <w:p w14:paraId="1F626EAE" w14:textId="77777777" w:rsidR="007415E3" w:rsidRPr="00B273DF" w:rsidRDefault="007415E3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Studenten skal kunne gjennomføre manuell radarplotting, herunder:</w:t>
            </w:r>
          </w:p>
          <w:p w14:paraId="1E3CDF4E" w14:textId="77777777" w:rsidR="007415E3" w:rsidRPr="00B273DF" w:rsidRDefault="007415E3" w:rsidP="007C57BE">
            <w:pPr>
              <w:pStyle w:val="Listeavsnitt"/>
              <w:numPr>
                <w:ilvl w:val="0"/>
                <w:numId w:val="29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ved hjelp av plotteark og radarmålinger beregne TTV, TRV, aspektvinkel, CPA, BCPA og BOW-X for ett fartøysekko.</w:t>
            </w:r>
          </w:p>
          <w:p w14:paraId="204F81DD" w14:textId="77777777" w:rsidR="007415E3" w:rsidRPr="00B273DF" w:rsidRDefault="007415E3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2535BC8D" w14:textId="77777777" w:rsidR="007415E3" w:rsidRPr="00B273DF" w:rsidRDefault="007415E3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Studenten skal ved nedbør/regn vite hvilken radar som er best samt manuell innstilling av anti-clutter rain.</w:t>
            </w:r>
          </w:p>
          <w:p w14:paraId="646E5C40" w14:textId="77777777" w:rsidR="00C379D9" w:rsidRPr="00B273DF" w:rsidRDefault="00C379D9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</w:p>
          <w:p w14:paraId="225957EC" w14:textId="77777777" w:rsidR="007415E3" w:rsidRDefault="007415E3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>Studentens oppgaver</w:t>
            </w:r>
            <w:r w:rsidR="009D10B7">
              <w:rPr>
                <w:b/>
              </w:rPr>
              <w:t>.</w:t>
            </w:r>
          </w:p>
          <w:p w14:paraId="588EBE60" w14:textId="77777777" w:rsidR="009D10B7" w:rsidRPr="00F707EE" w:rsidRDefault="009D10B7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F707EE">
              <w:rPr>
                <w:u w:val="single"/>
              </w:rPr>
              <w:t xml:space="preserve">Forberedelser: </w:t>
            </w:r>
          </w:p>
          <w:p w14:paraId="772A5EEC" w14:textId="77777777" w:rsidR="009D10B7" w:rsidRDefault="009D10B7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I henhold til periodeplan. Les igjennom øvelsen og ”Weelhouse Poster” for fartøyet. Repeter plotteoppgaver.</w:t>
            </w:r>
          </w:p>
          <w:p w14:paraId="215A5575" w14:textId="77777777" w:rsidR="009D10B7" w:rsidRPr="00F707EE" w:rsidRDefault="009D10B7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F707EE">
              <w:rPr>
                <w:u w:val="single"/>
              </w:rPr>
              <w:t>Gjennomføring:</w:t>
            </w:r>
          </w:p>
          <w:p w14:paraId="218D4093" w14:textId="77777777" w:rsidR="009D10B7" w:rsidRDefault="009D10B7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Korrekt oppstart av radar og klargjøring for seilas. Valg av korrekt radar og innstilling av anti-clutter.</w:t>
            </w:r>
            <w:r>
              <w:br/>
            </w:r>
          </w:p>
          <w:p w14:paraId="42F2FD6D" w14:textId="77777777" w:rsidR="009D10B7" w:rsidRDefault="009D10B7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 xml:space="preserve">Radarinnstilling skal være </w:t>
            </w:r>
            <w:r w:rsidRPr="009C24D4">
              <w:t>NU – RM</w:t>
            </w:r>
            <w:r w:rsidRPr="008501BE">
              <w:t xml:space="preserve"> </w:t>
            </w:r>
            <w:r>
              <w:t>med</w:t>
            </w:r>
            <w:r w:rsidRPr="00C0341E">
              <w:t xml:space="preserve"> eget skip i senter. </w:t>
            </w:r>
            <w:r w:rsidRPr="009C24D4">
              <w:t>Avstandsskala justeres etter behov</w:t>
            </w:r>
            <w:r>
              <w:t>. Innstilling å radar er ”Sea-stabilized”.</w:t>
            </w:r>
            <w:r>
              <w:br/>
            </w:r>
          </w:p>
          <w:p w14:paraId="7EF11702" w14:textId="77777777" w:rsidR="009D10B7" w:rsidRPr="006A1B93" w:rsidRDefault="009D10B7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6A1B93">
              <w:rPr>
                <w:b/>
              </w:rPr>
              <w:t>Vent her til øvelsen starter.</w:t>
            </w:r>
          </w:p>
          <w:p w14:paraId="020CB4D2" w14:textId="77777777" w:rsidR="009D10B7" w:rsidRDefault="009D10B7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3C8190F7" w14:textId="77777777" w:rsidR="009D10B7" w:rsidRDefault="009D10B7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Gjennomfør manuell radarplotting.</w:t>
            </w:r>
            <w:r>
              <w:rPr>
                <w:rFonts w:ascii="Cambria" w:hAnsi="Cambria"/>
              </w:rPr>
              <w:t xml:space="preserve"> Radarekko plottes i minutt 02, 08 og 14 (12 minutter) .  </w:t>
            </w:r>
            <w:r>
              <w:t xml:space="preserve"> </w:t>
            </w:r>
          </w:p>
          <w:p w14:paraId="51A321CF" w14:textId="77777777" w:rsidR="009D10B7" w:rsidRDefault="009D10B7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7A54D704" w14:textId="77777777" w:rsidR="009D10B7" w:rsidRDefault="009D10B7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Deretter vil øvelsen stoppe mens du gjør dine beregninger i plottearket. Resultatet fylles ut i vedlagte skjema.</w:t>
            </w:r>
          </w:p>
          <w:p w14:paraId="23C9A5F9" w14:textId="77777777" w:rsidR="009D10B7" w:rsidRDefault="009D10B7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</w:rPr>
            </w:pPr>
          </w:p>
          <w:p w14:paraId="7D053A14" w14:textId="4C920508" w:rsidR="009D10B7" w:rsidRDefault="009D10B7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Deretter fortsetter øvelsen til ekko er i CPA punktet, hvor du kan sjekke resultatene fra plottearket.</w:t>
            </w:r>
          </w:p>
          <w:p w14:paraId="4E0ECE38" w14:textId="031045FB" w:rsidR="009D10B7" w:rsidRPr="00B273DF" w:rsidRDefault="009D10B7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7088" w:type="dxa"/>
            <w:gridSpan w:val="3"/>
          </w:tcPr>
          <w:p w14:paraId="113C3DFD" w14:textId="3A931365" w:rsidR="00C379D9" w:rsidRPr="00B273DF" w:rsidRDefault="00C379D9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Pr="00B273DF">
              <w:rPr>
                <w:szCs w:val="20"/>
              </w:rPr>
              <w:t xml:space="preserve"> Åpent hav.</w:t>
            </w:r>
          </w:p>
          <w:p w14:paraId="4F22C483" w14:textId="77777777" w:rsidR="00C379D9" w:rsidRPr="00B273DF" w:rsidRDefault="00C379D9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3D9B8E0" w14:textId="77777777" w:rsidR="00C379D9" w:rsidRPr="00B273DF" w:rsidRDefault="00C379D9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Supply 12.</w:t>
            </w:r>
          </w:p>
          <w:p w14:paraId="52961056" w14:textId="77777777" w:rsidR="00C379D9" w:rsidRPr="00B273DF" w:rsidRDefault="00C379D9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1FD9E76" w14:textId="77777777" w:rsidR="00C379D9" w:rsidRPr="00B273DF" w:rsidRDefault="00C379D9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 xml:space="preserve">Brief: </w:t>
            </w:r>
          </w:p>
          <w:p w14:paraId="59B5124C" w14:textId="77777777" w:rsidR="00C379D9" w:rsidRPr="00B273DF" w:rsidRDefault="00C379D9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Kort gjennomgang av oppgaven.</w:t>
            </w:r>
          </w:p>
          <w:p w14:paraId="128BCA00" w14:textId="77777777" w:rsidR="00C379D9" w:rsidRPr="00B273DF" w:rsidRDefault="00C379D9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4AFB1D73" w14:textId="69932CEB" w:rsidR="00C379D9" w:rsidRPr="00B273DF" w:rsidRDefault="00C379D9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820B3E" w:rsidRPr="00820B3E">
              <w:rPr>
                <w:b/>
                <w:szCs w:val="20"/>
              </w:rPr>
              <w:t>(</w:t>
            </w:r>
            <w:r w:rsidRPr="00820B3E">
              <w:rPr>
                <w:b/>
                <w:szCs w:val="20"/>
              </w:rPr>
              <w:t>Separate bridges.</w:t>
            </w:r>
            <w:r w:rsidR="00820B3E" w:rsidRPr="00820B3E">
              <w:rPr>
                <w:b/>
                <w:szCs w:val="20"/>
              </w:rPr>
              <w:t>)</w:t>
            </w:r>
          </w:p>
          <w:p w14:paraId="58CB17DE" w14:textId="77777777" w:rsidR="00D36EC8" w:rsidRPr="00B273DF" w:rsidRDefault="00D36EC8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FBFB034" w14:textId="77777777" w:rsidR="00D36EC8" w:rsidRPr="00B273DF" w:rsidRDefault="00C379D9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Dette er studentenes første </w:t>
            </w:r>
            <w:r w:rsidR="00D36EC8" w:rsidRPr="00B273DF">
              <w:rPr>
                <w:szCs w:val="20"/>
              </w:rPr>
              <w:t>praktiske plotteøvelse. Den er enkel med ett radarmål.</w:t>
            </w:r>
          </w:p>
          <w:p w14:paraId="37546D3D" w14:textId="77777777" w:rsidR="00D36EC8" w:rsidRPr="00B273DF" w:rsidRDefault="00D36EC8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987AE7C" w14:textId="77777777" w:rsidR="00D36EC8" w:rsidRPr="00B273DF" w:rsidRDefault="00D36EC8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Det kan være greit å ha en ekstra-øvelse på lur dersom alt går smurt, men som oftest tar dette tid å få inn.</w:t>
            </w:r>
          </w:p>
          <w:p w14:paraId="64FB1373" w14:textId="77777777" w:rsidR="007415E3" w:rsidRPr="00B273DF" w:rsidRDefault="007415E3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EDF5D2B" w14:textId="4E2F2BEE" w:rsidR="00D36EC8" w:rsidRPr="00B273DF" w:rsidRDefault="00D36EC8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Rolige værforhold, med noe regn for å legge inn </w:t>
            </w:r>
            <w:r w:rsidR="00820B3E">
              <w:rPr>
                <w:szCs w:val="20"/>
              </w:rPr>
              <w:t xml:space="preserve">litt </w:t>
            </w:r>
            <w:r w:rsidRPr="00B273DF">
              <w:rPr>
                <w:szCs w:val="20"/>
              </w:rPr>
              <w:t>anti-clutter rain.</w:t>
            </w:r>
          </w:p>
          <w:p w14:paraId="5382A2F8" w14:textId="77777777" w:rsidR="00D36EC8" w:rsidRPr="00B273DF" w:rsidRDefault="00D36EC8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88DC0E1" w14:textId="77777777" w:rsidR="00C379D9" w:rsidRPr="00B273DF" w:rsidRDefault="00C379D9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 xml:space="preserve">Debrief: </w:t>
            </w:r>
          </w:p>
          <w:p w14:paraId="412D27FE" w14:textId="177BDEFD" w:rsidR="00C379D9" w:rsidRPr="00B273DF" w:rsidRDefault="00C379D9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Gjennomgang </w:t>
            </w:r>
            <w:r w:rsidR="007415E3" w:rsidRPr="00B273DF">
              <w:rPr>
                <w:szCs w:val="20"/>
              </w:rPr>
              <w:t>resultat</w:t>
            </w:r>
            <w:r w:rsidRPr="00B273DF">
              <w:rPr>
                <w:szCs w:val="20"/>
              </w:rPr>
              <w:t>.</w:t>
            </w:r>
          </w:p>
          <w:p w14:paraId="290A2ABD" w14:textId="7C641436" w:rsidR="00C379D9" w:rsidRPr="00B273DF" w:rsidRDefault="00C379D9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szCs w:val="20"/>
              </w:rPr>
              <w:t>Oppsummering.</w:t>
            </w:r>
          </w:p>
        </w:tc>
      </w:tr>
      <w:tr w:rsidR="007415E3" w:rsidRPr="00B273DF" w14:paraId="0E663C8F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2E496149" w14:textId="7B966171" w:rsidR="007415E3" w:rsidRPr="00B273DF" w:rsidRDefault="00820B3E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  <w:r w:rsidRPr="00820B3E"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t>Radar øvelse 3</w:t>
            </w:r>
            <w:r w:rsidR="007415E3" w:rsidRPr="00B273DF">
              <w:rPr>
                <w:rFonts w:asciiTheme="minorHAnsi" w:eastAsia="Times New Roman" w:hAnsiTheme="minorHAnsi" w:cs="Times New Roman"/>
                <w:spacing w:val="3"/>
                <w:szCs w:val="20"/>
              </w:rPr>
              <w:t xml:space="preserve"> </w:t>
            </w:r>
            <w:r w:rsidR="007415E3" w:rsidRPr="00B273DF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t>Radarplotting II.</w:t>
            </w:r>
          </w:p>
          <w:p w14:paraId="50260988" w14:textId="77777777" w:rsidR="007415E3" w:rsidRPr="00820B3E" w:rsidRDefault="007415E3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3"/>
                <w:sz w:val="18"/>
                <w:szCs w:val="20"/>
              </w:rPr>
            </w:pPr>
          </w:p>
          <w:p w14:paraId="5E488257" w14:textId="77777777" w:rsidR="007415E3" w:rsidRPr="00B273DF" w:rsidRDefault="007415E3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”Weelhouse poster”.</w:t>
            </w:r>
          </w:p>
          <w:p w14:paraId="1EBD3EF1" w14:textId="77777777" w:rsidR="007415E3" w:rsidRPr="00820B3E" w:rsidRDefault="007415E3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 w:val="16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Plotteark.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5D245647" w14:textId="77777777" w:rsidR="007415E3" w:rsidRPr="00B273DF" w:rsidRDefault="007415E3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560EBA82" w14:textId="532520CA" w:rsidR="007415E3" w:rsidRPr="00B273DF" w:rsidRDefault="007415E3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Teori radar.</w:t>
            </w:r>
            <w:r w:rsidR="00820B3E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</w:t>
            </w:r>
          </w:p>
          <w:p w14:paraId="0E15E977" w14:textId="77777777" w:rsidR="007415E3" w:rsidRPr="00B273DF" w:rsidRDefault="007415E3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Plottoppgaver klasserom.</w:t>
            </w:r>
          </w:p>
          <w:p w14:paraId="79AA44B5" w14:textId="77777777" w:rsidR="007415E3" w:rsidRPr="00820B3E" w:rsidRDefault="007415E3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 w:val="12"/>
                <w:szCs w:val="20"/>
              </w:rPr>
            </w:pPr>
          </w:p>
          <w:p w14:paraId="141AC2BA" w14:textId="77777777" w:rsidR="007415E3" w:rsidRPr="00B273DF" w:rsidRDefault="007415E3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61AD0D7E" w14:textId="77777777" w:rsidR="007415E3" w:rsidRPr="00B273DF" w:rsidRDefault="007415E3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Lærebok radar.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Prosedyremanual radar.</w:t>
            </w:r>
          </w:p>
          <w:p w14:paraId="46EB9641" w14:textId="77777777" w:rsidR="007415E3" w:rsidRPr="00B273DF" w:rsidRDefault="007415E3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56F022A3" w14:textId="77777777" w:rsidR="007415E3" w:rsidRPr="00B273DF" w:rsidRDefault="007415E3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351465F2" w14:textId="556DBE0D" w:rsidR="007415E3" w:rsidRPr="00B273DF" w:rsidRDefault="007415E3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spacing w:val="3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oppgavene korrekt.</w:t>
            </w:r>
          </w:p>
        </w:tc>
        <w:tc>
          <w:tcPr>
            <w:tcW w:w="4536" w:type="dxa"/>
            <w:gridSpan w:val="2"/>
          </w:tcPr>
          <w:p w14:paraId="7161DA73" w14:textId="77777777" w:rsidR="007415E3" w:rsidRPr="00B273DF" w:rsidRDefault="007415E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>Læremål.</w:t>
            </w:r>
          </w:p>
          <w:p w14:paraId="42C95A71" w14:textId="77777777" w:rsidR="007415E3" w:rsidRPr="00B273DF" w:rsidRDefault="007415E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Studenten skal kunne gjennomføre manuell radarplotting, herunder:</w:t>
            </w:r>
          </w:p>
          <w:p w14:paraId="419F666F" w14:textId="77777777" w:rsidR="007415E3" w:rsidRPr="00B273DF" w:rsidRDefault="007415E3" w:rsidP="007C57BE">
            <w:pPr>
              <w:pStyle w:val="Listeavsnitt"/>
              <w:numPr>
                <w:ilvl w:val="0"/>
                <w:numId w:val="28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ved hjelp av plotteark og radarmålinger beregne TTV, TRV, aspektvinkel, CPA, BCPA og BOW-X for ett fartøysekko.</w:t>
            </w:r>
          </w:p>
          <w:p w14:paraId="1B2991CF" w14:textId="77777777" w:rsidR="007415E3" w:rsidRPr="00B273DF" w:rsidRDefault="007415E3" w:rsidP="007C57BE">
            <w:pPr>
              <w:pStyle w:val="Listeavsnitt"/>
              <w:numPr>
                <w:ilvl w:val="0"/>
                <w:numId w:val="28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Ved fare for kollisjon eller nærsituasjon finne en ny kurs for å oppnå en bestemt CPA.</w:t>
            </w:r>
          </w:p>
          <w:p w14:paraId="24CB71BE" w14:textId="77777777" w:rsidR="007415E3" w:rsidRPr="00B273DF" w:rsidRDefault="007415E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BD73AB3" w14:textId="0C3AFAC5" w:rsidR="007415E3" w:rsidRPr="00B273DF" w:rsidRDefault="007415E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Studenten skal ved sjøgang kunne anvende manuell innstilling av anti-clutter sea.</w:t>
            </w:r>
          </w:p>
          <w:p w14:paraId="4DB30340" w14:textId="79892B71" w:rsidR="007415E3" w:rsidRPr="00B273DF" w:rsidRDefault="007415E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00ADCE7" w14:textId="77777777" w:rsidR="007415E3" w:rsidRDefault="007415E3" w:rsidP="009D10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9D10B7">
              <w:rPr>
                <w:b/>
                <w:u w:val="single"/>
              </w:rPr>
              <w:t>Studentens opp</w:t>
            </w:r>
            <w:r w:rsidR="009D10B7" w:rsidRPr="009D10B7">
              <w:rPr>
                <w:b/>
                <w:u w:val="single"/>
              </w:rPr>
              <w:t>g</w:t>
            </w:r>
            <w:r w:rsidRPr="009D10B7">
              <w:rPr>
                <w:b/>
                <w:u w:val="single"/>
              </w:rPr>
              <w:t>aver</w:t>
            </w:r>
            <w:r w:rsidR="009D10B7" w:rsidRPr="009D10B7">
              <w:rPr>
                <w:b/>
                <w:u w:val="single"/>
              </w:rPr>
              <w:t>.</w:t>
            </w:r>
          </w:p>
          <w:p w14:paraId="5D1386CD" w14:textId="77777777" w:rsidR="009D10B7" w:rsidRPr="00BC71A6" w:rsidRDefault="009D10B7" w:rsidP="009D10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C71A6">
              <w:rPr>
                <w:u w:val="single"/>
              </w:rPr>
              <w:t xml:space="preserve">Forberedelser: </w:t>
            </w:r>
          </w:p>
          <w:p w14:paraId="696813E8" w14:textId="6A7B07DB" w:rsidR="009D10B7" w:rsidRDefault="009D10B7" w:rsidP="009D10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I henhold til periodeplan. Les igjennom øvelsen og ”Weelhouse Poster” for fartøyet. Repeter plotteoppgaver.</w:t>
            </w:r>
          </w:p>
          <w:p w14:paraId="58D0900F" w14:textId="77777777" w:rsidR="009D10B7" w:rsidRPr="00BC71A6" w:rsidRDefault="009D10B7" w:rsidP="009D10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C71A6">
              <w:rPr>
                <w:u w:val="single"/>
              </w:rPr>
              <w:t>Gjennomføring:</w:t>
            </w:r>
          </w:p>
          <w:p w14:paraId="5433750D" w14:textId="77777777" w:rsidR="009D10B7" w:rsidRDefault="009D10B7" w:rsidP="009D10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Korrekt oppstart av radar og klargjøring for seilas. Manuell innstilling av anti-clutter.</w:t>
            </w:r>
            <w:r>
              <w:br/>
            </w:r>
          </w:p>
          <w:p w14:paraId="551E5940" w14:textId="0CE946A9" w:rsidR="009D10B7" w:rsidRDefault="009D10B7" w:rsidP="009D10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Radarinnstilling skal være NU – RM med eget skip i senter. Avstandsskala justeres etter behov. Innstilling å radar er ”Sea-stabilized”.</w:t>
            </w:r>
          </w:p>
          <w:p w14:paraId="6B3B49E1" w14:textId="6C487CA9" w:rsidR="009D10B7" w:rsidRDefault="009D10B7" w:rsidP="009D10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</w:rPr>
              <w:t>Vent her til øvelsen starter.</w:t>
            </w:r>
          </w:p>
          <w:p w14:paraId="5C8E1F0B" w14:textId="77777777" w:rsidR="009D10B7" w:rsidRDefault="009D10B7" w:rsidP="009D10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Gjennomfør manuell radarplotting.</w:t>
            </w:r>
            <w:r>
              <w:rPr>
                <w:rFonts w:ascii="Cambria" w:hAnsi="Cambria"/>
              </w:rPr>
              <w:t xml:space="preserve"> Radarekko plottes i minutt 02, 08 og 14 (12 minutter) .  </w:t>
            </w:r>
            <w:r>
              <w:t xml:space="preserve"> </w:t>
            </w:r>
          </w:p>
          <w:p w14:paraId="5349CED3" w14:textId="77777777" w:rsidR="009D10B7" w:rsidRDefault="009D10B7" w:rsidP="009D10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19048B9" w14:textId="77777777" w:rsidR="009D10B7" w:rsidRDefault="009D10B7" w:rsidP="009D10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Deretter vil øvelsen stoppe mens du gjør dine beregninger i plottearket. Resultatet fylles ut i vedlagte skjema.</w:t>
            </w:r>
          </w:p>
          <w:p w14:paraId="2742B368" w14:textId="77777777" w:rsidR="009D10B7" w:rsidRDefault="009D10B7" w:rsidP="009D10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</w:p>
          <w:p w14:paraId="44E95A39" w14:textId="77777777" w:rsidR="009D10B7" w:rsidRDefault="009D10B7" w:rsidP="009D10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Du skal deretter finne ny kurs i minutt 16 for å oppnå CPA = 2nm. Manøveren skal være i henhold til sjøveisreglene.</w:t>
            </w:r>
          </w:p>
          <w:p w14:paraId="47371473" w14:textId="77777777" w:rsidR="009D10B7" w:rsidRDefault="009D10B7" w:rsidP="009D10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</w:p>
          <w:p w14:paraId="27184E27" w14:textId="77777777" w:rsidR="009D10B7" w:rsidRDefault="009D10B7" w:rsidP="009D10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Deretter fortsetter øvelsen til ekko er i CPA er passert og skipet returnerer umiddelbart til opprinnelig kurs..</w:t>
            </w:r>
          </w:p>
          <w:p w14:paraId="6A97BD84" w14:textId="643C1552" w:rsidR="009D10B7" w:rsidRPr="009D10B7" w:rsidRDefault="009D10B7" w:rsidP="009D10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</w:p>
        </w:tc>
        <w:tc>
          <w:tcPr>
            <w:tcW w:w="7088" w:type="dxa"/>
            <w:gridSpan w:val="3"/>
          </w:tcPr>
          <w:p w14:paraId="7A34A4F3" w14:textId="77777777" w:rsidR="007415E3" w:rsidRPr="00B273DF" w:rsidRDefault="007415E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Pr="00B273DF">
              <w:rPr>
                <w:szCs w:val="20"/>
              </w:rPr>
              <w:t xml:space="preserve"> Åpent hav.</w:t>
            </w:r>
          </w:p>
          <w:p w14:paraId="50A8EFA5" w14:textId="77777777" w:rsidR="007415E3" w:rsidRPr="00B273DF" w:rsidRDefault="007415E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BFE6009" w14:textId="77777777" w:rsidR="007415E3" w:rsidRPr="00B273DF" w:rsidRDefault="007415E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Supply 12.</w:t>
            </w:r>
          </w:p>
          <w:p w14:paraId="68B723F7" w14:textId="77777777" w:rsidR="007415E3" w:rsidRPr="00B273DF" w:rsidRDefault="007415E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54EBADBF" w14:textId="77777777" w:rsidR="007415E3" w:rsidRPr="00B273DF" w:rsidRDefault="007415E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 xml:space="preserve">Brief: </w:t>
            </w:r>
          </w:p>
          <w:p w14:paraId="70754B41" w14:textId="77777777" w:rsidR="007415E3" w:rsidRPr="00B273DF" w:rsidRDefault="007415E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Kort gjennomgang av oppgaven.</w:t>
            </w:r>
          </w:p>
          <w:p w14:paraId="5ED4F8C5" w14:textId="77777777" w:rsidR="007415E3" w:rsidRPr="00B273DF" w:rsidRDefault="007415E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7BCCE3BE" w14:textId="53A82D62" w:rsidR="007415E3" w:rsidRPr="00B273DF" w:rsidRDefault="007415E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820B3E">
              <w:rPr>
                <w:b/>
                <w:szCs w:val="20"/>
              </w:rPr>
              <w:t>(</w:t>
            </w:r>
            <w:r w:rsidRPr="00820B3E">
              <w:rPr>
                <w:b/>
                <w:szCs w:val="20"/>
              </w:rPr>
              <w:t>Separate bridges.</w:t>
            </w:r>
            <w:r w:rsidR="00820B3E" w:rsidRPr="00820B3E">
              <w:rPr>
                <w:b/>
                <w:szCs w:val="20"/>
              </w:rPr>
              <w:t>)</w:t>
            </w:r>
          </w:p>
          <w:p w14:paraId="7E49F29F" w14:textId="77777777" w:rsidR="007415E3" w:rsidRPr="00B273DF" w:rsidRDefault="007415E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D3ECF8F" w14:textId="77777777" w:rsidR="007415E3" w:rsidRPr="00B273DF" w:rsidRDefault="007415E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Dette plotteøvelsen skal studenten i tillegg beregne manøver for å unngå nærsituasjon eller kollisjon. Øvelsen må få en pause slik at studentene får tid til å gjennomføre nødvendige beregninger.</w:t>
            </w:r>
          </w:p>
          <w:p w14:paraId="75EDAEAD" w14:textId="5BDC45BB" w:rsidR="007415E3" w:rsidRPr="00B273DF" w:rsidRDefault="007415E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Øvelsen har fortsatt kun ett radarmål.</w:t>
            </w:r>
          </w:p>
          <w:p w14:paraId="1AA1E12C" w14:textId="0507E4F2" w:rsidR="007415E3" w:rsidRPr="00B273DF" w:rsidRDefault="007415E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Rolige værforhold, med noe sjø for å legge inn anti-clutter sea.</w:t>
            </w:r>
          </w:p>
          <w:p w14:paraId="14CE1C98" w14:textId="6C85B912" w:rsidR="007415E3" w:rsidRPr="00B273DF" w:rsidRDefault="007415E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Det er mulig å variere mer metodisk både kurs og fart både på target og eget skip, eller med flere target. Dette er tidskrevende.</w:t>
            </w:r>
          </w:p>
          <w:p w14:paraId="4F480D54" w14:textId="77777777" w:rsidR="007415E3" w:rsidRPr="00B273DF" w:rsidRDefault="007415E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1A344023" w14:textId="77777777" w:rsidR="007415E3" w:rsidRPr="00B273DF" w:rsidRDefault="007415E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 xml:space="preserve">Debrief: </w:t>
            </w:r>
          </w:p>
          <w:p w14:paraId="618D326A" w14:textId="77777777" w:rsidR="007415E3" w:rsidRPr="00B273DF" w:rsidRDefault="007415E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resultat.</w:t>
            </w:r>
          </w:p>
          <w:p w14:paraId="5A4E7187" w14:textId="00D3F317" w:rsidR="007415E3" w:rsidRPr="00B273DF" w:rsidRDefault="007415E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szCs w:val="20"/>
              </w:rPr>
              <w:t>Oppsummering.</w:t>
            </w:r>
          </w:p>
        </w:tc>
      </w:tr>
      <w:tr w:rsidR="007D20F6" w:rsidRPr="00B273DF" w14:paraId="3245976C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07A9F8F4" w14:textId="2718EE80" w:rsidR="007D20F6" w:rsidRPr="00B273DF" w:rsidRDefault="00820B3E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  <w:r w:rsidRPr="00820B3E"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t>Radar øvelse 4</w:t>
            </w:r>
            <w:r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t>.</w:t>
            </w:r>
            <w:r w:rsidR="007D20F6" w:rsidRPr="00B273DF">
              <w:rPr>
                <w:rFonts w:asciiTheme="minorHAnsi" w:eastAsia="Times New Roman" w:hAnsiTheme="minorHAnsi" w:cs="Times New Roman"/>
                <w:spacing w:val="3"/>
                <w:szCs w:val="20"/>
              </w:rPr>
              <w:br/>
            </w:r>
            <w:r w:rsidR="007D20F6" w:rsidRPr="00B273DF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t>Sikker navigering.</w:t>
            </w:r>
          </w:p>
          <w:p w14:paraId="1EC04C62" w14:textId="77777777" w:rsidR="007D20F6" w:rsidRPr="00B273DF" w:rsidRDefault="007D20F6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</w:p>
          <w:p w14:paraId="523F17BA" w14:textId="77777777" w:rsidR="007D20F6" w:rsidRPr="00B273DF" w:rsidRDefault="007D20F6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”Weelhouse poster”.</w:t>
            </w:r>
          </w:p>
          <w:p w14:paraId="5806AD9B" w14:textId="278EC6BE" w:rsidR="007D20F6" w:rsidRPr="00B273DF" w:rsidRDefault="007D20F6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133EE9B4" w14:textId="6DC64B35" w:rsidR="007D20F6" w:rsidRPr="00B273DF" w:rsidRDefault="007D20F6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Teori radar</w:t>
            </w:r>
            <w:r w:rsidR="00A20BC5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– sikker navigering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4404C6BD" w14:textId="77777777" w:rsidR="007D20F6" w:rsidRPr="00B273DF" w:rsidRDefault="007D20F6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06492418" w14:textId="77777777" w:rsidR="007D20F6" w:rsidRPr="00B273DF" w:rsidRDefault="007D20F6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3EFA619E" w14:textId="77777777" w:rsidR="007D20F6" w:rsidRPr="00B273DF" w:rsidRDefault="007D20F6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Lærebok radar.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Prosedyremanual radar.</w:t>
            </w:r>
          </w:p>
          <w:p w14:paraId="267FCD61" w14:textId="77777777" w:rsidR="007D20F6" w:rsidRPr="00B273DF" w:rsidRDefault="007D20F6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0FF6DA0F" w14:textId="77777777" w:rsidR="007D20F6" w:rsidRPr="00B273DF" w:rsidRDefault="007D20F6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775F4AB6" w14:textId="0C18206F" w:rsidR="007D20F6" w:rsidRPr="00B273DF" w:rsidRDefault="007D20F6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oppgavene korrekt.</w:t>
            </w:r>
          </w:p>
        </w:tc>
        <w:tc>
          <w:tcPr>
            <w:tcW w:w="4536" w:type="dxa"/>
            <w:gridSpan w:val="2"/>
          </w:tcPr>
          <w:p w14:paraId="7DFB04FC" w14:textId="77777777" w:rsidR="007D20F6" w:rsidRPr="00820B3E" w:rsidRDefault="007D20F6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r w:rsidRPr="00820B3E">
              <w:rPr>
                <w:b/>
                <w:u w:val="single"/>
              </w:rPr>
              <w:t>Læremål.</w:t>
            </w:r>
          </w:p>
          <w:p w14:paraId="0D13565D" w14:textId="77777777" w:rsidR="00A20BC5" w:rsidRPr="00B273DF" w:rsidRDefault="00A20BC5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Studenten skal kunne bruke radar til sikker navigering, herunder;</w:t>
            </w:r>
          </w:p>
          <w:p w14:paraId="39E4F87D" w14:textId="77777777" w:rsidR="00A20BC5" w:rsidRPr="00B273DF" w:rsidRDefault="00A20BC5" w:rsidP="007C57BE">
            <w:pPr>
              <w:pStyle w:val="Listeavsnitt"/>
              <w:numPr>
                <w:ilvl w:val="0"/>
                <w:numId w:val="30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å sette ut og anvende parallellindeks-linjer (PI-linjer) både før og etter sving.</w:t>
            </w:r>
          </w:p>
          <w:p w14:paraId="201DB0EC" w14:textId="77777777" w:rsidR="00A20BC5" w:rsidRPr="00B273DF" w:rsidRDefault="00A20BC5" w:rsidP="007C57BE">
            <w:pPr>
              <w:pStyle w:val="Listeavsnitt"/>
              <w:numPr>
                <w:ilvl w:val="0"/>
                <w:numId w:val="30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Bruke turnrateteknikker </w:t>
            </w:r>
            <w:bookmarkStart w:id="1" w:name="_Hlk482444822"/>
            <w:r w:rsidRPr="00B273DF">
              <w:rPr>
                <w:rFonts w:asciiTheme="minorHAnsi" w:hAnsiTheme="minorHAnsi"/>
                <w:lang w:val="nb-NO"/>
              </w:rPr>
              <w:t xml:space="preserve">ved hjelp av autopilot/manuelt og VRM for kontroll av </w:t>
            </w:r>
            <w:bookmarkEnd w:id="1"/>
            <w:r w:rsidRPr="00B273DF">
              <w:rPr>
                <w:rFonts w:asciiTheme="minorHAnsi" w:hAnsiTheme="minorHAnsi"/>
                <w:lang w:val="nb-NO"/>
              </w:rPr>
              <w:t>konstant svingradius.</w:t>
            </w:r>
          </w:p>
          <w:p w14:paraId="2E191B96" w14:textId="77777777" w:rsidR="00A20BC5" w:rsidRDefault="00A20BC5" w:rsidP="007C57BE">
            <w:pPr>
              <w:pStyle w:val="Listeavsnitt"/>
              <w:numPr>
                <w:ilvl w:val="0"/>
                <w:numId w:val="30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Ha grundig kjennskap til formel for turnrate (RoT).</w:t>
            </w:r>
          </w:p>
          <w:p w14:paraId="72552229" w14:textId="470C61BA" w:rsidR="009D10B7" w:rsidRPr="009D10B7" w:rsidRDefault="00820B3E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r w:rsidRPr="009D10B7">
              <w:rPr>
                <w:b/>
                <w:u w:val="single"/>
              </w:rPr>
              <w:t>Studentoppgaver</w:t>
            </w:r>
            <w:r w:rsidR="009D10B7" w:rsidRPr="009D10B7">
              <w:rPr>
                <w:b/>
                <w:u w:val="single"/>
              </w:rPr>
              <w:t>.</w:t>
            </w:r>
          </w:p>
          <w:p w14:paraId="4D51873C" w14:textId="77777777" w:rsidR="009D10B7" w:rsidRPr="00943C26" w:rsidRDefault="009D10B7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943C26">
              <w:rPr>
                <w:u w:val="single"/>
              </w:rPr>
              <w:t xml:space="preserve">Forberedelser: </w:t>
            </w:r>
          </w:p>
          <w:p w14:paraId="4BBDD97F" w14:textId="77777777" w:rsidR="009D10B7" w:rsidRPr="00F8462E" w:rsidRDefault="009D10B7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I henhold til periodeplan. Les igjennom øvelsen og ”Weelhouse Poster” (bro-poster) for fartøyet.</w:t>
            </w:r>
          </w:p>
          <w:p w14:paraId="374C5F32" w14:textId="77777777" w:rsidR="009D10B7" w:rsidRPr="00943C26" w:rsidRDefault="009D10B7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943C26">
              <w:rPr>
                <w:u w:val="single"/>
              </w:rPr>
              <w:t>Gjennomføring:</w:t>
            </w:r>
          </w:p>
          <w:p w14:paraId="07ECC80D" w14:textId="77777777" w:rsidR="009D10B7" w:rsidRDefault="009D10B7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Slå på radar og klargjøring til seilas.</w:t>
            </w:r>
          </w:p>
          <w:p w14:paraId="21C347C2" w14:textId="77777777" w:rsidR="009D10B7" w:rsidRDefault="009D10B7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5BA49752" w14:textId="77777777" w:rsidR="009D10B7" w:rsidRDefault="009D10B7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Innstilling av PI-linjer, autopilot og VRM</w:t>
            </w:r>
          </w:p>
          <w:p w14:paraId="544E0752" w14:textId="77777777" w:rsidR="009D10B7" w:rsidRDefault="009D10B7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Vent her til øvelsen starter.</w:t>
            </w:r>
          </w:p>
          <w:p w14:paraId="507BA928" w14:textId="77777777" w:rsidR="009D10B7" w:rsidRDefault="009D10B7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3315519A" w14:textId="77777777" w:rsidR="009D10B7" w:rsidRDefault="009D10B7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Under seilasen seiler du korrekt i bøyerekken hvor du hele tiden har PI-linjer for å kontrollere avstand til kanalsiden før og etter sving.</w:t>
            </w:r>
          </w:p>
          <w:p w14:paraId="53E85444" w14:textId="77777777" w:rsidR="009D10B7" w:rsidRDefault="009D10B7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12F58DF2" w14:textId="77777777" w:rsidR="009D10B7" w:rsidRDefault="009D10B7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Ved planlegging av kursendring kan du bruke EBL inn og ut av svingen sammen med VRM med korrekt svingradius for å kontrollere turnet.</w:t>
            </w:r>
          </w:p>
          <w:p w14:paraId="71533D33" w14:textId="77777777" w:rsidR="009D10B7" w:rsidRDefault="009D10B7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72841AC4" w14:textId="5103C019" w:rsidR="009D10B7" w:rsidRPr="00F8462E" w:rsidRDefault="009D10B7" w:rsidP="009D10B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Legg merke til alle steder du kan lese av turnraten til skipet på brua.</w:t>
            </w:r>
          </w:p>
          <w:p w14:paraId="1DC22C25" w14:textId="1738ED79" w:rsidR="007D20F6" w:rsidRPr="00B273DF" w:rsidRDefault="007D20F6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7088" w:type="dxa"/>
            <w:gridSpan w:val="3"/>
          </w:tcPr>
          <w:p w14:paraId="1D3D8D03" w14:textId="77777777" w:rsidR="007D20F6" w:rsidRPr="00B273DF" w:rsidRDefault="007D20F6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Pr="00B273DF">
              <w:rPr>
                <w:szCs w:val="20"/>
              </w:rPr>
              <w:t xml:space="preserve"> Åpent hav.</w:t>
            </w:r>
          </w:p>
          <w:p w14:paraId="5D576ACE" w14:textId="77777777" w:rsidR="007D20F6" w:rsidRPr="00B273DF" w:rsidRDefault="007D20F6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7DA93BF2" w14:textId="1B8AF499" w:rsidR="007D20F6" w:rsidRPr="00B273DF" w:rsidRDefault="007D20F6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VLCC11L.</w:t>
            </w:r>
          </w:p>
          <w:p w14:paraId="606DAE52" w14:textId="77777777" w:rsidR="007D20F6" w:rsidRPr="00B273DF" w:rsidRDefault="007D20F6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AC55FEB" w14:textId="77777777" w:rsidR="007D20F6" w:rsidRPr="00B273DF" w:rsidRDefault="007D20F6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 xml:space="preserve">Brief: </w:t>
            </w:r>
          </w:p>
          <w:p w14:paraId="30FDBC4C" w14:textId="77777777" w:rsidR="007D20F6" w:rsidRPr="00B273DF" w:rsidRDefault="007D20F6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Kort gjennomgang av oppgaven.</w:t>
            </w:r>
          </w:p>
          <w:p w14:paraId="112D8841" w14:textId="77777777" w:rsidR="007D20F6" w:rsidRPr="00B273DF" w:rsidRDefault="007D20F6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5875C0EA" w14:textId="411144AE" w:rsidR="007D20F6" w:rsidRPr="00B273DF" w:rsidRDefault="007D20F6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820B3E">
              <w:rPr>
                <w:b/>
                <w:szCs w:val="20"/>
              </w:rPr>
              <w:t>(</w:t>
            </w:r>
            <w:r w:rsidRPr="00820B3E">
              <w:rPr>
                <w:b/>
                <w:szCs w:val="20"/>
              </w:rPr>
              <w:t>Separate bridges.</w:t>
            </w:r>
            <w:r w:rsidR="00820B3E" w:rsidRPr="00820B3E">
              <w:rPr>
                <w:b/>
                <w:szCs w:val="20"/>
              </w:rPr>
              <w:t>)</w:t>
            </w:r>
          </w:p>
          <w:p w14:paraId="483BF18A" w14:textId="77777777" w:rsidR="007D20F6" w:rsidRPr="00B273DF" w:rsidRDefault="007D20F6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Det lages bøyerekker på åpent hav slik at prinsippene med bruk av PI linjer både før og etter sving samt VRM for å kontrollere svingen prøves gjennom flere kursendringer.</w:t>
            </w:r>
          </w:p>
          <w:p w14:paraId="08AA4C3F" w14:textId="77777777" w:rsidR="007D20F6" w:rsidRPr="00B273DF" w:rsidRDefault="007D20F6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465E201" w14:textId="0029F520" w:rsidR="007D20F6" w:rsidRPr="00B273DF" w:rsidRDefault="007D20F6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Det benyttes ett stort og tungt fartøy som trenger plass for å manøvrere.</w:t>
            </w:r>
          </w:p>
          <w:p w14:paraId="57D3E0FB" w14:textId="2BB65DBE" w:rsidR="007D20F6" w:rsidRPr="00B273DF" w:rsidRDefault="007D20F6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Rolige værforhold.</w:t>
            </w:r>
            <w:r w:rsidR="00A20BC5" w:rsidRPr="00B273DF">
              <w:rPr>
                <w:szCs w:val="20"/>
              </w:rPr>
              <w:t xml:space="preserve"> Kan periodevis settes noe strøm sideveis for å få PI-linjene til å drifte av bøyerekkene.</w:t>
            </w:r>
          </w:p>
          <w:p w14:paraId="19C8F4F9" w14:textId="77777777" w:rsidR="007D20F6" w:rsidRPr="00B273DF" w:rsidRDefault="007D20F6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D6AB844" w14:textId="77777777" w:rsidR="007D20F6" w:rsidRPr="00B273DF" w:rsidRDefault="007D20F6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 xml:space="preserve">Debrief: </w:t>
            </w:r>
          </w:p>
          <w:p w14:paraId="122BF14E" w14:textId="57063BDC" w:rsidR="007D20F6" w:rsidRPr="00B273DF" w:rsidRDefault="007D20F6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resultat</w:t>
            </w:r>
            <w:r w:rsidR="00A20BC5" w:rsidRPr="00B273DF">
              <w:rPr>
                <w:szCs w:val="20"/>
              </w:rPr>
              <w:t xml:space="preserve"> eventuelt avspille øvelsen</w:t>
            </w:r>
            <w:r w:rsidRPr="00B273DF">
              <w:rPr>
                <w:szCs w:val="20"/>
              </w:rPr>
              <w:t>.</w:t>
            </w:r>
          </w:p>
          <w:p w14:paraId="25333F0A" w14:textId="53342999" w:rsidR="00A20BC5" w:rsidRPr="00B273DF" w:rsidRDefault="00A20BC5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spesielle hend</w:t>
            </w:r>
            <w:r w:rsidR="00820B3E">
              <w:rPr>
                <w:szCs w:val="20"/>
              </w:rPr>
              <w:t>e</w:t>
            </w:r>
            <w:r w:rsidRPr="00B273DF">
              <w:rPr>
                <w:szCs w:val="20"/>
              </w:rPr>
              <w:t>lser.</w:t>
            </w:r>
          </w:p>
          <w:p w14:paraId="3D243D04" w14:textId="3AD506B1" w:rsidR="007D20F6" w:rsidRPr="00B273DF" w:rsidRDefault="007D20F6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szCs w:val="20"/>
              </w:rPr>
              <w:t>Oppsummering.</w:t>
            </w:r>
          </w:p>
        </w:tc>
      </w:tr>
      <w:tr w:rsidR="009C53F3" w:rsidRPr="00B273DF" w14:paraId="7E311741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0B918102" w14:textId="32DBADD6" w:rsidR="009C53F3" w:rsidRPr="00B273DF" w:rsidRDefault="009C53F3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  <w:r w:rsidRPr="00820B3E"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t>Radar øvelse 5.</w:t>
            </w:r>
            <w:r w:rsidRPr="00B273DF">
              <w:rPr>
                <w:rFonts w:asciiTheme="minorHAnsi" w:eastAsia="Times New Roman" w:hAnsiTheme="minorHAnsi" w:cs="Times New Roman"/>
                <w:spacing w:val="3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spacing w:val="3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t>Sjøveisregler og AIS.</w:t>
            </w:r>
          </w:p>
          <w:p w14:paraId="680EE119" w14:textId="77777777" w:rsidR="009C53F3" w:rsidRPr="00B273DF" w:rsidRDefault="009C53F3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</w:p>
          <w:p w14:paraId="1DDE5ED7" w14:textId="77777777" w:rsidR="009C53F3" w:rsidRPr="00B273DF" w:rsidRDefault="009C53F3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”Weelhouse poster”.</w:t>
            </w:r>
          </w:p>
          <w:p w14:paraId="76E92103" w14:textId="77777777" w:rsidR="009C53F3" w:rsidRPr="00B273DF" w:rsidRDefault="009C53F3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68A47828" w14:textId="30C6F34E" w:rsidR="009C53F3" w:rsidRPr="00B273DF" w:rsidRDefault="009C53F3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Teori-demo ais/mkd. Sjøveisregler i sikte.</w:t>
            </w:r>
          </w:p>
          <w:p w14:paraId="08A29158" w14:textId="77777777" w:rsidR="009C53F3" w:rsidRPr="00B273DF" w:rsidRDefault="009C53F3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5FAE8547" w14:textId="77777777" w:rsidR="009C53F3" w:rsidRPr="00B273DF" w:rsidRDefault="009C53F3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3713FFC0" w14:textId="4C9C7DDC" w:rsidR="009C53F3" w:rsidRPr="00B273DF" w:rsidRDefault="009C53F3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Lærebok radar/ais.</w:t>
            </w:r>
          </w:p>
          <w:p w14:paraId="453BEA5B" w14:textId="179FC3A8" w:rsidR="009C53F3" w:rsidRPr="00B273DF" w:rsidRDefault="009C53F3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Sjøveisregler.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Prosedyremanual radar.</w:t>
            </w:r>
          </w:p>
          <w:p w14:paraId="269A7EAD" w14:textId="77777777" w:rsidR="009C53F3" w:rsidRPr="00B273DF" w:rsidRDefault="009C53F3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0FFA6F9E" w14:textId="77777777" w:rsidR="009C53F3" w:rsidRPr="00B273DF" w:rsidRDefault="009C53F3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17C2630E" w14:textId="77777777" w:rsidR="009C53F3" w:rsidRPr="00B273DF" w:rsidRDefault="009C53F3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oppgavene korrekt.</w:t>
            </w:r>
          </w:p>
          <w:p w14:paraId="446AFB6E" w14:textId="77777777" w:rsidR="004C369B" w:rsidRPr="00B273DF" w:rsidRDefault="004C369B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1EF04940" w14:textId="0E328D7F" w:rsidR="004C369B" w:rsidRPr="00B273DF" w:rsidRDefault="004C369B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</w:p>
        </w:tc>
        <w:tc>
          <w:tcPr>
            <w:tcW w:w="4536" w:type="dxa"/>
            <w:gridSpan w:val="2"/>
          </w:tcPr>
          <w:p w14:paraId="77AF47F4" w14:textId="205B7859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>Læremål.</w:t>
            </w:r>
          </w:p>
          <w:p w14:paraId="0803F1BB" w14:textId="77777777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Studenten skal kunne bruke AIS og radar for å opprettholde sikker navigering, herunder</w:t>
            </w:r>
          </w:p>
          <w:p w14:paraId="1A5D44C3" w14:textId="77777777" w:rsidR="009C53F3" w:rsidRPr="00B273DF" w:rsidRDefault="009C53F3" w:rsidP="007C57BE">
            <w:pPr>
              <w:numPr>
                <w:ilvl w:val="0"/>
                <w:numId w:val="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Legge inn egne reiserelaterte data på radar/MKD.</w:t>
            </w:r>
          </w:p>
          <w:p w14:paraId="0723BEAA" w14:textId="77777777" w:rsidR="009C53F3" w:rsidRPr="00B273DF" w:rsidRDefault="009C53F3" w:rsidP="007C57BE">
            <w:pPr>
              <w:numPr>
                <w:ilvl w:val="0"/>
                <w:numId w:val="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Sjekke at egne AIS data er korrekt.</w:t>
            </w:r>
          </w:p>
          <w:p w14:paraId="015640BA" w14:textId="77777777" w:rsidR="009C53F3" w:rsidRPr="00B273DF" w:rsidRDefault="009C53F3" w:rsidP="007C57BE">
            <w:pPr>
              <w:numPr>
                <w:ilvl w:val="0"/>
                <w:numId w:val="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Lese grafisk og alfa-numerisk AIS informasjon fra radar/MKD for å vurdere fare for nærsituasjon eller kollisjon.</w:t>
            </w:r>
            <w:r w:rsidRPr="00B273DF">
              <w:rPr>
                <w:rFonts w:cs="Arial"/>
              </w:rPr>
              <w:br/>
            </w:r>
          </w:p>
          <w:p w14:paraId="64FDBF30" w14:textId="77777777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B273DF">
              <w:rPr>
                <w:b/>
                <w:u w:val="single"/>
              </w:rPr>
              <w:t>Studentens oppgaver:</w:t>
            </w:r>
          </w:p>
          <w:p w14:paraId="759C874D" w14:textId="77777777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</w:rPr>
            </w:pPr>
            <w:r w:rsidRPr="00B273DF">
              <w:rPr>
                <w:b/>
                <w:i/>
              </w:rPr>
              <w:t xml:space="preserve">Forberedelser: </w:t>
            </w:r>
          </w:p>
          <w:p w14:paraId="10FF8BBD" w14:textId="77777777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 xml:space="preserve">I henhold til periodeplan. </w:t>
            </w:r>
          </w:p>
          <w:p w14:paraId="36A08164" w14:textId="77777777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690A7DA" w14:textId="77777777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Les igjennom øvelsen og skipets broplakat.</w:t>
            </w:r>
          </w:p>
          <w:p w14:paraId="36843DD2" w14:textId="77777777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A448326" w14:textId="77777777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</w:rPr>
            </w:pPr>
            <w:r w:rsidRPr="00B273DF">
              <w:rPr>
                <w:b/>
                <w:i/>
              </w:rPr>
              <w:t>Gjennomføring:</w:t>
            </w:r>
          </w:p>
          <w:p w14:paraId="016804D4" w14:textId="77777777" w:rsidR="009C53F3" w:rsidRPr="00B273DF" w:rsidRDefault="009C53F3" w:rsidP="007C57BE">
            <w:pPr>
              <w:pStyle w:val="Listeavsnitt"/>
              <w:numPr>
                <w:ilvl w:val="0"/>
                <w:numId w:val="32"/>
              </w:numPr>
              <w:ind w:left="36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Oppstart av radar og klargjøring til seilas.</w:t>
            </w:r>
          </w:p>
          <w:p w14:paraId="72CDF0F0" w14:textId="77777777" w:rsidR="009C53F3" w:rsidRPr="00B273DF" w:rsidRDefault="009C53F3" w:rsidP="007C57BE">
            <w:pPr>
              <w:pStyle w:val="Listeavsnitt"/>
              <w:numPr>
                <w:ilvl w:val="0"/>
                <w:numId w:val="32"/>
              </w:numPr>
              <w:ind w:left="36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Vent her til alle er klar og seilasen kan starter.</w:t>
            </w:r>
          </w:p>
          <w:p w14:paraId="7F1361BA" w14:textId="77777777" w:rsidR="009C53F3" w:rsidRPr="00B273DF" w:rsidRDefault="009C53F3" w:rsidP="007C57BE">
            <w:pPr>
              <w:pStyle w:val="Listeavsnitt"/>
              <w:numPr>
                <w:ilvl w:val="0"/>
                <w:numId w:val="32"/>
              </w:numPr>
              <w:ind w:left="36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Overvåk og gjennomfør sikker seilas herunder</w:t>
            </w:r>
          </w:p>
          <w:p w14:paraId="25991D26" w14:textId="77777777" w:rsidR="009C53F3" w:rsidRPr="00B273DF" w:rsidRDefault="009C53F3" w:rsidP="007C57BE">
            <w:pPr>
              <w:pStyle w:val="Listeavsnitt"/>
              <w:numPr>
                <w:ilvl w:val="0"/>
                <w:numId w:val="32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vurdere fare for nærsituasjoner både ved hjelp av radar (peiling/avstand/endring) og ais.</w:t>
            </w:r>
          </w:p>
          <w:p w14:paraId="7E0008F4" w14:textId="77777777" w:rsidR="009C53F3" w:rsidRPr="00B273DF" w:rsidRDefault="009C53F3" w:rsidP="007C57BE">
            <w:pPr>
              <w:pStyle w:val="Listeavsnitt"/>
              <w:numPr>
                <w:ilvl w:val="0"/>
                <w:numId w:val="32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gjennomføre manøver i henhold til sjøveisreglene.</w:t>
            </w:r>
          </w:p>
          <w:p w14:paraId="40550CA2" w14:textId="42EFDFDB" w:rsidR="009C53F3" w:rsidRPr="00B273DF" w:rsidRDefault="009C53F3" w:rsidP="007C57BE">
            <w:pPr>
              <w:pStyle w:val="Listeavsnitt"/>
              <w:numPr>
                <w:ilvl w:val="0"/>
                <w:numId w:val="32"/>
              </w:numPr>
              <w:ind w:left="36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Vedlikeholde et godt radarbilde.</w:t>
            </w:r>
          </w:p>
          <w:p w14:paraId="0336E77B" w14:textId="77777777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7088" w:type="dxa"/>
            <w:gridSpan w:val="3"/>
          </w:tcPr>
          <w:p w14:paraId="009A7B02" w14:textId="0AF81F14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Pr="00B273DF">
              <w:rPr>
                <w:szCs w:val="20"/>
              </w:rPr>
              <w:t xml:space="preserve"> Bergen Nord.</w:t>
            </w:r>
          </w:p>
          <w:p w14:paraId="416DB426" w14:textId="77777777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8A4E708" w14:textId="5097045A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Supply 12..</w:t>
            </w:r>
          </w:p>
          <w:p w14:paraId="593FD8F3" w14:textId="77777777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172C137" w14:textId="77777777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 xml:space="preserve">Brief: </w:t>
            </w:r>
          </w:p>
          <w:p w14:paraId="2A6B13C7" w14:textId="77777777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Kort gjennomgang av oppgaven.</w:t>
            </w:r>
          </w:p>
          <w:p w14:paraId="68E286FE" w14:textId="77777777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1FE26665" w14:textId="4ED3B39B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820B3E" w:rsidRPr="00820B3E">
              <w:rPr>
                <w:b/>
                <w:szCs w:val="20"/>
              </w:rPr>
              <w:t>(</w:t>
            </w:r>
            <w:r w:rsidRPr="00820B3E">
              <w:rPr>
                <w:b/>
                <w:szCs w:val="20"/>
              </w:rPr>
              <w:t>Separate bridges.</w:t>
            </w:r>
            <w:r w:rsidR="00820B3E" w:rsidRPr="00820B3E">
              <w:rPr>
                <w:b/>
                <w:szCs w:val="20"/>
              </w:rPr>
              <w:t>)</w:t>
            </w:r>
          </w:p>
          <w:p w14:paraId="4B7EF8B2" w14:textId="77777777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655BC7AD" w14:textId="795915E2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Øvelsen foregår vest av Øygarden.</w:t>
            </w:r>
          </w:p>
          <w:p w14:paraId="0BC065E9" w14:textId="73A43EF5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F103DA7" w14:textId="2D42492D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Det bør legges inn realistiske AIS data på alle fartøy i området. Variasjon i forhold til AIS data er en fordel.</w:t>
            </w:r>
          </w:p>
          <w:p w14:paraId="62FE07D5" w14:textId="77777777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2042DE2" w14:textId="403DF4B6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Bør være ett eller flere skip det holdes av veien for, sammen med trafikk som som holder av veien for eget skip.</w:t>
            </w:r>
          </w:p>
          <w:p w14:paraId="75CB31F0" w14:textId="77777777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F26EAC4" w14:textId="3DC0EEB9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Rolige værforhold. </w:t>
            </w:r>
          </w:p>
          <w:p w14:paraId="2D9309F2" w14:textId="77777777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3093EF1" w14:textId="77777777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 xml:space="preserve">Debrief: </w:t>
            </w:r>
          </w:p>
          <w:p w14:paraId="14C05FF2" w14:textId="75213978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Avspille øvelsen.</w:t>
            </w:r>
          </w:p>
          <w:p w14:paraId="332D89D4" w14:textId="4D2D4082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spesielle hendelser.</w:t>
            </w:r>
          </w:p>
          <w:p w14:paraId="6C5B1B3E" w14:textId="750D5C5C" w:rsidR="009C53F3" w:rsidRPr="00B273DF" w:rsidRDefault="009C53F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szCs w:val="20"/>
              </w:rPr>
              <w:t>Oppsummering.</w:t>
            </w:r>
          </w:p>
        </w:tc>
      </w:tr>
      <w:tr w:rsidR="004C369B" w:rsidRPr="00B273DF" w14:paraId="57D56084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3440563B" w14:textId="7345FE47" w:rsidR="004C369B" w:rsidRPr="009D10B7" w:rsidRDefault="004C369B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  <w:u w:val="single"/>
              </w:rPr>
            </w:pPr>
            <w:r w:rsidRPr="009D10B7"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t>Radar øvelse 6</w:t>
            </w:r>
            <w:r w:rsidR="009D10B7" w:rsidRPr="009D10B7"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t>.</w:t>
            </w:r>
          </w:p>
          <w:p w14:paraId="077A61FB" w14:textId="38AD35A0" w:rsidR="004C369B" w:rsidRPr="00B273DF" w:rsidRDefault="004C369B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t>Radar ARPA.</w:t>
            </w:r>
          </w:p>
          <w:p w14:paraId="755E0BD3" w14:textId="77777777" w:rsidR="004C369B" w:rsidRPr="00B273DF" w:rsidRDefault="004C369B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</w:p>
          <w:p w14:paraId="33F8A041" w14:textId="77777777" w:rsidR="004C369B" w:rsidRPr="00B273DF" w:rsidRDefault="004C369B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”Weelhouse poster”.</w:t>
            </w:r>
          </w:p>
          <w:p w14:paraId="6428A82A" w14:textId="77777777" w:rsidR="004C369B" w:rsidRPr="00B273DF" w:rsidRDefault="004C369B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78973F3F" w14:textId="77777777" w:rsidR="004C369B" w:rsidRPr="00B273DF" w:rsidRDefault="004C369B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Teori-demo arpa. </w:t>
            </w:r>
          </w:p>
          <w:p w14:paraId="06C84933" w14:textId="3A8E1A64" w:rsidR="004C369B" w:rsidRPr="00B273DF" w:rsidRDefault="004C369B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Sjøveisregler i sikte.</w:t>
            </w:r>
          </w:p>
          <w:p w14:paraId="4CACD942" w14:textId="77777777" w:rsidR="004C369B" w:rsidRPr="00B273DF" w:rsidRDefault="004C369B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1E178781" w14:textId="77777777" w:rsidR="004C369B" w:rsidRPr="00B273DF" w:rsidRDefault="004C369B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07B62121" w14:textId="2A1F11A6" w:rsidR="004C369B" w:rsidRPr="00B273DF" w:rsidRDefault="004C369B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Lærebok radar.</w:t>
            </w:r>
          </w:p>
          <w:p w14:paraId="7121AA7B" w14:textId="77777777" w:rsidR="004C369B" w:rsidRPr="00B273DF" w:rsidRDefault="004C369B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Sjøveisregler.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Prosedyremanual radar.</w:t>
            </w:r>
          </w:p>
          <w:p w14:paraId="33961311" w14:textId="77777777" w:rsidR="004C369B" w:rsidRPr="00B273DF" w:rsidRDefault="004C369B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1F6639B0" w14:textId="77777777" w:rsidR="004C369B" w:rsidRPr="00B273DF" w:rsidRDefault="004C369B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10563C0E" w14:textId="77777777" w:rsidR="004C369B" w:rsidRPr="00B273DF" w:rsidRDefault="004C369B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oppgavene korrekt.</w:t>
            </w:r>
          </w:p>
          <w:p w14:paraId="344A80BA" w14:textId="77777777" w:rsidR="004C369B" w:rsidRPr="00B273DF" w:rsidRDefault="004C369B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59A326D5" w14:textId="77777777" w:rsidR="004C369B" w:rsidRPr="00B273DF" w:rsidRDefault="004C369B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 xml:space="preserve">-All manøver for å holde av veien begrunnes i sjøveisreglene. </w:t>
            </w:r>
          </w:p>
          <w:p w14:paraId="63159218" w14:textId="77777777" w:rsidR="004C369B" w:rsidRPr="00B273DF" w:rsidRDefault="004C369B" w:rsidP="00F75391">
            <w:pPr>
              <w:rPr>
                <w:rFonts w:asciiTheme="minorHAnsi" w:hAnsiTheme="minorHAnsi"/>
                <w:b w:val="0"/>
                <w:szCs w:val="20"/>
              </w:rPr>
            </w:pPr>
          </w:p>
          <w:p w14:paraId="4D927EF4" w14:textId="77777777" w:rsidR="004C369B" w:rsidRPr="00B273DF" w:rsidRDefault="004C369B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-CPA på 2 nm opprettholdes under hele øvelsen.</w:t>
            </w:r>
          </w:p>
          <w:p w14:paraId="3AD72035" w14:textId="0B617176" w:rsidR="004C369B" w:rsidRPr="00B273DF" w:rsidRDefault="004C369B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</w:p>
        </w:tc>
        <w:tc>
          <w:tcPr>
            <w:tcW w:w="4536" w:type="dxa"/>
            <w:gridSpan w:val="2"/>
          </w:tcPr>
          <w:p w14:paraId="6D2AD23E" w14:textId="26007AA4" w:rsidR="004C369B" w:rsidRPr="00B273DF" w:rsidRDefault="004C369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/>
                <w:b/>
                <w:w w:val="103"/>
                <w:szCs w:val="17"/>
              </w:rPr>
            </w:pPr>
            <w:r w:rsidRPr="00B273DF">
              <w:rPr>
                <w:rFonts w:eastAsia="Times New Roman"/>
                <w:b/>
                <w:w w:val="103"/>
                <w:szCs w:val="17"/>
              </w:rPr>
              <w:t>Læremål.</w:t>
            </w:r>
          </w:p>
          <w:p w14:paraId="7D4C6935" w14:textId="77777777" w:rsidR="004C369B" w:rsidRPr="00B273DF" w:rsidRDefault="004C369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Studenten skal ha kunne</w:t>
            </w:r>
          </w:p>
          <w:p w14:paraId="776D0538" w14:textId="77777777" w:rsidR="004C369B" w:rsidRPr="00B273DF" w:rsidRDefault="004C369B" w:rsidP="007C57BE">
            <w:pPr>
              <w:pStyle w:val="Listeavsnitt"/>
              <w:numPr>
                <w:ilvl w:val="0"/>
                <w:numId w:val="33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Stille inn og vedlikeholde radar og ARPA display korrekt.</w:t>
            </w:r>
          </w:p>
          <w:p w14:paraId="2C6E35FF" w14:textId="77777777" w:rsidR="004C369B" w:rsidRPr="00B273DF" w:rsidRDefault="004C369B" w:rsidP="007C57BE">
            <w:pPr>
              <w:pStyle w:val="Listeavsnitt"/>
              <w:numPr>
                <w:ilvl w:val="0"/>
                <w:numId w:val="33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Operere ARPA for å skaffe seg informasjon om målet.</w:t>
            </w:r>
          </w:p>
          <w:p w14:paraId="1B1A4CD5" w14:textId="77777777" w:rsidR="004C369B" w:rsidRPr="00B273DF" w:rsidRDefault="004C369B" w:rsidP="007C57BE">
            <w:pPr>
              <w:pStyle w:val="Listeavsnitt"/>
              <w:numPr>
                <w:ilvl w:val="0"/>
                <w:numId w:val="33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Vurdere fare for nærsituasjon eller kollisjon herunder.</w:t>
            </w:r>
          </w:p>
          <w:p w14:paraId="5B024F02" w14:textId="26CBD3AD" w:rsidR="004C369B" w:rsidRPr="00B273DF" w:rsidRDefault="004C369B" w:rsidP="007C57BE">
            <w:pPr>
              <w:pStyle w:val="Listeavsnitt"/>
              <w:numPr>
                <w:ilvl w:val="0"/>
                <w:numId w:val="33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Foreta manøver for å unngå nærsituasjon eller kollisjon i henhold til sjøveisreglene.</w:t>
            </w:r>
          </w:p>
          <w:p w14:paraId="748465E4" w14:textId="77777777" w:rsidR="004C369B" w:rsidRPr="00B273DF" w:rsidRDefault="004C369B" w:rsidP="00F75391">
            <w:pPr>
              <w:pStyle w:val="Listeavsnitt"/>
              <w:ind w:left="36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</w:p>
          <w:p w14:paraId="44637F6F" w14:textId="4BFAE799" w:rsidR="004C369B" w:rsidRPr="00B273DF" w:rsidRDefault="004C369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r w:rsidRPr="00B273DF">
              <w:rPr>
                <w:b/>
                <w:u w:val="single"/>
              </w:rPr>
              <w:t>Studentens oppgaver.</w:t>
            </w:r>
          </w:p>
          <w:p w14:paraId="381C9DE4" w14:textId="77777777" w:rsidR="004C369B" w:rsidRPr="00B273DF" w:rsidRDefault="004C369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i/>
              </w:rPr>
            </w:pPr>
            <w:r w:rsidRPr="00B273DF">
              <w:rPr>
                <w:b/>
                <w:i/>
              </w:rPr>
              <w:t xml:space="preserve">Forberedelser: </w:t>
            </w:r>
          </w:p>
          <w:p w14:paraId="3CE20221" w14:textId="77777777" w:rsidR="004C369B" w:rsidRPr="00B273DF" w:rsidRDefault="004C369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I henhold til periodeplan. Les igjennom øvelsen og broplakaten.</w:t>
            </w:r>
          </w:p>
          <w:p w14:paraId="3AA1D3F9" w14:textId="4A127F7C" w:rsidR="004C369B" w:rsidRPr="00B273DF" w:rsidRDefault="004C369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Repeter sjøveisregler.</w:t>
            </w:r>
          </w:p>
          <w:p w14:paraId="6D4DD8B6" w14:textId="77777777" w:rsidR="004C369B" w:rsidRPr="00B273DF" w:rsidRDefault="004C369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i/>
              </w:rPr>
            </w:pPr>
            <w:r w:rsidRPr="00B273DF">
              <w:rPr>
                <w:b/>
                <w:i/>
              </w:rPr>
              <w:t>Gjennomføring:</w:t>
            </w:r>
          </w:p>
          <w:p w14:paraId="5E7FB57A" w14:textId="77777777" w:rsidR="004C369B" w:rsidRPr="00B273DF" w:rsidRDefault="004C369B" w:rsidP="007C57BE">
            <w:pPr>
              <w:pStyle w:val="Listeavsnitt"/>
              <w:numPr>
                <w:ilvl w:val="0"/>
                <w:numId w:val="34"/>
              </w:numPr>
              <w:ind w:left="360"/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Slå på radar og gjør klar til seilas. Husk «Seastabilized».</w:t>
            </w:r>
          </w:p>
          <w:p w14:paraId="6461F0CB" w14:textId="77777777" w:rsidR="004C369B" w:rsidRPr="00B273DF" w:rsidRDefault="004C369B" w:rsidP="007C57BE">
            <w:pPr>
              <w:pStyle w:val="Listeavsnitt"/>
              <w:numPr>
                <w:ilvl w:val="0"/>
                <w:numId w:val="34"/>
              </w:numPr>
              <w:ind w:left="360"/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Sett CPA og TCPA alarm. </w:t>
            </w:r>
          </w:p>
          <w:p w14:paraId="1C5F9608" w14:textId="77777777" w:rsidR="004C369B" w:rsidRPr="00B273DF" w:rsidRDefault="004C369B" w:rsidP="007C57BE">
            <w:pPr>
              <w:pStyle w:val="Listeavsnitt"/>
              <w:numPr>
                <w:ilvl w:val="0"/>
                <w:numId w:val="34"/>
              </w:numPr>
              <w:ind w:left="360"/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Still inn vektorlengde, bruk radar i TM.</w:t>
            </w:r>
          </w:p>
          <w:p w14:paraId="1A0B752B" w14:textId="77777777" w:rsidR="004C369B" w:rsidRPr="00B273DF" w:rsidRDefault="004C369B" w:rsidP="007C57BE">
            <w:pPr>
              <w:pStyle w:val="Listeavsnitt"/>
              <w:numPr>
                <w:ilvl w:val="0"/>
                <w:numId w:val="34"/>
              </w:numPr>
              <w:ind w:left="360"/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u w:val="single"/>
                <w:lang w:val="nb-NO"/>
              </w:rPr>
            </w:pPr>
            <w:r w:rsidRPr="00B273DF">
              <w:rPr>
                <w:rFonts w:asciiTheme="minorHAnsi" w:hAnsiTheme="minorHAnsi"/>
                <w:u w:val="single"/>
                <w:lang w:val="nb-NO"/>
              </w:rPr>
              <w:t>Vent her til øvelsen starter.</w:t>
            </w:r>
          </w:p>
          <w:p w14:paraId="449AB84E" w14:textId="77777777" w:rsidR="004C369B" w:rsidRPr="00B273DF" w:rsidRDefault="004C369B" w:rsidP="007C57BE">
            <w:pPr>
              <w:pStyle w:val="Listeavsnitt"/>
              <w:numPr>
                <w:ilvl w:val="0"/>
                <w:numId w:val="34"/>
              </w:numPr>
              <w:ind w:left="360"/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Overvåk og gjennomfør en sikker seilas herunder</w:t>
            </w:r>
          </w:p>
          <w:p w14:paraId="7E9D5F53" w14:textId="77777777" w:rsidR="004C369B" w:rsidRPr="00B273DF" w:rsidRDefault="004C369B" w:rsidP="007C57BE">
            <w:pPr>
              <w:pStyle w:val="Listeavsnitt"/>
              <w:numPr>
                <w:ilvl w:val="0"/>
                <w:numId w:val="34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Operer ARPA og skaff deg informasjon om måldata, spesielt CPA og TCPA, og vurder situasjonen.</w:t>
            </w:r>
          </w:p>
          <w:p w14:paraId="765EEEEE" w14:textId="77777777" w:rsidR="004C369B" w:rsidRPr="00B273DF" w:rsidRDefault="004C369B" w:rsidP="007C57BE">
            <w:pPr>
              <w:pStyle w:val="Listeavsnitt"/>
              <w:numPr>
                <w:ilvl w:val="0"/>
                <w:numId w:val="34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Skifte mellom true/relative vector og vektorlengde for å vurdere potensielt farligste mål. (relativ vektor = ekkoveien)</w:t>
            </w:r>
          </w:p>
          <w:p w14:paraId="3301235D" w14:textId="77777777" w:rsidR="004C369B" w:rsidRPr="00B273DF" w:rsidRDefault="004C369B" w:rsidP="007C57BE">
            <w:pPr>
              <w:pStyle w:val="Listeavsnitt"/>
              <w:numPr>
                <w:ilvl w:val="0"/>
                <w:numId w:val="34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Skifte mellom avstandsskala for å se etter nye mål og for å bruke optimal skala.</w:t>
            </w:r>
          </w:p>
          <w:p w14:paraId="4DB666D9" w14:textId="77777777" w:rsidR="004C369B" w:rsidRPr="00B273DF" w:rsidRDefault="004C369B" w:rsidP="007C57BE">
            <w:pPr>
              <w:pStyle w:val="Listeavsnitt"/>
              <w:numPr>
                <w:ilvl w:val="0"/>
                <w:numId w:val="34"/>
              </w:numPr>
              <w:ind w:left="360"/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Manøvrer skipet for å unngå kollisjon eller nærsituasjoner i henhold til sjøveisreglene. </w:t>
            </w:r>
          </w:p>
          <w:p w14:paraId="69947848" w14:textId="77777777" w:rsidR="004C369B" w:rsidRPr="00B273DF" w:rsidRDefault="004C369B" w:rsidP="007C57BE">
            <w:pPr>
              <w:pStyle w:val="Listeavsnitt"/>
              <w:numPr>
                <w:ilvl w:val="0"/>
                <w:numId w:val="34"/>
              </w:numPr>
              <w:ind w:left="360"/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CPA skal være minimum 2 nm. </w:t>
            </w:r>
          </w:p>
          <w:p w14:paraId="00D8505C" w14:textId="71BC456C" w:rsidR="004C369B" w:rsidRPr="00B273DF" w:rsidRDefault="004C369B" w:rsidP="007C57BE">
            <w:pPr>
              <w:pStyle w:val="Listeavsnitt"/>
              <w:numPr>
                <w:ilvl w:val="0"/>
                <w:numId w:val="34"/>
              </w:numPr>
              <w:ind w:left="360"/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rPr>
                <w:rFonts w:asciiTheme="minorHAnsi" w:hAnsiTheme="minorHAnsi"/>
                <w:lang w:val="nb-NO"/>
              </w:rPr>
              <w:t>Returner til opprinnelig kurs/fart når eventuelle situasjoner er avklart.</w:t>
            </w:r>
          </w:p>
          <w:p w14:paraId="69FB70B6" w14:textId="77777777" w:rsidR="004C369B" w:rsidRPr="00B273DF" w:rsidRDefault="004C369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7088" w:type="dxa"/>
            <w:gridSpan w:val="3"/>
          </w:tcPr>
          <w:p w14:paraId="4CE03DA0" w14:textId="5DBCE404" w:rsidR="004C369B" w:rsidRPr="00B273DF" w:rsidRDefault="004C369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Pr="00B273DF">
              <w:rPr>
                <w:szCs w:val="20"/>
              </w:rPr>
              <w:t xml:space="preserve"> Åpent hav.</w:t>
            </w:r>
          </w:p>
          <w:p w14:paraId="51A902A8" w14:textId="77777777" w:rsidR="004C369B" w:rsidRPr="00B273DF" w:rsidRDefault="004C369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BD7D792" w14:textId="77777777" w:rsidR="004C369B" w:rsidRPr="00B273DF" w:rsidRDefault="004C369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Supply 12..</w:t>
            </w:r>
          </w:p>
          <w:p w14:paraId="0275F580" w14:textId="77777777" w:rsidR="004C369B" w:rsidRPr="00B273DF" w:rsidRDefault="004C369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257F3D7" w14:textId="77777777" w:rsidR="004C369B" w:rsidRPr="00B273DF" w:rsidRDefault="004C369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 xml:space="preserve">Brief: </w:t>
            </w:r>
          </w:p>
          <w:p w14:paraId="03322566" w14:textId="77777777" w:rsidR="004C369B" w:rsidRPr="00B273DF" w:rsidRDefault="004C369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Kort gjennomgang av oppgaven.</w:t>
            </w:r>
          </w:p>
          <w:p w14:paraId="35D17D90" w14:textId="77777777" w:rsidR="004C369B" w:rsidRPr="00B273DF" w:rsidRDefault="004C369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3D91299C" w14:textId="47447200" w:rsidR="004C369B" w:rsidRPr="00B273DF" w:rsidRDefault="004C369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9D10B7" w:rsidRPr="009D10B7">
              <w:rPr>
                <w:szCs w:val="20"/>
              </w:rPr>
              <w:t>(</w:t>
            </w:r>
            <w:r w:rsidRPr="009D10B7">
              <w:rPr>
                <w:szCs w:val="20"/>
              </w:rPr>
              <w:t>Separate bridges.</w:t>
            </w:r>
            <w:r w:rsidR="009D10B7" w:rsidRPr="009D10B7">
              <w:rPr>
                <w:szCs w:val="20"/>
              </w:rPr>
              <w:t>)</w:t>
            </w:r>
          </w:p>
          <w:p w14:paraId="14AC9AF0" w14:textId="558853A8" w:rsidR="004C369B" w:rsidRDefault="004C369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Det henvises til eksempler på scenario i IMO modellkurs 1.07.</w:t>
            </w:r>
          </w:p>
          <w:p w14:paraId="27D63DB2" w14:textId="77777777" w:rsidR="009D10B7" w:rsidRPr="00B273DF" w:rsidRDefault="009D10B7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78808980" w14:textId="1F55C17C" w:rsidR="007A0BEC" w:rsidRPr="00B273DF" w:rsidRDefault="009D10B7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>
              <w:rPr>
                <w:szCs w:val="20"/>
              </w:rPr>
              <w:t>3-10</w:t>
            </w:r>
            <w:r w:rsidR="007A0BEC" w:rsidRPr="00B273DF">
              <w:rPr>
                <w:szCs w:val="20"/>
              </w:rPr>
              <w:t xml:space="preserve"> target </w:t>
            </w:r>
            <w:r>
              <w:rPr>
                <w:szCs w:val="20"/>
              </w:rPr>
              <w:t>avhengig av hvor gode studentene er.</w:t>
            </w:r>
            <w:r w:rsidR="007A0BEC" w:rsidRPr="00B273DF">
              <w:rPr>
                <w:szCs w:val="20"/>
              </w:rPr>
              <w:t xml:space="preserve"> </w:t>
            </w:r>
            <w:r>
              <w:rPr>
                <w:szCs w:val="20"/>
              </w:rPr>
              <w:t>Viktig å vise bruk av relativ vektor/ekkoveien for å finne den mest nærgående trafikken</w:t>
            </w:r>
          </w:p>
          <w:p w14:paraId="432690DE" w14:textId="77777777" w:rsidR="004C369B" w:rsidRPr="00B273DF" w:rsidRDefault="004C369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742BE075" w14:textId="04FC99F6" w:rsidR="004C369B" w:rsidRPr="00B273DF" w:rsidRDefault="004C369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Bør være ett eller flere skip det holdes av veien for, sammen med trafikk som </w:t>
            </w:r>
            <w:r w:rsidR="007A0BEC" w:rsidRPr="00B273DF">
              <w:rPr>
                <w:szCs w:val="20"/>
              </w:rPr>
              <w:t>h</w:t>
            </w:r>
            <w:r w:rsidRPr="00B273DF">
              <w:rPr>
                <w:szCs w:val="20"/>
              </w:rPr>
              <w:t>older av veien for eget skip.</w:t>
            </w:r>
          </w:p>
          <w:p w14:paraId="69AB2517" w14:textId="10CB9468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24EE542" w14:textId="37EC830C" w:rsidR="004C369B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Dersom tiden tillater kan seiles to øvelser her, dette bør tenkes på når øvelsene lages.</w:t>
            </w:r>
          </w:p>
          <w:p w14:paraId="37BDFF73" w14:textId="77777777" w:rsidR="004C369B" w:rsidRPr="00B273DF" w:rsidRDefault="004C369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Rolige værforhold. </w:t>
            </w:r>
          </w:p>
          <w:p w14:paraId="0EFDBCE4" w14:textId="77777777" w:rsidR="004C369B" w:rsidRPr="00B273DF" w:rsidRDefault="004C369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7442FB3" w14:textId="77777777" w:rsidR="004C369B" w:rsidRPr="00B273DF" w:rsidRDefault="004C369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 xml:space="preserve">Debrief: </w:t>
            </w:r>
          </w:p>
          <w:p w14:paraId="4DE6BAB2" w14:textId="77777777" w:rsidR="004C369B" w:rsidRPr="00B273DF" w:rsidRDefault="004C369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Avspille øvelsen.</w:t>
            </w:r>
          </w:p>
          <w:p w14:paraId="2795223F" w14:textId="77777777" w:rsidR="004C369B" w:rsidRPr="00B273DF" w:rsidRDefault="004C369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spesielle hendelser.</w:t>
            </w:r>
          </w:p>
          <w:p w14:paraId="6E1FDFB0" w14:textId="1F4F8DBA" w:rsidR="004C369B" w:rsidRPr="00B273DF" w:rsidRDefault="004C369B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szCs w:val="20"/>
              </w:rPr>
              <w:t>Oppsummering.</w:t>
            </w:r>
          </w:p>
        </w:tc>
      </w:tr>
      <w:tr w:rsidR="007A0BEC" w:rsidRPr="00B273DF" w14:paraId="205DEB1D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3C516D6B" w14:textId="076C2467" w:rsidR="007A0BEC" w:rsidRPr="009D10B7" w:rsidRDefault="007A0BEC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  <w:u w:val="single"/>
              </w:rPr>
            </w:pPr>
            <w:r w:rsidRPr="009D10B7"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t>Radar øvelse 7</w:t>
            </w:r>
            <w:r w:rsidR="009D10B7"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t>.</w:t>
            </w:r>
          </w:p>
          <w:p w14:paraId="1ADF7FFC" w14:textId="28F28914" w:rsidR="007A0BEC" w:rsidRPr="00B273DF" w:rsidRDefault="007A0BEC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t>Radar ARPA Trial.</w:t>
            </w:r>
          </w:p>
          <w:p w14:paraId="0B3D9F6C" w14:textId="77777777" w:rsidR="007A0BEC" w:rsidRPr="00B273DF" w:rsidRDefault="007A0BEC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</w:p>
          <w:p w14:paraId="5619A08A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”Weelhouse poster”.</w:t>
            </w:r>
          </w:p>
          <w:p w14:paraId="3030B1B7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571E7C51" w14:textId="5A70E411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Teori-demo arpa/trial. </w:t>
            </w:r>
          </w:p>
          <w:p w14:paraId="47940A2A" w14:textId="23D260B5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Sjøveisregler.</w:t>
            </w:r>
          </w:p>
          <w:p w14:paraId="1556C5D3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3CEFFDF4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5DEE4C5C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Lærebok radar.</w:t>
            </w:r>
          </w:p>
          <w:p w14:paraId="19F453A5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Sjøveisregler.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Prosedyremanual radar.</w:t>
            </w:r>
          </w:p>
          <w:p w14:paraId="4D399BD6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361C31BE" w14:textId="77777777" w:rsidR="007A0BEC" w:rsidRPr="00B273DF" w:rsidRDefault="007A0BEC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72AD070F" w14:textId="77777777" w:rsidR="007A0BEC" w:rsidRPr="00B273DF" w:rsidRDefault="007A0BEC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oppgavene korrekt.</w:t>
            </w:r>
          </w:p>
          <w:p w14:paraId="72F4BDC3" w14:textId="77777777" w:rsidR="007A0BEC" w:rsidRPr="00B273DF" w:rsidRDefault="007A0BEC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3220D0A9" w14:textId="77777777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 xml:space="preserve">-All manøver for å holde av veien begrunnes i sjøveisreglene. </w:t>
            </w:r>
          </w:p>
          <w:p w14:paraId="2FF1AFBF" w14:textId="77777777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</w:p>
          <w:p w14:paraId="65F00FBF" w14:textId="77777777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-CPA på 2 nm opprettholdes under hele øvelsen.</w:t>
            </w:r>
          </w:p>
          <w:p w14:paraId="2C4C48B5" w14:textId="2F10AF2E" w:rsidR="007A0BEC" w:rsidRPr="00B273DF" w:rsidRDefault="007A0BEC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</w:p>
        </w:tc>
        <w:tc>
          <w:tcPr>
            <w:tcW w:w="4536" w:type="dxa"/>
            <w:gridSpan w:val="2"/>
          </w:tcPr>
          <w:p w14:paraId="02342D5E" w14:textId="77777777" w:rsidR="00B66288" w:rsidRPr="00B273DF" w:rsidRDefault="00B66288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B273DF">
              <w:rPr>
                <w:b/>
                <w:u w:val="single"/>
              </w:rPr>
              <w:t>Læremål for øvelsen:</w:t>
            </w:r>
          </w:p>
          <w:p w14:paraId="26BD2A58" w14:textId="77777777" w:rsidR="00B66288" w:rsidRPr="00B273DF" w:rsidRDefault="00B66288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Studenten skal kunne:</w:t>
            </w:r>
          </w:p>
          <w:p w14:paraId="420E387B" w14:textId="77777777" w:rsidR="00B66288" w:rsidRPr="00B273DF" w:rsidRDefault="00B66288" w:rsidP="007C57BE">
            <w:pPr>
              <w:pStyle w:val="Listeavsnitt"/>
              <w:numPr>
                <w:ilvl w:val="0"/>
                <w:numId w:val="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Stille inn og vedlikeholde radar og  ARPA display korrekt.</w:t>
            </w:r>
          </w:p>
          <w:p w14:paraId="36998E3E" w14:textId="77777777" w:rsidR="00B66288" w:rsidRPr="00B273DF" w:rsidRDefault="00B66288" w:rsidP="007C57BE">
            <w:pPr>
              <w:pStyle w:val="Listeavsnitt"/>
              <w:numPr>
                <w:ilvl w:val="0"/>
                <w:numId w:val="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Operere ARPA for å skaffe seg informasjon om målet herunder bruk av ”Trial Manøver” for å oppnå en bestemt CPA.</w:t>
            </w:r>
          </w:p>
          <w:p w14:paraId="3BF2A5E8" w14:textId="77777777" w:rsidR="00B66288" w:rsidRPr="00B273DF" w:rsidRDefault="00B66288" w:rsidP="007C57BE">
            <w:pPr>
              <w:pStyle w:val="Listeavsnitt"/>
              <w:numPr>
                <w:ilvl w:val="0"/>
                <w:numId w:val="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Vurdere fare for nærsituasjon eller kollisjon og foreta manøver som nødvendig i henhold til sjøveisreglene.</w:t>
            </w:r>
          </w:p>
          <w:p w14:paraId="66D396C3" w14:textId="77777777" w:rsidR="00B66288" w:rsidRPr="00B273DF" w:rsidRDefault="00B66288" w:rsidP="00F75391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8"/>
              </w:rPr>
            </w:pPr>
          </w:p>
          <w:p w14:paraId="5E4B9CBE" w14:textId="77777777" w:rsidR="00B66288" w:rsidRPr="00B273DF" w:rsidRDefault="00B66288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ajorBidi"/>
                <w:b/>
                <w:sz w:val="32"/>
                <w:u w:val="single"/>
              </w:rPr>
            </w:pPr>
            <w:r w:rsidRPr="00B273DF">
              <w:rPr>
                <w:b/>
                <w:u w:val="single"/>
              </w:rPr>
              <w:t>Studentens oppgaver:</w:t>
            </w:r>
          </w:p>
          <w:p w14:paraId="15C90010" w14:textId="77777777" w:rsidR="00B66288" w:rsidRPr="00B273DF" w:rsidRDefault="00B66288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</w:rPr>
            </w:pPr>
            <w:r w:rsidRPr="00B273DF">
              <w:rPr>
                <w:b/>
                <w:i/>
              </w:rPr>
              <w:t xml:space="preserve">Forberedelser: </w:t>
            </w:r>
          </w:p>
          <w:p w14:paraId="5B1433E3" w14:textId="77777777" w:rsidR="00B66288" w:rsidRPr="00B273DF" w:rsidRDefault="00B66288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I henhold til periodeplan.</w:t>
            </w:r>
          </w:p>
          <w:p w14:paraId="31176FA5" w14:textId="77777777" w:rsidR="00B66288" w:rsidRPr="00B273DF" w:rsidRDefault="00B66288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Les  ”Wheelhouse poster” spesielt med tanke på ”speed rate” (fartsreduksjon/akselrasjon) ved bruk av ”Trial” manøver.</w:t>
            </w:r>
          </w:p>
          <w:p w14:paraId="6B22E129" w14:textId="77777777" w:rsidR="00B66288" w:rsidRPr="00B273DF" w:rsidRDefault="00B66288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Repetere sjøveisregler.</w:t>
            </w:r>
          </w:p>
          <w:p w14:paraId="0134622F" w14:textId="77777777" w:rsidR="00B66288" w:rsidRPr="00B273DF" w:rsidRDefault="00B66288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</w:rPr>
            </w:pPr>
            <w:r w:rsidRPr="00B273DF">
              <w:rPr>
                <w:b/>
                <w:i/>
              </w:rPr>
              <w:t>Gjennomføring:</w:t>
            </w:r>
          </w:p>
          <w:p w14:paraId="51A75E2B" w14:textId="77777777" w:rsidR="00B66288" w:rsidRPr="00B273DF" w:rsidRDefault="00B66288" w:rsidP="007C57BE">
            <w:pPr>
              <w:pStyle w:val="Listeavsnitt"/>
              <w:numPr>
                <w:ilvl w:val="0"/>
                <w:numId w:val="36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Oppstart radar og klargjøring seilas.</w:t>
            </w:r>
          </w:p>
          <w:p w14:paraId="1CD48133" w14:textId="77777777" w:rsidR="00B66288" w:rsidRPr="00B273DF" w:rsidRDefault="00B66288" w:rsidP="007C57BE">
            <w:pPr>
              <w:pStyle w:val="Listeavsnitt"/>
              <w:numPr>
                <w:ilvl w:val="0"/>
                <w:numId w:val="37"/>
              </w:numPr>
              <w:ind w:left="36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Korrekt fartsreduksjon/akselrasjon beregnes/hentes fra skipets manøverdata.</w:t>
            </w:r>
          </w:p>
          <w:p w14:paraId="1F6D3DD9" w14:textId="77777777" w:rsidR="00B66288" w:rsidRPr="00B273DF" w:rsidRDefault="00B66288" w:rsidP="007C57BE">
            <w:pPr>
              <w:pStyle w:val="Listeavsnitt"/>
              <w:numPr>
                <w:ilvl w:val="0"/>
                <w:numId w:val="37"/>
              </w:numPr>
              <w:ind w:left="36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Sjekk korrekte og samsvarende innstillinger i styresystem og radar for ”Trial” manøver.</w:t>
            </w:r>
          </w:p>
          <w:p w14:paraId="3CEA69C6" w14:textId="79F2D30C" w:rsidR="00B66288" w:rsidRPr="00B273DF" w:rsidRDefault="00B66288" w:rsidP="007C57BE">
            <w:pPr>
              <w:pStyle w:val="Listeavsnitt"/>
              <w:numPr>
                <w:ilvl w:val="0"/>
                <w:numId w:val="37"/>
              </w:numPr>
              <w:ind w:left="36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u w:val="single"/>
                <w:lang w:val="nb-NO"/>
              </w:rPr>
            </w:pPr>
            <w:r w:rsidRPr="00B273DF">
              <w:rPr>
                <w:rFonts w:asciiTheme="minorHAnsi" w:hAnsiTheme="minorHAnsi"/>
                <w:u w:val="single"/>
                <w:lang w:val="nb-NO"/>
              </w:rPr>
              <w:t>Vent her til øvelsen starter.</w:t>
            </w:r>
          </w:p>
          <w:p w14:paraId="07E8B6C3" w14:textId="77777777" w:rsidR="00B66288" w:rsidRPr="00B273DF" w:rsidRDefault="00B66288" w:rsidP="007C57BE">
            <w:pPr>
              <w:pStyle w:val="Listeavsnitt"/>
              <w:numPr>
                <w:ilvl w:val="0"/>
                <w:numId w:val="37"/>
              </w:numPr>
              <w:ind w:left="36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Overvåk og gjennomfør en sikker seilas herunder oppretthold korrekt radar/arpa-display. </w:t>
            </w:r>
          </w:p>
          <w:p w14:paraId="05B8048D" w14:textId="77777777" w:rsidR="00B66288" w:rsidRPr="00B273DF" w:rsidRDefault="00B66288" w:rsidP="007C57BE">
            <w:pPr>
              <w:pStyle w:val="Listeavsnitt"/>
              <w:numPr>
                <w:ilvl w:val="0"/>
                <w:numId w:val="37"/>
              </w:numPr>
              <w:ind w:left="36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Operere ARPA og skaffe seg informasjon om mål og vurdere situasjonen. </w:t>
            </w:r>
          </w:p>
          <w:p w14:paraId="7F93410D" w14:textId="77777777" w:rsidR="00B66288" w:rsidRPr="00B273DF" w:rsidRDefault="00B66288" w:rsidP="007C57BE">
            <w:pPr>
              <w:pStyle w:val="Listeavsnitt"/>
              <w:numPr>
                <w:ilvl w:val="0"/>
                <w:numId w:val="37"/>
              </w:numPr>
              <w:ind w:left="36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Bruk av ”Trial Manøver” for å oppnå nøyaktig 2 nm CPA til target. Returner til opprinnelig kurs/fart når situasjonen er avklart i tråd med beregningene.</w:t>
            </w:r>
          </w:p>
          <w:p w14:paraId="4F3399E4" w14:textId="77777777" w:rsidR="00B66288" w:rsidRPr="00B273DF" w:rsidRDefault="00B66288" w:rsidP="007C57BE">
            <w:pPr>
              <w:pStyle w:val="Listeavsnitt"/>
              <w:numPr>
                <w:ilvl w:val="0"/>
                <w:numId w:val="37"/>
              </w:numPr>
              <w:ind w:left="36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Alle manøvrere skal være i henhold til sjøveisreglene.</w:t>
            </w:r>
          </w:p>
          <w:p w14:paraId="058E0A5E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7088" w:type="dxa"/>
            <w:gridSpan w:val="3"/>
          </w:tcPr>
          <w:p w14:paraId="79193C5F" w14:textId="77777777" w:rsidR="00411303" w:rsidRPr="00B273DF" w:rsidRDefault="0041130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Pr="00B273DF">
              <w:rPr>
                <w:szCs w:val="20"/>
              </w:rPr>
              <w:t xml:space="preserve"> Åpent hav.</w:t>
            </w:r>
          </w:p>
          <w:p w14:paraId="582E13CD" w14:textId="77777777" w:rsidR="00411303" w:rsidRPr="00B273DF" w:rsidRDefault="0041130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ABA9315" w14:textId="3234A052" w:rsidR="00411303" w:rsidRPr="00B273DF" w:rsidRDefault="0041130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Tankskip VLCC11L.</w:t>
            </w:r>
          </w:p>
          <w:p w14:paraId="62A9973F" w14:textId="77777777" w:rsidR="00411303" w:rsidRPr="00B273DF" w:rsidRDefault="0041130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1F1C273A" w14:textId="77777777" w:rsidR="00411303" w:rsidRPr="00B273DF" w:rsidRDefault="0041130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 xml:space="preserve">Brief: </w:t>
            </w:r>
          </w:p>
          <w:p w14:paraId="16199FA9" w14:textId="77777777" w:rsidR="00411303" w:rsidRPr="00B273DF" w:rsidRDefault="0041130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Kort gjennomgang av oppgaven.</w:t>
            </w:r>
          </w:p>
          <w:p w14:paraId="700EC3B9" w14:textId="77777777" w:rsidR="00411303" w:rsidRPr="00B273DF" w:rsidRDefault="0041130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624DC4ED" w14:textId="1C77927C" w:rsidR="00411303" w:rsidRPr="00B273DF" w:rsidRDefault="0041130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9D10B7" w:rsidRPr="009D10B7">
              <w:rPr>
                <w:b/>
                <w:szCs w:val="20"/>
              </w:rPr>
              <w:t>(</w:t>
            </w:r>
            <w:r w:rsidRPr="009D10B7">
              <w:rPr>
                <w:b/>
                <w:szCs w:val="20"/>
              </w:rPr>
              <w:t>Separate bridges.</w:t>
            </w:r>
            <w:r w:rsidR="009D10B7" w:rsidRPr="009D10B7">
              <w:rPr>
                <w:b/>
                <w:szCs w:val="20"/>
              </w:rPr>
              <w:t>)</w:t>
            </w:r>
          </w:p>
          <w:p w14:paraId="31DB8B84" w14:textId="45C64C09" w:rsidR="00411303" w:rsidRPr="00B273DF" w:rsidRDefault="0041130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Det henvises til eksempler på scenario i IMO modellkurs 1.07.</w:t>
            </w:r>
          </w:p>
          <w:p w14:paraId="635FC06C" w14:textId="191302D5" w:rsidR="00411303" w:rsidRPr="00B273DF" w:rsidRDefault="0041130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9605BA1" w14:textId="54D38DD7" w:rsidR="00411303" w:rsidRPr="00B273DF" w:rsidRDefault="0041130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Her er det nok med </w:t>
            </w:r>
            <w:r w:rsidR="009D10B7">
              <w:rPr>
                <w:szCs w:val="20"/>
              </w:rPr>
              <w:t>5-10</w:t>
            </w:r>
            <w:r w:rsidRPr="00B273DF">
              <w:rPr>
                <w:szCs w:val="20"/>
              </w:rPr>
              <w:t xml:space="preserve"> target hvorav ett av disse skal holdes av veien for.</w:t>
            </w:r>
            <w:r w:rsidR="009D10B7">
              <w:rPr>
                <w:szCs w:val="20"/>
              </w:rPr>
              <w:t xml:space="preserve"> Nå skal trial funksjonen inn, og ett mål er nok i første omgang.</w:t>
            </w:r>
          </w:p>
          <w:p w14:paraId="3A670C34" w14:textId="6AB164AE" w:rsidR="00411303" w:rsidRPr="00B273DF" w:rsidRDefault="0041130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2705B0D" w14:textId="079EBFB5" w:rsidR="00411303" w:rsidRPr="00B273DF" w:rsidRDefault="0041130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Et stort </w:t>
            </w:r>
            <w:r w:rsidR="009D10B7">
              <w:rPr>
                <w:szCs w:val="20"/>
              </w:rPr>
              <w:t xml:space="preserve">eget </w:t>
            </w:r>
            <w:r w:rsidRPr="00B273DF">
              <w:rPr>
                <w:szCs w:val="20"/>
              </w:rPr>
              <w:t>fartøy for bedre å få frem poenget med turnradius</w:t>
            </w:r>
            <w:r w:rsidR="009D10B7">
              <w:rPr>
                <w:szCs w:val="20"/>
              </w:rPr>
              <w:t>, og relevante innstilliger på autopilot og i radar.</w:t>
            </w:r>
          </w:p>
          <w:p w14:paraId="3991FDB5" w14:textId="77777777" w:rsidR="00411303" w:rsidRPr="00B273DF" w:rsidRDefault="0041130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0BECC44" w14:textId="77777777" w:rsidR="00411303" w:rsidRPr="00B273DF" w:rsidRDefault="0041130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Dersom tiden tillater kan seiles to øvelser her, dette bør tenkes på når øvelsene lages.</w:t>
            </w:r>
          </w:p>
          <w:p w14:paraId="22AF196F" w14:textId="77777777" w:rsidR="00411303" w:rsidRPr="00B273DF" w:rsidRDefault="0041130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26F6ACD" w14:textId="77777777" w:rsidR="00411303" w:rsidRPr="00B273DF" w:rsidRDefault="0041130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Rolige værforhold. </w:t>
            </w:r>
          </w:p>
          <w:p w14:paraId="77610C24" w14:textId="77777777" w:rsidR="00411303" w:rsidRPr="00B273DF" w:rsidRDefault="0041130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611BC0D4" w14:textId="77777777" w:rsidR="00411303" w:rsidRPr="00B273DF" w:rsidRDefault="0041130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 xml:space="preserve">Debrief: </w:t>
            </w:r>
          </w:p>
          <w:p w14:paraId="00C179AF" w14:textId="77777777" w:rsidR="00411303" w:rsidRPr="00B273DF" w:rsidRDefault="0041130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Avspille øvelsen.</w:t>
            </w:r>
          </w:p>
          <w:p w14:paraId="1965DAEF" w14:textId="77777777" w:rsidR="00411303" w:rsidRPr="00B273DF" w:rsidRDefault="0041130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spesielle hendelser.</w:t>
            </w:r>
          </w:p>
          <w:p w14:paraId="35307DFC" w14:textId="738CCAAE" w:rsidR="007A0BEC" w:rsidRPr="00B273DF" w:rsidRDefault="0041130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szCs w:val="20"/>
              </w:rPr>
              <w:t>Oppsummering.</w:t>
            </w:r>
          </w:p>
        </w:tc>
      </w:tr>
      <w:tr w:rsidR="007A0BEC" w:rsidRPr="00B273DF" w14:paraId="6F588EBD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76" w:type="dxa"/>
            <w:gridSpan w:val="7"/>
          </w:tcPr>
          <w:p w14:paraId="201303CE" w14:textId="77777777" w:rsidR="007A0BEC" w:rsidRPr="00B273DF" w:rsidRDefault="007A0BEC" w:rsidP="00F75391">
            <w:pPr>
              <w:jc w:val="center"/>
              <w:rPr>
                <w:rFonts w:asciiTheme="minorHAnsi" w:hAnsiTheme="minorHAnsi"/>
                <w:sz w:val="32"/>
                <w:szCs w:val="20"/>
              </w:rPr>
            </w:pPr>
          </w:p>
          <w:p w14:paraId="6E8B4164" w14:textId="4797FA7E" w:rsidR="007A0BEC" w:rsidRPr="009D10B7" w:rsidRDefault="007A0BEC" w:rsidP="009D10B7">
            <w:pPr>
              <w:jc w:val="center"/>
              <w:rPr>
                <w:rFonts w:asciiTheme="minorHAnsi" w:hAnsiTheme="minorHAnsi"/>
                <w:b w:val="0"/>
                <w:szCs w:val="20"/>
              </w:rPr>
            </w:pPr>
            <w:r w:rsidRPr="009D10B7">
              <w:rPr>
                <w:rFonts w:asciiTheme="minorHAnsi" w:hAnsiTheme="minorHAnsi"/>
                <w:b w:val="0"/>
                <w:sz w:val="32"/>
                <w:szCs w:val="20"/>
              </w:rPr>
              <w:t xml:space="preserve">BRO-ØVELSER </w:t>
            </w:r>
            <w:r w:rsidR="009D10B7" w:rsidRPr="009D10B7">
              <w:rPr>
                <w:rFonts w:asciiTheme="minorHAnsi" w:hAnsiTheme="minorHAnsi"/>
                <w:b w:val="0"/>
                <w:sz w:val="32"/>
                <w:szCs w:val="20"/>
              </w:rPr>
              <w:t>R</w:t>
            </w:r>
            <w:r w:rsidRPr="009D10B7">
              <w:rPr>
                <w:rFonts w:asciiTheme="minorHAnsi" w:hAnsiTheme="minorHAnsi"/>
                <w:b w:val="0"/>
                <w:sz w:val="32"/>
                <w:szCs w:val="20"/>
              </w:rPr>
              <w:t>adar</w:t>
            </w:r>
            <w:r w:rsidR="009D10B7" w:rsidRPr="009D10B7">
              <w:rPr>
                <w:rFonts w:asciiTheme="minorHAnsi" w:hAnsiTheme="minorHAnsi"/>
                <w:b w:val="0"/>
                <w:sz w:val="32"/>
                <w:szCs w:val="20"/>
              </w:rPr>
              <w:t>/ARPA.</w:t>
            </w:r>
          </w:p>
        </w:tc>
      </w:tr>
      <w:tr w:rsidR="007A0BEC" w:rsidRPr="00B273DF" w14:paraId="6E8C3573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1036CA47" w14:textId="77777777" w:rsidR="007A0BEC" w:rsidRPr="00B273DF" w:rsidRDefault="007A0BEC" w:rsidP="009D10B7">
            <w:pPr>
              <w:ind w:right="141"/>
              <w:jc w:val="center"/>
              <w:rPr>
                <w:rFonts w:asciiTheme="minorHAnsi" w:eastAsia="Times New Roman" w:hAnsiTheme="minorHAnsi" w:cs="Times New Roman"/>
                <w:b w:val="0"/>
                <w:i/>
                <w:spacing w:val="1"/>
                <w:sz w:val="28"/>
                <w:szCs w:val="20"/>
              </w:rPr>
            </w:pPr>
          </w:p>
          <w:p w14:paraId="0132B56F" w14:textId="20FAB4C6" w:rsidR="007A0BEC" w:rsidRPr="00B273DF" w:rsidRDefault="007A0BEC" w:rsidP="009D10B7">
            <w:pPr>
              <w:spacing w:before="68"/>
              <w:ind w:right="395"/>
              <w:jc w:val="center"/>
              <w:rPr>
                <w:rFonts w:asciiTheme="minorHAnsi" w:eastAsia="Times New Roman" w:hAnsiTheme="minorHAnsi" w:cs="Times New Roman"/>
                <w:spacing w:val="3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i/>
                <w:spacing w:val="1"/>
                <w:sz w:val="28"/>
                <w:szCs w:val="20"/>
              </w:rPr>
              <w:t>Ytelsesbeskrivelse:</w:t>
            </w:r>
          </w:p>
        </w:tc>
        <w:tc>
          <w:tcPr>
            <w:tcW w:w="4536" w:type="dxa"/>
            <w:gridSpan w:val="2"/>
          </w:tcPr>
          <w:p w14:paraId="4CF5E57F" w14:textId="77777777" w:rsidR="007A0BEC" w:rsidRPr="00B273DF" w:rsidRDefault="007A0BEC" w:rsidP="009D10B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28"/>
                <w:szCs w:val="20"/>
              </w:rPr>
            </w:pPr>
          </w:p>
          <w:p w14:paraId="11670DD0" w14:textId="1072239D" w:rsidR="007A0BEC" w:rsidRPr="00B273DF" w:rsidRDefault="007A0BEC" w:rsidP="009D10B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273DF">
              <w:rPr>
                <w:i/>
                <w:sz w:val="28"/>
                <w:szCs w:val="20"/>
              </w:rPr>
              <w:t>Læremål og student-oppgaver:</w:t>
            </w:r>
          </w:p>
        </w:tc>
        <w:tc>
          <w:tcPr>
            <w:tcW w:w="7088" w:type="dxa"/>
            <w:gridSpan w:val="3"/>
          </w:tcPr>
          <w:p w14:paraId="05CCF5C9" w14:textId="77777777" w:rsidR="007A0BEC" w:rsidRPr="00B273DF" w:rsidRDefault="007A0BEC" w:rsidP="009D10B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28"/>
                <w:szCs w:val="20"/>
              </w:rPr>
            </w:pPr>
          </w:p>
          <w:p w14:paraId="398997AA" w14:textId="22FDD8E4" w:rsidR="007A0BEC" w:rsidRPr="00B273DF" w:rsidRDefault="007A0BEC" w:rsidP="009D10B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i/>
                <w:sz w:val="28"/>
                <w:szCs w:val="20"/>
              </w:rPr>
              <w:t>Beskrivelse av øvelsen:</w:t>
            </w:r>
          </w:p>
        </w:tc>
      </w:tr>
      <w:tr w:rsidR="007A0BEC" w:rsidRPr="00B273DF" w14:paraId="6CE30BDE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3A9E9944" w14:textId="47A495BE" w:rsidR="007A0BEC" w:rsidRPr="00711DE7" w:rsidRDefault="007A0BEC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</w:pPr>
            <w:r w:rsidRPr="00711DE7"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t>Øvelse 1.3.1</w:t>
            </w:r>
            <w:r w:rsidR="00711DE7"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t>.</w:t>
            </w:r>
            <w:r w:rsidRPr="00711DE7"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t xml:space="preserve"> </w:t>
            </w:r>
          </w:p>
          <w:p w14:paraId="534BE548" w14:textId="101177E9" w:rsidR="007A0BEC" w:rsidRPr="00B273DF" w:rsidRDefault="007A0BEC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t xml:space="preserve">Radar </w:t>
            </w:r>
            <w:r w:rsidR="00711DE7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t xml:space="preserve">innstilling og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t xml:space="preserve">bruk. </w:t>
            </w:r>
          </w:p>
          <w:p w14:paraId="4F413075" w14:textId="77777777" w:rsidR="007A0BEC" w:rsidRPr="00B273DF" w:rsidRDefault="007A0BEC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</w:p>
          <w:p w14:paraId="2191595C" w14:textId="36084703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Registrering av ekko</w:t>
            </w:r>
            <w:r w:rsidR="00711DE7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26D32608" w14:textId="76990472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Sjekkliste radar</w:t>
            </w:r>
            <w:r w:rsidR="00711DE7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59D50DE1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10B2C57D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354F0AFA" w14:textId="75FEB64D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Gjennomført Radar øvelse 1</w:t>
            </w:r>
            <w:r w:rsidR="00711DE7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79A59894" w14:textId="60DB6F8F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Gjennomført bro-øvelse 1.1.2.</w:t>
            </w:r>
          </w:p>
          <w:p w14:paraId="3464E5FF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1DD844ED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78D68C66" w14:textId="6CD14E4C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”Weelhouse Poster”.</w:t>
            </w:r>
          </w:p>
          <w:p w14:paraId="6C803E2D" w14:textId="0EDE248F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Kart 21.</w:t>
            </w:r>
          </w:p>
          <w:p w14:paraId="0CD8F10C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79A40EA1" w14:textId="77777777" w:rsidR="007A0BEC" w:rsidRPr="00B273DF" w:rsidRDefault="007A0BEC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14E30300" w14:textId="27B0A6DD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- Radarregistrering korrekt ført.</w:t>
            </w:r>
          </w:p>
          <w:p w14:paraId="63F6D4F7" w14:textId="77777777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</w:p>
          <w:p w14:paraId="0F54E9E4" w14:textId="77777777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-Korrekt, ryddig og oversiktlig kartarbeid.</w:t>
            </w:r>
          </w:p>
          <w:p w14:paraId="479D815B" w14:textId="77777777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 xml:space="preserve"> </w:t>
            </w:r>
          </w:p>
          <w:p w14:paraId="00785C60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247C79F6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565F96DA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  <w:p w14:paraId="5D2CFA76" w14:textId="77777777" w:rsidR="007A0BEC" w:rsidRPr="00B273DF" w:rsidRDefault="007A0BEC" w:rsidP="00F75391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3"/>
                <w:sz w:val="22"/>
                <w:szCs w:val="20"/>
              </w:rPr>
            </w:pPr>
          </w:p>
          <w:p w14:paraId="0233CEE7" w14:textId="6B14365C" w:rsidR="007A0BEC" w:rsidRPr="00B273DF" w:rsidRDefault="007A0BEC" w:rsidP="00F75391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3"/>
                <w:sz w:val="22"/>
                <w:szCs w:val="20"/>
              </w:rPr>
            </w:pPr>
          </w:p>
        </w:tc>
        <w:tc>
          <w:tcPr>
            <w:tcW w:w="4536" w:type="dxa"/>
            <w:gridSpan w:val="2"/>
          </w:tcPr>
          <w:p w14:paraId="561B0FC3" w14:textId="28DAD20B" w:rsidR="007A0BEC" w:rsidRPr="00711DE7" w:rsidRDefault="007A0BEC" w:rsidP="00711DE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711DE7">
              <w:rPr>
                <w:b/>
                <w:u w:val="single"/>
              </w:rPr>
              <w:t>Læremål:</w:t>
            </w:r>
          </w:p>
          <w:p w14:paraId="5D8D2D10" w14:textId="77777777" w:rsidR="00711DE7" w:rsidRDefault="00711DE7" w:rsidP="00711DE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E24CF8">
              <w:t xml:space="preserve">Studenten skal </w:t>
            </w:r>
            <w:r>
              <w:t>kunne:</w:t>
            </w:r>
          </w:p>
          <w:p w14:paraId="0C06B73A" w14:textId="77777777" w:rsidR="00711DE7" w:rsidRPr="00373726" w:rsidRDefault="00711DE7" w:rsidP="005F15B8">
            <w:pPr>
              <w:pStyle w:val="Listeavsnitt"/>
              <w:numPr>
                <w:ilvl w:val="0"/>
                <w:numId w:val="18"/>
              </w:numPr>
              <w:spacing w:after="200"/>
              <w:ind w:left="36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</w:rPr>
            </w:pPr>
            <w:r w:rsidRPr="00373726">
              <w:rPr>
                <w:rFonts w:ascii="Cambria" w:hAnsi="Cambria"/>
              </w:rPr>
              <w:t>Slå på og operere radar</w:t>
            </w:r>
            <w:r>
              <w:rPr>
                <w:rFonts w:ascii="Cambria" w:hAnsi="Cambria"/>
              </w:rPr>
              <w:t>.</w:t>
            </w:r>
            <w:r w:rsidRPr="00373726">
              <w:rPr>
                <w:rFonts w:ascii="Cambria" w:hAnsi="Cambria"/>
              </w:rPr>
              <w:t xml:space="preserve"> </w:t>
            </w:r>
          </w:p>
          <w:p w14:paraId="78AFDB92" w14:textId="77777777" w:rsidR="00711DE7" w:rsidRDefault="00711DE7" w:rsidP="005F15B8">
            <w:pPr>
              <w:pStyle w:val="Listeavsnitt"/>
              <w:numPr>
                <w:ilvl w:val="0"/>
                <w:numId w:val="18"/>
              </w:numPr>
              <w:spacing w:after="200"/>
              <w:ind w:left="36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</w:rPr>
            </w:pPr>
            <w:r w:rsidRPr="00373726">
              <w:rPr>
                <w:rFonts w:ascii="Cambria" w:hAnsi="Cambria"/>
              </w:rPr>
              <w:t>Måle avstand og peiling</w:t>
            </w:r>
            <w:r>
              <w:rPr>
                <w:rFonts w:ascii="Cambria" w:hAnsi="Cambria"/>
              </w:rPr>
              <w:t xml:space="preserve"> til ekko</w:t>
            </w:r>
            <w:r w:rsidRPr="00373726">
              <w:rPr>
                <w:rFonts w:ascii="Cambria" w:hAnsi="Cambria"/>
              </w:rPr>
              <w:t>.</w:t>
            </w:r>
          </w:p>
          <w:p w14:paraId="0D877664" w14:textId="77777777" w:rsidR="00711DE7" w:rsidRPr="00373726" w:rsidRDefault="00711DE7" w:rsidP="005F15B8">
            <w:pPr>
              <w:pStyle w:val="Listeavsnitt"/>
              <w:numPr>
                <w:ilvl w:val="0"/>
                <w:numId w:val="18"/>
              </w:numPr>
              <w:spacing w:after="200"/>
              <w:ind w:left="36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</w:rPr>
            </w:pPr>
            <w:r w:rsidRPr="00373726">
              <w:rPr>
                <w:rFonts w:ascii="Cambria" w:hAnsi="Cambria"/>
              </w:rPr>
              <w:t>Vedlikeholde</w:t>
            </w:r>
            <w:r>
              <w:rPr>
                <w:rFonts w:ascii="Cambria" w:hAnsi="Cambria"/>
              </w:rPr>
              <w:t>/opprettholde et godt</w:t>
            </w:r>
            <w:r w:rsidRPr="00373726">
              <w:rPr>
                <w:rFonts w:ascii="Cambria" w:hAnsi="Cambria"/>
              </w:rPr>
              <w:t xml:space="preserve"> radarbilde.</w:t>
            </w:r>
          </w:p>
          <w:p w14:paraId="20D581AB" w14:textId="77777777" w:rsidR="00711DE7" w:rsidRPr="00373726" w:rsidRDefault="00711DE7" w:rsidP="005F15B8">
            <w:pPr>
              <w:pStyle w:val="Listeavsnitt"/>
              <w:numPr>
                <w:ilvl w:val="0"/>
                <w:numId w:val="18"/>
              </w:numPr>
              <w:spacing w:after="200"/>
              <w:ind w:left="36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Anvende ulike orienterings- og bevegelsesmoder</w:t>
            </w:r>
            <w:r w:rsidRPr="00373726">
              <w:rPr>
                <w:rFonts w:ascii="Cambria" w:hAnsi="Cambria"/>
              </w:rPr>
              <w:t>.</w:t>
            </w:r>
          </w:p>
          <w:p w14:paraId="6B774C67" w14:textId="77777777" w:rsidR="007A0BEC" w:rsidRPr="00B273DF" w:rsidRDefault="007A0BEC" w:rsidP="00711DE7">
            <w:pPr>
              <w:pStyle w:val="Listeavsnitt"/>
              <w:ind w:left="36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</w:p>
          <w:p w14:paraId="2FF816F6" w14:textId="166465D0" w:rsidR="007A0BEC" w:rsidRPr="00B273DF" w:rsidRDefault="007A0BEC" w:rsidP="00711DE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i/>
              </w:rPr>
            </w:pPr>
            <w:r w:rsidRPr="00B273DF">
              <w:rPr>
                <w:b/>
                <w:i/>
                <w:u w:val="single"/>
              </w:rPr>
              <w:t>Studentens oppgaver:</w:t>
            </w:r>
          </w:p>
          <w:p w14:paraId="4369C45D" w14:textId="77777777" w:rsidR="00711DE7" w:rsidRPr="00245B16" w:rsidRDefault="00711DE7" w:rsidP="00711DE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245B16">
              <w:rPr>
                <w:u w:val="single"/>
              </w:rPr>
              <w:t xml:space="preserve">Forberedelse: </w:t>
            </w:r>
          </w:p>
          <w:p w14:paraId="4B9EEA24" w14:textId="77777777" w:rsidR="00711DE7" w:rsidRDefault="00711DE7" w:rsidP="00711DE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I henhold til periodeplan.</w:t>
            </w:r>
          </w:p>
          <w:p w14:paraId="2A89566C" w14:textId="77777777" w:rsidR="00711DE7" w:rsidRDefault="00711DE7" w:rsidP="00711DE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Se igjennom øvelsen og skipets ”Weelhouse Poster”.</w:t>
            </w:r>
          </w:p>
          <w:p w14:paraId="37CBBB02" w14:textId="77777777" w:rsidR="00711DE7" w:rsidRPr="00245B16" w:rsidRDefault="00711DE7" w:rsidP="00711DE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245B16">
              <w:rPr>
                <w:u w:val="single"/>
              </w:rPr>
              <w:t>Gjennomføring:</w:t>
            </w:r>
          </w:p>
          <w:p w14:paraId="1DD20263" w14:textId="77777777" w:rsidR="00711DE7" w:rsidRDefault="00711DE7" w:rsidP="007C57BE">
            <w:pPr>
              <w:pStyle w:val="Listeavsnitt"/>
              <w:numPr>
                <w:ilvl w:val="0"/>
                <w:numId w:val="58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Oppstart radar.</w:t>
            </w:r>
          </w:p>
          <w:p w14:paraId="1CB24E75" w14:textId="77777777" w:rsidR="00711DE7" w:rsidRPr="00245B16" w:rsidRDefault="00711DE7" w:rsidP="007C57BE">
            <w:pPr>
              <w:pStyle w:val="Listeavsnitt"/>
              <w:numPr>
                <w:ilvl w:val="0"/>
                <w:numId w:val="58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245B16">
              <w:rPr>
                <w:rFonts w:asciiTheme="minorHAnsi" w:hAnsiTheme="minorHAnsi"/>
              </w:rPr>
              <w:t>Sett eget skip i senter, NU og RM på radar.</w:t>
            </w:r>
          </w:p>
          <w:p w14:paraId="7F78A4B5" w14:textId="77777777" w:rsidR="00711DE7" w:rsidRPr="00245B16" w:rsidRDefault="00711DE7" w:rsidP="007C57BE">
            <w:pPr>
              <w:pStyle w:val="Listeavsnitt"/>
              <w:numPr>
                <w:ilvl w:val="0"/>
                <w:numId w:val="58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245B16">
              <w:rPr>
                <w:rFonts w:asciiTheme="minorHAnsi" w:hAnsiTheme="minorHAnsi"/>
              </w:rPr>
              <w:t>Gjennomfør og overvåk en sikker seilas.</w:t>
            </w:r>
          </w:p>
          <w:p w14:paraId="5253BB86" w14:textId="77777777" w:rsidR="00711DE7" w:rsidRPr="00245B16" w:rsidRDefault="00711DE7" w:rsidP="007C57BE">
            <w:pPr>
              <w:pStyle w:val="Listeavsnitt"/>
              <w:numPr>
                <w:ilvl w:val="0"/>
                <w:numId w:val="58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Ta peiling og avstand til</w:t>
            </w:r>
            <w:r w:rsidRPr="00245B16">
              <w:rPr>
                <w:rFonts w:asciiTheme="minorHAnsi" w:hAnsiTheme="minorHAnsi"/>
              </w:rPr>
              <w:t xml:space="preserve"> Marsteinen fyr </w:t>
            </w:r>
            <w:r>
              <w:rPr>
                <w:rFonts w:asciiTheme="minorHAnsi" w:hAnsiTheme="minorHAnsi"/>
              </w:rPr>
              <w:t xml:space="preserve">ca. </w:t>
            </w:r>
            <w:r w:rsidRPr="00245B16">
              <w:rPr>
                <w:rFonts w:asciiTheme="minorHAnsi" w:hAnsiTheme="minorHAnsi"/>
              </w:rPr>
              <w:t xml:space="preserve">hvert </w:t>
            </w:r>
            <w:r>
              <w:rPr>
                <w:rFonts w:asciiTheme="minorHAnsi" w:hAnsiTheme="minorHAnsi"/>
              </w:rPr>
              <w:t>12</w:t>
            </w:r>
            <w:r w:rsidRPr="00245B16">
              <w:rPr>
                <w:rFonts w:asciiTheme="minorHAnsi" w:hAnsiTheme="minorHAnsi"/>
              </w:rPr>
              <w:t>. minutt.   (EBL/VRM)</w:t>
            </w:r>
          </w:p>
          <w:p w14:paraId="714DE29C" w14:textId="77777777" w:rsidR="00711DE7" w:rsidRPr="00245B16" w:rsidRDefault="00711DE7" w:rsidP="007C57BE">
            <w:pPr>
              <w:pStyle w:val="Listeavsnitt"/>
              <w:numPr>
                <w:ilvl w:val="0"/>
                <w:numId w:val="58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245B16">
              <w:rPr>
                <w:rFonts w:asciiTheme="minorHAnsi" w:hAnsiTheme="minorHAnsi"/>
              </w:rPr>
              <w:t xml:space="preserve">Ta peiling og avstand til de 3 radarekko (target) </w:t>
            </w:r>
            <w:r>
              <w:rPr>
                <w:rFonts w:asciiTheme="minorHAnsi" w:hAnsiTheme="minorHAnsi"/>
              </w:rPr>
              <w:t xml:space="preserve">ca. </w:t>
            </w:r>
            <w:r w:rsidRPr="00245B16">
              <w:rPr>
                <w:rFonts w:asciiTheme="minorHAnsi" w:hAnsiTheme="minorHAnsi"/>
              </w:rPr>
              <w:t>hvert 6. Minutt. (EBL/VRM/marker)</w:t>
            </w:r>
          </w:p>
          <w:p w14:paraId="53FB8031" w14:textId="77777777" w:rsidR="00711DE7" w:rsidRPr="00245B16" w:rsidRDefault="00711DE7" w:rsidP="007C57BE">
            <w:pPr>
              <w:pStyle w:val="Listeavsnitt"/>
              <w:numPr>
                <w:ilvl w:val="0"/>
                <w:numId w:val="58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Halvveis ute i øvelsen endres </w:t>
            </w:r>
            <w:r w:rsidRPr="00245B16">
              <w:rPr>
                <w:rFonts w:asciiTheme="minorHAnsi" w:hAnsiTheme="minorHAnsi"/>
              </w:rPr>
              <w:t xml:space="preserve">orienteringsmode </w:t>
            </w:r>
            <w:r>
              <w:rPr>
                <w:rFonts w:asciiTheme="minorHAnsi" w:hAnsiTheme="minorHAnsi"/>
              </w:rPr>
              <w:t>til</w:t>
            </w:r>
            <w:r w:rsidRPr="00245B16">
              <w:rPr>
                <w:rFonts w:asciiTheme="minorHAnsi" w:hAnsiTheme="minorHAnsi"/>
              </w:rPr>
              <w:t xml:space="preserve"> HU</w:t>
            </w:r>
            <w:r>
              <w:rPr>
                <w:rFonts w:asciiTheme="minorHAnsi" w:hAnsiTheme="minorHAnsi"/>
              </w:rPr>
              <w:t xml:space="preserve"> og </w:t>
            </w:r>
            <w:r w:rsidRPr="00245B16">
              <w:rPr>
                <w:rFonts w:asciiTheme="minorHAnsi" w:hAnsiTheme="minorHAnsi"/>
              </w:rPr>
              <w:t>bevegelsesmode TM</w:t>
            </w:r>
            <w:r>
              <w:rPr>
                <w:rFonts w:asciiTheme="minorHAnsi" w:hAnsiTheme="minorHAnsi"/>
              </w:rPr>
              <w:t>, skipet da i off-senter</w:t>
            </w:r>
            <w:r w:rsidRPr="00245B16">
              <w:rPr>
                <w:rFonts w:asciiTheme="minorHAnsi" w:hAnsiTheme="minorHAnsi"/>
              </w:rPr>
              <w:t>.</w:t>
            </w:r>
          </w:p>
          <w:p w14:paraId="7271CC03" w14:textId="77777777" w:rsidR="00711DE7" w:rsidRPr="00245B16" w:rsidRDefault="00711DE7" w:rsidP="007C57BE">
            <w:pPr>
              <w:pStyle w:val="Listeavsnitt"/>
              <w:numPr>
                <w:ilvl w:val="0"/>
                <w:numId w:val="58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245B16">
              <w:rPr>
                <w:rFonts w:asciiTheme="minorHAnsi" w:hAnsiTheme="minorHAnsi"/>
              </w:rPr>
              <w:t>Oppretthold/vedlikehold et godt radarbilde under hele seilasen.</w:t>
            </w:r>
          </w:p>
          <w:p w14:paraId="12AC84BB" w14:textId="77777777" w:rsidR="00711DE7" w:rsidRPr="00245B16" w:rsidRDefault="00711DE7" w:rsidP="007C57BE">
            <w:pPr>
              <w:pStyle w:val="Listeavsnitt"/>
              <w:numPr>
                <w:ilvl w:val="0"/>
                <w:numId w:val="58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245B16">
              <w:rPr>
                <w:rFonts w:asciiTheme="minorHAnsi" w:hAnsiTheme="minorHAnsi"/>
              </w:rPr>
              <w:t>Fyll ut registreringer i vedlegg.</w:t>
            </w:r>
          </w:p>
          <w:p w14:paraId="084DDAEC" w14:textId="77777777" w:rsidR="00711DE7" w:rsidRPr="00245B16" w:rsidRDefault="00711DE7" w:rsidP="00711DE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245B16">
              <w:rPr>
                <w:u w:val="single"/>
              </w:rPr>
              <w:t>Etterarbeid:</w:t>
            </w:r>
          </w:p>
          <w:p w14:paraId="2DD44768" w14:textId="77777777" w:rsidR="00711DE7" w:rsidRDefault="00711DE7" w:rsidP="00711DE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F8462E">
              <w:t>Individuell skriftlig refleksjon.</w:t>
            </w:r>
          </w:p>
          <w:p w14:paraId="189531E3" w14:textId="4C099745" w:rsidR="007A0BEC" w:rsidRPr="00B273DF" w:rsidRDefault="007A0BEC" w:rsidP="00711DE7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="Times New Roman"/>
                <w:w w:val="103"/>
                <w:sz w:val="17"/>
                <w:szCs w:val="17"/>
              </w:rPr>
            </w:pPr>
          </w:p>
        </w:tc>
        <w:tc>
          <w:tcPr>
            <w:tcW w:w="7088" w:type="dxa"/>
            <w:gridSpan w:val="3"/>
          </w:tcPr>
          <w:p w14:paraId="54465C4F" w14:textId="40B82FED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Seilingsområde: </w:t>
            </w:r>
            <w:r w:rsidRPr="00B273DF">
              <w:rPr>
                <w:szCs w:val="20"/>
              </w:rPr>
              <w:t>Bergen Sør.</w:t>
            </w:r>
          </w:p>
          <w:p w14:paraId="2A50380A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2829C57" w14:textId="0B11575A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Konteinerskip CNTNR24L</w:t>
            </w:r>
          </w:p>
          <w:p w14:paraId="47B4A519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367FC76" w14:textId="33448EC9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Brief: </w:t>
            </w:r>
            <w:r w:rsidRPr="00B273DF">
              <w:rPr>
                <w:b/>
                <w:szCs w:val="20"/>
              </w:rPr>
              <w:br/>
            </w:r>
            <w:r w:rsidRPr="00B273DF">
              <w:rPr>
                <w:szCs w:val="20"/>
              </w:rPr>
              <w:t>Repeter relevante radarbegrep/innstillinger.</w:t>
            </w:r>
          </w:p>
          <w:p w14:paraId="4206821A" w14:textId="08D4F84E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Klargjør studentens oppgaver inkludert registreringer.</w:t>
            </w:r>
          </w:p>
          <w:p w14:paraId="0EB9E6B5" w14:textId="4924974E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Kontroller kartarbeid.</w:t>
            </w:r>
          </w:p>
          <w:p w14:paraId="47B4A45D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18E1A394" w14:textId="498AEE45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711DE7" w:rsidRPr="00711DE7">
              <w:rPr>
                <w:szCs w:val="20"/>
              </w:rPr>
              <w:t>(</w:t>
            </w:r>
            <w:r w:rsidRPr="00711DE7">
              <w:rPr>
                <w:szCs w:val="20"/>
              </w:rPr>
              <w:t>Separate bridges.</w:t>
            </w:r>
            <w:r w:rsidR="00711DE7" w:rsidRPr="00711DE7">
              <w:rPr>
                <w:szCs w:val="20"/>
              </w:rPr>
              <w:t>)</w:t>
            </w:r>
          </w:p>
          <w:p w14:paraId="3E3FC95E" w14:textId="2929D6F3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Skipene er på sørover vest for Sotra i kart 21. </w:t>
            </w:r>
          </w:p>
          <w:p w14:paraId="3070E469" w14:textId="3B568A20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Radaren skal være helt avslått ved øvelsesstart og startes opp fra grunn i henhold til sjekklisten.</w:t>
            </w:r>
          </w:p>
          <w:p w14:paraId="75F757FF" w14:textId="473050D0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Kursen er sørlig for bedre å demonstrere forskjell i radardisplay på NU/HU, med land henhold</w:t>
            </w:r>
            <w:r w:rsidR="00711DE7">
              <w:rPr>
                <w:szCs w:val="20"/>
              </w:rPr>
              <w:t>s</w:t>
            </w:r>
            <w:r w:rsidRPr="00B273DF">
              <w:rPr>
                <w:szCs w:val="20"/>
              </w:rPr>
              <w:t>vis babord og styrbord.</w:t>
            </w:r>
          </w:p>
          <w:p w14:paraId="6F5E6A03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2A65BEC" w14:textId="7A5386CA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Det er 3 ekko hvor studenten registrerer informasjon. Disse er plassert slik at de har forskjellig relativ bevegelse.</w:t>
            </w:r>
          </w:p>
          <w:p w14:paraId="7166DA8E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34D2A27" w14:textId="5BC2077F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Rolige værforhold. Regn av varierende styrke for å få frem vedlikehold av radardisplay underveis.</w:t>
            </w:r>
          </w:p>
          <w:p w14:paraId="672342F7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ECCFBAF" w14:textId="35C657F3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I tillegg skal det tas ca 4 observasjoner av Marsteinen Fyr/holmen og sette inn i kartet. </w:t>
            </w:r>
            <w:r w:rsidRPr="00B273DF">
              <w:rPr>
                <w:szCs w:val="20"/>
              </w:rPr>
              <w:br/>
              <w:t>Alle radarobservasjoner skal registreres for å sikre god forståelse..</w:t>
            </w:r>
          </w:p>
          <w:p w14:paraId="21BEC833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23DC6CC" w14:textId="3EBF441D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>Debrief:</w:t>
            </w:r>
          </w:p>
          <w:p w14:paraId="23ED1CDE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Avspilling av øvelsen. </w:t>
            </w:r>
          </w:p>
          <w:p w14:paraId="5A7941F2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av spesielle hendelser.</w:t>
            </w:r>
          </w:p>
          <w:p w14:paraId="78E3BDD2" w14:textId="0B50523C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Gjennomgå registreringene</w:t>
            </w:r>
            <w:r w:rsidR="00711DE7">
              <w:rPr>
                <w:szCs w:val="20"/>
              </w:rPr>
              <w:t>/sjekkliste radar.</w:t>
            </w:r>
          </w:p>
          <w:p w14:paraId="53F62A7B" w14:textId="3ED48263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Oppsummering.</w:t>
            </w:r>
          </w:p>
          <w:p w14:paraId="2EA78D43" w14:textId="6D731EEC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273DF">
              <w:rPr>
                <w:szCs w:val="20"/>
              </w:rPr>
              <w:t>Se igjennom studentenes kartarbeid.</w:t>
            </w:r>
          </w:p>
        </w:tc>
      </w:tr>
      <w:tr w:rsidR="007A0BEC" w:rsidRPr="00B273DF" w14:paraId="60D3FDD9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237D08E7" w14:textId="799AE202" w:rsidR="007A0BEC" w:rsidRPr="00711DE7" w:rsidRDefault="007A0BEC" w:rsidP="00711DE7">
            <w:pPr>
              <w:spacing w:before="68"/>
              <w:ind w:right="395"/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</w:pPr>
            <w:r w:rsidRPr="00711DE7"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t>Øvelse 1.3.2</w:t>
            </w:r>
            <w:r w:rsidR="00711DE7"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t>.</w:t>
            </w:r>
            <w:r w:rsidRPr="00711DE7"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t xml:space="preserve"> </w:t>
            </w:r>
          </w:p>
          <w:p w14:paraId="6ED156A9" w14:textId="241DE0EE" w:rsidR="007A0BEC" w:rsidRPr="00B273DF" w:rsidRDefault="007A0BEC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t>Manuell Radar plotting</w:t>
            </w:r>
            <w:r w:rsidR="00711DE7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t>.</w:t>
            </w:r>
          </w:p>
          <w:p w14:paraId="6FF6774B" w14:textId="77777777" w:rsidR="007A0BEC" w:rsidRPr="00B273DF" w:rsidRDefault="007A0BEC" w:rsidP="00F75391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</w:p>
          <w:p w14:paraId="5D4B79A5" w14:textId="71DA0419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Registrering radarplotting.</w:t>
            </w:r>
          </w:p>
          <w:p w14:paraId="4F39844A" w14:textId="16C4DC0A" w:rsidR="007A0BEC" w:rsidRPr="00B273DF" w:rsidRDefault="00711DE7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r w:rsidR="007A0BEC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Weelhouse Poster</w:t>
            </w:r>
            <w: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r w:rsidR="007A0BEC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  <w:r w:rsidR="007A0BEC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6C94DAFB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25A1AFB1" w14:textId="6F53276B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Gjennomført radarøvelse 3.</w:t>
            </w:r>
          </w:p>
          <w:p w14:paraId="46DDF157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4B8080DA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0884C39D" w14:textId="7A39780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Passer og rullelinjal.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Plotteark.</w:t>
            </w:r>
          </w:p>
          <w:p w14:paraId="15C9A2B7" w14:textId="5B97770B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Lærebok på tema.</w:t>
            </w:r>
          </w:p>
          <w:p w14:paraId="1BDC1AC4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65FB966F" w14:textId="77777777" w:rsidR="007A0BEC" w:rsidRPr="00B273DF" w:rsidRDefault="007A0BEC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7AC718A8" w14:textId="430AA1D1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- Manuell plotting riktig og nøyaktig utført. Kursendring gir CPA nær 2 nm.</w:t>
            </w:r>
          </w:p>
          <w:p w14:paraId="4309CC6F" w14:textId="77777777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</w:p>
          <w:p w14:paraId="5D3DE2A8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2A2D218C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6660B6E7" w14:textId="4ABE96E8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3"/>
                <w:sz w:val="22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</w:tc>
        <w:tc>
          <w:tcPr>
            <w:tcW w:w="4536" w:type="dxa"/>
            <w:gridSpan w:val="2"/>
          </w:tcPr>
          <w:p w14:paraId="0EAC1A15" w14:textId="77777777" w:rsidR="007A0BEC" w:rsidRPr="00711DE7" w:rsidRDefault="007A0BEC" w:rsidP="00711DE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711DE7">
              <w:rPr>
                <w:b/>
                <w:u w:val="single"/>
              </w:rPr>
              <w:t>Læremål:</w:t>
            </w:r>
          </w:p>
          <w:p w14:paraId="739531B9" w14:textId="77777777" w:rsidR="00711DE7" w:rsidRPr="00914E3B" w:rsidRDefault="00711DE7" w:rsidP="00711DE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14E3B">
              <w:t>Studenten skal kunne gjennomføre manuell radarplotting herunder;</w:t>
            </w:r>
          </w:p>
          <w:p w14:paraId="3DA185A9" w14:textId="16F52CD2" w:rsidR="00711DE7" w:rsidRPr="00F80F52" w:rsidRDefault="00711DE7" w:rsidP="007C57BE">
            <w:pPr>
              <w:pStyle w:val="Listeavsnitt"/>
              <w:numPr>
                <w:ilvl w:val="0"/>
                <w:numId w:val="59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F80F52">
              <w:rPr>
                <w:rFonts w:asciiTheme="minorHAnsi" w:hAnsiTheme="minorHAnsi"/>
              </w:rPr>
              <w:t xml:space="preserve">Beregne fartøyekkoenes kurs, fart, </w:t>
            </w:r>
            <w:r>
              <w:rPr>
                <w:rFonts w:asciiTheme="minorHAnsi" w:hAnsiTheme="minorHAnsi"/>
              </w:rPr>
              <w:t>CPA, TCPA,</w:t>
            </w:r>
            <w:r w:rsidRPr="00F80F52">
              <w:rPr>
                <w:rFonts w:asciiTheme="minorHAnsi" w:hAnsiTheme="minorHAnsi"/>
              </w:rPr>
              <w:t xml:space="preserve"> BCPA</w:t>
            </w:r>
            <w:r>
              <w:rPr>
                <w:rFonts w:asciiTheme="minorHAnsi" w:hAnsiTheme="minorHAnsi"/>
              </w:rPr>
              <w:t xml:space="preserve"> og BOW-X</w:t>
            </w:r>
            <w:r w:rsidRPr="00F80F52">
              <w:rPr>
                <w:rFonts w:asciiTheme="minorHAnsi" w:hAnsiTheme="minorHAnsi"/>
              </w:rPr>
              <w:t>.</w:t>
            </w:r>
          </w:p>
          <w:p w14:paraId="78917D2E" w14:textId="77777777" w:rsidR="00711DE7" w:rsidRPr="00914E3B" w:rsidRDefault="00711DE7" w:rsidP="007C57BE">
            <w:pPr>
              <w:pStyle w:val="Listeavsnitt"/>
              <w:numPr>
                <w:ilvl w:val="0"/>
                <w:numId w:val="59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Beregne </w:t>
            </w:r>
            <w:r w:rsidRPr="00914E3B">
              <w:rPr>
                <w:rFonts w:asciiTheme="minorHAnsi" w:hAnsiTheme="minorHAnsi"/>
              </w:rPr>
              <w:t>ny kurs for å oppnå en bestemt CPA</w:t>
            </w:r>
            <w:r>
              <w:rPr>
                <w:rFonts w:asciiTheme="minorHAnsi" w:hAnsiTheme="minorHAnsi"/>
              </w:rPr>
              <w:t xml:space="preserve"> samt når det er trygt å returnere til opprinnelig kurs.</w:t>
            </w:r>
          </w:p>
          <w:p w14:paraId="6D067B3E" w14:textId="77777777" w:rsidR="007A0BEC" w:rsidRPr="00B273DF" w:rsidRDefault="007A0BEC" w:rsidP="00711DE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</w:rPr>
            </w:pPr>
            <w:r w:rsidRPr="00B273DF">
              <w:rPr>
                <w:b/>
                <w:i/>
                <w:u w:val="single"/>
              </w:rPr>
              <w:t>Studentens oppgaver:</w:t>
            </w:r>
          </w:p>
          <w:p w14:paraId="58E6A5A8" w14:textId="77777777" w:rsidR="00711DE7" w:rsidRPr="00085D51" w:rsidRDefault="00711DE7" w:rsidP="00711DE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085D51">
              <w:rPr>
                <w:u w:val="single"/>
              </w:rPr>
              <w:t xml:space="preserve">Forberedelser: </w:t>
            </w:r>
          </w:p>
          <w:p w14:paraId="236E0AFB" w14:textId="77777777" w:rsidR="00711DE7" w:rsidRDefault="00711DE7" w:rsidP="00711DE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I henhold til periodeplan.</w:t>
            </w:r>
          </w:p>
          <w:p w14:paraId="4FA7F6B4" w14:textId="77777777" w:rsidR="00711DE7" w:rsidRDefault="00711DE7" w:rsidP="00711DE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Se gjennom ”Weelhouse Poster”</w:t>
            </w:r>
          </w:p>
          <w:p w14:paraId="79B04814" w14:textId="77777777" w:rsidR="00711DE7" w:rsidRPr="00F8462E" w:rsidRDefault="00711DE7" w:rsidP="00711DE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ACA2EA8" w14:textId="77777777" w:rsidR="00711DE7" w:rsidRPr="009E15D4" w:rsidRDefault="00711DE7" w:rsidP="00711DE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9E15D4">
              <w:rPr>
                <w:u w:val="single"/>
              </w:rPr>
              <w:t>Gjennomføring:</w:t>
            </w:r>
          </w:p>
          <w:p w14:paraId="396CEBED" w14:textId="77777777" w:rsidR="00711DE7" w:rsidRPr="009E15D4" w:rsidRDefault="00711DE7" w:rsidP="007C57BE">
            <w:pPr>
              <w:pStyle w:val="Listeavsnitt"/>
              <w:numPr>
                <w:ilvl w:val="0"/>
                <w:numId w:val="60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9E15D4">
              <w:rPr>
                <w:rFonts w:asciiTheme="minorHAnsi" w:hAnsiTheme="minorHAnsi"/>
              </w:rPr>
              <w:t>Radarinnstilling NU/RM og eget skip i senter. ”Seastabilized”.</w:t>
            </w:r>
          </w:p>
          <w:p w14:paraId="22A3B78B" w14:textId="77777777" w:rsidR="00711DE7" w:rsidRPr="009E15D4" w:rsidRDefault="00711DE7" w:rsidP="007C57BE">
            <w:pPr>
              <w:pStyle w:val="Listeavsnitt"/>
              <w:numPr>
                <w:ilvl w:val="0"/>
                <w:numId w:val="60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9E15D4">
              <w:rPr>
                <w:rFonts w:asciiTheme="minorHAnsi" w:hAnsiTheme="minorHAnsi"/>
              </w:rPr>
              <w:t xml:space="preserve">Gjennomfør manuell radarplotting. Radarekko plottes i minutt 00 og 06.   </w:t>
            </w:r>
          </w:p>
          <w:p w14:paraId="7DC51E2B" w14:textId="77777777" w:rsidR="00711DE7" w:rsidRPr="009E15D4" w:rsidRDefault="00711DE7" w:rsidP="007C57BE">
            <w:pPr>
              <w:pStyle w:val="Listeavsnitt"/>
              <w:numPr>
                <w:ilvl w:val="0"/>
                <w:numId w:val="60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Bruk plotteark for å beregne target kurs, fart, CPA, TCPA, BCPA og OW-X. Beregne ny kurs minutt 09 for å oppnå CPA = 2 nm.</w:t>
            </w:r>
          </w:p>
          <w:p w14:paraId="0E234D30" w14:textId="77777777" w:rsidR="00711DE7" w:rsidRPr="009E15D4" w:rsidRDefault="00711DE7" w:rsidP="007C57BE">
            <w:pPr>
              <w:pStyle w:val="Listeavsnitt"/>
              <w:numPr>
                <w:ilvl w:val="0"/>
                <w:numId w:val="60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9E15D4">
              <w:rPr>
                <w:rFonts w:asciiTheme="minorHAnsi" w:hAnsiTheme="minorHAnsi"/>
              </w:rPr>
              <w:t>Endre kurs i henhold til sjøveisreglene etter minutt 9 (eller minutt 12) for å oppnå CPA på 2 nm.</w:t>
            </w:r>
          </w:p>
          <w:p w14:paraId="7B54DDC3" w14:textId="77777777" w:rsidR="00711DE7" w:rsidRPr="00F658DF" w:rsidRDefault="00711DE7" w:rsidP="007C57BE">
            <w:pPr>
              <w:pStyle w:val="Listeavsnitt"/>
              <w:numPr>
                <w:ilvl w:val="0"/>
                <w:numId w:val="60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F658DF">
              <w:rPr>
                <w:rFonts w:asciiTheme="minorHAnsi" w:hAnsiTheme="minorHAnsi"/>
              </w:rPr>
              <w:t xml:space="preserve">Observer i hvilken grad beregnet CPA oppnås og </w:t>
            </w:r>
            <w:r>
              <w:rPr>
                <w:rFonts w:asciiTheme="minorHAnsi" w:hAnsiTheme="minorHAnsi"/>
              </w:rPr>
              <w:t>r</w:t>
            </w:r>
            <w:r w:rsidRPr="00F658DF">
              <w:rPr>
                <w:rFonts w:asciiTheme="minorHAnsi" w:hAnsiTheme="minorHAnsi"/>
              </w:rPr>
              <w:t xml:space="preserve">eturner </w:t>
            </w:r>
            <w:r>
              <w:rPr>
                <w:rFonts w:asciiTheme="minorHAnsi" w:hAnsiTheme="minorHAnsi"/>
              </w:rPr>
              <w:t xml:space="preserve">deretter </w:t>
            </w:r>
            <w:r w:rsidRPr="00F658DF">
              <w:rPr>
                <w:rFonts w:asciiTheme="minorHAnsi" w:hAnsiTheme="minorHAnsi"/>
              </w:rPr>
              <w:t>til opprinnelig kurs.</w:t>
            </w:r>
          </w:p>
          <w:p w14:paraId="01CC6BF1" w14:textId="77777777" w:rsidR="00711DE7" w:rsidRPr="009E15D4" w:rsidRDefault="00711DE7" w:rsidP="007C57BE">
            <w:pPr>
              <w:pStyle w:val="Listeavsnitt"/>
              <w:numPr>
                <w:ilvl w:val="0"/>
                <w:numId w:val="60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9E15D4">
              <w:rPr>
                <w:rFonts w:asciiTheme="minorHAnsi" w:hAnsiTheme="minorHAnsi"/>
              </w:rPr>
              <w:t>Registrer verdiene i vedlegg.</w:t>
            </w:r>
          </w:p>
          <w:p w14:paraId="6579C0C4" w14:textId="77777777" w:rsidR="00711DE7" w:rsidRPr="009E15D4" w:rsidRDefault="00711DE7" w:rsidP="00711DE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9E15D4">
              <w:rPr>
                <w:u w:val="single"/>
              </w:rPr>
              <w:t>Etterarbeid:</w:t>
            </w:r>
          </w:p>
          <w:p w14:paraId="0AE50901" w14:textId="77777777" w:rsidR="00711DE7" w:rsidRPr="00F8462E" w:rsidRDefault="00711DE7" w:rsidP="00711DE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F8462E">
              <w:t>Individuell skriftlig refleksjon.</w:t>
            </w:r>
          </w:p>
          <w:p w14:paraId="2755B168" w14:textId="2928AA0A" w:rsidR="007A0BEC" w:rsidRPr="00B273DF" w:rsidRDefault="007A0BEC" w:rsidP="00711DE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</w:tc>
        <w:tc>
          <w:tcPr>
            <w:tcW w:w="7088" w:type="dxa"/>
            <w:gridSpan w:val="3"/>
          </w:tcPr>
          <w:p w14:paraId="7925650A" w14:textId="78A5553D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Seilingsområde: </w:t>
            </w:r>
            <w:r w:rsidRPr="00B273DF">
              <w:rPr>
                <w:szCs w:val="20"/>
              </w:rPr>
              <w:t>Åpent hav.</w:t>
            </w:r>
          </w:p>
          <w:p w14:paraId="2AA22B38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A60BD1D" w14:textId="4A473485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Cruiseskip CRUISE05L.</w:t>
            </w:r>
          </w:p>
          <w:p w14:paraId="5C43DD19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400DF5AD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>Brief:</w:t>
            </w:r>
          </w:p>
          <w:p w14:paraId="36726509" w14:textId="36445039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Repeter begrep og manuell radarplotting.</w:t>
            </w:r>
            <w:r w:rsidR="00711DE7">
              <w:rPr>
                <w:szCs w:val="20"/>
              </w:rPr>
              <w:t xml:space="preserve"> </w:t>
            </w:r>
            <w:r w:rsidRPr="00B273DF">
              <w:rPr>
                <w:szCs w:val="20"/>
              </w:rPr>
              <w:t>Gjennomgå øvelsen.</w:t>
            </w:r>
          </w:p>
          <w:p w14:paraId="203051C5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42DEB924" w14:textId="55832B38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Scenario:</w:t>
            </w:r>
            <w:r w:rsidR="00711DE7" w:rsidRPr="00711DE7">
              <w:rPr>
                <w:b/>
                <w:szCs w:val="20"/>
              </w:rPr>
              <w:t xml:space="preserve"> (</w:t>
            </w:r>
            <w:r w:rsidRPr="00711DE7">
              <w:rPr>
                <w:b/>
                <w:szCs w:val="20"/>
              </w:rPr>
              <w:t>Separate bridges.</w:t>
            </w:r>
            <w:r w:rsidR="00711DE7" w:rsidRPr="00711DE7">
              <w:rPr>
                <w:b/>
                <w:szCs w:val="20"/>
              </w:rPr>
              <w:t>)</w:t>
            </w:r>
          </w:p>
          <w:p w14:paraId="7A9B447E" w14:textId="53BCC55A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Radar skal være stilt inn med RM (relative motion) og være ”seastabilized”. 3 target er brukt hvorav ett skal skape en nærsituasjon. </w:t>
            </w:r>
          </w:p>
          <w:p w14:paraId="5B3601E4" w14:textId="3864984F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Studentene </w:t>
            </w:r>
            <w:r w:rsidR="00711DE7">
              <w:rPr>
                <w:szCs w:val="20"/>
              </w:rPr>
              <w:t>bør</w:t>
            </w:r>
            <w:r w:rsidRPr="00B273DF">
              <w:rPr>
                <w:szCs w:val="20"/>
              </w:rPr>
              <w:t xml:space="preserve"> ikke bruke ”target history” eller andre teknikker for se historiske data på radardisplayet. </w:t>
            </w:r>
          </w:p>
          <w:p w14:paraId="1174F6C9" w14:textId="45996DC9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br/>
              <w:t>Studentene bør få mulighet til å registrere peiling og avstand til ekko i minutt 0 før øvelsen settes i gang og minutt 6 (9) for deretter å beregne egen kursendring for å oppnå en bestemt CPA.</w:t>
            </w:r>
          </w:p>
          <w:p w14:paraId="4F2C3D75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308803C" w14:textId="179DC134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273DF">
              <w:rPr>
                <w:szCs w:val="20"/>
              </w:rPr>
              <w:t>Det er ikke tid til å drille studentene tilstrekkelig på slike  beregningene, så normalt er det behov for å pause øvelsen litt etter minutt 6</w:t>
            </w:r>
            <w:r w:rsidR="00711DE7">
              <w:rPr>
                <w:szCs w:val="20"/>
              </w:rPr>
              <w:t>(9)</w:t>
            </w:r>
            <w:r w:rsidRPr="00B273DF">
              <w:rPr>
                <w:szCs w:val="20"/>
              </w:rPr>
              <w:t>. Deretter fortsetter øvelsen igjen og studentene foretar manøvrene i tråd med oppgaven.</w:t>
            </w:r>
            <w:r w:rsidRPr="00B273DF">
              <w:rPr>
                <w:szCs w:val="20"/>
              </w:rPr>
              <w:br/>
              <w:t>En diskusjon rundt CPA vil gjerne knyttes til turnradius som kan forklare noen kablers avvik.</w:t>
            </w:r>
          </w:p>
          <w:p w14:paraId="2E679608" w14:textId="6AA3A693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Rolige værforhold med god sikt.</w:t>
            </w:r>
          </w:p>
          <w:p w14:paraId="56F3746A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C05305E" w14:textId="48B444D4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rPr>
                <w:b/>
              </w:rPr>
              <w:t>Debrief:</w:t>
            </w:r>
            <w:r w:rsidRPr="00B273DF">
              <w:t xml:space="preserve"> </w:t>
            </w:r>
          </w:p>
          <w:p w14:paraId="13A7BD1F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Avspilling av øvelsen. </w:t>
            </w:r>
          </w:p>
          <w:p w14:paraId="250F0CC1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av spesielle hendelser.</w:t>
            </w:r>
          </w:p>
          <w:p w14:paraId="4D690E52" w14:textId="289D5A2C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Gjennomgå registreringer.</w:t>
            </w:r>
          </w:p>
          <w:p w14:paraId="52574132" w14:textId="41312344" w:rsidR="007A0BEC" w:rsidRPr="00B273DF" w:rsidRDefault="00711DE7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>
              <w:rPr>
                <w:szCs w:val="20"/>
              </w:rPr>
              <w:t>Oppsummering</w:t>
            </w:r>
            <w:r w:rsidR="007A0BEC" w:rsidRPr="00B273DF">
              <w:rPr>
                <w:szCs w:val="20"/>
              </w:rPr>
              <w:t>.</w:t>
            </w:r>
          </w:p>
          <w:p w14:paraId="069BF28F" w14:textId="0F1ED784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Se igjennom manøverplottene. </w:t>
            </w:r>
          </w:p>
          <w:p w14:paraId="27B50A3A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1D83B56E" w14:textId="0CB01741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7A0BEC" w:rsidRPr="00B273DF" w14:paraId="567B5FD4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60C4B798" w14:textId="77777777" w:rsidR="003E58C6" w:rsidRDefault="003E58C6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spacing w:val="3"/>
                <w:szCs w:val="20"/>
              </w:rPr>
            </w:pPr>
          </w:p>
          <w:p w14:paraId="0C5398F5" w14:textId="75C43DD9" w:rsidR="007A0BEC" w:rsidRPr="00B273DF" w:rsidRDefault="007A0BEC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color w:val="FF0000"/>
                <w:spacing w:val="3"/>
                <w:szCs w:val="20"/>
              </w:rPr>
            </w:pPr>
            <w:r w:rsidRPr="003E58C6"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t>Øvelse 1.3.3</w:t>
            </w:r>
            <w:r w:rsidR="003E58C6" w:rsidRPr="003E58C6"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t>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br/>
              <w:t>Sikker navigering med radar.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br/>
            </w:r>
          </w:p>
          <w:p w14:paraId="3E37A7F7" w14:textId="63D32082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Weelhouse Poster.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7833741C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68FA5E04" w14:textId="074A5FD5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Radar øvelse 4 gjennomført.</w:t>
            </w:r>
          </w:p>
          <w:p w14:paraId="67F5A56E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55D84EF7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17185BA9" w14:textId="1C8132DF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Lærebok.</w:t>
            </w:r>
          </w:p>
          <w:p w14:paraId="23894BA3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Kart 21.</w:t>
            </w:r>
          </w:p>
          <w:p w14:paraId="65276FA6" w14:textId="6E09768E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Passe, linjal og skrivesaker.</w:t>
            </w:r>
          </w:p>
          <w:p w14:paraId="665A4A0C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30D792EA" w14:textId="77777777" w:rsidR="007A0BEC" w:rsidRPr="00B273DF" w:rsidRDefault="007A0BEC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1FD05EF3" w14:textId="20A58A03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-Korrekt, ryddig og oversiktlig kartarbeid inkludert bruk av PI-linjer, turnratetekniker og radarposisjonskontroll.</w:t>
            </w:r>
          </w:p>
          <w:p w14:paraId="17D756B6" w14:textId="77777777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 xml:space="preserve"> </w:t>
            </w:r>
          </w:p>
          <w:p w14:paraId="3B265411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4873E2BF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20CE99AC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  <w:p w14:paraId="53CF531A" w14:textId="77777777" w:rsidR="007A0BEC" w:rsidRPr="00B273DF" w:rsidRDefault="007A0BEC" w:rsidP="00F75391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3"/>
                <w:sz w:val="22"/>
                <w:szCs w:val="20"/>
              </w:rPr>
            </w:pPr>
          </w:p>
          <w:p w14:paraId="5B8F412F" w14:textId="31E50662" w:rsidR="007A0BEC" w:rsidRPr="00B273DF" w:rsidRDefault="007A0BEC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</w:p>
        </w:tc>
        <w:tc>
          <w:tcPr>
            <w:tcW w:w="4536" w:type="dxa"/>
            <w:gridSpan w:val="2"/>
          </w:tcPr>
          <w:p w14:paraId="7B09F85E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>Læremål:</w:t>
            </w:r>
          </w:p>
          <w:p w14:paraId="0B6B825E" w14:textId="0F36E42C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Studenten skal kunne bruke radar til sikker navigering, herunder;</w:t>
            </w:r>
          </w:p>
          <w:p w14:paraId="36750DBE" w14:textId="77777777" w:rsidR="007A0BEC" w:rsidRPr="00B273DF" w:rsidRDefault="007A0BEC" w:rsidP="005F15B8">
            <w:pPr>
              <w:pStyle w:val="Listeavsnitt"/>
              <w:numPr>
                <w:ilvl w:val="0"/>
                <w:numId w:val="19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Planlegge og forberede seg i kart for  </w:t>
            </w:r>
          </w:p>
          <w:p w14:paraId="439CF157" w14:textId="18947687" w:rsidR="007A0BEC" w:rsidRPr="00B273DF" w:rsidRDefault="007A0BEC" w:rsidP="005F15B8">
            <w:pPr>
              <w:pStyle w:val="Listeavsnitt"/>
              <w:numPr>
                <w:ilvl w:val="1"/>
                <w:numId w:val="19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å finne gode navigasjons</w:t>
            </w:r>
            <w:r w:rsidR="003E58C6">
              <w:rPr>
                <w:rFonts w:asciiTheme="minorHAnsi" w:hAnsiTheme="minorHAnsi"/>
                <w:lang w:val="nb-NO"/>
              </w:rPr>
              <w:t>-</w:t>
            </w:r>
            <w:r w:rsidRPr="00B273DF">
              <w:rPr>
                <w:rFonts w:asciiTheme="minorHAnsi" w:hAnsiTheme="minorHAnsi"/>
                <w:lang w:val="nb-NO"/>
              </w:rPr>
              <w:t>objekter for radarposisjonering</w:t>
            </w:r>
          </w:p>
          <w:p w14:paraId="76E35CBC" w14:textId="1293E6E6" w:rsidR="007A0BEC" w:rsidRPr="00B273DF" w:rsidRDefault="007A0BEC" w:rsidP="005F15B8">
            <w:pPr>
              <w:pStyle w:val="Listeavsnitt"/>
              <w:numPr>
                <w:ilvl w:val="1"/>
                <w:numId w:val="19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å sette ut parallellindeks-linjer </w:t>
            </w:r>
          </w:p>
          <w:p w14:paraId="0B69991A" w14:textId="47DC375D" w:rsidR="007A0BEC" w:rsidRPr="00B273DF" w:rsidRDefault="007A0BEC" w:rsidP="005F15B8">
            <w:pPr>
              <w:pStyle w:val="Listeavsnitt"/>
              <w:numPr>
                <w:ilvl w:val="1"/>
                <w:numId w:val="19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å bruke turnrateteknikker.</w:t>
            </w:r>
          </w:p>
          <w:p w14:paraId="6D233736" w14:textId="01656993" w:rsidR="007A0BEC" w:rsidRPr="00B273DF" w:rsidRDefault="007A0BEC" w:rsidP="005F15B8">
            <w:pPr>
              <w:pStyle w:val="Listeavsnitt"/>
              <w:numPr>
                <w:ilvl w:val="0"/>
                <w:numId w:val="19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Anvende PI-linjer, navigasjonsobjekter og teknikk for konstant svingradius for å  opprett</w:t>
            </w:r>
            <w:r w:rsidR="003E58C6">
              <w:rPr>
                <w:rFonts w:asciiTheme="minorHAnsi" w:hAnsiTheme="minorHAnsi"/>
                <w:lang w:val="nb-NO"/>
              </w:rPr>
              <w:t>-</w:t>
            </w:r>
            <w:r w:rsidRPr="00B273DF">
              <w:rPr>
                <w:rFonts w:asciiTheme="minorHAnsi" w:hAnsiTheme="minorHAnsi"/>
                <w:lang w:val="nb-NO"/>
              </w:rPr>
              <w:t>holde sikker navigering under seilas.</w:t>
            </w:r>
          </w:p>
          <w:p w14:paraId="2E1C132B" w14:textId="75AB51A4" w:rsidR="007A0BEC" w:rsidRPr="00B273DF" w:rsidRDefault="007A0BEC" w:rsidP="003E58C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i/>
              </w:rPr>
            </w:pPr>
            <w:r w:rsidRPr="00B273DF">
              <w:rPr>
                <w:b/>
                <w:i/>
                <w:u w:val="single"/>
              </w:rPr>
              <w:t>Studentens oppgaver:</w:t>
            </w:r>
          </w:p>
          <w:p w14:paraId="5285CC92" w14:textId="77777777" w:rsidR="003E58C6" w:rsidRPr="00864C34" w:rsidRDefault="003E58C6" w:rsidP="003E58C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864C34">
              <w:rPr>
                <w:u w:val="single"/>
              </w:rPr>
              <w:t xml:space="preserve">Forberedelser: </w:t>
            </w:r>
          </w:p>
          <w:p w14:paraId="7205DF6B" w14:textId="77777777" w:rsidR="003E58C6" w:rsidRDefault="003E58C6" w:rsidP="003E58C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lang w:val="nn-NO"/>
              </w:rPr>
            </w:pPr>
            <w:r>
              <w:rPr>
                <w:lang w:val="nn-NO"/>
              </w:rPr>
              <w:t>I henhold til periodeplan. Les ”Weelhouse Poster”.</w:t>
            </w:r>
          </w:p>
          <w:p w14:paraId="6658F8AA" w14:textId="77777777" w:rsidR="003E58C6" w:rsidRDefault="003E58C6" w:rsidP="003E58C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lang w:val="nn-NO"/>
              </w:rPr>
            </w:pPr>
            <w:r>
              <w:rPr>
                <w:lang w:val="nn-NO"/>
              </w:rPr>
              <w:t xml:space="preserve">Planlegg sikker seilas i kart med bruk av PI-linjer, konstant svingradius inkludert ”wheel over” punkt. </w:t>
            </w:r>
          </w:p>
          <w:p w14:paraId="7E488811" w14:textId="77777777" w:rsidR="003E58C6" w:rsidRDefault="003E58C6" w:rsidP="003E58C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lang w:val="nn-NO"/>
              </w:rPr>
            </w:pPr>
            <w:r>
              <w:rPr>
                <w:lang w:val="nn-NO"/>
              </w:rPr>
              <w:t>Planlegg også hvilke navigasjons-objekt du skal bruke til posisjonskontroll med radar.</w:t>
            </w:r>
          </w:p>
          <w:p w14:paraId="68CD2B9A" w14:textId="77777777" w:rsidR="003E58C6" w:rsidRDefault="003E58C6" w:rsidP="003E58C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864C34">
              <w:rPr>
                <w:u w:val="single"/>
              </w:rPr>
              <w:t>Gjennomføring:</w:t>
            </w:r>
          </w:p>
          <w:p w14:paraId="220EAA62" w14:textId="77777777" w:rsidR="003E58C6" w:rsidRPr="0099123A" w:rsidRDefault="003E58C6" w:rsidP="007C57BE">
            <w:pPr>
              <w:pStyle w:val="Listeavsnitt"/>
              <w:numPr>
                <w:ilvl w:val="0"/>
                <w:numId w:val="6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99123A">
              <w:rPr>
                <w:rFonts w:asciiTheme="minorHAnsi" w:hAnsiTheme="minorHAnsi"/>
              </w:rPr>
              <w:t>Still inn autopilot med korrekt turnradius.</w:t>
            </w:r>
          </w:p>
          <w:p w14:paraId="27AB399C" w14:textId="77777777" w:rsidR="003E58C6" w:rsidRPr="0099123A" w:rsidRDefault="003E58C6" w:rsidP="007C57BE">
            <w:pPr>
              <w:pStyle w:val="Listeavsnitt"/>
              <w:numPr>
                <w:ilvl w:val="0"/>
                <w:numId w:val="6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99123A">
              <w:rPr>
                <w:rFonts w:asciiTheme="minorHAnsi" w:hAnsiTheme="minorHAnsi"/>
              </w:rPr>
              <w:t>Overvåk og gjennomfør sikker seilas herunder;</w:t>
            </w:r>
          </w:p>
          <w:p w14:paraId="6ECDDE80" w14:textId="77777777" w:rsidR="003E58C6" w:rsidRPr="0099123A" w:rsidRDefault="003E58C6" w:rsidP="007C57BE">
            <w:pPr>
              <w:pStyle w:val="Listeavsnitt"/>
              <w:numPr>
                <w:ilvl w:val="1"/>
                <w:numId w:val="6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99123A">
              <w:rPr>
                <w:rFonts w:asciiTheme="minorHAnsi" w:hAnsiTheme="minorHAnsi"/>
              </w:rPr>
              <w:t>Posisjonskontroll med radar ca. hvert kvarter.</w:t>
            </w:r>
          </w:p>
          <w:p w14:paraId="6ADDC39E" w14:textId="77777777" w:rsidR="003E58C6" w:rsidRPr="0099123A" w:rsidRDefault="003E58C6" w:rsidP="007C57BE">
            <w:pPr>
              <w:pStyle w:val="Listeavsnitt"/>
              <w:numPr>
                <w:ilvl w:val="1"/>
                <w:numId w:val="6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99123A">
              <w:rPr>
                <w:rFonts w:asciiTheme="minorHAnsi" w:hAnsiTheme="minorHAnsi"/>
              </w:rPr>
              <w:t>Kontroll av skipets plassering i leden/kurslinjen med bruk av PI-linjer.</w:t>
            </w:r>
          </w:p>
          <w:p w14:paraId="58A66C9F" w14:textId="77777777" w:rsidR="003E58C6" w:rsidRPr="0099123A" w:rsidRDefault="003E58C6" w:rsidP="007C57BE">
            <w:pPr>
              <w:pStyle w:val="Listeavsnitt"/>
              <w:numPr>
                <w:ilvl w:val="1"/>
                <w:numId w:val="6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99123A">
              <w:rPr>
                <w:rFonts w:asciiTheme="minorHAnsi" w:hAnsiTheme="minorHAnsi"/>
              </w:rPr>
              <w:t>Kontroll av større kursendringer med radar.</w:t>
            </w:r>
          </w:p>
          <w:p w14:paraId="03A20315" w14:textId="77777777" w:rsidR="003E58C6" w:rsidRPr="0099123A" w:rsidRDefault="003E58C6" w:rsidP="007C57BE">
            <w:pPr>
              <w:pStyle w:val="Listeavsnitt"/>
              <w:numPr>
                <w:ilvl w:val="0"/>
                <w:numId w:val="6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szCs w:val="20"/>
              </w:rPr>
            </w:pPr>
            <w:r w:rsidRPr="0099123A">
              <w:rPr>
                <w:rFonts w:asciiTheme="minorHAnsi" w:hAnsiTheme="minorHAnsi"/>
                <w:szCs w:val="20"/>
              </w:rPr>
              <w:t>Oppretthold et korrekt, ryddig og oversiktlig kartarbeid.</w:t>
            </w:r>
          </w:p>
          <w:p w14:paraId="795CDEA5" w14:textId="77777777" w:rsidR="003E58C6" w:rsidRPr="003E58C6" w:rsidRDefault="003E58C6" w:rsidP="007C57BE">
            <w:pPr>
              <w:pStyle w:val="Listeavsnitt"/>
              <w:numPr>
                <w:ilvl w:val="0"/>
                <w:numId w:val="6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b/>
                <w:szCs w:val="20"/>
              </w:rPr>
            </w:pPr>
            <w:r w:rsidRPr="0099123A">
              <w:rPr>
                <w:rFonts w:asciiTheme="minorHAnsi" w:hAnsiTheme="minorHAnsi"/>
                <w:szCs w:val="20"/>
              </w:rPr>
              <w:t>Bruk autopilot/selvstyreanlegget i sving.</w:t>
            </w:r>
          </w:p>
          <w:p w14:paraId="2A8FEC2B" w14:textId="77777777" w:rsidR="003E58C6" w:rsidRPr="0099123A" w:rsidRDefault="003E58C6" w:rsidP="003E58C6">
            <w:pPr>
              <w:pStyle w:val="Listeavsnitt"/>
              <w:spacing w:after="200"/>
              <w:ind w:left="36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b/>
                <w:szCs w:val="20"/>
              </w:rPr>
            </w:pPr>
          </w:p>
          <w:p w14:paraId="0A1FA0A1" w14:textId="77777777" w:rsidR="003E58C6" w:rsidRPr="00864C34" w:rsidRDefault="003E58C6" w:rsidP="003E58C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864C34">
              <w:rPr>
                <w:u w:val="single"/>
              </w:rPr>
              <w:t>Etterarbeid:</w:t>
            </w:r>
          </w:p>
          <w:p w14:paraId="7A61E4D3" w14:textId="77777777" w:rsidR="003E58C6" w:rsidRPr="00F8462E" w:rsidRDefault="003E58C6" w:rsidP="003E58C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F8462E">
              <w:t>Individuell skriftlig refleksjon.</w:t>
            </w:r>
          </w:p>
          <w:p w14:paraId="21C494F2" w14:textId="0BCDD2A3" w:rsidR="007A0BEC" w:rsidRPr="00B273DF" w:rsidRDefault="007A0BEC" w:rsidP="003E58C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="Times New Roman"/>
                <w:w w:val="103"/>
                <w:sz w:val="17"/>
                <w:szCs w:val="17"/>
              </w:rPr>
            </w:pPr>
          </w:p>
        </w:tc>
        <w:tc>
          <w:tcPr>
            <w:tcW w:w="7088" w:type="dxa"/>
            <w:gridSpan w:val="3"/>
          </w:tcPr>
          <w:p w14:paraId="09E9F96F" w14:textId="6F566034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Seilingsområde: </w:t>
            </w:r>
            <w:r w:rsidRPr="00B273DF">
              <w:rPr>
                <w:szCs w:val="20"/>
              </w:rPr>
              <w:t>Bergen sør.</w:t>
            </w:r>
          </w:p>
          <w:p w14:paraId="7012C6E7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3093BD0" w14:textId="6B869B00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 Konteinerskip BULKC07L.</w:t>
            </w:r>
          </w:p>
          <w:p w14:paraId="1DF49EAB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1F9AC2B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>Brief:</w:t>
            </w:r>
          </w:p>
          <w:p w14:paraId="20528DD2" w14:textId="10E8FA4B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Repetisjon PI-linjer/RoT/WOP.</w:t>
            </w:r>
          </w:p>
          <w:p w14:paraId="7FF3F1D1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øvelsen.</w:t>
            </w:r>
          </w:p>
          <w:p w14:paraId="54D6CA97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Kontroll av kartarbeid.</w:t>
            </w:r>
          </w:p>
          <w:p w14:paraId="201E73A6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2B456FA8" w14:textId="42F40082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3E58C6" w:rsidRPr="003E58C6">
              <w:rPr>
                <w:b/>
                <w:szCs w:val="20"/>
              </w:rPr>
              <w:t>(</w:t>
            </w:r>
            <w:r w:rsidRPr="003E58C6">
              <w:rPr>
                <w:b/>
                <w:szCs w:val="20"/>
              </w:rPr>
              <w:t>Separate bridges.</w:t>
            </w:r>
            <w:r w:rsidR="003E58C6" w:rsidRPr="003E58C6">
              <w:rPr>
                <w:b/>
                <w:szCs w:val="20"/>
              </w:rPr>
              <w:t>)</w:t>
            </w:r>
          </w:p>
          <w:p w14:paraId="5FB5997C" w14:textId="539B3F16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Det er valgt et stort skip. AIS data settes i tråd med prosedyre.</w:t>
            </w:r>
          </w:p>
          <w:p w14:paraId="7AC5A3BB" w14:textId="627F5D93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Sjekk at farten er korrekt satt i henhold til ”full ahead” definert i ”Weelhouse Poster.”</w:t>
            </w:r>
          </w:p>
          <w:p w14:paraId="74D5F1A6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B35B328" w14:textId="05D00DC8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PI-linjer forventes på hver kurslegg. Det samme med plassering av WOP og turnradiusen som er innstilt på styreanlegget.</w:t>
            </w:r>
          </w:p>
          <w:p w14:paraId="23274679" w14:textId="7F74C669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Bruk av VRM krever at radar-innstillingene er korrekte, det vil si at VRM står i ro på radardisplay mens skipet beveger seg i farvannet og gjennom svin</w:t>
            </w:r>
            <w:r w:rsidR="003E58C6">
              <w:rPr>
                <w:szCs w:val="20"/>
              </w:rPr>
              <w:t>g</w:t>
            </w:r>
            <w:r w:rsidRPr="00B273DF">
              <w:rPr>
                <w:szCs w:val="20"/>
              </w:rPr>
              <w:t>en. Dette må være testet ut før gjennomføring av øvelsen.</w:t>
            </w:r>
          </w:p>
          <w:p w14:paraId="6CCDB5D8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="Times New Roman"/>
                <w:w w:val="103"/>
                <w:sz w:val="17"/>
                <w:szCs w:val="17"/>
              </w:rPr>
            </w:pPr>
          </w:p>
          <w:p w14:paraId="6ECDDA51" w14:textId="3DECACF8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Noe vind og strøm slik at skipene gjerne kommer litt ut av kurslinja si</w:t>
            </w:r>
            <w:r w:rsidR="003E58C6">
              <w:rPr>
                <w:szCs w:val="20"/>
              </w:rPr>
              <w:t>.</w:t>
            </w:r>
          </w:p>
          <w:p w14:paraId="35D50878" w14:textId="2BDBF411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Bruk av PI linjer og teknikk for konstant svingradius bør </w:t>
            </w:r>
            <w:r w:rsidR="003E58C6">
              <w:rPr>
                <w:szCs w:val="20"/>
              </w:rPr>
              <w:t xml:space="preserve">heretter </w:t>
            </w:r>
            <w:r w:rsidRPr="00B273DF">
              <w:rPr>
                <w:szCs w:val="20"/>
              </w:rPr>
              <w:t xml:space="preserve">være en naturlig del av sikker navigering. </w:t>
            </w:r>
          </w:p>
          <w:p w14:paraId="1DF36FA3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26A0345" w14:textId="6F030D2E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 xml:space="preserve">Debrief: </w:t>
            </w:r>
          </w:p>
          <w:p w14:paraId="13C19349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Avspilling av øvelsen. </w:t>
            </w:r>
          </w:p>
          <w:p w14:paraId="043C09E0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av spesielle hendelser.</w:t>
            </w:r>
          </w:p>
          <w:p w14:paraId="36383DBB" w14:textId="4B2C726B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Oppsummering.</w:t>
            </w:r>
          </w:p>
          <w:p w14:paraId="26A4F78A" w14:textId="142426E5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Se igjennom kart. </w:t>
            </w:r>
          </w:p>
          <w:p w14:paraId="6FAA2CEF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E8AC322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03C0851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D92DED6" w14:textId="280C3ECE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7A0BEC" w:rsidRPr="00B273DF" w14:paraId="791DFE93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3BE19D33" w14:textId="5131510F" w:rsidR="007A0BEC" w:rsidRPr="00B273DF" w:rsidRDefault="007A0BEC" w:rsidP="00F75391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3"/>
                <w:sz w:val="22"/>
                <w:szCs w:val="20"/>
              </w:rPr>
            </w:pPr>
            <w:r w:rsidRPr="003E58C6">
              <w:rPr>
                <w:rFonts w:asciiTheme="minorHAnsi" w:eastAsia="Times New Roman" w:hAnsiTheme="minorHAnsi" w:cs="Times New Roman"/>
                <w:spacing w:val="3"/>
                <w:sz w:val="22"/>
                <w:szCs w:val="20"/>
                <w:u w:val="single"/>
              </w:rPr>
              <w:t>Øvelse 1.3.4</w:t>
            </w:r>
            <w:r w:rsidR="003E58C6">
              <w:rPr>
                <w:rFonts w:asciiTheme="minorHAnsi" w:eastAsia="Times New Roman" w:hAnsiTheme="minorHAnsi" w:cs="Times New Roman"/>
                <w:spacing w:val="3"/>
                <w:sz w:val="22"/>
                <w:szCs w:val="20"/>
                <w:u w:val="single"/>
              </w:rPr>
              <w:t>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3"/>
                <w:sz w:val="22"/>
                <w:szCs w:val="20"/>
              </w:rPr>
              <w:br/>
              <w:t>Radar ARPA</w:t>
            </w:r>
            <w:r w:rsidR="003E58C6">
              <w:rPr>
                <w:rFonts w:asciiTheme="minorHAnsi" w:eastAsia="Times New Roman" w:hAnsiTheme="minorHAnsi" w:cs="Times New Roman"/>
                <w:b w:val="0"/>
                <w:spacing w:val="3"/>
                <w:sz w:val="22"/>
                <w:szCs w:val="20"/>
              </w:rPr>
              <w:t>.</w:t>
            </w:r>
          </w:p>
          <w:p w14:paraId="43617AB5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</w:p>
          <w:p w14:paraId="0176D7EA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Weelhouse Poster.</w:t>
            </w:r>
          </w:p>
          <w:p w14:paraId="300650C9" w14:textId="6BFF890F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Registrering (se øvelsen)</w:t>
            </w:r>
            <w:r w:rsidR="003E58C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7D55EE7B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64AADF1D" w14:textId="3943DAFB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Radar øvelse 6 er gjennomført.</w:t>
            </w:r>
          </w:p>
          <w:p w14:paraId="0A3E5440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1432C045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Lærebok radar.</w:t>
            </w:r>
          </w:p>
          <w:p w14:paraId="7B34B036" w14:textId="06D8663E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Sjøveisreglene.</w:t>
            </w:r>
          </w:p>
          <w:p w14:paraId="7A06C033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70085A03" w14:textId="77777777" w:rsidR="007A0BEC" w:rsidRPr="00B273DF" w:rsidRDefault="007A0BEC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41128A42" w14:textId="77777777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 xml:space="preserve">-All manøver for å holde av veien begrunnes i sjøveisreglene. </w:t>
            </w:r>
          </w:p>
          <w:p w14:paraId="0D52449B" w14:textId="77777777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</w:p>
          <w:p w14:paraId="012D6B1A" w14:textId="39B2F362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-CPA på 2 nm opprettholdes under hele øvelsen.</w:t>
            </w:r>
          </w:p>
          <w:p w14:paraId="4672803D" w14:textId="77777777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 xml:space="preserve"> </w:t>
            </w:r>
          </w:p>
          <w:p w14:paraId="31AE7C0E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0DD9E680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7B6C85ED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  <w:p w14:paraId="36BA7F55" w14:textId="77777777" w:rsidR="007A0BEC" w:rsidRPr="00B273DF" w:rsidRDefault="007A0BEC" w:rsidP="00F75391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3"/>
                <w:sz w:val="22"/>
                <w:szCs w:val="20"/>
              </w:rPr>
            </w:pPr>
          </w:p>
        </w:tc>
        <w:tc>
          <w:tcPr>
            <w:tcW w:w="4536" w:type="dxa"/>
            <w:gridSpan w:val="2"/>
          </w:tcPr>
          <w:p w14:paraId="56C85F8F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b/>
                <w:w w:val="103"/>
                <w:szCs w:val="17"/>
              </w:rPr>
            </w:pPr>
            <w:r w:rsidRPr="00B273DF">
              <w:rPr>
                <w:rFonts w:eastAsia="Times New Roman"/>
                <w:b/>
                <w:w w:val="103"/>
                <w:szCs w:val="17"/>
              </w:rPr>
              <w:t>Læremål:</w:t>
            </w:r>
          </w:p>
          <w:p w14:paraId="5C069C62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Studenten skal kunne:</w:t>
            </w:r>
          </w:p>
          <w:p w14:paraId="04AA3598" w14:textId="77777777" w:rsidR="00C945DD" w:rsidRPr="00B273DF" w:rsidRDefault="00C945DD" w:rsidP="00F75391">
            <w:pPr>
              <w:pStyle w:val="Listeavsnitt"/>
              <w:numPr>
                <w:ilvl w:val="0"/>
                <w:numId w:val="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Stille inn og vedlikeholde radar og  ARPA display korrekt.</w:t>
            </w:r>
          </w:p>
          <w:p w14:paraId="19C8C361" w14:textId="77777777" w:rsidR="00C945DD" w:rsidRPr="00B273DF" w:rsidRDefault="00C945DD" w:rsidP="00F75391">
            <w:pPr>
              <w:pStyle w:val="Listeavsnitt"/>
              <w:numPr>
                <w:ilvl w:val="0"/>
                <w:numId w:val="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Operere ARPA for å skaffe seg informasjon om målet.</w:t>
            </w:r>
          </w:p>
          <w:p w14:paraId="76AC15B0" w14:textId="77777777" w:rsidR="00C945DD" w:rsidRPr="00B273DF" w:rsidRDefault="00C945DD" w:rsidP="00F75391">
            <w:pPr>
              <w:pStyle w:val="Listeavsnitt"/>
              <w:numPr>
                <w:ilvl w:val="0"/>
                <w:numId w:val="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Vurdere fare for nærsituasjon eller kollisjon.</w:t>
            </w:r>
          </w:p>
          <w:p w14:paraId="31BC9097" w14:textId="77777777" w:rsidR="00C945DD" w:rsidRPr="00B273DF" w:rsidRDefault="00C945DD" w:rsidP="00F75391">
            <w:pPr>
              <w:pStyle w:val="Listeavsnitt"/>
              <w:numPr>
                <w:ilvl w:val="0"/>
                <w:numId w:val="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Foreta manøver for å unngå nærsituasjon eller kollisjon i henhold til sjøveisreglene.</w:t>
            </w:r>
          </w:p>
          <w:p w14:paraId="31691306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w w:val="103"/>
                <w:sz w:val="17"/>
                <w:szCs w:val="17"/>
              </w:rPr>
            </w:pPr>
          </w:p>
          <w:p w14:paraId="6006E430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w w:val="103"/>
                <w:sz w:val="17"/>
                <w:szCs w:val="17"/>
              </w:rPr>
            </w:pPr>
          </w:p>
          <w:p w14:paraId="6F007A1F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  <w:u w:val="single"/>
              </w:rPr>
            </w:pPr>
            <w:r w:rsidRPr="00B273DF">
              <w:rPr>
                <w:b/>
                <w:i/>
                <w:u w:val="single"/>
              </w:rPr>
              <w:t>Studentens oppgaver:</w:t>
            </w:r>
          </w:p>
          <w:p w14:paraId="5F55A659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 xml:space="preserve">Forberedelser: </w:t>
            </w:r>
          </w:p>
          <w:p w14:paraId="73DB7C5F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I henhold til periodeplan.</w:t>
            </w:r>
          </w:p>
          <w:p w14:paraId="463F32C3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Les  ”Wheelhouse” poster.</w:t>
            </w:r>
          </w:p>
          <w:p w14:paraId="018B2C33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Repetere sjøveisreglene.</w:t>
            </w:r>
          </w:p>
          <w:p w14:paraId="532B4D55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B2279DA" w14:textId="4539F1C5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>Gjennomføring:</w:t>
            </w:r>
          </w:p>
          <w:p w14:paraId="74A991C9" w14:textId="77777777" w:rsidR="00C945DD" w:rsidRPr="00B273DF" w:rsidRDefault="00C945DD" w:rsidP="007C57BE">
            <w:pPr>
              <w:pStyle w:val="Listeavsnitt"/>
              <w:numPr>
                <w:ilvl w:val="0"/>
                <w:numId w:val="4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Still inn radar. Noter vektorlengde, cpa- og tcpa-alarm neste side.</w:t>
            </w:r>
          </w:p>
          <w:p w14:paraId="284AB3F2" w14:textId="77777777" w:rsidR="00C945DD" w:rsidRPr="00B273DF" w:rsidRDefault="00C945DD" w:rsidP="007C57BE">
            <w:pPr>
              <w:pStyle w:val="Listeavsnitt"/>
              <w:numPr>
                <w:ilvl w:val="0"/>
                <w:numId w:val="4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Overvåk og gjennomfør en sikker seilas herunder:</w:t>
            </w:r>
          </w:p>
          <w:p w14:paraId="54E6225B" w14:textId="77777777" w:rsidR="00C945DD" w:rsidRPr="00B273DF" w:rsidRDefault="00C945DD" w:rsidP="007C57BE">
            <w:pPr>
              <w:pStyle w:val="Listeavsnitt"/>
              <w:numPr>
                <w:ilvl w:val="1"/>
                <w:numId w:val="4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Operasjon av radar/ARPA for å skaffe seg en god situasjonsoversikt. </w:t>
            </w:r>
          </w:p>
          <w:p w14:paraId="1BC0D5ED" w14:textId="77777777" w:rsidR="00C945DD" w:rsidRPr="00B273DF" w:rsidRDefault="00C945DD" w:rsidP="007C57BE">
            <w:pPr>
              <w:pStyle w:val="Listeavsnitt"/>
              <w:numPr>
                <w:ilvl w:val="1"/>
                <w:numId w:val="4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Manøvrer skipet for å unngå kollisjon eller nærsituasjoner i henhold til sjøveisreglene. </w:t>
            </w:r>
          </w:p>
          <w:p w14:paraId="4FDBA8E8" w14:textId="77777777" w:rsidR="00C945DD" w:rsidRPr="00B273DF" w:rsidRDefault="00C945DD" w:rsidP="007C57BE">
            <w:pPr>
              <w:pStyle w:val="Listeavsnitt"/>
              <w:numPr>
                <w:ilvl w:val="0"/>
                <w:numId w:val="4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CPA skal være &gt; 2 nm. </w:t>
            </w:r>
          </w:p>
          <w:p w14:paraId="45870B75" w14:textId="12211153" w:rsidR="00C945DD" w:rsidRPr="00B273DF" w:rsidRDefault="00C945DD" w:rsidP="007C57BE">
            <w:pPr>
              <w:pStyle w:val="Listeavsnitt"/>
              <w:numPr>
                <w:ilvl w:val="0"/>
                <w:numId w:val="4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rPr>
                <w:rFonts w:asciiTheme="minorHAnsi" w:hAnsiTheme="minorHAnsi"/>
                <w:lang w:val="nb-NO"/>
              </w:rPr>
              <w:t>Returner til opprinnelig kurs/fart når situasjonen er avklart.</w:t>
            </w:r>
          </w:p>
          <w:p w14:paraId="68CF5AAC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>Etterarbeid:</w:t>
            </w:r>
          </w:p>
          <w:p w14:paraId="75D66A26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Individuell skriftlig refleksjon.</w:t>
            </w:r>
          </w:p>
          <w:p w14:paraId="2BB39E25" w14:textId="7B23349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w w:val="103"/>
                <w:sz w:val="17"/>
                <w:szCs w:val="17"/>
              </w:rPr>
            </w:pPr>
          </w:p>
        </w:tc>
        <w:tc>
          <w:tcPr>
            <w:tcW w:w="7088" w:type="dxa"/>
            <w:gridSpan w:val="3"/>
          </w:tcPr>
          <w:p w14:paraId="620343AB" w14:textId="173B2D4A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Pr="00B273DF">
              <w:rPr>
                <w:szCs w:val="20"/>
              </w:rPr>
              <w:t xml:space="preserve"> Åpent hav.</w:t>
            </w:r>
          </w:p>
          <w:p w14:paraId="54452D8C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5F0E6760" w14:textId="7CF14081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VLCC 11L</w:t>
            </w:r>
          </w:p>
          <w:p w14:paraId="474BD426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12FC581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Brief:</w:t>
            </w:r>
            <w:r w:rsidRPr="00B273DF">
              <w:rPr>
                <w:b/>
                <w:szCs w:val="20"/>
              </w:rPr>
              <w:br/>
            </w:r>
            <w:r w:rsidRPr="00B273DF">
              <w:rPr>
                <w:szCs w:val="20"/>
              </w:rPr>
              <w:t>Repetisjon styringsreglene til sjøs og ARPA.</w:t>
            </w:r>
          </w:p>
          <w:p w14:paraId="4B82C61D" w14:textId="06693E90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szCs w:val="20"/>
              </w:rPr>
              <w:t>Seastabilized/Ground stabilized.</w:t>
            </w:r>
            <w:r w:rsidRPr="00B273DF">
              <w:rPr>
                <w:szCs w:val="20"/>
              </w:rPr>
              <w:br/>
              <w:t>Gjennomgang øvelsen.</w:t>
            </w:r>
          </w:p>
          <w:p w14:paraId="0E84EA55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6F9BC529" w14:textId="3221C18B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3E58C6" w:rsidRPr="003E58C6">
              <w:rPr>
                <w:szCs w:val="20"/>
              </w:rPr>
              <w:t>(</w:t>
            </w:r>
            <w:r w:rsidRPr="003E58C6">
              <w:rPr>
                <w:szCs w:val="20"/>
              </w:rPr>
              <w:t>Separate bridges.</w:t>
            </w:r>
            <w:r w:rsidR="003E58C6" w:rsidRPr="003E58C6">
              <w:rPr>
                <w:szCs w:val="20"/>
              </w:rPr>
              <w:t>)</w:t>
            </w:r>
          </w:p>
          <w:p w14:paraId="7405EA07" w14:textId="3EB0D818" w:rsidR="007A0BEC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</w:t>
            </w:r>
            <w:r w:rsidR="003E58C6">
              <w:rPr>
                <w:szCs w:val="20"/>
              </w:rPr>
              <w:t>t</w:t>
            </w:r>
            <w:r w:rsidRPr="00B273DF">
              <w:rPr>
                <w:szCs w:val="20"/>
              </w:rPr>
              <w:t xml:space="preserve">te er en øvelse både i ARPA bruk og sjøveisreglene samtidig. </w:t>
            </w:r>
          </w:p>
          <w:p w14:paraId="215EF99F" w14:textId="77777777" w:rsidR="003E58C6" w:rsidRPr="00B273DF" w:rsidRDefault="003E58C6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1DB851E" w14:textId="4211C9A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Det er anbefalt å ha </w:t>
            </w:r>
            <w:r w:rsidR="003E58C6">
              <w:rPr>
                <w:szCs w:val="20"/>
              </w:rPr>
              <w:t>flere</w:t>
            </w:r>
            <w:r w:rsidRPr="00B273DF">
              <w:rPr>
                <w:szCs w:val="20"/>
              </w:rPr>
              <w:t xml:space="preserve"> scenario klar. Ved utarbeidelsen av </w:t>
            </w:r>
            <w:r w:rsidR="003E58C6">
              <w:rPr>
                <w:szCs w:val="20"/>
              </w:rPr>
              <w:t>øvelsene blir det tydeligere hvor mange</w:t>
            </w:r>
            <w:r w:rsidRPr="00B273DF">
              <w:rPr>
                <w:szCs w:val="20"/>
              </w:rPr>
              <w:t xml:space="preserve"> del-øvelser det er tid til å gjennomføre. Det bør forventes at studenten håndterer 5-6 target om gangen med ARPA.</w:t>
            </w:r>
          </w:p>
          <w:p w14:paraId="1688E032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5B8B239A" w14:textId="277697BC" w:rsidR="007A0BEC" w:rsidRPr="00B273DF" w:rsidRDefault="003E58C6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>
              <w:rPr>
                <w:szCs w:val="20"/>
              </w:rPr>
              <w:t>Det bør</w:t>
            </w:r>
            <w:r w:rsidR="007A0BEC" w:rsidRPr="00B273DF">
              <w:rPr>
                <w:szCs w:val="20"/>
              </w:rPr>
              <w:t xml:space="preserve"> settes opp trafikk slik at skipene også kommer i skvis mellom </w:t>
            </w:r>
            <w:r>
              <w:rPr>
                <w:szCs w:val="20"/>
              </w:rPr>
              <w:t>to sjøveis</w:t>
            </w:r>
            <w:r w:rsidR="007A0BEC" w:rsidRPr="00B273DF">
              <w:rPr>
                <w:szCs w:val="20"/>
              </w:rPr>
              <w:t>reg</w:t>
            </w:r>
            <w:r>
              <w:rPr>
                <w:szCs w:val="20"/>
              </w:rPr>
              <w:t xml:space="preserve">ler samtidig i et scenario, for eksempel holde av veien for </w:t>
            </w:r>
            <w:r w:rsidR="007A0BEC" w:rsidRPr="00B273DF">
              <w:rPr>
                <w:szCs w:val="20"/>
              </w:rPr>
              <w:t>kryssende kurser</w:t>
            </w:r>
            <w:r>
              <w:rPr>
                <w:szCs w:val="20"/>
              </w:rPr>
              <w:t xml:space="preserve"> for ett target ,mens en skal beholde kurs og fart etter </w:t>
            </w:r>
            <w:r w:rsidR="007A0BEC" w:rsidRPr="00B273DF">
              <w:rPr>
                <w:szCs w:val="20"/>
              </w:rPr>
              <w:t>regel 17</w:t>
            </w:r>
            <w:r>
              <w:rPr>
                <w:szCs w:val="20"/>
              </w:rPr>
              <w:t xml:space="preserve"> for et annet target. Gir gode diskusjoner om g</w:t>
            </w:r>
            <w:r w:rsidR="007A0BEC" w:rsidRPr="00B273DF">
              <w:rPr>
                <w:szCs w:val="20"/>
              </w:rPr>
              <w:t>odt sjømanns-skap etter regel 2.</w:t>
            </w:r>
          </w:p>
          <w:p w14:paraId="425F6462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609ADEB6" w14:textId="128DAE53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Viktig at instruktøren går litt rundt under øvelsen på denne første ARPA øvelsen på bro, da det normalt er en del usikkerhet.</w:t>
            </w:r>
          </w:p>
          <w:p w14:paraId="03E1B160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5A614274" w14:textId="07682BA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rPr>
                <w:szCs w:val="20"/>
              </w:rPr>
              <w:t xml:space="preserve">Rolige værforhold med strøm fra siden for å vise forskjell på  </w:t>
            </w:r>
            <w:r w:rsidRPr="00B273DF">
              <w:t>”sea stabilized” og ”ground stabilized” mode.</w:t>
            </w:r>
          </w:p>
          <w:p w14:paraId="1A064D1A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0053D1E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 xml:space="preserve">Debrief: </w:t>
            </w:r>
          </w:p>
          <w:p w14:paraId="7689DC6F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Avspilling av øvelsen. </w:t>
            </w:r>
          </w:p>
          <w:p w14:paraId="21DA96EC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av spesielle hendelser.</w:t>
            </w:r>
          </w:p>
          <w:p w14:paraId="786242E0" w14:textId="3D36CBB0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Se igjennom/diskuter studentenes innstilling av vektorlengde/CPA Alarm/TCPA Alarm. </w:t>
            </w:r>
          </w:p>
          <w:p w14:paraId="472EC147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Oppsummering av lære-mål og oppgaver.</w:t>
            </w:r>
          </w:p>
          <w:p w14:paraId="24C6C91C" w14:textId="67B99CBA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273DF">
              <w:rPr>
                <w:sz w:val="20"/>
                <w:szCs w:val="20"/>
              </w:rPr>
              <w:t xml:space="preserve"> </w:t>
            </w:r>
          </w:p>
        </w:tc>
      </w:tr>
      <w:tr w:rsidR="007A0BEC" w:rsidRPr="00B273DF" w14:paraId="6C175491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5C95DB4F" w14:textId="0BA7C20B" w:rsidR="007A0BEC" w:rsidRPr="003E58C6" w:rsidRDefault="007A0BEC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</w:pPr>
            <w:r w:rsidRPr="003E58C6"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t>Øvelse 1.3.5</w:t>
            </w:r>
            <w:r w:rsidR="003E58C6" w:rsidRPr="003E58C6"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t>.</w:t>
            </w:r>
          </w:p>
          <w:p w14:paraId="7A2AB325" w14:textId="77777777" w:rsidR="007A0BEC" w:rsidRPr="00B273DF" w:rsidRDefault="007A0BEC" w:rsidP="00F75391">
            <w:pPr>
              <w:spacing w:before="68"/>
              <w:ind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t>ARPA trial manøver</w:t>
            </w:r>
          </w:p>
          <w:p w14:paraId="468E1CFB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</w:p>
          <w:p w14:paraId="18AF8B2D" w14:textId="4EB8D6A5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Weelhouse Poster.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217AF612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053ED746" w14:textId="457A9671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Spesielle krav: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Radar øvelse 7 er gjennomført.</w:t>
            </w:r>
          </w:p>
          <w:p w14:paraId="56D55DE3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527FB5EA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240F6317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Lærebok radar.</w:t>
            </w:r>
          </w:p>
          <w:p w14:paraId="7D593973" w14:textId="44127358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Sjøveisreglene.</w:t>
            </w:r>
          </w:p>
          <w:p w14:paraId="0872B3CB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336827CC" w14:textId="77777777" w:rsidR="007A0BEC" w:rsidRPr="00B273DF" w:rsidRDefault="007A0BEC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3CA51D8C" w14:textId="77777777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 xml:space="preserve">-All manøver for å holde av veien begrunnes i sjøveisreglene. </w:t>
            </w:r>
          </w:p>
          <w:p w14:paraId="256B5456" w14:textId="77777777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</w:p>
          <w:p w14:paraId="218F1DDE" w14:textId="68A66C9D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-CPA på 2 nm opprettholdes ved anvendelse av ”trial” manøver funksjonen.</w:t>
            </w:r>
          </w:p>
          <w:p w14:paraId="0A799116" w14:textId="77777777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 xml:space="preserve"> </w:t>
            </w:r>
          </w:p>
          <w:p w14:paraId="74BFBEBF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7B05A9B5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234C7C91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  <w:p w14:paraId="54FAB0CF" w14:textId="77777777" w:rsidR="007A0BEC" w:rsidRPr="00B273DF" w:rsidRDefault="007A0BEC" w:rsidP="00F75391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3"/>
                <w:sz w:val="22"/>
                <w:szCs w:val="20"/>
              </w:rPr>
            </w:pPr>
          </w:p>
          <w:p w14:paraId="26097260" w14:textId="4CDAD0A6" w:rsidR="007A0BEC" w:rsidRPr="00B273DF" w:rsidRDefault="007A0BEC" w:rsidP="00F75391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3"/>
                <w:sz w:val="22"/>
                <w:szCs w:val="20"/>
              </w:rPr>
            </w:pPr>
          </w:p>
        </w:tc>
        <w:tc>
          <w:tcPr>
            <w:tcW w:w="4536" w:type="dxa"/>
            <w:gridSpan w:val="2"/>
          </w:tcPr>
          <w:p w14:paraId="40468DD1" w14:textId="7105A123" w:rsidR="007A0BEC" w:rsidRPr="00B86113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b/>
                <w:sz w:val="22"/>
                <w:u w:val="single"/>
              </w:rPr>
            </w:pPr>
            <w:r w:rsidRPr="00B86113">
              <w:rPr>
                <w:rFonts w:ascii="Cambria" w:hAnsi="Cambria"/>
                <w:b/>
                <w:sz w:val="22"/>
                <w:u w:val="single"/>
              </w:rPr>
              <w:t>Læremål:</w:t>
            </w:r>
          </w:p>
          <w:p w14:paraId="264B3A2F" w14:textId="3DCBE30F" w:rsidR="00C945DD" w:rsidRPr="00B86113" w:rsidRDefault="00C945D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sz w:val="22"/>
              </w:rPr>
            </w:pPr>
            <w:r w:rsidRPr="00B86113">
              <w:rPr>
                <w:rFonts w:ascii="Cambria" w:hAnsi="Cambria"/>
                <w:sz w:val="22"/>
              </w:rPr>
              <w:t>Studenten skal kunne:</w:t>
            </w:r>
          </w:p>
          <w:p w14:paraId="40E8BCF2" w14:textId="490DE3E4" w:rsidR="00C945DD" w:rsidRPr="00B86113" w:rsidRDefault="00C945DD" w:rsidP="003E58C6">
            <w:pPr>
              <w:pStyle w:val="Listeavsnitt"/>
              <w:numPr>
                <w:ilvl w:val="0"/>
                <w:numId w:val="2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sz w:val="22"/>
                <w:lang w:val="nb-NO"/>
              </w:rPr>
            </w:pPr>
            <w:r w:rsidRPr="00B86113">
              <w:rPr>
                <w:rFonts w:ascii="Cambria" w:hAnsi="Cambria"/>
                <w:sz w:val="22"/>
                <w:lang w:val="nb-NO"/>
              </w:rPr>
              <w:t>Stille inn og vedlikeholde radar og  ARPA display korrekt.</w:t>
            </w:r>
          </w:p>
          <w:p w14:paraId="541BDFAE" w14:textId="6C9E86A7" w:rsidR="00C945DD" w:rsidRPr="00B86113" w:rsidRDefault="00C945DD" w:rsidP="00F75391">
            <w:pPr>
              <w:pStyle w:val="Listeavsnitt"/>
              <w:numPr>
                <w:ilvl w:val="0"/>
                <w:numId w:val="2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sz w:val="22"/>
                <w:lang w:val="nb-NO"/>
              </w:rPr>
            </w:pPr>
            <w:r w:rsidRPr="00B86113">
              <w:rPr>
                <w:rFonts w:ascii="Cambria" w:hAnsi="Cambria"/>
                <w:sz w:val="22"/>
                <w:lang w:val="nb-NO"/>
              </w:rPr>
              <w:t>Operere ARPA for å skaffe seg inform</w:t>
            </w:r>
            <w:r w:rsidR="00B86113" w:rsidRPr="00B86113">
              <w:rPr>
                <w:rFonts w:ascii="Cambria" w:hAnsi="Cambria"/>
                <w:sz w:val="22"/>
                <w:lang w:val="nb-NO"/>
              </w:rPr>
              <w:t>-</w:t>
            </w:r>
            <w:r w:rsidRPr="00B86113">
              <w:rPr>
                <w:rFonts w:ascii="Cambria" w:hAnsi="Cambria"/>
                <w:sz w:val="22"/>
                <w:lang w:val="nb-NO"/>
              </w:rPr>
              <w:t>asjon om målet herunder bruk av ”Trial Manøver” for å oppnå en bestemt CPA.</w:t>
            </w:r>
          </w:p>
          <w:p w14:paraId="12303354" w14:textId="46956708" w:rsidR="007A0BEC" w:rsidRPr="00B86113" w:rsidRDefault="00C945DD" w:rsidP="00B86113">
            <w:pPr>
              <w:pStyle w:val="Listeavsnitt"/>
              <w:numPr>
                <w:ilvl w:val="0"/>
                <w:numId w:val="2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sz w:val="22"/>
                <w:lang w:val="nb-NO"/>
              </w:rPr>
            </w:pPr>
            <w:r w:rsidRPr="00B86113">
              <w:rPr>
                <w:rFonts w:ascii="Cambria" w:hAnsi="Cambria"/>
                <w:sz w:val="22"/>
                <w:lang w:val="nb-NO"/>
              </w:rPr>
              <w:t>Vurdere fare for nærsituasjon eller kollisjon og foreta manøver som nødvendig i henhold til sjøveisreglene.</w:t>
            </w:r>
          </w:p>
          <w:p w14:paraId="5E2DDBB5" w14:textId="77777777" w:rsidR="007A0BEC" w:rsidRPr="00B86113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b/>
                <w:i/>
                <w:sz w:val="22"/>
                <w:u w:val="single"/>
              </w:rPr>
            </w:pPr>
            <w:r w:rsidRPr="00B86113">
              <w:rPr>
                <w:rFonts w:ascii="Cambria" w:hAnsi="Cambria"/>
                <w:b/>
                <w:i/>
                <w:sz w:val="22"/>
                <w:u w:val="single"/>
              </w:rPr>
              <w:t>Studentens oppgaver:</w:t>
            </w:r>
          </w:p>
          <w:p w14:paraId="72BFE40F" w14:textId="77777777" w:rsidR="00C945DD" w:rsidRPr="00B86113" w:rsidRDefault="00C945D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sz w:val="22"/>
                <w:u w:val="single"/>
              </w:rPr>
            </w:pPr>
            <w:r w:rsidRPr="00B86113">
              <w:rPr>
                <w:rFonts w:ascii="Cambria" w:hAnsi="Cambria"/>
                <w:sz w:val="22"/>
                <w:u w:val="single"/>
              </w:rPr>
              <w:t xml:space="preserve">Forberedelser: </w:t>
            </w:r>
          </w:p>
          <w:p w14:paraId="469D19CC" w14:textId="77777777" w:rsidR="00C945DD" w:rsidRPr="00B86113" w:rsidRDefault="00C945D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sz w:val="22"/>
              </w:rPr>
            </w:pPr>
            <w:r w:rsidRPr="00B86113">
              <w:rPr>
                <w:rFonts w:ascii="Cambria" w:hAnsi="Cambria"/>
                <w:sz w:val="22"/>
              </w:rPr>
              <w:t>I henhold til periodeplan.</w:t>
            </w:r>
          </w:p>
          <w:p w14:paraId="13F374D0" w14:textId="18A0B253" w:rsidR="00C945DD" w:rsidRPr="00B86113" w:rsidRDefault="00C945D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sz w:val="22"/>
              </w:rPr>
            </w:pPr>
            <w:r w:rsidRPr="00B86113">
              <w:rPr>
                <w:rFonts w:ascii="Cambria" w:hAnsi="Cambria"/>
                <w:sz w:val="22"/>
              </w:rPr>
              <w:t>Les  ”Wheelhouse poster” og skipets manøverdata spesielt med tanke på ”speed rate” ved bruk av ”Trial” manøver.</w:t>
            </w:r>
          </w:p>
          <w:p w14:paraId="71F63060" w14:textId="43C146A9" w:rsidR="00C945DD" w:rsidRPr="00B86113" w:rsidRDefault="00C945D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sz w:val="22"/>
              </w:rPr>
            </w:pPr>
            <w:r w:rsidRPr="00B86113">
              <w:rPr>
                <w:rFonts w:ascii="Cambria" w:hAnsi="Cambria"/>
                <w:sz w:val="22"/>
              </w:rPr>
              <w:t>Repetere sjøveisregler.</w:t>
            </w:r>
          </w:p>
          <w:p w14:paraId="0CAAD794" w14:textId="77777777" w:rsidR="00C945DD" w:rsidRPr="00B86113" w:rsidRDefault="00C945D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sz w:val="22"/>
                <w:u w:val="single"/>
              </w:rPr>
            </w:pPr>
            <w:r w:rsidRPr="00B86113">
              <w:rPr>
                <w:rFonts w:ascii="Cambria" w:hAnsi="Cambria"/>
                <w:sz w:val="22"/>
                <w:u w:val="single"/>
              </w:rPr>
              <w:t>Gjennomføring:</w:t>
            </w:r>
          </w:p>
          <w:p w14:paraId="111CF042" w14:textId="77777777" w:rsidR="00C945DD" w:rsidRPr="00B86113" w:rsidRDefault="00C945DD" w:rsidP="007C57BE">
            <w:pPr>
              <w:pStyle w:val="Listeavsnitt"/>
              <w:numPr>
                <w:ilvl w:val="0"/>
                <w:numId w:val="43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sz w:val="22"/>
                <w:lang w:val="nb-NO"/>
              </w:rPr>
            </w:pPr>
            <w:r w:rsidRPr="00B86113">
              <w:rPr>
                <w:rFonts w:ascii="Cambria" w:hAnsi="Cambria"/>
                <w:sz w:val="22"/>
                <w:lang w:val="nb-NO"/>
              </w:rPr>
              <w:t>Sjekk korrekte og samsvarende innstillinger i styresystem og radar for ”Trial” manøver.</w:t>
            </w:r>
          </w:p>
          <w:p w14:paraId="14B49447" w14:textId="2F03E6FD" w:rsidR="00C945DD" w:rsidRPr="00B86113" w:rsidRDefault="00C945DD" w:rsidP="007C57BE">
            <w:pPr>
              <w:pStyle w:val="Listeavsnitt"/>
              <w:numPr>
                <w:ilvl w:val="0"/>
                <w:numId w:val="43"/>
              </w:numPr>
              <w:tabs>
                <w:tab w:val="left" w:pos="4111"/>
              </w:tabs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sz w:val="22"/>
                <w:lang w:val="nb-NO"/>
              </w:rPr>
            </w:pPr>
            <w:r w:rsidRPr="00B86113">
              <w:rPr>
                <w:rFonts w:ascii="Cambria" w:hAnsi="Cambria"/>
                <w:sz w:val="22"/>
                <w:lang w:val="nb-NO"/>
              </w:rPr>
              <w:t>Overvåk og gjennomføre  sikker seilas herunder:</w:t>
            </w:r>
            <w:r w:rsidR="00B86113" w:rsidRPr="00B86113">
              <w:rPr>
                <w:rFonts w:ascii="Cambria" w:hAnsi="Cambria"/>
                <w:sz w:val="22"/>
                <w:lang w:val="nb-NO"/>
              </w:rPr>
              <w:br/>
            </w:r>
            <w:r w:rsidR="00B86113" w:rsidRPr="00B86113">
              <w:rPr>
                <w:rFonts w:ascii="Cambria" w:hAnsi="Cambria"/>
                <w:sz w:val="22"/>
              </w:rPr>
              <w:t>-</w:t>
            </w:r>
            <w:r w:rsidRPr="00B86113">
              <w:rPr>
                <w:rFonts w:ascii="Cambria" w:hAnsi="Cambria"/>
                <w:sz w:val="22"/>
                <w:lang w:val="nb-NO"/>
              </w:rPr>
              <w:t xml:space="preserve">Oppretthold korrekt radar/arpa-display. </w:t>
            </w:r>
            <w:r w:rsidR="00B86113" w:rsidRPr="00B86113">
              <w:rPr>
                <w:rFonts w:ascii="Cambria" w:hAnsi="Cambria"/>
                <w:sz w:val="22"/>
                <w:lang w:val="nb-NO"/>
              </w:rPr>
              <w:br/>
            </w:r>
            <w:r w:rsidR="00B86113" w:rsidRPr="00B86113">
              <w:rPr>
                <w:rFonts w:ascii="Cambria" w:hAnsi="Cambria"/>
                <w:sz w:val="22"/>
              </w:rPr>
              <w:t>-</w:t>
            </w:r>
            <w:r w:rsidRPr="00B86113">
              <w:rPr>
                <w:rFonts w:ascii="Cambria" w:hAnsi="Cambria"/>
                <w:sz w:val="22"/>
                <w:lang w:val="nb-NO"/>
              </w:rPr>
              <w:t xml:space="preserve">Operere ARPA og skaffe seg informasjon om mål og vurdere situasjonen. </w:t>
            </w:r>
            <w:r w:rsidR="00B86113" w:rsidRPr="00B86113">
              <w:rPr>
                <w:rFonts w:ascii="Cambria" w:hAnsi="Cambria"/>
                <w:sz w:val="22"/>
                <w:lang w:val="nb-NO"/>
              </w:rPr>
              <w:br/>
            </w:r>
            <w:r w:rsidR="00B86113" w:rsidRPr="00B86113">
              <w:rPr>
                <w:rFonts w:ascii="Cambria" w:hAnsi="Cambria"/>
                <w:sz w:val="22"/>
              </w:rPr>
              <w:t xml:space="preserve">- </w:t>
            </w:r>
            <w:r w:rsidRPr="00B86113">
              <w:rPr>
                <w:rFonts w:ascii="Cambria" w:hAnsi="Cambria"/>
                <w:sz w:val="22"/>
                <w:lang w:val="nb-NO"/>
              </w:rPr>
              <w:t>Bruk av ”Trial Manøver” for å oppnå CPA&gt; 2 nm og fyll ut vedlegg.</w:t>
            </w:r>
          </w:p>
          <w:p w14:paraId="6EA9315F" w14:textId="77777777" w:rsidR="00C945DD" w:rsidRPr="00B86113" w:rsidRDefault="00C945DD" w:rsidP="007C57BE">
            <w:pPr>
              <w:pStyle w:val="Listeavsnitt"/>
              <w:numPr>
                <w:ilvl w:val="0"/>
                <w:numId w:val="43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sz w:val="22"/>
                <w:lang w:val="nb-NO"/>
              </w:rPr>
            </w:pPr>
            <w:r w:rsidRPr="00B86113">
              <w:rPr>
                <w:rFonts w:ascii="Cambria" w:hAnsi="Cambria"/>
                <w:sz w:val="22"/>
                <w:lang w:val="nb-NO"/>
              </w:rPr>
              <w:t>Returner til opprinnelig kurs/fart når situasjonen er avklart.</w:t>
            </w:r>
          </w:p>
          <w:p w14:paraId="565BECDE" w14:textId="54C27EA6" w:rsidR="00C945DD" w:rsidRPr="00B86113" w:rsidRDefault="00C945DD" w:rsidP="007C57BE">
            <w:pPr>
              <w:pStyle w:val="Listeavsnitt"/>
              <w:numPr>
                <w:ilvl w:val="0"/>
                <w:numId w:val="43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sz w:val="22"/>
                <w:lang w:val="nb-NO"/>
              </w:rPr>
            </w:pPr>
            <w:r w:rsidRPr="00B86113">
              <w:rPr>
                <w:rFonts w:ascii="Cambria" w:hAnsi="Cambria"/>
                <w:sz w:val="22"/>
                <w:lang w:val="nb-NO"/>
              </w:rPr>
              <w:t>Alle manøvrere skal være i henhold til sjøveisreglene.</w:t>
            </w:r>
          </w:p>
          <w:p w14:paraId="1F9AF7B6" w14:textId="77777777" w:rsidR="00C945DD" w:rsidRPr="00B86113" w:rsidRDefault="00C945D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sz w:val="22"/>
                <w:u w:val="single"/>
              </w:rPr>
            </w:pPr>
            <w:r w:rsidRPr="00B86113">
              <w:rPr>
                <w:rFonts w:ascii="Cambria" w:hAnsi="Cambria"/>
                <w:sz w:val="22"/>
                <w:u w:val="single"/>
              </w:rPr>
              <w:t>Etterarbeid:</w:t>
            </w:r>
          </w:p>
          <w:p w14:paraId="171DCCA6" w14:textId="77777777" w:rsidR="00C945DD" w:rsidRDefault="00C945D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sz w:val="22"/>
              </w:rPr>
            </w:pPr>
            <w:r w:rsidRPr="00B86113">
              <w:rPr>
                <w:rFonts w:ascii="Cambria" w:hAnsi="Cambria"/>
                <w:sz w:val="22"/>
              </w:rPr>
              <w:t>Individuell skriftlig refleksjon.</w:t>
            </w:r>
          </w:p>
          <w:p w14:paraId="3524BC9C" w14:textId="77777777" w:rsidR="00B86113" w:rsidRDefault="00B86113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sz w:val="22"/>
              </w:rPr>
            </w:pPr>
          </w:p>
          <w:p w14:paraId="5D6469F6" w14:textId="77777777" w:rsidR="00B86113" w:rsidRPr="00B273DF" w:rsidRDefault="00B86113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53759DCC" w14:textId="68D5FCF4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/>
                <w:w w:val="103"/>
                <w:sz w:val="17"/>
                <w:szCs w:val="17"/>
              </w:rPr>
            </w:pPr>
            <w:r w:rsidRPr="00B273DF">
              <w:rPr>
                <w:rFonts w:eastAsia="Times New Roman"/>
                <w:w w:val="103"/>
                <w:sz w:val="17"/>
                <w:szCs w:val="17"/>
              </w:rPr>
              <w:t xml:space="preserve"> </w:t>
            </w:r>
          </w:p>
        </w:tc>
        <w:tc>
          <w:tcPr>
            <w:tcW w:w="7088" w:type="dxa"/>
            <w:gridSpan w:val="3"/>
          </w:tcPr>
          <w:p w14:paraId="0A0DCA81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Pr="00B273DF">
              <w:rPr>
                <w:szCs w:val="20"/>
              </w:rPr>
              <w:t xml:space="preserve"> Åpent hav.</w:t>
            </w:r>
          </w:p>
          <w:p w14:paraId="4E1E7A60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249819B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VLCC 11L</w:t>
            </w:r>
          </w:p>
          <w:p w14:paraId="58FDCAC8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8538B3C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>Brief</w:t>
            </w:r>
          </w:p>
          <w:p w14:paraId="5D5D8F91" w14:textId="5C7900D3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Repetisjon ”Trial Manøver”</w:t>
            </w:r>
          </w:p>
          <w:p w14:paraId="0B173E1E" w14:textId="678B9CBC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Demo radar.</w:t>
            </w:r>
          </w:p>
          <w:p w14:paraId="7208D20D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4CC640B1" w14:textId="07E73390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B86113">
              <w:rPr>
                <w:b/>
                <w:szCs w:val="20"/>
              </w:rPr>
              <w:t>(</w:t>
            </w:r>
            <w:r w:rsidRPr="00B273DF">
              <w:rPr>
                <w:szCs w:val="20"/>
              </w:rPr>
              <w:t>Separate bridges.</w:t>
            </w:r>
            <w:r w:rsidR="00B86113">
              <w:rPr>
                <w:szCs w:val="20"/>
              </w:rPr>
              <w:t>)</w:t>
            </w:r>
          </w:p>
          <w:p w14:paraId="04F21D9B" w14:textId="00738041" w:rsidR="007A0BEC" w:rsidRPr="00B273DF" w:rsidRDefault="00B86113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>
              <w:rPr>
                <w:szCs w:val="20"/>
              </w:rPr>
              <w:t>De</w:t>
            </w:r>
            <w:r w:rsidR="007A0BEC" w:rsidRPr="00B273DF">
              <w:rPr>
                <w:szCs w:val="20"/>
              </w:rPr>
              <w:t>tte er også like mye sjøveisregler som radar-øvelse.</w:t>
            </w:r>
          </w:p>
          <w:p w14:paraId="0F5E006A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4428AAC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Det er satt opp 2 scenario med økende vanskelighetsgrad.</w:t>
            </w:r>
          </w:p>
          <w:p w14:paraId="3E52E63E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E27EF4D" w14:textId="6A0BFEA6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Studentene bruker tidligere lærdom til på plukke ut trussel, og bruker ”trial” funksjonen med korrekt innstillinger for å finne god løsning.</w:t>
            </w:r>
          </w:p>
          <w:p w14:paraId="382EB83B" w14:textId="6935199E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Planlagte manøv</w:t>
            </w:r>
            <w:r w:rsidR="00B86113">
              <w:rPr>
                <w:szCs w:val="20"/>
              </w:rPr>
              <w:t>e</w:t>
            </w:r>
            <w:r w:rsidRPr="00B273DF">
              <w:rPr>
                <w:szCs w:val="20"/>
              </w:rPr>
              <w:t>re legges inn i registreringen i øvelsen.</w:t>
            </w:r>
          </w:p>
          <w:p w14:paraId="5370BCE5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F4CF0C8" w14:textId="7374D12E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rPr>
                <w:szCs w:val="20"/>
              </w:rPr>
              <w:t>Rolige værforhold med god sikt, slik at studentene også kan følge med på skipene visuelt.</w:t>
            </w:r>
          </w:p>
          <w:p w14:paraId="75BE2D47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1BDBEA1E" w14:textId="46C14CFC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 xml:space="preserve">Debrief: </w:t>
            </w:r>
          </w:p>
          <w:p w14:paraId="7CD4A71D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Avspilling av øvelsen. </w:t>
            </w:r>
          </w:p>
          <w:p w14:paraId="051C0AA3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av spesielle hendelser.</w:t>
            </w:r>
          </w:p>
          <w:p w14:paraId="1FD0AF83" w14:textId="1ABAC46F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Se igjennom/diskuter studentenes registreringer/erfaringer med trial-funksjonen. </w:t>
            </w:r>
          </w:p>
          <w:p w14:paraId="62337B8A" w14:textId="545C34FF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273DF">
              <w:rPr>
                <w:szCs w:val="20"/>
              </w:rPr>
              <w:t>Oppsummering av lære-mål og oppgaver.</w:t>
            </w:r>
            <w:r w:rsidRPr="00B273DF">
              <w:rPr>
                <w:sz w:val="20"/>
                <w:szCs w:val="20"/>
              </w:rPr>
              <w:t xml:space="preserve"> </w:t>
            </w:r>
          </w:p>
        </w:tc>
      </w:tr>
      <w:tr w:rsidR="007A0BEC" w:rsidRPr="00B273DF" w14:paraId="28BF4D5A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76" w:type="dxa"/>
            <w:gridSpan w:val="7"/>
          </w:tcPr>
          <w:p w14:paraId="6ED37982" w14:textId="464A77B3" w:rsidR="00B86113" w:rsidRPr="00B273DF" w:rsidRDefault="007A0BEC" w:rsidP="00B86113">
            <w:pPr>
              <w:jc w:val="center"/>
              <w:rPr>
                <w:rFonts w:asciiTheme="minorHAnsi" w:hAnsiTheme="minorHAnsi"/>
                <w:b w:val="0"/>
                <w:sz w:val="28"/>
                <w:szCs w:val="32"/>
              </w:rPr>
            </w:pPr>
            <w:r w:rsidRPr="00B273DF">
              <w:rPr>
                <w:rFonts w:asciiTheme="minorHAnsi" w:eastAsia="Times New Roman" w:hAnsiTheme="minorHAnsi" w:cs="Times New Roman"/>
                <w:sz w:val="32"/>
                <w:szCs w:val="32"/>
              </w:rPr>
              <w:t>STCW kompetanse:</w:t>
            </w:r>
            <w:r w:rsidRPr="00B273DF">
              <w:rPr>
                <w:rFonts w:asciiTheme="minorHAnsi" w:eastAsia="Times New Roman" w:hAnsiTheme="minorHAnsi" w:cs="Times New Roman"/>
                <w:b w:val="0"/>
                <w:sz w:val="32"/>
                <w:szCs w:val="32"/>
              </w:rPr>
              <w:t xml:space="preserve"> B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32"/>
              </w:rPr>
              <w:t>ru</w:t>
            </w:r>
            <w:r w:rsidRPr="00B273DF">
              <w:rPr>
                <w:rFonts w:asciiTheme="minorHAnsi" w:eastAsia="Times New Roman" w:hAnsiTheme="minorHAnsi" w:cs="Times New Roman"/>
                <w:b w:val="0"/>
                <w:sz w:val="32"/>
                <w:szCs w:val="32"/>
              </w:rPr>
              <w:t>k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0"/>
                <w:sz w:val="32"/>
                <w:szCs w:val="32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sz w:val="32"/>
                <w:szCs w:val="32"/>
              </w:rPr>
              <w:t>a</w:t>
            </w:r>
            <w:r w:rsidRPr="00B273DF">
              <w:rPr>
                <w:rFonts w:asciiTheme="minorHAnsi" w:eastAsia="Times New Roman" w:hAnsiTheme="minorHAnsi" w:cs="Times New Roman"/>
                <w:b w:val="0"/>
                <w:sz w:val="32"/>
                <w:szCs w:val="32"/>
              </w:rPr>
              <w:t>v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5"/>
                <w:sz w:val="32"/>
                <w:szCs w:val="32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z w:val="32"/>
                <w:szCs w:val="32"/>
              </w:rPr>
              <w:t>E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32"/>
              </w:rPr>
              <w:t>C</w:t>
            </w:r>
            <w:r w:rsidRPr="00B273DF">
              <w:rPr>
                <w:rFonts w:asciiTheme="minorHAnsi" w:eastAsia="Times New Roman" w:hAnsiTheme="minorHAnsi" w:cs="Times New Roman"/>
                <w:b w:val="0"/>
                <w:sz w:val="32"/>
                <w:szCs w:val="32"/>
              </w:rPr>
              <w:t>D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32"/>
              </w:rPr>
              <w:t>I</w:t>
            </w:r>
            <w:r w:rsidRPr="00B273DF">
              <w:rPr>
                <w:rFonts w:asciiTheme="minorHAnsi" w:eastAsia="Times New Roman" w:hAnsiTheme="minorHAnsi" w:cs="Times New Roman"/>
                <w:b w:val="0"/>
                <w:sz w:val="32"/>
                <w:szCs w:val="32"/>
              </w:rPr>
              <w:t>S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8"/>
                <w:sz w:val="32"/>
                <w:szCs w:val="32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32"/>
              </w:rPr>
              <w:t>ti</w:t>
            </w:r>
            <w:r w:rsidRPr="00B273DF">
              <w:rPr>
                <w:rFonts w:asciiTheme="minorHAnsi" w:eastAsia="Times New Roman" w:hAnsiTheme="minorHAnsi" w:cs="Times New Roman"/>
                <w:b w:val="0"/>
                <w:sz w:val="32"/>
                <w:szCs w:val="32"/>
              </w:rPr>
              <w:t>l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8"/>
                <w:sz w:val="32"/>
                <w:szCs w:val="32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w w:val="104"/>
                <w:sz w:val="32"/>
                <w:szCs w:val="32"/>
              </w:rPr>
              <w:t xml:space="preserve">å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w w:val="103"/>
                <w:sz w:val="32"/>
                <w:szCs w:val="32"/>
              </w:rPr>
              <w:t>o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w w:val="103"/>
                <w:sz w:val="32"/>
                <w:szCs w:val="32"/>
              </w:rPr>
              <w:t>ppr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w w:val="104"/>
                <w:sz w:val="32"/>
                <w:szCs w:val="32"/>
              </w:rPr>
              <w:t>e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w w:val="104"/>
                <w:sz w:val="32"/>
                <w:szCs w:val="32"/>
              </w:rPr>
              <w:t>tt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w w:val="103"/>
                <w:sz w:val="32"/>
                <w:szCs w:val="32"/>
              </w:rPr>
              <w:t>h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w w:val="103"/>
                <w:sz w:val="32"/>
                <w:szCs w:val="32"/>
              </w:rPr>
              <w:t>o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w w:val="104"/>
                <w:sz w:val="32"/>
                <w:szCs w:val="32"/>
              </w:rPr>
              <w:t>l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3"/>
                <w:w w:val="103"/>
                <w:sz w:val="32"/>
                <w:szCs w:val="32"/>
              </w:rPr>
              <w:t>d</w:t>
            </w:r>
            <w:r w:rsidRPr="00B273DF">
              <w:rPr>
                <w:rFonts w:asciiTheme="minorHAnsi" w:eastAsia="Times New Roman" w:hAnsiTheme="minorHAnsi" w:cs="Times New Roman"/>
                <w:b w:val="0"/>
                <w:w w:val="104"/>
                <w:sz w:val="32"/>
                <w:szCs w:val="32"/>
              </w:rPr>
              <w:t xml:space="preserve">e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w w:val="103"/>
                <w:sz w:val="32"/>
                <w:szCs w:val="32"/>
              </w:rPr>
              <w:t>n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w w:val="104"/>
                <w:sz w:val="32"/>
                <w:szCs w:val="32"/>
              </w:rPr>
              <w:t>a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w w:val="103"/>
                <w:sz w:val="32"/>
                <w:szCs w:val="32"/>
              </w:rPr>
              <w:t>v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w w:val="104"/>
                <w:sz w:val="32"/>
                <w:szCs w:val="32"/>
              </w:rPr>
              <w:t>i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w w:val="103"/>
                <w:sz w:val="32"/>
                <w:szCs w:val="32"/>
              </w:rPr>
              <w:t>g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w w:val="104"/>
                <w:sz w:val="32"/>
                <w:szCs w:val="32"/>
              </w:rPr>
              <w:t>e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w w:val="103"/>
                <w:sz w:val="32"/>
                <w:szCs w:val="32"/>
              </w:rPr>
              <w:t>r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w w:val="104"/>
                <w:sz w:val="32"/>
                <w:szCs w:val="32"/>
              </w:rPr>
              <w:t>i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3"/>
                <w:w w:val="103"/>
                <w:sz w:val="32"/>
                <w:szCs w:val="32"/>
              </w:rPr>
              <w:t>n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w w:val="103"/>
                <w:sz w:val="32"/>
                <w:szCs w:val="32"/>
              </w:rPr>
              <w:t>g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w w:val="104"/>
                <w:sz w:val="32"/>
                <w:szCs w:val="32"/>
              </w:rPr>
              <w:t>e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w w:val="103"/>
                <w:sz w:val="32"/>
                <w:szCs w:val="32"/>
              </w:rPr>
              <w:t>n</w:t>
            </w:r>
            <w:r w:rsidRPr="00B273DF">
              <w:rPr>
                <w:rFonts w:asciiTheme="minorHAnsi" w:eastAsia="Times New Roman" w:hAnsiTheme="minorHAnsi" w:cs="Times New Roman"/>
                <w:b w:val="0"/>
                <w:w w:val="103"/>
                <w:sz w:val="32"/>
                <w:szCs w:val="32"/>
              </w:rPr>
              <w:t xml:space="preserve">s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w w:val="103"/>
                <w:sz w:val="32"/>
                <w:szCs w:val="32"/>
              </w:rPr>
              <w:t>s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w w:val="104"/>
                <w:sz w:val="32"/>
                <w:szCs w:val="32"/>
              </w:rPr>
              <w:t>i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w w:val="103"/>
                <w:sz w:val="32"/>
                <w:szCs w:val="32"/>
              </w:rPr>
              <w:t>k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w w:val="103"/>
                <w:sz w:val="32"/>
                <w:szCs w:val="32"/>
              </w:rPr>
              <w:t>k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w w:val="104"/>
                <w:sz w:val="32"/>
                <w:szCs w:val="32"/>
              </w:rPr>
              <w:t>e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32"/>
              </w:rPr>
              <w:t>r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3"/>
                <w:w w:val="103"/>
                <w:sz w:val="32"/>
                <w:szCs w:val="32"/>
              </w:rPr>
              <w:t>h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w w:val="104"/>
                <w:sz w:val="32"/>
                <w:szCs w:val="32"/>
              </w:rPr>
              <w:t>e</w:t>
            </w:r>
            <w:r w:rsidRPr="00B273DF">
              <w:rPr>
                <w:rFonts w:asciiTheme="minorHAnsi" w:eastAsia="Times New Roman" w:hAnsiTheme="minorHAnsi" w:cs="Times New Roman"/>
                <w:b w:val="0"/>
                <w:w w:val="104"/>
                <w:sz w:val="32"/>
                <w:szCs w:val="32"/>
              </w:rPr>
              <w:t>t</w:t>
            </w:r>
            <w:r w:rsidR="00B86113">
              <w:rPr>
                <w:rFonts w:asciiTheme="minorHAnsi" w:eastAsia="Times New Roman" w:hAnsiTheme="minorHAnsi" w:cs="Times New Roman"/>
                <w:b w:val="0"/>
                <w:w w:val="104"/>
                <w:sz w:val="32"/>
                <w:szCs w:val="32"/>
              </w:rPr>
              <w:t>.</w:t>
            </w:r>
          </w:p>
          <w:p w14:paraId="7B12F049" w14:textId="77777777" w:rsidR="007A0BEC" w:rsidRPr="00B273DF" w:rsidRDefault="007A0BEC" w:rsidP="00F75391">
            <w:pPr>
              <w:jc w:val="center"/>
              <w:rPr>
                <w:rFonts w:asciiTheme="minorHAnsi" w:hAnsiTheme="minorHAnsi"/>
                <w:b w:val="0"/>
                <w:sz w:val="32"/>
                <w:szCs w:val="32"/>
              </w:rPr>
            </w:pPr>
            <w:r w:rsidRPr="00B273DF">
              <w:rPr>
                <w:rFonts w:asciiTheme="minorHAnsi" w:hAnsiTheme="minorHAnsi"/>
                <w:b w:val="0"/>
                <w:sz w:val="32"/>
                <w:szCs w:val="32"/>
              </w:rPr>
              <w:t xml:space="preserve"> </w:t>
            </w:r>
          </w:p>
          <w:p w14:paraId="2F3BBCD6" w14:textId="7041F288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w w:val="103"/>
                <w:sz w:val="28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w w:val="103"/>
                <w:sz w:val="28"/>
                <w:szCs w:val="20"/>
              </w:rPr>
              <w:t>Læringsutbytte:</w:t>
            </w:r>
            <w:r w:rsidRPr="00B273DF">
              <w:rPr>
                <w:rFonts w:asciiTheme="minorHAnsi" w:eastAsia="Times New Roman" w:hAnsiTheme="minorHAnsi" w:cs="Times New Roman"/>
                <w:b w:val="0"/>
                <w:w w:val="103"/>
                <w:sz w:val="28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w w:val="103"/>
                <w:sz w:val="28"/>
                <w:szCs w:val="20"/>
                <w:u w:val="single"/>
              </w:rPr>
              <w:t>Demonstrere kunnskap og forståelse av:</w:t>
            </w:r>
          </w:p>
          <w:p w14:paraId="4BCF59D8" w14:textId="34E868A6" w:rsidR="007A0BEC" w:rsidRPr="00B273DF" w:rsidRDefault="007A0BEC" w:rsidP="00F75391">
            <w:pPr>
              <w:rPr>
                <w:rFonts w:asciiTheme="minorHAnsi" w:hAnsiTheme="minorHAnsi"/>
                <w:b w:val="0"/>
                <w:sz w:val="28"/>
              </w:rPr>
            </w:pPr>
            <w:r w:rsidRPr="00B273DF">
              <w:rPr>
                <w:rFonts w:asciiTheme="minorHAnsi" w:hAnsiTheme="minorHAnsi"/>
                <w:b w:val="0"/>
                <w:sz w:val="28"/>
              </w:rPr>
              <w:t>Beskriver hovedtyper av elektroniske kartsystem.</w:t>
            </w:r>
          </w:p>
          <w:p w14:paraId="6CB68C2E" w14:textId="5303710F" w:rsidR="007A0BEC" w:rsidRPr="00B273DF" w:rsidRDefault="007A0BEC" w:rsidP="00F75391">
            <w:pPr>
              <w:rPr>
                <w:rFonts w:asciiTheme="minorHAnsi" w:hAnsiTheme="minorHAnsi"/>
                <w:b w:val="0"/>
                <w:sz w:val="28"/>
              </w:rPr>
            </w:pPr>
            <w:r w:rsidRPr="00B273DF">
              <w:rPr>
                <w:rFonts w:asciiTheme="minorHAnsi" w:hAnsiTheme="minorHAnsi"/>
                <w:b w:val="0"/>
                <w:sz w:val="28"/>
              </w:rPr>
              <w:t>Beskriver forskjellene mellom vektor og raster kart.</w:t>
            </w:r>
          </w:p>
          <w:p w14:paraId="08AADC83" w14:textId="46153499" w:rsidR="007A0BEC" w:rsidRPr="00B273DF" w:rsidRDefault="007A0BEC" w:rsidP="00F75391">
            <w:pPr>
              <w:rPr>
                <w:rFonts w:asciiTheme="minorHAnsi" w:hAnsiTheme="minorHAnsi"/>
                <w:b w:val="0"/>
                <w:sz w:val="28"/>
              </w:rPr>
            </w:pPr>
            <w:r w:rsidRPr="00B273DF">
              <w:rPr>
                <w:rFonts w:asciiTheme="minorHAnsi" w:hAnsiTheme="minorHAnsi"/>
                <w:b w:val="0"/>
                <w:sz w:val="28"/>
              </w:rPr>
              <w:t>Beskriver begrep og definisjoner som brukes i sammenheng med ECDIS.</w:t>
            </w:r>
          </w:p>
          <w:p w14:paraId="7C0EDDBE" w14:textId="368FBDDB" w:rsidR="007A0BEC" w:rsidRPr="00B273DF" w:rsidRDefault="007A0BEC" w:rsidP="00F75391">
            <w:pPr>
              <w:rPr>
                <w:rFonts w:asciiTheme="minorHAnsi" w:hAnsiTheme="minorHAnsi"/>
                <w:b w:val="0"/>
                <w:sz w:val="28"/>
              </w:rPr>
            </w:pPr>
            <w:r w:rsidRPr="00B273DF">
              <w:rPr>
                <w:rFonts w:asciiTheme="minorHAnsi" w:hAnsiTheme="minorHAnsi"/>
                <w:b w:val="0"/>
                <w:sz w:val="28"/>
              </w:rPr>
              <w:t>Forklarer hoved-egenskapene til ECDIS data som; datainnhold ; datastruktur ; attributter/egenskap; datakvalitet og nøyaktigheten.</w:t>
            </w:r>
          </w:p>
          <w:p w14:paraId="615DBC74" w14:textId="43734018" w:rsidR="007A0BEC" w:rsidRPr="00B273DF" w:rsidRDefault="007A0BEC" w:rsidP="00F75391">
            <w:pPr>
              <w:rPr>
                <w:rFonts w:asciiTheme="minorHAnsi" w:hAnsiTheme="minorHAnsi"/>
                <w:b w:val="0"/>
                <w:sz w:val="28"/>
              </w:rPr>
            </w:pPr>
            <w:r w:rsidRPr="00B273DF">
              <w:rPr>
                <w:rFonts w:asciiTheme="minorHAnsi" w:hAnsiTheme="minorHAnsi"/>
                <w:b w:val="0"/>
                <w:sz w:val="28"/>
              </w:rPr>
              <w:t>Beskriver posisjonsreferansesystem.</w:t>
            </w:r>
          </w:p>
          <w:p w14:paraId="6413A6D9" w14:textId="376EA1C6" w:rsidR="007A0BEC" w:rsidRPr="00B273DF" w:rsidRDefault="007A0BEC" w:rsidP="00F75391">
            <w:pPr>
              <w:rPr>
                <w:rFonts w:asciiTheme="minorHAnsi" w:hAnsiTheme="minorHAnsi"/>
                <w:b w:val="0"/>
                <w:sz w:val="28"/>
              </w:rPr>
            </w:pPr>
            <w:r w:rsidRPr="00B273DF">
              <w:rPr>
                <w:rFonts w:asciiTheme="minorHAnsi" w:hAnsiTheme="minorHAnsi"/>
                <w:b w:val="0"/>
                <w:sz w:val="28"/>
              </w:rPr>
              <w:t>Beskriver ECDIS displaykarakteristikker.</w:t>
            </w:r>
          </w:p>
          <w:p w14:paraId="2B3799C9" w14:textId="2A410697" w:rsidR="007A0BEC" w:rsidRPr="00B273DF" w:rsidRDefault="007A0BEC" w:rsidP="00F75391">
            <w:pPr>
              <w:rPr>
                <w:rFonts w:asciiTheme="minorHAnsi" w:hAnsiTheme="minorHAnsi"/>
                <w:b w:val="0"/>
                <w:sz w:val="28"/>
              </w:rPr>
            </w:pPr>
            <w:r w:rsidRPr="00B273DF">
              <w:rPr>
                <w:rFonts w:asciiTheme="minorHAnsi" w:hAnsiTheme="minorHAnsi"/>
                <w:b w:val="0"/>
                <w:sz w:val="28"/>
              </w:rPr>
              <w:t xml:space="preserve">Beskriver omfang og valg av kartdata. </w:t>
            </w:r>
          </w:p>
          <w:p w14:paraId="0ECAE2FA" w14:textId="1BA6AAA5" w:rsidR="007A0BEC" w:rsidRPr="00B273DF" w:rsidRDefault="007A0BEC" w:rsidP="00F75391">
            <w:pPr>
              <w:rPr>
                <w:rFonts w:asciiTheme="minorHAnsi" w:hAnsiTheme="minorHAnsi"/>
                <w:b w:val="0"/>
                <w:sz w:val="28"/>
              </w:rPr>
            </w:pPr>
            <w:r w:rsidRPr="00B273DF">
              <w:rPr>
                <w:rFonts w:asciiTheme="minorHAnsi" w:hAnsiTheme="minorHAnsi"/>
                <w:b w:val="0"/>
                <w:sz w:val="28"/>
              </w:rPr>
              <w:t>Forklarer sikkerhetsvalg tilgjengelig i ECDIS.</w:t>
            </w:r>
          </w:p>
          <w:p w14:paraId="308DE06C" w14:textId="63ED42F9" w:rsidR="007A0BEC" w:rsidRPr="00B273DF" w:rsidRDefault="007A0BEC" w:rsidP="00F75391">
            <w:pPr>
              <w:rPr>
                <w:rFonts w:asciiTheme="minorHAnsi" w:hAnsiTheme="minorHAnsi"/>
                <w:b w:val="0"/>
                <w:sz w:val="28"/>
              </w:rPr>
            </w:pPr>
            <w:r w:rsidRPr="00B273DF">
              <w:rPr>
                <w:rFonts w:asciiTheme="minorHAnsi" w:hAnsiTheme="minorHAnsi"/>
                <w:b w:val="0"/>
                <w:sz w:val="28"/>
              </w:rPr>
              <w:t>Beskriver automatiske og manuelle funksjoner i ECDIS.</w:t>
            </w:r>
          </w:p>
          <w:p w14:paraId="4DE74987" w14:textId="4CAFBC59" w:rsidR="007A0BEC" w:rsidRPr="00B273DF" w:rsidRDefault="007A0BEC" w:rsidP="00F75391">
            <w:pPr>
              <w:rPr>
                <w:rFonts w:asciiTheme="minorHAnsi" w:hAnsiTheme="minorHAnsi"/>
                <w:b w:val="0"/>
                <w:sz w:val="28"/>
              </w:rPr>
            </w:pPr>
            <w:r w:rsidRPr="00B273DF">
              <w:rPr>
                <w:rFonts w:asciiTheme="minorHAnsi" w:hAnsiTheme="minorHAnsi"/>
                <w:b w:val="0"/>
                <w:sz w:val="28"/>
              </w:rPr>
              <w:t>Forklarer ulike sensorer, nøyaktighetskrav og sier riktig tiltak i tilfelle funksjonssvikt.</w:t>
            </w:r>
          </w:p>
          <w:p w14:paraId="3CFCA605" w14:textId="0CD9859E" w:rsidR="007A0BEC" w:rsidRPr="00B273DF" w:rsidRDefault="007A0BEC" w:rsidP="00F75391">
            <w:pPr>
              <w:rPr>
                <w:rFonts w:asciiTheme="minorHAnsi" w:hAnsiTheme="minorHAnsi"/>
                <w:b w:val="0"/>
                <w:sz w:val="28"/>
              </w:rPr>
            </w:pPr>
            <w:r w:rsidRPr="00B273DF">
              <w:rPr>
                <w:rFonts w:asciiTheme="minorHAnsi" w:hAnsiTheme="minorHAnsi"/>
                <w:b w:val="0"/>
                <w:sz w:val="28"/>
              </w:rPr>
              <w:t>Beskriver produksjon og distribusjon av kartoppdateringer, manuell og automatisk oppdatering.</w:t>
            </w:r>
          </w:p>
          <w:p w14:paraId="143B1651" w14:textId="0FE7A55D" w:rsidR="007A0BEC" w:rsidRPr="00B273DF" w:rsidRDefault="007A0BEC" w:rsidP="00F75391">
            <w:pPr>
              <w:rPr>
                <w:rFonts w:asciiTheme="minorHAnsi" w:hAnsiTheme="minorHAnsi"/>
                <w:b w:val="0"/>
                <w:sz w:val="28"/>
              </w:rPr>
            </w:pPr>
            <w:r w:rsidRPr="00B273DF">
              <w:rPr>
                <w:rFonts w:asciiTheme="minorHAnsi" w:hAnsiTheme="minorHAnsi"/>
                <w:b w:val="0"/>
                <w:sz w:val="28"/>
              </w:rPr>
              <w:t>Beskriver ruteplanlegging og rute overvåking i ECDIS.</w:t>
            </w:r>
          </w:p>
          <w:p w14:paraId="77C6A91E" w14:textId="44BFA5A5" w:rsidR="007A0BEC" w:rsidRPr="00B273DF" w:rsidRDefault="007A0BEC" w:rsidP="00F75391">
            <w:pPr>
              <w:rPr>
                <w:rFonts w:asciiTheme="minorHAnsi" w:hAnsiTheme="minorHAnsi"/>
                <w:b w:val="0"/>
                <w:sz w:val="28"/>
              </w:rPr>
            </w:pPr>
            <w:r w:rsidRPr="00B273DF">
              <w:rPr>
                <w:rFonts w:asciiTheme="minorHAnsi" w:hAnsiTheme="minorHAnsi"/>
                <w:b w:val="0"/>
                <w:sz w:val="28"/>
              </w:rPr>
              <w:t xml:space="preserve">Beskriver ruteplanleggingsinformasjon; beregning av rute; beregning av reisen; lage en rute; sikkerhetskontroll av rute; alternativ rute; optimalisering av ruteplanlegging og ultimate rutevalg. </w:t>
            </w:r>
          </w:p>
          <w:p w14:paraId="43585FC7" w14:textId="31DEE4DF" w:rsidR="007A0BEC" w:rsidRPr="00B273DF" w:rsidRDefault="007A0BEC" w:rsidP="00F75391">
            <w:pPr>
              <w:rPr>
                <w:rFonts w:asciiTheme="minorHAnsi" w:hAnsiTheme="minorHAnsi"/>
                <w:b w:val="0"/>
                <w:sz w:val="28"/>
              </w:rPr>
            </w:pPr>
            <w:r w:rsidRPr="00B273DF">
              <w:rPr>
                <w:rFonts w:asciiTheme="minorHAnsi" w:hAnsiTheme="minorHAnsi"/>
                <w:b w:val="0"/>
                <w:sz w:val="28"/>
              </w:rPr>
              <w:t xml:space="preserve">Forklarer rute og reise-overvåking; sjekker ruteberegninger; navigasjon i åpent hav, kyst og trange farvann ved hjelp av ECDIS, strøm og vindeffekter. </w:t>
            </w:r>
          </w:p>
          <w:p w14:paraId="63C938C3" w14:textId="77777777" w:rsidR="007A0BEC" w:rsidRPr="00B273DF" w:rsidRDefault="007A0BEC" w:rsidP="00F75391">
            <w:pPr>
              <w:rPr>
                <w:rFonts w:asciiTheme="minorHAnsi" w:hAnsiTheme="minorHAnsi"/>
                <w:b w:val="0"/>
                <w:sz w:val="28"/>
              </w:rPr>
            </w:pPr>
            <w:r w:rsidRPr="00B273DF">
              <w:rPr>
                <w:rFonts w:asciiTheme="minorHAnsi" w:hAnsiTheme="minorHAnsi"/>
                <w:b w:val="0"/>
                <w:sz w:val="28"/>
              </w:rPr>
              <w:t xml:space="preserve">Demonstrerer bruken av alle spesifikke funksjoner og får all relevant informasjon for ruteplanlegging og overvåking for å navigere, samt skipets sikkerhet: </w:t>
            </w:r>
          </w:p>
          <w:p w14:paraId="426BBBD9" w14:textId="40F7358F" w:rsidR="007A0BEC" w:rsidRPr="00B273DF" w:rsidRDefault="007A0BEC" w:rsidP="00F75391">
            <w:pPr>
              <w:rPr>
                <w:rFonts w:asciiTheme="minorHAnsi" w:hAnsiTheme="minorHAnsi"/>
                <w:b w:val="0"/>
                <w:sz w:val="28"/>
              </w:rPr>
            </w:pPr>
            <w:r w:rsidRPr="00B273DF">
              <w:rPr>
                <w:rFonts w:asciiTheme="minorHAnsi" w:hAnsiTheme="minorHAnsi"/>
                <w:b w:val="0"/>
                <w:sz w:val="28"/>
              </w:rPr>
              <w:t>Valg av sjøområde. Rute planleggingsinformasjon. Konstruksjon av en rute. Korrigering av en planlagt rute. Curve track planning.</w:t>
            </w:r>
          </w:p>
          <w:p w14:paraId="69C5A00A" w14:textId="14696CF4" w:rsidR="007A0BEC" w:rsidRPr="00B273DF" w:rsidRDefault="007A0BEC" w:rsidP="00F75391">
            <w:pPr>
              <w:rPr>
                <w:rFonts w:asciiTheme="minorHAnsi" w:hAnsiTheme="minorHAnsi"/>
                <w:b w:val="0"/>
                <w:sz w:val="28"/>
              </w:rPr>
            </w:pPr>
            <w:r w:rsidRPr="00B273DF">
              <w:rPr>
                <w:rFonts w:asciiTheme="minorHAnsi" w:hAnsiTheme="minorHAnsi"/>
                <w:b w:val="0"/>
                <w:sz w:val="28"/>
              </w:rPr>
              <w:t>Planlegge ”notes”. Sikkerhetsverdier. Sjekke for navigasjonssikkerheten. Optimal/endelig rute, overvåket område. Vektor-innstilling. Kontrollere målinger. Alarmer. Strøm og vind.</w:t>
            </w:r>
          </w:p>
          <w:p w14:paraId="428C9A69" w14:textId="53D21331" w:rsidR="007A0BEC" w:rsidRPr="00B273DF" w:rsidRDefault="007A0BEC" w:rsidP="00F75391">
            <w:pPr>
              <w:rPr>
                <w:rFonts w:asciiTheme="minorHAnsi" w:hAnsiTheme="minorHAnsi"/>
                <w:b w:val="0"/>
                <w:sz w:val="28"/>
              </w:rPr>
            </w:pPr>
            <w:r w:rsidRPr="00B273DF">
              <w:rPr>
                <w:rFonts w:asciiTheme="minorHAnsi" w:hAnsiTheme="minorHAnsi"/>
                <w:b w:val="0"/>
                <w:sz w:val="28"/>
              </w:rPr>
              <w:t>Forklare betydningen av statusindikasjoner, indikatorer og alarmer, relatert til ECDIS.</w:t>
            </w:r>
          </w:p>
          <w:p w14:paraId="71489E10" w14:textId="3CA2FD09" w:rsidR="007A0BEC" w:rsidRPr="00B273DF" w:rsidRDefault="007A0BEC" w:rsidP="00F75391">
            <w:pPr>
              <w:rPr>
                <w:rFonts w:asciiTheme="minorHAnsi" w:hAnsiTheme="minorHAnsi"/>
                <w:b w:val="0"/>
                <w:sz w:val="28"/>
              </w:rPr>
            </w:pPr>
            <w:r w:rsidRPr="00B273DF">
              <w:rPr>
                <w:rFonts w:asciiTheme="minorHAnsi" w:hAnsiTheme="minorHAnsi"/>
                <w:b w:val="0"/>
                <w:sz w:val="28"/>
              </w:rPr>
              <w:t>Forklare typiske feiltolkning og gjennomfører korrekte tiltak å unngå disse feilene.</w:t>
            </w:r>
          </w:p>
          <w:p w14:paraId="404A05FF" w14:textId="6B354083" w:rsidR="007A0BEC" w:rsidRPr="00B273DF" w:rsidRDefault="007A0BEC" w:rsidP="00F75391">
            <w:pPr>
              <w:rPr>
                <w:rFonts w:asciiTheme="minorHAnsi" w:hAnsiTheme="minorHAnsi"/>
                <w:b w:val="0"/>
                <w:sz w:val="28"/>
              </w:rPr>
            </w:pPr>
            <w:r w:rsidRPr="00B273DF">
              <w:rPr>
                <w:rFonts w:asciiTheme="minorHAnsi" w:hAnsiTheme="minorHAnsi"/>
                <w:b w:val="0"/>
                <w:sz w:val="28"/>
              </w:rPr>
              <w:t>Forklarer betydningen av ”voyage recording” og opererer tilhørende funksjoner og rekonstruksjon av seilasen.</w:t>
            </w:r>
          </w:p>
          <w:p w14:paraId="29010F93" w14:textId="4EFF067E" w:rsidR="007A0BEC" w:rsidRPr="00B273DF" w:rsidRDefault="007A0BEC" w:rsidP="00B86113">
            <w:pPr>
              <w:rPr>
                <w:rFonts w:asciiTheme="minorHAnsi" w:hAnsiTheme="minorHAnsi"/>
                <w:b w:val="0"/>
              </w:rPr>
            </w:pPr>
            <w:r w:rsidRPr="00B273DF">
              <w:rPr>
                <w:rFonts w:asciiTheme="minorHAnsi" w:hAnsiTheme="minorHAnsi"/>
                <w:b w:val="0"/>
                <w:sz w:val="28"/>
              </w:rPr>
              <w:t>Beskriver mulig risiko for å stole for mye på ECDIS.</w:t>
            </w:r>
          </w:p>
        </w:tc>
      </w:tr>
      <w:tr w:rsidR="007A0BEC" w:rsidRPr="00B273DF" w14:paraId="75E8AA0C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76" w:type="dxa"/>
            <w:gridSpan w:val="7"/>
          </w:tcPr>
          <w:p w14:paraId="4C57F01C" w14:textId="77777777" w:rsidR="00B86113" w:rsidRDefault="00B86113" w:rsidP="00B86113">
            <w:pPr>
              <w:jc w:val="center"/>
              <w:rPr>
                <w:rFonts w:asciiTheme="minorHAnsi" w:hAnsiTheme="minorHAnsi"/>
                <w:sz w:val="32"/>
              </w:rPr>
            </w:pPr>
          </w:p>
          <w:p w14:paraId="591E2E72" w14:textId="7A7DEF72" w:rsidR="007A0BEC" w:rsidRPr="00B86113" w:rsidRDefault="00B86113" w:rsidP="00B86113">
            <w:pPr>
              <w:jc w:val="center"/>
              <w:rPr>
                <w:rFonts w:asciiTheme="minorHAnsi" w:hAnsiTheme="minorHAnsi"/>
                <w:b w:val="0"/>
                <w:szCs w:val="20"/>
              </w:rPr>
            </w:pPr>
            <w:r w:rsidRPr="00B86113">
              <w:rPr>
                <w:rFonts w:asciiTheme="minorHAnsi" w:hAnsiTheme="minorHAnsi"/>
                <w:b w:val="0"/>
                <w:sz w:val="32"/>
              </w:rPr>
              <w:t xml:space="preserve">DESK-TOP øvelser </w:t>
            </w:r>
            <w:r w:rsidR="007A0BEC" w:rsidRPr="00B86113">
              <w:rPr>
                <w:rFonts w:asciiTheme="minorHAnsi" w:hAnsiTheme="minorHAnsi"/>
                <w:b w:val="0"/>
                <w:sz w:val="32"/>
              </w:rPr>
              <w:t>ECDIS</w:t>
            </w:r>
            <w:r w:rsidRPr="00B86113">
              <w:rPr>
                <w:rFonts w:asciiTheme="minorHAnsi" w:hAnsiTheme="minorHAnsi"/>
                <w:b w:val="0"/>
                <w:sz w:val="32"/>
              </w:rPr>
              <w:t>.</w:t>
            </w:r>
          </w:p>
        </w:tc>
      </w:tr>
      <w:tr w:rsidR="007A0BEC" w:rsidRPr="00B273DF" w14:paraId="21C926A0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61334658" w14:textId="77777777" w:rsidR="007A0BEC" w:rsidRPr="00B273DF" w:rsidRDefault="007A0BEC" w:rsidP="00B86113">
            <w:pPr>
              <w:ind w:right="141"/>
              <w:jc w:val="center"/>
              <w:rPr>
                <w:rFonts w:asciiTheme="minorHAnsi" w:eastAsia="Times New Roman" w:hAnsiTheme="minorHAnsi" w:cs="Times New Roman"/>
                <w:b w:val="0"/>
                <w:i/>
                <w:spacing w:val="1"/>
                <w:sz w:val="28"/>
                <w:szCs w:val="20"/>
              </w:rPr>
            </w:pPr>
          </w:p>
          <w:p w14:paraId="7AFA0571" w14:textId="071E8BAB" w:rsidR="007A0BEC" w:rsidRPr="00B273DF" w:rsidRDefault="007A0BEC" w:rsidP="00B86113">
            <w:pPr>
              <w:jc w:val="center"/>
              <w:rPr>
                <w:rFonts w:asciiTheme="minorHAnsi" w:hAnsiTheme="minorHAnsi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i/>
                <w:spacing w:val="1"/>
                <w:sz w:val="28"/>
                <w:szCs w:val="20"/>
              </w:rPr>
              <w:t>Ytelsesbeskrivelse:</w:t>
            </w:r>
          </w:p>
        </w:tc>
        <w:tc>
          <w:tcPr>
            <w:tcW w:w="4536" w:type="dxa"/>
            <w:gridSpan w:val="2"/>
          </w:tcPr>
          <w:p w14:paraId="39E0CF9A" w14:textId="77777777" w:rsidR="007A0BEC" w:rsidRPr="00B273DF" w:rsidRDefault="007A0BEC" w:rsidP="00B8611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28"/>
                <w:szCs w:val="20"/>
              </w:rPr>
            </w:pPr>
          </w:p>
          <w:p w14:paraId="64AFA79A" w14:textId="00890E6E" w:rsidR="007A0BEC" w:rsidRPr="00B273DF" w:rsidRDefault="007A0BEC" w:rsidP="00B8611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rPr>
                <w:i/>
                <w:sz w:val="28"/>
                <w:szCs w:val="20"/>
              </w:rPr>
              <w:t>Læremål og student-oppgaver:</w:t>
            </w:r>
          </w:p>
        </w:tc>
        <w:tc>
          <w:tcPr>
            <w:tcW w:w="7088" w:type="dxa"/>
            <w:gridSpan w:val="3"/>
          </w:tcPr>
          <w:p w14:paraId="24FB5061" w14:textId="77777777" w:rsidR="007A0BEC" w:rsidRPr="00B273DF" w:rsidRDefault="007A0BEC" w:rsidP="00B8611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28"/>
                <w:szCs w:val="20"/>
              </w:rPr>
            </w:pPr>
          </w:p>
          <w:p w14:paraId="41BD99FC" w14:textId="5847587A" w:rsidR="007A0BEC" w:rsidRPr="00B273DF" w:rsidRDefault="007A0BEC" w:rsidP="00B8611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i/>
                <w:sz w:val="28"/>
                <w:szCs w:val="20"/>
              </w:rPr>
              <w:t>Beskrivelse av øvelsen:</w:t>
            </w:r>
          </w:p>
        </w:tc>
      </w:tr>
      <w:tr w:rsidR="007A0BEC" w:rsidRPr="00B273DF" w14:paraId="48A8CAA6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400957DF" w14:textId="77777777" w:rsidR="007A0BEC" w:rsidRPr="00B86113" w:rsidRDefault="007A0BEC" w:rsidP="00F75391">
            <w:pPr>
              <w:rPr>
                <w:rFonts w:asciiTheme="minorHAnsi" w:eastAsia="Times New Roman" w:hAnsiTheme="minorHAnsi" w:cs="Times New Roman"/>
                <w:szCs w:val="20"/>
                <w:u w:val="single"/>
              </w:rPr>
            </w:pPr>
            <w:r w:rsidRPr="00B86113">
              <w:rPr>
                <w:rFonts w:asciiTheme="minorHAnsi" w:eastAsia="Times New Roman" w:hAnsiTheme="minorHAnsi" w:cs="Times New Roman"/>
                <w:szCs w:val="20"/>
                <w:u w:val="single"/>
              </w:rPr>
              <w:t>ECDIS øvelse 1.</w:t>
            </w:r>
          </w:p>
          <w:p w14:paraId="25D01B07" w14:textId="7097279D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z w:val="20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zCs w:val="20"/>
              </w:rPr>
              <w:t>Familiarisering. Ny rute.</w:t>
            </w:r>
            <w:r w:rsidRPr="00B273DF">
              <w:rPr>
                <w:rFonts w:asciiTheme="minorHAnsi" w:eastAsia="Times New Roman" w:hAnsiTheme="minorHAnsi" w:cs="Times New Roman"/>
                <w:b w:val="0"/>
                <w:szCs w:val="20"/>
              </w:rPr>
              <w:br/>
            </w:r>
          </w:p>
          <w:p w14:paraId="74F72C6E" w14:textId="2213B35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”Weelhouse poster”.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49707876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1851EC63" w14:textId="6BEAB020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Teori ecdis.</w:t>
            </w:r>
          </w:p>
          <w:p w14:paraId="3A4C6F49" w14:textId="275DFAFF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Demo ECDIS display.</w:t>
            </w:r>
          </w:p>
          <w:p w14:paraId="5B72C9C0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21560F46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7D94BC67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Lærebok ecdis.</w:t>
            </w:r>
          </w:p>
          <w:p w14:paraId="5A94C85A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18D7014F" w14:textId="77777777" w:rsidR="007A0BEC" w:rsidRPr="00B273DF" w:rsidRDefault="007A0BEC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7A2DD3C6" w14:textId="2461E16B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oppgavene.</w:t>
            </w:r>
          </w:p>
          <w:p w14:paraId="7ACDF956" w14:textId="77777777" w:rsidR="007A0BEC" w:rsidRPr="00B273DF" w:rsidRDefault="007A0BEC" w:rsidP="00F75391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4AE353CD" w14:textId="77777777" w:rsidR="007A0BEC" w:rsidRPr="00B273DF" w:rsidRDefault="007A0BEC" w:rsidP="00F75391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0E12B592" w14:textId="77777777" w:rsidR="007A0BEC" w:rsidRPr="00B273DF" w:rsidRDefault="007A0BEC" w:rsidP="00F75391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3235601B" w14:textId="785D8F5F" w:rsidR="007A0BEC" w:rsidRPr="00B273DF" w:rsidRDefault="007A0BEC" w:rsidP="00F75391">
            <w:pPr>
              <w:rPr>
                <w:rFonts w:asciiTheme="minorHAnsi" w:hAnsiTheme="minorHAnsi"/>
                <w:b w:val="0"/>
              </w:rPr>
            </w:pPr>
          </w:p>
        </w:tc>
        <w:tc>
          <w:tcPr>
            <w:tcW w:w="4536" w:type="dxa"/>
            <w:gridSpan w:val="2"/>
          </w:tcPr>
          <w:p w14:paraId="2B9B797D" w14:textId="4C88363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>Læremål.</w:t>
            </w:r>
          </w:p>
          <w:p w14:paraId="717C31C6" w14:textId="459DFBC6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Studenten skal gjøre seg kjent med oppbygging av ecdis display og hvordan en rute lages, lagres, valideres og gjøres aktiv, herunder;</w:t>
            </w:r>
            <w:r w:rsidRPr="00B273DF">
              <w:br/>
              <w:t>Bli kjent med oppbygging av ecdis display.</w:t>
            </w:r>
          </w:p>
          <w:p w14:paraId="448E6CEB" w14:textId="588B736C" w:rsidR="007A0BEC" w:rsidRPr="00B273DF" w:rsidRDefault="007A0BEC" w:rsidP="007C57BE">
            <w:pPr>
              <w:pStyle w:val="Listeavsnitt"/>
              <w:numPr>
                <w:ilvl w:val="0"/>
                <w:numId w:val="23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Forhåndsinnstilling av rute-parametere og meny formonitorering av ruten..</w:t>
            </w:r>
          </w:p>
          <w:p w14:paraId="26F5541B" w14:textId="379D24D6" w:rsidR="007A0BEC" w:rsidRPr="00B273DF" w:rsidRDefault="007A0BEC" w:rsidP="007C57BE">
            <w:pPr>
              <w:pStyle w:val="Listeavsnitt"/>
              <w:numPr>
                <w:ilvl w:val="0"/>
                <w:numId w:val="23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Lage og navngi en rute med kjente koordinater.</w:t>
            </w:r>
          </w:p>
          <w:p w14:paraId="2CA85664" w14:textId="32977E8F" w:rsidR="007A0BEC" w:rsidRPr="00B273DF" w:rsidRDefault="007A0BEC" w:rsidP="007C57BE">
            <w:pPr>
              <w:pStyle w:val="Listeavsnitt"/>
              <w:numPr>
                <w:ilvl w:val="0"/>
                <w:numId w:val="23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Bli kjent med ”waypoint” (WP) listen.</w:t>
            </w:r>
          </w:p>
          <w:p w14:paraId="51071836" w14:textId="5B9245BB" w:rsidR="007A0BEC" w:rsidRPr="00B273DF" w:rsidRDefault="007A0BEC" w:rsidP="007C57BE">
            <w:pPr>
              <w:pStyle w:val="Listeavsnitt"/>
              <w:numPr>
                <w:ilvl w:val="0"/>
                <w:numId w:val="23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Definere en rutelegg som storsirkel eller loksodrom,</w:t>
            </w:r>
          </w:p>
          <w:p w14:paraId="543677BB" w14:textId="08B3E383" w:rsidR="007A0BEC" w:rsidRPr="00B273DF" w:rsidRDefault="007A0BEC" w:rsidP="007C57BE">
            <w:pPr>
              <w:pStyle w:val="Listeavsnitt"/>
              <w:numPr>
                <w:ilvl w:val="0"/>
                <w:numId w:val="23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Kjenne prosedyre for validering av en rute.</w:t>
            </w:r>
          </w:p>
          <w:p w14:paraId="489C2364" w14:textId="77777777" w:rsidR="007A0BEC" w:rsidRDefault="007A0BEC" w:rsidP="007C57BE">
            <w:pPr>
              <w:pStyle w:val="Listeavsnitt"/>
              <w:numPr>
                <w:ilvl w:val="0"/>
                <w:numId w:val="23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Kjenne prosedyren for hvordan en lagret rute gjøres aktiv.</w:t>
            </w:r>
          </w:p>
          <w:p w14:paraId="1F913ACB" w14:textId="77777777" w:rsidR="00B86113" w:rsidRPr="00B273DF" w:rsidRDefault="00B86113" w:rsidP="00B86113">
            <w:pPr>
              <w:pStyle w:val="Listeavsnitt"/>
              <w:ind w:left="36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</w:p>
          <w:p w14:paraId="290680BB" w14:textId="77777777" w:rsidR="007A0BEC" w:rsidRPr="00B86113" w:rsidRDefault="007A0BEC" w:rsidP="00B86113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r w:rsidRPr="00B86113">
              <w:rPr>
                <w:b/>
                <w:u w:val="single"/>
              </w:rPr>
              <w:t>Studentens oppgaver.</w:t>
            </w:r>
          </w:p>
          <w:p w14:paraId="50D45966" w14:textId="77777777" w:rsidR="00B86113" w:rsidRPr="000400FE" w:rsidRDefault="00B86113" w:rsidP="00B86113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0400FE">
              <w:rPr>
                <w:u w:val="single"/>
              </w:rPr>
              <w:t xml:space="preserve">Forberedelser: </w:t>
            </w:r>
          </w:p>
          <w:p w14:paraId="7D768DFE" w14:textId="77777777" w:rsidR="00B86113" w:rsidRPr="00367A22" w:rsidRDefault="00B86113" w:rsidP="00B86113">
            <w:pPr>
              <w:spacing w:after="200"/>
              <w:contextualSpacing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367A22">
              <w:t>I henhold til periodeplan.</w:t>
            </w:r>
            <w:r>
              <w:t xml:space="preserve"> Se</w:t>
            </w:r>
            <w:r w:rsidRPr="00367A22">
              <w:t xml:space="preserve"> igjennom </w:t>
            </w:r>
            <w:r>
              <w:t>øvelsen</w:t>
            </w:r>
            <w:r w:rsidRPr="00367A22">
              <w:t>.</w:t>
            </w:r>
          </w:p>
          <w:p w14:paraId="4E5BC67F" w14:textId="77777777" w:rsidR="00B86113" w:rsidRPr="000400FE" w:rsidRDefault="00B86113" w:rsidP="00B86113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0400FE">
              <w:rPr>
                <w:u w:val="single"/>
              </w:rPr>
              <w:t>Gjennomføring:</w:t>
            </w:r>
          </w:p>
          <w:p w14:paraId="31DAC6C3" w14:textId="77777777" w:rsidR="00B86113" w:rsidRDefault="00B86113" w:rsidP="007C57BE">
            <w:pPr>
              <w:pStyle w:val="Listeavsnitt"/>
              <w:numPr>
                <w:ilvl w:val="0"/>
                <w:numId w:val="66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Legg inn forhåndsinnstilling av rute-parametere.</w:t>
            </w:r>
          </w:p>
          <w:p w14:paraId="17DE899D" w14:textId="77777777" w:rsidR="00B86113" w:rsidRDefault="00B86113" w:rsidP="007C57BE">
            <w:pPr>
              <w:pStyle w:val="Listeavsnitt"/>
              <w:numPr>
                <w:ilvl w:val="0"/>
                <w:numId w:val="66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5F2926">
              <w:t xml:space="preserve">Lag en ny rute basert på </w:t>
            </w:r>
            <w:r>
              <w:t>vedlagte situasjonsbeskrivelse. Ruten lages ved å skrive koordinatene alfa-nummerisk inn i WP tabellen.</w:t>
            </w:r>
          </w:p>
          <w:p w14:paraId="1A9E356A" w14:textId="77777777" w:rsidR="00B86113" w:rsidRPr="000030C8" w:rsidRDefault="00B86113" w:rsidP="007C57BE">
            <w:pPr>
              <w:pStyle w:val="Listeavsnitt"/>
              <w:numPr>
                <w:ilvl w:val="0"/>
                <w:numId w:val="66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5F2926">
              <w:t xml:space="preserve">Du skal endre kurslegg fra loksodrom (“rhumbline” – RHL) til storsirkel (great circle – GC). </w:t>
            </w:r>
            <w:r w:rsidRPr="00E760C9">
              <w:t>Gi ruten et navn et og lagre ruten.</w:t>
            </w:r>
          </w:p>
          <w:p w14:paraId="751624A9" w14:textId="77777777" w:rsidR="00B86113" w:rsidRPr="005F15B8" w:rsidRDefault="00B86113" w:rsidP="007C57BE">
            <w:pPr>
              <w:pStyle w:val="Listeavsnitt"/>
              <w:numPr>
                <w:ilvl w:val="0"/>
                <w:numId w:val="66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542A3C">
              <w:t xml:space="preserve">Zoom </w:t>
            </w:r>
            <w:r>
              <w:t xml:space="preserve">i </w:t>
            </w:r>
            <w:r w:rsidRPr="00542A3C">
              <w:t xml:space="preserve">kartet slik </w:t>
            </w:r>
            <w:r>
              <w:t>at du ser hele ruten på ecdis-display og hvordan den endres når du skifter mellom loksodrom og storsirkel. Lagre ruten.</w:t>
            </w:r>
          </w:p>
          <w:p w14:paraId="476A1798" w14:textId="77777777" w:rsidR="00B86113" w:rsidRPr="005F15B8" w:rsidRDefault="00B86113" w:rsidP="007C57BE">
            <w:pPr>
              <w:pStyle w:val="Listeavsnitt"/>
              <w:numPr>
                <w:ilvl w:val="0"/>
                <w:numId w:val="66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>
              <w:t xml:space="preserve">Valider ruten og endre deretter denne til aktiv rute. Se hvordan rute-grafikken endrer seg. </w:t>
            </w:r>
          </w:p>
          <w:p w14:paraId="4DDA6C62" w14:textId="77777777" w:rsidR="00B86113" w:rsidRPr="00367A22" w:rsidRDefault="00B86113" w:rsidP="007C57BE">
            <w:pPr>
              <w:pStyle w:val="Listeavsnitt"/>
              <w:numPr>
                <w:ilvl w:val="0"/>
                <w:numId w:val="66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Denne ruten skal ikke seiles.</w:t>
            </w:r>
          </w:p>
          <w:p w14:paraId="44B4C6EC" w14:textId="09491ADB" w:rsidR="007A0BEC" w:rsidRPr="00B273DF" w:rsidRDefault="007A0BEC" w:rsidP="00B86113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  <w:tc>
          <w:tcPr>
            <w:tcW w:w="7088" w:type="dxa"/>
            <w:gridSpan w:val="3"/>
          </w:tcPr>
          <w:p w14:paraId="57733CD4" w14:textId="66F0457A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Pr="00B273DF">
              <w:rPr>
                <w:szCs w:val="20"/>
              </w:rPr>
              <w:t xml:space="preserve"> Åpent hav.</w:t>
            </w:r>
          </w:p>
          <w:p w14:paraId="7AF17737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1C776FE5" w14:textId="71CCE08F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VLCC11L</w:t>
            </w:r>
          </w:p>
          <w:p w14:paraId="2D0C61DC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F12FB34" w14:textId="6E3735C1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 xml:space="preserve">Brief: </w:t>
            </w:r>
          </w:p>
          <w:p w14:paraId="57162DEA" w14:textId="2D932759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Kort gjennomgang av oppgaven.</w:t>
            </w:r>
          </w:p>
          <w:p w14:paraId="2B207FBB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4C1F9CF3" w14:textId="5BEFF4DA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B86113" w:rsidRPr="00B86113">
              <w:rPr>
                <w:b/>
                <w:szCs w:val="20"/>
              </w:rPr>
              <w:t>(</w:t>
            </w:r>
            <w:r w:rsidRPr="00B86113">
              <w:rPr>
                <w:b/>
                <w:szCs w:val="20"/>
              </w:rPr>
              <w:t>Separate bridges.</w:t>
            </w:r>
            <w:r w:rsidR="00B86113" w:rsidRPr="00B86113">
              <w:rPr>
                <w:b/>
                <w:szCs w:val="20"/>
              </w:rPr>
              <w:t>)</w:t>
            </w:r>
          </w:p>
          <w:p w14:paraId="10329549" w14:textId="5A84E688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Dette er studentenes første ecdis øvelse og handler om å bli litt kjent samt prosedyren rundt det å lage en egen rute og hvordan den settes aktiv.</w:t>
            </w:r>
          </w:p>
          <w:p w14:paraId="378CD0F7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73D500F9" w14:textId="36A16672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En del elementer holdes utenfor denne gangen, siden ruten ikke seiles. </w:t>
            </w:r>
          </w:p>
          <w:p w14:paraId="022C1D1C" w14:textId="1CE9F222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5FAB334" w14:textId="4B081C91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Viktig å zoome ruten slik at studentene ser forskjell på loksodrom og storsirkel. I tillegg gå inn å sammenligne forskjell i distansen.</w:t>
            </w:r>
          </w:p>
          <w:p w14:paraId="0AB2FF02" w14:textId="09B35EBA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145C9D5" w14:textId="154B83C9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Demo kan tas underveis etter behov.</w:t>
            </w:r>
          </w:p>
          <w:p w14:paraId="4F22C3A6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03B88FA6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 xml:space="preserve">Debrief: </w:t>
            </w:r>
          </w:p>
          <w:p w14:paraId="6B018E1C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av spesielle hendelser.</w:t>
            </w:r>
          </w:p>
          <w:p w14:paraId="3DFA4621" w14:textId="072CE89A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szCs w:val="20"/>
              </w:rPr>
              <w:t>Oppsummering.</w:t>
            </w:r>
          </w:p>
          <w:p w14:paraId="664037C7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</w:tc>
      </w:tr>
      <w:tr w:rsidR="007A0BEC" w:rsidRPr="00B273DF" w14:paraId="5E466B0D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4493D569" w14:textId="09955AFF" w:rsidR="007A0BEC" w:rsidRPr="005F15B8" w:rsidRDefault="007A0BEC" w:rsidP="00F75391">
            <w:pPr>
              <w:rPr>
                <w:rFonts w:asciiTheme="minorHAnsi" w:eastAsia="Times New Roman" w:hAnsiTheme="minorHAnsi" w:cs="Times New Roman"/>
                <w:szCs w:val="20"/>
                <w:u w:val="single"/>
              </w:rPr>
            </w:pPr>
            <w:r w:rsidRPr="005F15B8">
              <w:rPr>
                <w:rFonts w:asciiTheme="minorHAnsi" w:eastAsia="Times New Roman" w:hAnsiTheme="minorHAnsi" w:cs="Times New Roman"/>
                <w:szCs w:val="20"/>
                <w:u w:val="single"/>
              </w:rPr>
              <w:t>ECDIS øvelse 2.</w:t>
            </w:r>
          </w:p>
          <w:p w14:paraId="766F0332" w14:textId="4516CBA1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z w:val="20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zCs w:val="20"/>
              </w:rPr>
              <w:t>Kystseilas I.</w:t>
            </w:r>
            <w:r w:rsidRPr="00B273DF">
              <w:rPr>
                <w:rFonts w:asciiTheme="minorHAnsi" w:eastAsia="Times New Roman" w:hAnsiTheme="minorHAnsi" w:cs="Times New Roman"/>
                <w:b w:val="0"/>
                <w:szCs w:val="20"/>
              </w:rPr>
              <w:br/>
            </w:r>
          </w:p>
          <w:p w14:paraId="1BDA7E24" w14:textId="56764FCB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”Weelhouse poster”.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2825F0FD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529ADF71" w14:textId="52447F94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Ecdis teori.</w:t>
            </w:r>
          </w:p>
          <w:p w14:paraId="1A7AE179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77289640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6B191766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Lærebok ecdis.</w:t>
            </w:r>
          </w:p>
          <w:p w14:paraId="3CA39187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ENC kart over området.</w:t>
            </w:r>
          </w:p>
          <w:p w14:paraId="6A12AA0D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6912B5E6" w14:textId="77777777" w:rsidR="007A0BEC" w:rsidRPr="00B273DF" w:rsidRDefault="007A0BEC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0DD91817" w14:textId="431B5BF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oppgaven.</w:t>
            </w:r>
          </w:p>
          <w:p w14:paraId="5C7DF488" w14:textId="77777777" w:rsidR="007A0BEC" w:rsidRPr="00B273DF" w:rsidRDefault="007A0BEC" w:rsidP="00F75391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671AFEDD" w14:textId="77777777" w:rsidR="007A0BEC" w:rsidRPr="00B273DF" w:rsidRDefault="007A0BEC" w:rsidP="00F75391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11B04EFC" w14:textId="77777777" w:rsidR="007A0BEC" w:rsidRPr="00B273DF" w:rsidRDefault="007A0BEC" w:rsidP="00F75391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25E176CE" w14:textId="22482557" w:rsidR="007A0BEC" w:rsidRPr="00B273DF" w:rsidRDefault="007A0BEC" w:rsidP="00F75391">
            <w:pPr>
              <w:rPr>
                <w:rFonts w:asciiTheme="minorHAnsi" w:hAnsiTheme="minorHAnsi"/>
                <w:b w:val="0"/>
              </w:rPr>
            </w:pPr>
          </w:p>
        </w:tc>
        <w:tc>
          <w:tcPr>
            <w:tcW w:w="4536" w:type="dxa"/>
            <w:gridSpan w:val="2"/>
          </w:tcPr>
          <w:p w14:paraId="724A9824" w14:textId="47D1DB73" w:rsidR="007A0BEC" w:rsidRPr="005F15B8" w:rsidRDefault="005F15B8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5F15B8">
              <w:rPr>
                <w:b/>
                <w:u w:val="single"/>
              </w:rPr>
              <w:t>Læremål.</w:t>
            </w:r>
          </w:p>
          <w:p w14:paraId="32BB805C" w14:textId="77777777" w:rsidR="007A0BEC" w:rsidRPr="00B273DF" w:rsidRDefault="007A0BEC" w:rsidP="005F15B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Studenten skal kunne legge inn oppgitte koordinater til en enkel rute og seile denne, herunder:</w:t>
            </w:r>
          </w:p>
          <w:p w14:paraId="5E3816D2" w14:textId="77777777" w:rsidR="007A0BEC" w:rsidRPr="00B273DF" w:rsidRDefault="007A0BEC" w:rsidP="007C57BE">
            <w:pPr>
              <w:pStyle w:val="Listeavsnitt"/>
              <w:numPr>
                <w:ilvl w:val="0"/>
                <w:numId w:val="6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Sjekke sensorer og egne skipsdata på ECDIS.</w:t>
            </w:r>
          </w:p>
          <w:p w14:paraId="28D0687B" w14:textId="77777777" w:rsidR="007A0BEC" w:rsidRPr="00B273DF" w:rsidRDefault="007A0BEC" w:rsidP="007C57BE">
            <w:pPr>
              <w:pStyle w:val="Listeavsnitt"/>
              <w:numPr>
                <w:ilvl w:val="0"/>
                <w:numId w:val="6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Sette innstillinger for turnradius, offtrack limit (XTL), eget skips vektor, safety depth/safety contour.</w:t>
            </w:r>
          </w:p>
          <w:p w14:paraId="5E4509A1" w14:textId="77777777" w:rsidR="007A0BEC" w:rsidRPr="00B273DF" w:rsidRDefault="007A0BEC" w:rsidP="007C57BE">
            <w:pPr>
              <w:pStyle w:val="Listeavsnitt"/>
              <w:numPr>
                <w:ilvl w:val="0"/>
                <w:numId w:val="6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Valg av kartpresentasjon North up TM.</w:t>
            </w:r>
          </w:p>
          <w:p w14:paraId="198F4241" w14:textId="77777777" w:rsidR="007A0BEC" w:rsidRPr="00B273DF" w:rsidRDefault="007A0BEC" w:rsidP="007C57BE">
            <w:pPr>
              <w:pStyle w:val="Listeavsnitt"/>
              <w:numPr>
                <w:ilvl w:val="0"/>
                <w:numId w:val="6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Bevege seg rundt i kartet vekk fra eget skip.</w:t>
            </w:r>
          </w:p>
          <w:p w14:paraId="27ED6625" w14:textId="77777777" w:rsidR="007A0BEC" w:rsidRPr="00B273DF" w:rsidRDefault="007A0BEC" w:rsidP="007C57BE">
            <w:pPr>
              <w:pStyle w:val="Listeavsnitt"/>
              <w:numPr>
                <w:ilvl w:val="0"/>
                <w:numId w:val="6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Legge inn koordinatene (waypoint) alfanumerisk/med tastatur.</w:t>
            </w:r>
          </w:p>
          <w:p w14:paraId="59746B90" w14:textId="77777777" w:rsidR="007A0BEC" w:rsidRPr="00B273DF" w:rsidRDefault="007A0BEC" w:rsidP="007C57BE">
            <w:pPr>
              <w:pStyle w:val="Listeavsnitt"/>
              <w:numPr>
                <w:ilvl w:val="0"/>
                <w:numId w:val="6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Justere ruten etterpå grafisk på display.</w:t>
            </w:r>
          </w:p>
          <w:p w14:paraId="624F5026" w14:textId="77777777" w:rsidR="007A0BEC" w:rsidRPr="00B273DF" w:rsidRDefault="007A0BEC" w:rsidP="007C57BE">
            <w:pPr>
              <w:pStyle w:val="Listeavsnitt"/>
              <w:numPr>
                <w:ilvl w:val="0"/>
                <w:numId w:val="6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Validere ruten.</w:t>
            </w:r>
          </w:p>
          <w:p w14:paraId="17C29DAB" w14:textId="77777777" w:rsidR="007A0BEC" w:rsidRPr="00B273DF" w:rsidRDefault="007A0BEC" w:rsidP="007C57BE">
            <w:pPr>
              <w:pStyle w:val="Listeavsnitt"/>
              <w:numPr>
                <w:ilvl w:val="0"/>
                <w:numId w:val="6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Valg av informasjons mengde i kart.</w:t>
            </w:r>
          </w:p>
          <w:p w14:paraId="20277720" w14:textId="77777777" w:rsidR="007A0BEC" w:rsidRPr="00B273DF" w:rsidRDefault="007A0BEC" w:rsidP="007C57BE">
            <w:pPr>
              <w:pStyle w:val="Listeavsnitt"/>
              <w:numPr>
                <w:ilvl w:val="0"/>
                <w:numId w:val="6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Monitorere seilasen (overvåke seilasen).</w:t>
            </w:r>
          </w:p>
          <w:p w14:paraId="2511BD79" w14:textId="77777777" w:rsidR="007A0BEC" w:rsidRPr="00B273DF" w:rsidRDefault="007A0BEC" w:rsidP="007C57BE">
            <w:pPr>
              <w:pStyle w:val="Listeavsnitt"/>
              <w:numPr>
                <w:ilvl w:val="0"/>
                <w:numId w:val="6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Banestyring i ecdis.</w:t>
            </w:r>
          </w:p>
          <w:p w14:paraId="349EA34C" w14:textId="518264F8" w:rsidR="007A0BEC" w:rsidRPr="00B273DF" w:rsidRDefault="007A0BEC" w:rsidP="007C57BE">
            <w:pPr>
              <w:pStyle w:val="Listeavsnitt"/>
              <w:numPr>
                <w:ilvl w:val="0"/>
                <w:numId w:val="6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Bruk av EBL/VRM.</w:t>
            </w:r>
          </w:p>
          <w:p w14:paraId="58DCAFC8" w14:textId="77777777" w:rsidR="005F15B8" w:rsidRDefault="005F15B8" w:rsidP="005F15B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14:paraId="25505FCD" w14:textId="77777777" w:rsidR="005F15B8" w:rsidRDefault="005F15B8" w:rsidP="005F15B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14:paraId="12686952" w14:textId="74E7D2C7" w:rsidR="007A0BEC" w:rsidRDefault="007A0BEC" w:rsidP="005F15B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>Studentens oppgaver.</w:t>
            </w:r>
          </w:p>
          <w:p w14:paraId="2DBCAEBD" w14:textId="77777777" w:rsidR="00B86113" w:rsidRPr="00793E0E" w:rsidRDefault="00B86113" w:rsidP="005F15B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793E0E">
              <w:rPr>
                <w:u w:val="single"/>
              </w:rPr>
              <w:t xml:space="preserve">Forberedelser. </w:t>
            </w:r>
          </w:p>
          <w:p w14:paraId="3A885862" w14:textId="77777777" w:rsidR="00B86113" w:rsidRPr="00367A22" w:rsidRDefault="00B86113" w:rsidP="005F15B8">
            <w:pPr>
              <w:spacing w:after="200"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67A22">
              <w:t>I henhold til periodeplan.</w:t>
            </w:r>
            <w:r>
              <w:t xml:space="preserve"> Se</w:t>
            </w:r>
            <w:r w:rsidRPr="00367A22">
              <w:t xml:space="preserve"> igjennom </w:t>
            </w:r>
            <w:r>
              <w:t>øvelsen</w:t>
            </w:r>
            <w:r w:rsidRPr="00367A22">
              <w:t>.</w:t>
            </w:r>
          </w:p>
          <w:p w14:paraId="52008C22" w14:textId="77777777" w:rsidR="00B86113" w:rsidRPr="00793E0E" w:rsidRDefault="00B86113" w:rsidP="005F15B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793E0E">
              <w:rPr>
                <w:u w:val="single"/>
              </w:rPr>
              <w:t>Gjennomføring.</w:t>
            </w:r>
          </w:p>
          <w:p w14:paraId="7A0CDCB9" w14:textId="77777777" w:rsidR="00B86113" w:rsidRPr="007C7A72" w:rsidRDefault="00B86113" w:rsidP="007C57BE">
            <w:pPr>
              <w:pStyle w:val="Listeavsnitt"/>
              <w:numPr>
                <w:ilvl w:val="0"/>
                <w:numId w:val="62"/>
              </w:numPr>
              <w:tabs>
                <w:tab w:val="left" w:pos="2680"/>
              </w:tabs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Sjekk</w:t>
            </w:r>
            <w:r w:rsidRPr="007C7A72">
              <w:t xml:space="preserve"> </w:t>
            </w:r>
            <w:r>
              <w:t xml:space="preserve">informasjon i ecdis om </w:t>
            </w:r>
            <w:r w:rsidRPr="007C7A72">
              <w:t>skip</w:t>
            </w:r>
            <w:r>
              <w:t>ets</w:t>
            </w:r>
            <w:r w:rsidRPr="007C7A72">
              <w:t xml:space="preserve"> data</w:t>
            </w:r>
            <w:r>
              <w:t xml:space="preserve"> </w:t>
            </w:r>
            <w:r w:rsidRPr="007C7A72">
              <w:t xml:space="preserve">som lengde, bredde, dypgående, fart, </w:t>
            </w:r>
            <w:r>
              <w:t xml:space="preserve">minimum </w:t>
            </w:r>
            <w:r w:rsidRPr="007C7A72">
              <w:t>turnradius etc.</w:t>
            </w:r>
          </w:p>
          <w:p w14:paraId="5A7CA662" w14:textId="77777777" w:rsidR="00B86113" w:rsidRPr="007C7A72" w:rsidRDefault="00B86113" w:rsidP="007C57BE">
            <w:pPr>
              <w:pStyle w:val="Listeavsnitt"/>
              <w:numPr>
                <w:ilvl w:val="0"/>
                <w:numId w:val="62"/>
              </w:numPr>
              <w:tabs>
                <w:tab w:val="left" w:pos="2680"/>
              </w:tabs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C7A72">
              <w:t xml:space="preserve">Sjekk type/antall sensorer </w:t>
            </w:r>
            <w:r>
              <w:t>koblet til</w:t>
            </w:r>
            <w:r w:rsidRPr="007C7A72">
              <w:t xml:space="preserve"> ecdis, som gyro, log, gps osv. </w:t>
            </w:r>
          </w:p>
          <w:p w14:paraId="7B07DD22" w14:textId="77777777" w:rsidR="00B86113" w:rsidRPr="007C7A72" w:rsidRDefault="00B86113" w:rsidP="007C57BE">
            <w:pPr>
              <w:pStyle w:val="Listeavsnitt"/>
              <w:numPr>
                <w:ilvl w:val="0"/>
                <w:numId w:val="62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</w:rPr>
            </w:pPr>
            <w:r w:rsidRPr="007C7A72">
              <w:t xml:space="preserve">Sett </w:t>
            </w:r>
            <w:r w:rsidRPr="007C7A72">
              <w:rPr>
                <w:i/>
              </w:rPr>
              <w:t>default turnradius</w:t>
            </w:r>
            <w:r w:rsidRPr="007C7A72">
              <w:t xml:space="preserve"> 0,5nm og </w:t>
            </w:r>
            <w:r w:rsidRPr="007C7A72">
              <w:rPr>
                <w:i/>
              </w:rPr>
              <w:t>default offtrack limit</w:t>
            </w:r>
            <w:r>
              <w:rPr>
                <w:i/>
              </w:rPr>
              <w:t xml:space="preserve"> (XTL)</w:t>
            </w:r>
            <w:r w:rsidRPr="007C7A72">
              <w:t xml:space="preserve"> 100 meter. </w:t>
            </w:r>
          </w:p>
          <w:p w14:paraId="77BB51E4" w14:textId="77777777" w:rsidR="00B86113" w:rsidRPr="007C7A72" w:rsidRDefault="00B86113" w:rsidP="007C57BE">
            <w:pPr>
              <w:pStyle w:val="Listeavsnitt"/>
              <w:numPr>
                <w:ilvl w:val="0"/>
                <w:numId w:val="62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C7A72">
              <w:t xml:space="preserve">Sett egen vektor til 6 minutter (360 sekunder) </w:t>
            </w:r>
          </w:p>
          <w:p w14:paraId="6841916F" w14:textId="77777777" w:rsidR="00B86113" w:rsidRPr="007C7A72" w:rsidRDefault="00B86113" w:rsidP="007C57BE">
            <w:pPr>
              <w:pStyle w:val="Listeavsnitt"/>
              <w:numPr>
                <w:ilvl w:val="0"/>
                <w:numId w:val="62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C7A72">
              <w:t xml:space="preserve">Sett </w:t>
            </w:r>
            <w:r w:rsidRPr="007C7A72">
              <w:rPr>
                <w:i/>
              </w:rPr>
              <w:t>Safety Contour</w:t>
            </w:r>
            <w:r w:rsidRPr="007C7A72">
              <w:t xml:space="preserve"> 10 m og </w:t>
            </w:r>
            <w:r w:rsidRPr="007C7A72">
              <w:rPr>
                <w:i/>
              </w:rPr>
              <w:t>Safety Dep</w:t>
            </w:r>
            <w:r w:rsidRPr="007C7A72">
              <w:t>th til 1</w:t>
            </w:r>
            <w:r>
              <w:t xml:space="preserve">4 </w:t>
            </w:r>
            <w:r w:rsidRPr="007C7A72">
              <w:t xml:space="preserve">m. </w:t>
            </w:r>
          </w:p>
          <w:p w14:paraId="36754809" w14:textId="77777777" w:rsidR="00B86113" w:rsidRDefault="00B86113" w:rsidP="007C57BE">
            <w:pPr>
              <w:pStyle w:val="Listeavsnitt"/>
              <w:numPr>
                <w:ilvl w:val="0"/>
                <w:numId w:val="62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ECDIS- d</w:t>
            </w:r>
            <w:r w:rsidRPr="007C7A72">
              <w:t>isplay skal være North Up (NU) og True Motion (TM)</w:t>
            </w:r>
            <w:r>
              <w:t>.</w:t>
            </w:r>
          </w:p>
          <w:p w14:paraId="4C594CA6" w14:textId="77777777" w:rsidR="00B86113" w:rsidRPr="007C7A72" w:rsidRDefault="00B86113" w:rsidP="007C57BE">
            <w:pPr>
              <w:pStyle w:val="Listeavsnitt"/>
              <w:numPr>
                <w:ilvl w:val="0"/>
                <w:numId w:val="62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C7A72">
              <w:t>Informasjonsmengde i kartet ved start</w:t>
            </w:r>
            <w:r>
              <w:t xml:space="preserve"> av seilasen er </w:t>
            </w:r>
            <w:r w:rsidRPr="007C7A72">
              <w:t>standard display.</w:t>
            </w:r>
          </w:p>
          <w:p w14:paraId="18DE4BCE" w14:textId="77777777" w:rsidR="00B86113" w:rsidRPr="007C7A72" w:rsidRDefault="00B86113" w:rsidP="007C57BE">
            <w:pPr>
              <w:pStyle w:val="Listeavsnitt"/>
              <w:numPr>
                <w:ilvl w:val="0"/>
                <w:numId w:val="62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C7A72">
              <w:t>Lag ny rute ved de oppgitte WP via tastatur (alfanummerisk) og gi ruten et navn.</w:t>
            </w:r>
          </w:p>
          <w:p w14:paraId="230EECF6" w14:textId="77777777" w:rsidR="00B86113" w:rsidRPr="00532669" w:rsidRDefault="00B86113" w:rsidP="007C57BE">
            <w:pPr>
              <w:pStyle w:val="Listeavsnitt"/>
              <w:numPr>
                <w:ilvl w:val="0"/>
                <w:numId w:val="62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nn-NO"/>
              </w:rPr>
            </w:pPr>
            <w:r w:rsidRPr="007C7A72">
              <w:t xml:space="preserve">Lagre og valider ruten. </w:t>
            </w:r>
          </w:p>
          <w:p w14:paraId="0EA56C04" w14:textId="77777777" w:rsidR="00B86113" w:rsidRPr="007C7A72" w:rsidRDefault="00B86113" w:rsidP="007C57BE">
            <w:pPr>
              <w:pStyle w:val="Listeavsnitt"/>
              <w:numPr>
                <w:ilvl w:val="0"/>
                <w:numId w:val="62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nn-NO"/>
              </w:rPr>
            </w:pPr>
            <w:r w:rsidRPr="007C7A72">
              <w:t>Aktiver ruten.</w:t>
            </w:r>
          </w:p>
          <w:p w14:paraId="7B2D9656" w14:textId="77777777" w:rsidR="00B86113" w:rsidRPr="00835887" w:rsidRDefault="00B86113" w:rsidP="007C57BE">
            <w:pPr>
              <w:pStyle w:val="Listeavsnitt"/>
              <w:numPr>
                <w:ilvl w:val="0"/>
                <w:numId w:val="62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  <w:lang w:val="nn-NO"/>
              </w:rPr>
            </w:pPr>
            <w:r w:rsidRPr="007C7A72">
              <w:rPr>
                <w:lang w:val="nn-NO"/>
              </w:rPr>
              <w:t>Still inn fartøyets</w:t>
            </w:r>
            <w:r>
              <w:rPr>
                <w:lang w:val="nn-NO"/>
              </w:rPr>
              <w:t xml:space="preserve"> fart og</w:t>
            </w:r>
            <w:r w:rsidRPr="007C7A72">
              <w:rPr>
                <w:lang w:val="nn-NO"/>
              </w:rPr>
              <w:t xml:space="preserve"> kurs på </w:t>
            </w:r>
            <w:r>
              <w:rPr>
                <w:lang w:val="nn-NO"/>
              </w:rPr>
              <w:t xml:space="preserve">autopilot. </w:t>
            </w:r>
            <w:r w:rsidRPr="00835887">
              <w:rPr>
                <w:b/>
                <w:u w:val="single"/>
                <w:lang w:val="nn-NO"/>
              </w:rPr>
              <w:t>Vent her til seilasen starter.</w:t>
            </w:r>
          </w:p>
          <w:p w14:paraId="1EED6CFC" w14:textId="77777777" w:rsidR="00B86113" w:rsidRPr="007C7A72" w:rsidRDefault="00B86113" w:rsidP="007C57BE">
            <w:pPr>
              <w:pStyle w:val="Listeavsnitt"/>
              <w:numPr>
                <w:ilvl w:val="0"/>
                <w:numId w:val="62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C7A72">
              <w:t xml:space="preserve">Overvåke seilas på Ecdis. </w:t>
            </w:r>
            <w:r w:rsidRPr="007C7A72">
              <w:rPr>
                <w:i/>
              </w:rPr>
              <w:t>(Monitor)</w:t>
            </w:r>
            <w:r>
              <w:rPr>
                <w:i/>
              </w:rPr>
              <w:t xml:space="preserve"> </w:t>
            </w:r>
          </w:p>
          <w:p w14:paraId="157AD03F" w14:textId="77777777" w:rsidR="00B86113" w:rsidRPr="007C7A72" w:rsidRDefault="00B86113" w:rsidP="007C57BE">
            <w:pPr>
              <w:pStyle w:val="Listeavsnitt"/>
              <w:numPr>
                <w:ilvl w:val="0"/>
                <w:numId w:val="62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C7A72">
              <w:t>Still inn banestyring/trackstyring i Ecdis slik at denne følger aktiv rute.</w:t>
            </w:r>
          </w:p>
          <w:p w14:paraId="2393CC6B" w14:textId="77777777" w:rsidR="00B86113" w:rsidRPr="007C7A72" w:rsidRDefault="00B86113" w:rsidP="007C57BE">
            <w:pPr>
              <w:pStyle w:val="Listeavsnitt"/>
              <w:numPr>
                <w:ilvl w:val="0"/>
                <w:numId w:val="62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C7A72">
              <w:t xml:space="preserve">Kontroller om det er strøm eller drift i området. </w:t>
            </w:r>
          </w:p>
          <w:p w14:paraId="7815DBF1" w14:textId="77777777" w:rsidR="00B86113" w:rsidRPr="00532669" w:rsidRDefault="00B86113" w:rsidP="007C57BE">
            <w:pPr>
              <w:pStyle w:val="Listeavsnitt"/>
              <w:numPr>
                <w:ilvl w:val="0"/>
                <w:numId w:val="62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C7A72">
              <w:t xml:space="preserve">Prøv </w:t>
            </w:r>
            <w:r>
              <w:t xml:space="preserve">ut </w:t>
            </w:r>
            <w:r w:rsidRPr="007C7A72">
              <w:t>radarvideo på Ecdis.</w:t>
            </w:r>
          </w:p>
          <w:p w14:paraId="79A399CB" w14:textId="77777777" w:rsidR="00B86113" w:rsidRDefault="00B86113" w:rsidP="007C57BE">
            <w:pPr>
              <w:pStyle w:val="Listeavsnitt"/>
              <w:numPr>
                <w:ilvl w:val="0"/>
                <w:numId w:val="62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C7A72">
              <w:rPr>
                <w:lang w:val="nn-NO"/>
              </w:rPr>
              <w:t>Bruk VRM/EBL både i senter av eget skip og offsenter.</w:t>
            </w:r>
            <w:r>
              <w:rPr>
                <w:lang w:val="nn-NO"/>
              </w:rPr>
              <w:t xml:space="preserve"> Prinsipp same som radar.</w:t>
            </w:r>
          </w:p>
          <w:p w14:paraId="144FFAA8" w14:textId="77777777" w:rsidR="00B86113" w:rsidRDefault="00B86113" w:rsidP="007C57BE">
            <w:pPr>
              <w:pStyle w:val="Listeavsnitt"/>
              <w:numPr>
                <w:ilvl w:val="0"/>
                <w:numId w:val="62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Sjekk ut</w:t>
            </w:r>
            <w:r w:rsidRPr="005E6FFF">
              <w:t xml:space="preserve"> alarmer</w:t>
            </w:r>
            <w:r>
              <w:t xml:space="preserve"> (rød)</w:t>
            </w:r>
            <w:r w:rsidRPr="005E6FFF">
              <w:t xml:space="preserve"> og indikasjoner</w:t>
            </w:r>
            <w:r>
              <w:t xml:space="preserve"> (gul)</w:t>
            </w:r>
            <w:r w:rsidRPr="005E6FFF">
              <w:t xml:space="preserve"> som kommer opp under seilasen. </w:t>
            </w:r>
          </w:p>
          <w:p w14:paraId="55977FD2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7088" w:type="dxa"/>
            <w:gridSpan w:val="3"/>
          </w:tcPr>
          <w:p w14:paraId="7E218AE2" w14:textId="56355A0C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Pr="00B273DF">
              <w:rPr>
                <w:szCs w:val="20"/>
              </w:rPr>
              <w:t xml:space="preserve"> Bergen Nord.</w:t>
            </w:r>
          </w:p>
          <w:p w14:paraId="67D9F2AA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F3F599F" w14:textId="24D4F6BB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Supply 12.</w:t>
            </w:r>
          </w:p>
          <w:p w14:paraId="2C5DF7E3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BFB921D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 xml:space="preserve">Brief: </w:t>
            </w:r>
          </w:p>
          <w:p w14:paraId="2B58CB9D" w14:textId="761696E0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szCs w:val="20"/>
              </w:rPr>
              <w:t>Kort gjennomgang av oppgaven.</w:t>
            </w:r>
            <w:r w:rsidRPr="00B273DF">
              <w:rPr>
                <w:szCs w:val="20"/>
              </w:rPr>
              <w:br/>
            </w:r>
          </w:p>
          <w:p w14:paraId="62959120" w14:textId="1B4FA3E3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5F15B8" w:rsidRPr="005F15B8">
              <w:rPr>
                <w:b/>
                <w:szCs w:val="20"/>
              </w:rPr>
              <w:t>(</w:t>
            </w:r>
            <w:r w:rsidRPr="005F15B8">
              <w:rPr>
                <w:b/>
                <w:szCs w:val="20"/>
              </w:rPr>
              <w:t>Separate bridges</w:t>
            </w:r>
            <w:r w:rsidR="005F15B8" w:rsidRPr="005F15B8">
              <w:rPr>
                <w:b/>
                <w:szCs w:val="20"/>
              </w:rPr>
              <w:t>.)</w:t>
            </w:r>
          </w:p>
          <w:p w14:paraId="1C187BA0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4F20BE3D" w14:textId="7B480A9B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 Her får studentene mye detaljer om innstillinger før ruten lages.</w:t>
            </w:r>
          </w:p>
          <w:p w14:paraId="15CBC4B0" w14:textId="207B0111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9E49CA7" w14:textId="65AC2DA0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Etter at ruten er skrevet inn, bør ruten justeres mer optimalt i forhold til seilasen.</w:t>
            </w:r>
          </w:p>
          <w:p w14:paraId="4E4A65B6" w14:textId="547AE7DE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1978822A" w14:textId="233CDB39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På dette nivå handler det fortsatt mest om å få til enkeltoppgavene.</w:t>
            </w:r>
          </w:p>
          <w:p w14:paraId="70B2D87F" w14:textId="1EF60446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5F0EBC35" w14:textId="5BEA066F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Noe trafikk som holder godt av veien.</w:t>
            </w:r>
          </w:p>
          <w:p w14:paraId="3F264CF8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B638A0E" w14:textId="6EA35E0B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Demo kan tas underveis etter behov.</w:t>
            </w:r>
          </w:p>
          <w:p w14:paraId="0C5BB8A5" w14:textId="41D7598B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Viktig å ta vare på studentenes ruter til neste øvelse, hvor disse skal hentes fram igjen.</w:t>
            </w:r>
          </w:p>
          <w:p w14:paraId="74B40B42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A20CA74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 xml:space="preserve">Debrief: </w:t>
            </w:r>
          </w:p>
          <w:p w14:paraId="17039823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av spesielle hendelser.</w:t>
            </w:r>
          </w:p>
          <w:p w14:paraId="7FF041F0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273DF">
              <w:rPr>
                <w:szCs w:val="20"/>
              </w:rPr>
              <w:t>Oppsummering.</w:t>
            </w:r>
          </w:p>
          <w:p w14:paraId="300F83F7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</w:tc>
      </w:tr>
      <w:tr w:rsidR="007A0BEC" w:rsidRPr="00B273DF" w14:paraId="74ED2F5E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35F9E1F1" w14:textId="2D7F4A11" w:rsidR="007A0BEC" w:rsidRPr="005F15B8" w:rsidRDefault="007A0BEC" w:rsidP="00F75391">
            <w:pPr>
              <w:rPr>
                <w:rFonts w:asciiTheme="minorHAnsi" w:eastAsia="Times New Roman" w:hAnsiTheme="minorHAnsi" w:cs="Times New Roman"/>
                <w:szCs w:val="20"/>
                <w:u w:val="single"/>
              </w:rPr>
            </w:pPr>
            <w:r w:rsidRPr="005F15B8">
              <w:rPr>
                <w:rFonts w:asciiTheme="minorHAnsi" w:eastAsia="Times New Roman" w:hAnsiTheme="minorHAnsi" w:cs="Times New Roman"/>
                <w:szCs w:val="20"/>
                <w:u w:val="single"/>
              </w:rPr>
              <w:t>ECDIS øvelse 3.</w:t>
            </w:r>
          </w:p>
          <w:p w14:paraId="4E5DBD9B" w14:textId="77AD1EEA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z w:val="20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zCs w:val="20"/>
              </w:rPr>
              <w:t>Kystseilas II.</w:t>
            </w:r>
            <w:r w:rsidRPr="00B273DF">
              <w:rPr>
                <w:rFonts w:asciiTheme="minorHAnsi" w:eastAsia="Times New Roman" w:hAnsiTheme="minorHAnsi" w:cs="Times New Roman"/>
                <w:b w:val="0"/>
                <w:szCs w:val="20"/>
              </w:rPr>
              <w:br/>
            </w:r>
          </w:p>
          <w:p w14:paraId="7D3FC217" w14:textId="0D5F9980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”Weelhouse poster”.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1205E3F2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07066A7F" w14:textId="0BFA2403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Spesielle krav: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Ecdis teori.</w:t>
            </w:r>
          </w:p>
          <w:p w14:paraId="1644388C" w14:textId="2FDFFE22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Demo AIS på ecdis.</w:t>
            </w:r>
          </w:p>
          <w:p w14:paraId="1C304ABA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03AF8B14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00773903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Lærebok ecdis.</w:t>
            </w:r>
          </w:p>
          <w:p w14:paraId="78D2EB26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ENC kart over området.</w:t>
            </w:r>
          </w:p>
          <w:p w14:paraId="4E940073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1EE21385" w14:textId="77777777" w:rsidR="007A0BEC" w:rsidRPr="00B273DF" w:rsidRDefault="007A0BEC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6213A3B1" w14:textId="1D9FCBDB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oppgaven.</w:t>
            </w:r>
          </w:p>
          <w:p w14:paraId="520B6D80" w14:textId="0F15101C" w:rsidR="007A0BEC" w:rsidRPr="00B273DF" w:rsidRDefault="007A0BEC" w:rsidP="00F75391">
            <w:pPr>
              <w:rPr>
                <w:rFonts w:asciiTheme="minorHAnsi" w:hAnsiTheme="minorHAnsi"/>
                <w:b w:val="0"/>
              </w:rPr>
            </w:pPr>
          </w:p>
        </w:tc>
        <w:tc>
          <w:tcPr>
            <w:tcW w:w="4536" w:type="dxa"/>
            <w:gridSpan w:val="2"/>
          </w:tcPr>
          <w:p w14:paraId="45BC3463" w14:textId="70B7C8C8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>Læremål.</w:t>
            </w:r>
          </w:p>
          <w:p w14:paraId="156CB976" w14:textId="3032AED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bookmarkStart w:id="2" w:name="_Hlk482350772"/>
            <w:r w:rsidRPr="00B273DF">
              <w:t>Studenten skal planlegge en enkel rute og foreta en trygg seilas langs oppgitt rute i ecdis herunder:</w:t>
            </w:r>
          </w:p>
          <w:bookmarkEnd w:id="2"/>
          <w:p w14:paraId="07139001" w14:textId="77777777" w:rsidR="007A0BEC" w:rsidRPr="00B273DF" w:rsidRDefault="007A0BEC" w:rsidP="007C57BE">
            <w:pPr>
              <w:numPr>
                <w:ilvl w:val="0"/>
                <w:numId w:val="25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 xml:space="preserve">Hente frem en lagret rute og endre denne ruten. </w:t>
            </w:r>
          </w:p>
          <w:p w14:paraId="14882951" w14:textId="77777777" w:rsidR="007A0BEC" w:rsidRPr="00B273DF" w:rsidRDefault="007A0BEC" w:rsidP="007C57BE">
            <w:pPr>
              <w:numPr>
                <w:ilvl w:val="0"/>
                <w:numId w:val="25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Anvende Critical points langs egen rute.</w:t>
            </w:r>
          </w:p>
          <w:p w14:paraId="46A5CFAF" w14:textId="77777777" w:rsidR="007A0BEC" w:rsidRPr="00B273DF" w:rsidRDefault="007A0BEC" w:rsidP="007C57BE">
            <w:pPr>
              <w:numPr>
                <w:ilvl w:val="0"/>
                <w:numId w:val="25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Bruke notes-funksjonen.</w:t>
            </w:r>
          </w:p>
          <w:p w14:paraId="621D3C72" w14:textId="77777777" w:rsidR="007A0BEC" w:rsidRPr="00B273DF" w:rsidRDefault="007A0BEC" w:rsidP="007C57BE">
            <w:pPr>
              <w:numPr>
                <w:ilvl w:val="0"/>
                <w:numId w:val="25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Sjekke kvalitet på kartdata (ZOC)</w:t>
            </w:r>
          </w:p>
          <w:p w14:paraId="16A4D362" w14:textId="77777777" w:rsidR="007A0BEC" w:rsidRPr="00B273DF" w:rsidRDefault="007A0BEC" w:rsidP="007C57BE">
            <w:pPr>
              <w:numPr>
                <w:ilvl w:val="0"/>
                <w:numId w:val="25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Iverksette Track Recording.</w:t>
            </w:r>
          </w:p>
          <w:p w14:paraId="4C4E14A4" w14:textId="77777777" w:rsidR="007A0BEC" w:rsidRPr="00B273DF" w:rsidRDefault="007A0BEC" w:rsidP="007C57BE">
            <w:pPr>
              <w:numPr>
                <w:ilvl w:val="0"/>
                <w:numId w:val="25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Sette reiserelaterte AIS info.</w:t>
            </w:r>
          </w:p>
          <w:p w14:paraId="6A7AC0B3" w14:textId="77777777" w:rsidR="007A0BEC" w:rsidRPr="00B273DF" w:rsidRDefault="007A0BEC" w:rsidP="007C57BE">
            <w:pPr>
              <w:numPr>
                <w:ilvl w:val="0"/>
                <w:numId w:val="25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Alarminnstillinger på target.</w:t>
            </w:r>
          </w:p>
          <w:p w14:paraId="023F8D2A" w14:textId="77777777" w:rsidR="007A0BEC" w:rsidRPr="00B273DF" w:rsidRDefault="007A0BEC" w:rsidP="007C57BE">
            <w:pPr>
              <w:numPr>
                <w:ilvl w:val="0"/>
                <w:numId w:val="25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Posisjons-kontroll med radar/visuelt.</w:t>
            </w:r>
          </w:p>
          <w:p w14:paraId="5B173A94" w14:textId="77777777" w:rsidR="007A0BEC" w:rsidRPr="00B273DF" w:rsidRDefault="007A0BEC" w:rsidP="007C57BE">
            <w:pPr>
              <w:numPr>
                <w:ilvl w:val="0"/>
                <w:numId w:val="25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Overvåke seilasen (Monitor).</w:t>
            </w:r>
          </w:p>
          <w:p w14:paraId="39E41624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1F497709" w14:textId="77777777" w:rsidR="007A0BEC" w:rsidRDefault="007A0BEC" w:rsidP="00B86113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r w:rsidRPr="00B86113">
              <w:rPr>
                <w:b/>
                <w:u w:val="single"/>
              </w:rPr>
              <w:t>Studentoppgaver.</w:t>
            </w:r>
          </w:p>
          <w:p w14:paraId="11EFC072" w14:textId="77777777" w:rsidR="00B86113" w:rsidRPr="00E06313" w:rsidRDefault="00B86113" w:rsidP="00B86113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E06313">
              <w:rPr>
                <w:u w:val="single"/>
              </w:rPr>
              <w:t xml:space="preserve">Forberedelser: </w:t>
            </w:r>
          </w:p>
          <w:p w14:paraId="35B69328" w14:textId="77777777" w:rsidR="00B86113" w:rsidRPr="00367A22" w:rsidRDefault="00B86113" w:rsidP="00B86113">
            <w:pPr>
              <w:spacing w:after="200"/>
              <w:contextualSpacing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367A22">
              <w:t>I henhold til periodeplan.</w:t>
            </w:r>
            <w:r>
              <w:t xml:space="preserve"> Se</w:t>
            </w:r>
            <w:r w:rsidRPr="00367A22">
              <w:t xml:space="preserve"> igjennom </w:t>
            </w:r>
            <w:r>
              <w:t>øvelsen</w:t>
            </w:r>
            <w:r w:rsidRPr="00367A22">
              <w:t>.</w:t>
            </w:r>
          </w:p>
          <w:p w14:paraId="5F0106E9" w14:textId="77777777" w:rsidR="00B86113" w:rsidRPr="00E06313" w:rsidRDefault="00B86113" w:rsidP="00B86113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E06313">
              <w:rPr>
                <w:u w:val="single"/>
              </w:rPr>
              <w:t>Gjennomføring:</w:t>
            </w:r>
          </w:p>
          <w:p w14:paraId="4572F3D5" w14:textId="77777777" w:rsidR="00B86113" w:rsidRPr="000E518C" w:rsidRDefault="00B86113" w:rsidP="007C57BE">
            <w:pPr>
              <w:pStyle w:val="Listeavsnitt"/>
              <w:numPr>
                <w:ilvl w:val="0"/>
                <w:numId w:val="63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i/>
              </w:rPr>
            </w:pPr>
            <w:r w:rsidRPr="000E518C">
              <w:t xml:space="preserve">Bruke offtrack limit 50 m og turnradius 0,3 nm. </w:t>
            </w:r>
          </w:p>
          <w:p w14:paraId="66010E64" w14:textId="77777777" w:rsidR="00B86113" w:rsidRPr="000E518C" w:rsidRDefault="00B86113" w:rsidP="007C57BE">
            <w:pPr>
              <w:pStyle w:val="Listeavsnitt"/>
              <w:numPr>
                <w:ilvl w:val="0"/>
                <w:numId w:val="63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0E518C">
              <w:t>Egen vektor skal være 6 minutter med 1 minutt strek på vektoren. Bruk Heading line.</w:t>
            </w:r>
          </w:p>
          <w:p w14:paraId="5191EE44" w14:textId="77777777" w:rsidR="00B86113" w:rsidRPr="000E518C" w:rsidRDefault="00B86113" w:rsidP="007C57BE">
            <w:pPr>
              <w:pStyle w:val="Listeavsnitt"/>
              <w:numPr>
                <w:ilvl w:val="0"/>
                <w:numId w:val="63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i/>
              </w:rPr>
            </w:pPr>
            <w:r w:rsidRPr="000E518C">
              <w:t>Sett safety depth/safety contour settinger ut fra egen vurdering og beslutning</w:t>
            </w:r>
          </w:p>
          <w:p w14:paraId="666E7BAB" w14:textId="77777777" w:rsidR="00B86113" w:rsidRPr="000E518C" w:rsidRDefault="00B86113" w:rsidP="007C57BE">
            <w:pPr>
              <w:pStyle w:val="Listeavsnitt"/>
              <w:numPr>
                <w:ilvl w:val="0"/>
                <w:numId w:val="63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0E518C">
              <w:t>Informasjonsmengden</w:t>
            </w:r>
            <w:r>
              <w:t xml:space="preserve"> i kartet</w:t>
            </w:r>
            <w:r w:rsidRPr="000E518C">
              <w:t xml:space="preserve">, se gjennom mulighetene dine og foreta egne valg for ønsket informasjonsmengde. </w:t>
            </w:r>
          </w:p>
          <w:p w14:paraId="378B4E93" w14:textId="77777777" w:rsidR="00B86113" w:rsidRPr="00A56EB5" w:rsidRDefault="00B86113" w:rsidP="007C57BE">
            <w:pPr>
              <w:pStyle w:val="Listeavsnitt"/>
              <w:numPr>
                <w:ilvl w:val="0"/>
                <w:numId w:val="63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Sjekk kvalitet i kartdata.</w:t>
            </w:r>
          </w:p>
          <w:p w14:paraId="7652361D" w14:textId="77777777" w:rsidR="00B86113" w:rsidRPr="00A56EB5" w:rsidRDefault="00B86113" w:rsidP="007C57BE">
            <w:pPr>
              <w:pStyle w:val="Listeavsnitt"/>
              <w:numPr>
                <w:ilvl w:val="0"/>
                <w:numId w:val="63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A56EB5">
              <w:t>Hent fram ruten fra fo</w:t>
            </w:r>
            <w:r>
              <w:t>r</w:t>
            </w:r>
            <w:r w:rsidRPr="00A56EB5">
              <w:t>rige øvelse.  Endre navn på ruten.</w:t>
            </w:r>
          </w:p>
          <w:p w14:paraId="4AF2F923" w14:textId="77777777" w:rsidR="00B86113" w:rsidRPr="00A56EB5" w:rsidRDefault="00B86113" w:rsidP="007C57BE">
            <w:pPr>
              <w:pStyle w:val="Listeavsnitt"/>
              <w:numPr>
                <w:ilvl w:val="0"/>
                <w:numId w:val="63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i/>
              </w:rPr>
            </w:pPr>
            <w:r w:rsidRPr="00A56EB5">
              <w:t xml:space="preserve">Modifiseres ruten ved å justere eksisterende WP direkte i kart-display. Ruten lages i tråd med situasjonsbeskrivelsen. </w:t>
            </w:r>
          </w:p>
          <w:p w14:paraId="664C7E44" w14:textId="77777777" w:rsidR="00B86113" w:rsidRPr="000E518C" w:rsidRDefault="00B86113" w:rsidP="007C57BE">
            <w:pPr>
              <w:pStyle w:val="Listeavsnitt"/>
              <w:numPr>
                <w:ilvl w:val="0"/>
                <w:numId w:val="63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0E518C">
              <w:t>Ruten skal på displayet vise WP nummer, Wheel Over</w:t>
            </w:r>
            <w:r>
              <w:t xml:space="preserve"> Point, </w:t>
            </w:r>
            <w:r w:rsidRPr="000E518C">
              <w:t xml:space="preserve">offtrack limit </w:t>
            </w:r>
            <w:r>
              <w:t xml:space="preserve">(XTL) </w:t>
            </w:r>
            <w:r w:rsidRPr="000E518C">
              <w:t xml:space="preserve">og Critcal Points. </w:t>
            </w:r>
          </w:p>
          <w:p w14:paraId="1F94ECA4" w14:textId="77777777" w:rsidR="00B86113" w:rsidRPr="000E518C" w:rsidRDefault="00B86113" w:rsidP="007C57BE">
            <w:pPr>
              <w:pStyle w:val="Listeavsnitt"/>
              <w:numPr>
                <w:ilvl w:val="0"/>
                <w:numId w:val="63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0E518C">
              <w:t xml:space="preserve">Sett inn et Critical Point (CP) </w:t>
            </w:r>
            <w:r>
              <w:t xml:space="preserve">med tekst </w:t>
            </w:r>
            <w:r w:rsidRPr="000E518C">
              <w:t xml:space="preserve">nær ett av de første WP’ene dine. </w:t>
            </w:r>
          </w:p>
          <w:p w14:paraId="2F4725AC" w14:textId="77777777" w:rsidR="00B86113" w:rsidRDefault="00B86113" w:rsidP="007C57BE">
            <w:pPr>
              <w:pStyle w:val="Listeavsnitt"/>
              <w:numPr>
                <w:ilvl w:val="0"/>
                <w:numId w:val="63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A56EB5">
              <w:t>Legg in en tekst note i kartet.</w:t>
            </w:r>
          </w:p>
          <w:p w14:paraId="577D0602" w14:textId="77777777" w:rsidR="00B86113" w:rsidRDefault="00B86113" w:rsidP="007C57BE">
            <w:pPr>
              <w:pStyle w:val="Listeavsnitt"/>
              <w:numPr>
                <w:ilvl w:val="0"/>
                <w:numId w:val="63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A56EB5">
              <w:t>Valider ruten. Denne gang sjekker du ut all informasjon om «warnings» og «groundings» som dukker opp under valideringen</w:t>
            </w:r>
            <w:r>
              <w:t>.</w:t>
            </w:r>
          </w:p>
          <w:p w14:paraId="725C625A" w14:textId="77777777" w:rsidR="00B86113" w:rsidRPr="00A56EB5" w:rsidRDefault="00B86113" w:rsidP="007C57BE">
            <w:pPr>
              <w:pStyle w:val="Listeavsnitt"/>
              <w:numPr>
                <w:ilvl w:val="0"/>
                <w:numId w:val="63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A56EB5">
              <w:t>Iverksett track recording hvert 10. sekund.</w:t>
            </w:r>
            <w:r w:rsidRPr="00EA09D8">
              <w:t xml:space="preserve"> </w:t>
            </w:r>
          </w:p>
          <w:p w14:paraId="5D35F88D" w14:textId="77777777" w:rsidR="00B86113" w:rsidRPr="00A56EB5" w:rsidRDefault="00B86113" w:rsidP="007C57BE">
            <w:pPr>
              <w:pStyle w:val="Listeavsnitt"/>
              <w:numPr>
                <w:ilvl w:val="0"/>
                <w:numId w:val="63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S</w:t>
            </w:r>
            <w:r w:rsidRPr="00A56EB5">
              <w:t>jekk og eventuelt korriger AIS data på ECDIS iht sit</w:t>
            </w:r>
            <w:r>
              <w:t>uasjons</w:t>
            </w:r>
            <w:r w:rsidRPr="00A56EB5">
              <w:t>beskr</w:t>
            </w:r>
            <w:r>
              <w:t>ivelsen.</w:t>
            </w:r>
          </w:p>
          <w:p w14:paraId="7A8D1BC0" w14:textId="77777777" w:rsidR="00B86113" w:rsidRPr="000E518C" w:rsidRDefault="00B86113" w:rsidP="007C57BE">
            <w:pPr>
              <w:pStyle w:val="Listeavsnitt"/>
              <w:numPr>
                <w:ilvl w:val="0"/>
                <w:numId w:val="63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0E518C">
              <w:t xml:space="preserve">Still inn fartøyets </w:t>
            </w:r>
            <w:r>
              <w:t xml:space="preserve">fart og </w:t>
            </w:r>
            <w:r w:rsidRPr="000E518C">
              <w:t>b</w:t>
            </w:r>
            <w:r>
              <w:t xml:space="preserve">egynnelseskurs på styresystemet. </w:t>
            </w:r>
            <w:r w:rsidRPr="00A56EB5">
              <w:rPr>
                <w:b/>
                <w:u w:val="single"/>
              </w:rPr>
              <w:t>Vent her til seilasen starter.</w:t>
            </w:r>
          </w:p>
          <w:p w14:paraId="126E8F7C" w14:textId="77777777" w:rsidR="00B86113" w:rsidRPr="005E6FFF" w:rsidRDefault="00B86113" w:rsidP="007C57BE">
            <w:pPr>
              <w:pStyle w:val="Listeavsnitt"/>
              <w:numPr>
                <w:ilvl w:val="0"/>
                <w:numId w:val="63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5E6FFF">
              <w:t>Overvåke seilas</w:t>
            </w:r>
            <w:r>
              <w:t>en</w:t>
            </w:r>
            <w:r w:rsidRPr="005E6FFF">
              <w:t xml:space="preserve"> på E</w:t>
            </w:r>
            <w:r>
              <w:t>CDIS, radar og visuelt.</w:t>
            </w:r>
          </w:p>
          <w:p w14:paraId="36834FE7" w14:textId="77777777" w:rsidR="00B86113" w:rsidRDefault="00B86113" w:rsidP="007C57BE">
            <w:pPr>
              <w:pStyle w:val="Listeavsnitt"/>
              <w:numPr>
                <w:ilvl w:val="0"/>
                <w:numId w:val="63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E44646">
              <w:t xml:space="preserve">Bruk autopilot/banestyring i ECDIS. </w:t>
            </w:r>
          </w:p>
          <w:p w14:paraId="669D322C" w14:textId="77777777" w:rsidR="00B86113" w:rsidRPr="00C256EE" w:rsidRDefault="00B86113" w:rsidP="007C57BE">
            <w:pPr>
              <w:pStyle w:val="Listeavsnitt"/>
              <w:numPr>
                <w:ilvl w:val="0"/>
                <w:numId w:val="63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C256EE">
              <w:t>Kontroll om det er strøm eller drift i området</w:t>
            </w:r>
            <w:r>
              <w:t xml:space="preserve">. </w:t>
            </w:r>
          </w:p>
          <w:p w14:paraId="379AB959" w14:textId="77777777" w:rsidR="00B86113" w:rsidRDefault="00B86113" w:rsidP="007C57BE">
            <w:pPr>
              <w:pStyle w:val="Listeavsnitt"/>
              <w:numPr>
                <w:ilvl w:val="0"/>
                <w:numId w:val="63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EA09D8">
              <w:t xml:space="preserve">Finn informasjon om </w:t>
            </w:r>
            <w:r>
              <w:t>en</w:t>
            </w:r>
            <w:r w:rsidRPr="00EA09D8">
              <w:t xml:space="preserve"> lykt</w:t>
            </w:r>
            <w:r>
              <w:t xml:space="preserve">s karakteristikk og sektorer </w:t>
            </w:r>
            <w:r w:rsidRPr="00EA09D8">
              <w:t>ved hjelp av objekt report</w:t>
            </w:r>
            <w:r>
              <w:t>.</w:t>
            </w:r>
          </w:p>
          <w:p w14:paraId="03789EB9" w14:textId="77777777" w:rsidR="005F15B8" w:rsidRDefault="005F15B8" w:rsidP="005F15B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57E1D665" w14:textId="77777777" w:rsidR="005F15B8" w:rsidRDefault="005F15B8" w:rsidP="005F15B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1B749FD8" w14:textId="36E58C70" w:rsidR="00B86113" w:rsidRPr="00B86113" w:rsidRDefault="00B86113" w:rsidP="00B86113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</w:p>
        </w:tc>
        <w:tc>
          <w:tcPr>
            <w:tcW w:w="7088" w:type="dxa"/>
            <w:gridSpan w:val="3"/>
          </w:tcPr>
          <w:p w14:paraId="04D7637D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Pr="00B273DF">
              <w:rPr>
                <w:szCs w:val="20"/>
              </w:rPr>
              <w:t xml:space="preserve"> Bergen Nord.</w:t>
            </w:r>
          </w:p>
          <w:p w14:paraId="56105912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C35FD40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Supply 12.</w:t>
            </w:r>
          </w:p>
          <w:p w14:paraId="4E4167CD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E37FE5C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 xml:space="preserve">Brief: </w:t>
            </w:r>
          </w:p>
          <w:p w14:paraId="0525F5ED" w14:textId="1E44EE42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szCs w:val="20"/>
              </w:rPr>
              <w:t>Kort gjennomgang av oppgaven.</w:t>
            </w:r>
            <w:r w:rsidRPr="00B273DF">
              <w:rPr>
                <w:szCs w:val="20"/>
              </w:rPr>
              <w:br/>
              <w:t>Demo target alarminnstillinger.</w:t>
            </w:r>
            <w:r w:rsidRPr="00B273DF">
              <w:rPr>
                <w:szCs w:val="20"/>
              </w:rPr>
              <w:br/>
            </w:r>
          </w:p>
          <w:p w14:paraId="02481101" w14:textId="010F9FAD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5F15B8" w:rsidRPr="005F15B8">
              <w:rPr>
                <w:b/>
                <w:szCs w:val="20"/>
              </w:rPr>
              <w:t>(</w:t>
            </w:r>
            <w:r w:rsidRPr="005F15B8">
              <w:rPr>
                <w:b/>
                <w:szCs w:val="20"/>
              </w:rPr>
              <w:t>Separate bridges</w:t>
            </w:r>
            <w:r w:rsidR="005F15B8" w:rsidRPr="005F15B8">
              <w:rPr>
                <w:b/>
                <w:szCs w:val="20"/>
              </w:rPr>
              <w:t>.)</w:t>
            </w:r>
          </w:p>
          <w:p w14:paraId="3C10D8B3" w14:textId="34EED448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Samme startposisjon som forrige øvelse, og studentene må ha samme </w:t>
            </w:r>
            <w:r w:rsidR="005F15B8">
              <w:rPr>
                <w:szCs w:val="20"/>
              </w:rPr>
              <w:t xml:space="preserve">desktop maskin </w:t>
            </w:r>
            <w:r w:rsidRPr="00B273DF">
              <w:rPr>
                <w:szCs w:val="20"/>
              </w:rPr>
              <w:t>som sist for å kunne hente fram ruten fra ecdis øvelse 2 og endre denne grafisk til ny destinasjon.</w:t>
            </w:r>
            <w:r w:rsidR="005F15B8">
              <w:rPr>
                <w:szCs w:val="20"/>
              </w:rPr>
              <w:t xml:space="preserve"> Eventuelt det er plassert ruter på et felles område.</w:t>
            </w:r>
          </w:p>
          <w:p w14:paraId="21522158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6D5E1A4" w14:textId="7FF8B65A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På dette nivå handler det fortsatt mest om å få til enkeltoppga</w:t>
            </w:r>
            <w:r w:rsidR="005F15B8">
              <w:rPr>
                <w:szCs w:val="20"/>
              </w:rPr>
              <w:t>vene, det er fortsatt mye nytt.</w:t>
            </w:r>
          </w:p>
          <w:p w14:paraId="363E4505" w14:textId="29F6D4FC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7D557F97" w14:textId="03BBD753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Noe normal trafikk som holder godt av veien.</w:t>
            </w:r>
          </w:p>
          <w:p w14:paraId="5840406D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DEA8EA3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Demo kan tas underveis etter behov.</w:t>
            </w:r>
          </w:p>
          <w:p w14:paraId="7A6EB111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038BDFAD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 xml:space="preserve">Debrief: </w:t>
            </w:r>
          </w:p>
          <w:p w14:paraId="2810A520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av spesielle hendelser.</w:t>
            </w:r>
          </w:p>
          <w:p w14:paraId="6424DADD" w14:textId="66FC64C2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szCs w:val="20"/>
              </w:rPr>
              <w:t>Oppsummering.</w:t>
            </w:r>
          </w:p>
        </w:tc>
      </w:tr>
      <w:tr w:rsidR="007A0BEC" w:rsidRPr="00B273DF" w14:paraId="0D0653E8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25BADC5A" w14:textId="111B0A74" w:rsidR="007A0BEC" w:rsidRPr="005F15B8" w:rsidRDefault="007A0BEC" w:rsidP="00F75391">
            <w:pPr>
              <w:rPr>
                <w:rFonts w:asciiTheme="minorHAnsi" w:eastAsia="Times New Roman" w:hAnsiTheme="minorHAnsi" w:cs="Times New Roman"/>
                <w:szCs w:val="20"/>
                <w:u w:val="single"/>
              </w:rPr>
            </w:pPr>
            <w:r w:rsidRPr="005F15B8">
              <w:rPr>
                <w:rFonts w:asciiTheme="minorHAnsi" w:eastAsia="Times New Roman" w:hAnsiTheme="minorHAnsi" w:cs="Times New Roman"/>
                <w:szCs w:val="20"/>
                <w:u w:val="single"/>
              </w:rPr>
              <w:t>ECDIS øvelse 4.</w:t>
            </w:r>
          </w:p>
          <w:p w14:paraId="0CA43E44" w14:textId="72B52438" w:rsidR="007A0BEC" w:rsidRPr="00B273DF" w:rsidRDefault="00BE25ED" w:rsidP="00F75391">
            <w:pPr>
              <w:rPr>
                <w:rFonts w:asciiTheme="minorHAnsi" w:eastAsia="Times New Roman" w:hAnsiTheme="minorHAnsi" w:cs="Times New Roman"/>
                <w:b w:val="0"/>
                <w:sz w:val="20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zCs w:val="20"/>
              </w:rPr>
              <w:t>Kystseilas III.</w:t>
            </w:r>
            <w:r w:rsidR="007A0BEC" w:rsidRPr="00B273DF">
              <w:rPr>
                <w:rFonts w:asciiTheme="minorHAnsi" w:eastAsia="Times New Roman" w:hAnsiTheme="minorHAnsi" w:cs="Times New Roman"/>
                <w:b w:val="0"/>
                <w:szCs w:val="20"/>
              </w:rPr>
              <w:br/>
            </w:r>
          </w:p>
          <w:p w14:paraId="13F57AD1" w14:textId="56C2B7D8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”Weelhouse poster”.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4B755BAC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704AB4B7" w14:textId="13800246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Teori ecdis.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7D03CB82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15A34453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3380CEA3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Lærebok ecdis.</w:t>
            </w:r>
          </w:p>
          <w:p w14:paraId="6F841CAD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ENC kart over området.</w:t>
            </w:r>
          </w:p>
          <w:p w14:paraId="3A4D1468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3A14A17D" w14:textId="77777777" w:rsidR="007A0BEC" w:rsidRPr="00B273DF" w:rsidRDefault="007A0BEC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46D45536" w14:textId="20920F0A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2215B34D" w14:textId="42517770" w:rsidR="007A0BEC" w:rsidRPr="00B273DF" w:rsidRDefault="007A0BEC" w:rsidP="00F75391">
            <w:pPr>
              <w:rPr>
                <w:rFonts w:asciiTheme="minorHAnsi" w:hAnsiTheme="minorHAnsi"/>
                <w:b w:val="0"/>
              </w:rPr>
            </w:pPr>
          </w:p>
        </w:tc>
        <w:tc>
          <w:tcPr>
            <w:tcW w:w="4536" w:type="dxa"/>
            <w:gridSpan w:val="2"/>
          </w:tcPr>
          <w:p w14:paraId="7BA1D1EF" w14:textId="471FB039" w:rsidR="007A0BEC" w:rsidRPr="005F15B8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5F15B8">
              <w:rPr>
                <w:b/>
                <w:u w:val="single"/>
              </w:rPr>
              <w:t>Læremål.</w:t>
            </w:r>
          </w:p>
          <w:p w14:paraId="12D1F6BA" w14:textId="65835D5E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Studenten skal planlegge en rute innaskjærs og foreta en trygg seilas langs oppgitt rute i ecdis herunder:</w:t>
            </w:r>
          </w:p>
          <w:p w14:paraId="1BF2ECED" w14:textId="77777777" w:rsidR="007A0BEC" w:rsidRPr="00B273DF" w:rsidRDefault="007A0BEC" w:rsidP="007C57BE">
            <w:pPr>
              <w:numPr>
                <w:ilvl w:val="0"/>
                <w:numId w:val="24"/>
              </w:numPr>
              <w:ind w:left="9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Sjekke eget skips data på ECDIS.</w:t>
            </w:r>
          </w:p>
          <w:p w14:paraId="51781225" w14:textId="77777777" w:rsidR="007A0BEC" w:rsidRPr="00B273DF" w:rsidRDefault="007A0BEC" w:rsidP="007C57BE">
            <w:pPr>
              <w:numPr>
                <w:ilvl w:val="0"/>
                <w:numId w:val="24"/>
              </w:numPr>
              <w:ind w:left="9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 xml:space="preserve">Sette nødvendige innstillinger på ECDIS. </w:t>
            </w:r>
          </w:p>
          <w:p w14:paraId="065CEB50" w14:textId="77777777" w:rsidR="007A0BEC" w:rsidRPr="00B273DF" w:rsidRDefault="007A0BEC" w:rsidP="007C57BE">
            <w:pPr>
              <w:numPr>
                <w:ilvl w:val="0"/>
                <w:numId w:val="24"/>
              </w:numPr>
              <w:ind w:left="9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Velge info, mengde</w:t>
            </w:r>
          </w:p>
          <w:p w14:paraId="35BC15AF" w14:textId="77777777" w:rsidR="007A0BEC" w:rsidRPr="00B273DF" w:rsidRDefault="007A0BEC" w:rsidP="007C57BE">
            <w:pPr>
              <w:numPr>
                <w:ilvl w:val="0"/>
                <w:numId w:val="24"/>
              </w:numPr>
              <w:ind w:left="9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Lage og validere rute</w:t>
            </w:r>
          </w:p>
          <w:p w14:paraId="0B98A834" w14:textId="77777777" w:rsidR="007A0BEC" w:rsidRPr="00B273DF" w:rsidRDefault="007A0BEC" w:rsidP="007C57BE">
            <w:pPr>
              <w:numPr>
                <w:ilvl w:val="0"/>
                <w:numId w:val="24"/>
              </w:numPr>
              <w:ind w:left="9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Iverksette «Track Recording».</w:t>
            </w:r>
          </w:p>
          <w:p w14:paraId="7A798D42" w14:textId="77777777" w:rsidR="007A0BEC" w:rsidRPr="00B273DF" w:rsidRDefault="007A0BEC" w:rsidP="007C57BE">
            <w:pPr>
              <w:numPr>
                <w:ilvl w:val="0"/>
                <w:numId w:val="24"/>
              </w:numPr>
              <w:ind w:left="9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Legge inn egen AIS informasjon.</w:t>
            </w:r>
          </w:p>
          <w:p w14:paraId="242D09ED" w14:textId="77777777" w:rsidR="007A0BEC" w:rsidRPr="00B273DF" w:rsidRDefault="007A0BEC" w:rsidP="007C57BE">
            <w:pPr>
              <w:numPr>
                <w:ilvl w:val="0"/>
                <w:numId w:val="24"/>
              </w:numPr>
              <w:ind w:left="9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Bruk av «Grounding Alarm»</w:t>
            </w:r>
          </w:p>
          <w:p w14:paraId="6EE280C4" w14:textId="77777777" w:rsidR="007A0BEC" w:rsidRPr="00B273DF" w:rsidRDefault="007A0BEC" w:rsidP="007C57BE">
            <w:pPr>
              <w:numPr>
                <w:ilvl w:val="0"/>
                <w:numId w:val="24"/>
              </w:numPr>
              <w:ind w:left="9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Monitorere seilasen (overvåke seilasen).</w:t>
            </w:r>
          </w:p>
          <w:p w14:paraId="0272DDD6" w14:textId="3321C58A" w:rsidR="007A0BEC" w:rsidRPr="00B273DF" w:rsidRDefault="007A0BEC" w:rsidP="007C57BE">
            <w:pPr>
              <w:numPr>
                <w:ilvl w:val="0"/>
                <w:numId w:val="24"/>
              </w:numPr>
              <w:ind w:left="9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bookmarkStart w:id="3" w:name="_Hlk482351074"/>
            <w:r w:rsidRPr="00B273DF">
              <w:t>Posisjonskontroll, DR.</w:t>
            </w:r>
          </w:p>
          <w:bookmarkEnd w:id="3"/>
          <w:p w14:paraId="33EE0617" w14:textId="00836C50" w:rsidR="007A0BEC" w:rsidRPr="00B273DF" w:rsidRDefault="007A0BEC" w:rsidP="00B861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CDEF6A7" w14:textId="334F12B2" w:rsidR="007A0BEC" w:rsidRDefault="007A0BEC" w:rsidP="00B861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B86113">
              <w:rPr>
                <w:b/>
                <w:u w:val="single"/>
              </w:rPr>
              <w:t>Studentens oppgaver.</w:t>
            </w:r>
          </w:p>
          <w:p w14:paraId="04472A76" w14:textId="77777777" w:rsidR="00B86113" w:rsidRPr="005F1991" w:rsidRDefault="00B86113" w:rsidP="00B861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5F1991">
              <w:rPr>
                <w:u w:val="single"/>
              </w:rPr>
              <w:t xml:space="preserve">Forberedelser: </w:t>
            </w:r>
          </w:p>
          <w:p w14:paraId="3934A95D" w14:textId="77777777" w:rsidR="00B86113" w:rsidRPr="00367A22" w:rsidRDefault="00B86113" w:rsidP="00B86113">
            <w:pPr>
              <w:spacing w:after="200"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67A22">
              <w:t>I henhold til periodeplan.</w:t>
            </w:r>
            <w:r>
              <w:t xml:space="preserve"> Se</w:t>
            </w:r>
            <w:r w:rsidRPr="00367A22">
              <w:t xml:space="preserve"> igjennom </w:t>
            </w:r>
            <w:r>
              <w:t>øvelsen</w:t>
            </w:r>
            <w:r w:rsidRPr="00367A22">
              <w:t>.</w:t>
            </w:r>
          </w:p>
          <w:p w14:paraId="4F9444A4" w14:textId="77777777" w:rsidR="00B86113" w:rsidRPr="005F1991" w:rsidRDefault="00B86113" w:rsidP="00B861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5F1991">
              <w:rPr>
                <w:u w:val="single"/>
              </w:rPr>
              <w:t>Gjennomføring:</w:t>
            </w:r>
          </w:p>
          <w:p w14:paraId="061A2EE8" w14:textId="77777777" w:rsidR="00B86113" w:rsidRDefault="00B86113" w:rsidP="007C57BE">
            <w:pPr>
              <w:pStyle w:val="Listeavsnitt"/>
              <w:numPr>
                <w:ilvl w:val="0"/>
                <w:numId w:val="6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Sjekk e</w:t>
            </w:r>
            <w:r w:rsidRPr="00384F5A">
              <w:t xml:space="preserve">get skips data </w:t>
            </w:r>
            <w:r>
              <w:t>på ecdis.</w:t>
            </w:r>
          </w:p>
          <w:p w14:paraId="35864044" w14:textId="77777777" w:rsidR="00B86113" w:rsidRPr="00AE5F8E" w:rsidRDefault="00B86113" w:rsidP="007C57BE">
            <w:pPr>
              <w:pStyle w:val="Listeavsnitt"/>
              <w:numPr>
                <w:ilvl w:val="0"/>
                <w:numId w:val="6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</w:rPr>
            </w:pPr>
            <w:r w:rsidRPr="00844608">
              <w:t>Sjekk hvilke</w:t>
            </w:r>
            <w:r>
              <w:t xml:space="preserve"> </w:t>
            </w:r>
            <w:r w:rsidRPr="00844608">
              <w:t>sensorer som</w:t>
            </w:r>
            <w:r>
              <w:t xml:space="preserve"> </w:t>
            </w:r>
            <w:r w:rsidRPr="00844608">
              <w:t>er tilko</w:t>
            </w:r>
            <w:r>
              <w:t>blet ecdis for kurs, fart og posisjon.</w:t>
            </w:r>
          </w:p>
          <w:p w14:paraId="7A5C3D34" w14:textId="77777777" w:rsidR="00B86113" w:rsidRPr="00AE5F8E" w:rsidRDefault="00B86113" w:rsidP="007C57BE">
            <w:pPr>
              <w:pStyle w:val="Listeavsnitt"/>
              <w:numPr>
                <w:ilvl w:val="0"/>
                <w:numId w:val="6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</w:rPr>
            </w:pPr>
            <w:r w:rsidRPr="00F23D8B">
              <w:t>Informasjonsmengden på display ved start velges</w:t>
            </w:r>
            <w:r>
              <w:t xml:space="preserve"> etter egen vurdering</w:t>
            </w:r>
            <w:r w:rsidRPr="00F23D8B">
              <w:t xml:space="preserve">. </w:t>
            </w:r>
          </w:p>
          <w:p w14:paraId="3FA4DF30" w14:textId="77777777" w:rsidR="00B86113" w:rsidRPr="00844608" w:rsidRDefault="00B86113" w:rsidP="007C57BE">
            <w:pPr>
              <w:pStyle w:val="Listeavsnitt"/>
              <w:numPr>
                <w:ilvl w:val="0"/>
                <w:numId w:val="6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844608">
              <w:t>Sett safety depth/contour innstillinger</w:t>
            </w:r>
            <w:r>
              <w:t xml:space="preserve"> etter egen vurdering</w:t>
            </w:r>
            <w:r w:rsidRPr="00844608">
              <w:t xml:space="preserve">. </w:t>
            </w:r>
          </w:p>
          <w:p w14:paraId="33131279" w14:textId="77777777" w:rsidR="00B86113" w:rsidRPr="00844608" w:rsidRDefault="00B86113" w:rsidP="007C57BE">
            <w:pPr>
              <w:pStyle w:val="Listeavsnitt"/>
              <w:numPr>
                <w:ilvl w:val="0"/>
                <w:numId w:val="6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E5F8E">
              <w:rPr>
                <w:lang w:val="nn-NO"/>
              </w:rPr>
              <w:t>Sett  default rute-parametere som XTL og turnradius</w:t>
            </w:r>
            <w:r>
              <w:rPr>
                <w:lang w:val="nn-NO"/>
              </w:rPr>
              <w:t xml:space="preserve"> etter egen vurdering</w:t>
            </w:r>
            <w:r w:rsidRPr="00AE5F8E">
              <w:rPr>
                <w:lang w:val="nn-NO"/>
              </w:rPr>
              <w:t xml:space="preserve">. </w:t>
            </w:r>
          </w:p>
          <w:p w14:paraId="7DB88438" w14:textId="77777777" w:rsidR="00B86113" w:rsidRPr="00F23D8B" w:rsidRDefault="00B86113" w:rsidP="007C57BE">
            <w:pPr>
              <w:pStyle w:val="Listeavsnitt"/>
              <w:numPr>
                <w:ilvl w:val="0"/>
                <w:numId w:val="6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F23D8B">
              <w:t xml:space="preserve">AIS data </w:t>
            </w:r>
            <w:r>
              <w:t>legges inn via ecdis. Kontroller om innstillinger finnes igjen på radar og MKD.</w:t>
            </w:r>
          </w:p>
          <w:p w14:paraId="2AB55780" w14:textId="77777777" w:rsidR="00B86113" w:rsidRPr="00AE5F8E" w:rsidRDefault="00B86113" w:rsidP="007C57BE">
            <w:pPr>
              <w:pStyle w:val="Listeavsnitt"/>
              <w:numPr>
                <w:ilvl w:val="0"/>
                <w:numId w:val="6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</w:rPr>
            </w:pPr>
            <w:r w:rsidRPr="00AE5F8E">
              <w:rPr>
                <w:lang w:val="nn-NO"/>
              </w:rPr>
              <w:t>AIS og ARPA symbol skal vises både på radar/arpa og ECDIS.</w:t>
            </w:r>
          </w:p>
          <w:p w14:paraId="09EA866C" w14:textId="77777777" w:rsidR="00B86113" w:rsidRPr="00AE5F8E" w:rsidRDefault="00B86113" w:rsidP="007C57BE">
            <w:pPr>
              <w:pStyle w:val="Listeavsnitt"/>
              <w:numPr>
                <w:ilvl w:val="0"/>
                <w:numId w:val="6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nn-NO"/>
              </w:rPr>
            </w:pPr>
            <w:r>
              <w:t xml:space="preserve">Lag ny rute fra eget skips posisjon og gi ruten navn etter bestemmelsesstedet. </w:t>
            </w:r>
          </w:p>
          <w:p w14:paraId="05338433" w14:textId="77777777" w:rsidR="00B86113" w:rsidRDefault="00B86113" w:rsidP="007C57BE">
            <w:pPr>
              <w:pStyle w:val="Listeavsnitt"/>
              <w:numPr>
                <w:ilvl w:val="0"/>
                <w:numId w:val="6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E5F8E">
              <w:t>Valider ruten og s</w:t>
            </w:r>
            <w:r w:rsidRPr="00F23D8B">
              <w:t xml:space="preserve">jekk </w:t>
            </w:r>
            <w:r w:rsidRPr="00AE5F8E">
              <w:rPr>
                <w:u w:val="single"/>
              </w:rPr>
              <w:t>alle</w:t>
            </w:r>
            <w:r>
              <w:t xml:space="preserve"> warnings/groundings på de enkelte kursleggene.</w:t>
            </w:r>
          </w:p>
          <w:p w14:paraId="24635D63" w14:textId="77777777" w:rsidR="00B86113" w:rsidRPr="00AE5F8E" w:rsidRDefault="00B86113" w:rsidP="007C57BE">
            <w:pPr>
              <w:pStyle w:val="Listeavsnitt"/>
              <w:numPr>
                <w:ilvl w:val="0"/>
                <w:numId w:val="6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nn-NO"/>
              </w:rPr>
            </w:pPr>
            <w:r w:rsidRPr="00AE5F8E">
              <w:rPr>
                <w:lang w:val="nn-NO"/>
              </w:rPr>
              <w:t xml:space="preserve">Sjekk deretter </w:t>
            </w:r>
            <w:r>
              <w:rPr>
                <w:lang w:val="nn-NO"/>
              </w:rPr>
              <w:t xml:space="preserve">hel </w:t>
            </w:r>
            <w:r w:rsidRPr="00AE5F8E">
              <w:rPr>
                <w:lang w:val="nn-NO"/>
              </w:rPr>
              <w:t>WP-</w:t>
            </w:r>
            <w:r>
              <w:rPr>
                <w:lang w:val="nn-NO"/>
              </w:rPr>
              <w:t>listen</w:t>
            </w:r>
            <w:r w:rsidRPr="00AE5F8E">
              <w:rPr>
                <w:lang w:val="nn-NO"/>
              </w:rPr>
              <w:t>.</w:t>
            </w:r>
          </w:p>
          <w:p w14:paraId="13027609" w14:textId="77777777" w:rsidR="00B86113" w:rsidRDefault="00B86113" w:rsidP="007C57BE">
            <w:pPr>
              <w:pStyle w:val="Listeavsnitt"/>
              <w:numPr>
                <w:ilvl w:val="0"/>
                <w:numId w:val="6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F23D8B">
              <w:t xml:space="preserve">Sett </w:t>
            </w:r>
            <w:r>
              <w:t>grunnstøtingsalarm</w:t>
            </w:r>
            <w:r w:rsidRPr="00F23D8B">
              <w:t xml:space="preserve"> </w:t>
            </w:r>
            <w:r>
              <w:t>4</w:t>
            </w:r>
            <w:r w:rsidRPr="00F23D8B">
              <w:t>° bredde og 3 minutter frem. Gjør den synlig på display.</w:t>
            </w:r>
          </w:p>
          <w:p w14:paraId="6076ED4B" w14:textId="77777777" w:rsidR="00B86113" w:rsidRPr="00844608" w:rsidRDefault="00B86113" w:rsidP="007C57BE">
            <w:pPr>
              <w:pStyle w:val="Listeavsnitt"/>
              <w:numPr>
                <w:ilvl w:val="0"/>
                <w:numId w:val="6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844608">
              <w:t>Iverksett track recording hvert 10. sekund.</w:t>
            </w:r>
          </w:p>
          <w:p w14:paraId="4D7A2EA9" w14:textId="77777777" w:rsidR="00B86113" w:rsidRPr="00AE5F8E" w:rsidRDefault="00B86113" w:rsidP="007C57BE">
            <w:pPr>
              <w:pStyle w:val="Listeavsnitt"/>
              <w:numPr>
                <w:ilvl w:val="0"/>
                <w:numId w:val="6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nn-NO"/>
              </w:rPr>
            </w:pPr>
            <w:r>
              <w:t>Sett</w:t>
            </w:r>
            <w:r w:rsidRPr="00F23D8B">
              <w:t xml:space="preserve"> vektor</w:t>
            </w:r>
            <w:r>
              <w:t>lengde på radar og ecdis etter egen vurdering.</w:t>
            </w:r>
          </w:p>
          <w:p w14:paraId="635CF01F" w14:textId="77777777" w:rsidR="00B86113" w:rsidRPr="00AE5F8E" w:rsidRDefault="00B86113" w:rsidP="007C57BE">
            <w:pPr>
              <w:pStyle w:val="Listeavsnitt"/>
              <w:numPr>
                <w:ilvl w:val="0"/>
                <w:numId w:val="6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nn-NO"/>
              </w:rPr>
            </w:pPr>
            <w:r w:rsidRPr="00AE5F8E">
              <w:rPr>
                <w:lang w:val="nn-NO"/>
              </w:rPr>
              <w:t xml:space="preserve">Still inn kurs på auto og sett trottlene full fart forover. </w:t>
            </w:r>
            <w:r w:rsidRPr="00AE5F8E">
              <w:rPr>
                <w:b/>
                <w:lang w:val="nn-NO"/>
              </w:rPr>
              <w:t>Vent her til seilasen starter.</w:t>
            </w:r>
          </w:p>
          <w:p w14:paraId="7F74B039" w14:textId="77777777" w:rsidR="00B86113" w:rsidRDefault="00B86113" w:rsidP="007C57BE">
            <w:pPr>
              <w:pStyle w:val="Listeavsnitt"/>
              <w:numPr>
                <w:ilvl w:val="0"/>
                <w:numId w:val="6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Overvåke seilas </w:t>
            </w:r>
            <w:r w:rsidRPr="00F23D8B">
              <w:t>på Ecdis</w:t>
            </w:r>
            <w:r>
              <w:t>, radar og visuelt.</w:t>
            </w:r>
          </w:p>
          <w:p w14:paraId="3A99682E" w14:textId="77777777" w:rsidR="00B86113" w:rsidRDefault="00B86113" w:rsidP="007C57BE">
            <w:pPr>
              <w:pStyle w:val="Listeavsnitt"/>
              <w:numPr>
                <w:ilvl w:val="0"/>
                <w:numId w:val="6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E5F8E">
              <w:t xml:space="preserve">Bruk autopilot/trackstyring i ECDIS. </w:t>
            </w:r>
          </w:p>
          <w:p w14:paraId="2A3E6EB9" w14:textId="77777777" w:rsidR="00B86113" w:rsidRDefault="00B86113" w:rsidP="007C57BE">
            <w:pPr>
              <w:pStyle w:val="Listeavsnitt"/>
              <w:numPr>
                <w:ilvl w:val="0"/>
                <w:numId w:val="6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Sjekk</w:t>
            </w:r>
            <w:r w:rsidRPr="00F23D8B">
              <w:t xml:space="preserve"> om det er strøm eller drift </w:t>
            </w:r>
            <w:r w:rsidRPr="007F065E">
              <w:t>i området</w:t>
            </w:r>
            <w:r>
              <w:t>.</w:t>
            </w:r>
          </w:p>
          <w:p w14:paraId="382A8A05" w14:textId="77777777" w:rsidR="00B86113" w:rsidRDefault="00B86113" w:rsidP="007C57BE">
            <w:pPr>
              <w:pStyle w:val="Listeavsnitt"/>
              <w:numPr>
                <w:ilvl w:val="0"/>
                <w:numId w:val="6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Ta posisjonskontroll </w:t>
            </w:r>
            <w:r w:rsidRPr="00F23D8B">
              <w:t xml:space="preserve">i </w:t>
            </w:r>
            <w:r w:rsidRPr="007F065E">
              <w:t>ECDIS</w:t>
            </w:r>
            <w:r w:rsidRPr="00F23D8B">
              <w:t xml:space="preserve"> </w:t>
            </w:r>
            <w:r>
              <w:t>ca hvert kvarter.</w:t>
            </w:r>
          </w:p>
          <w:p w14:paraId="7B8D05C9" w14:textId="52FDC159" w:rsidR="00B86113" w:rsidRPr="00B86113" w:rsidRDefault="00B86113" w:rsidP="00B861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>
              <w:t xml:space="preserve">Sjekk </w:t>
            </w:r>
            <w:r w:rsidRPr="00F23D8B">
              <w:t>alarmer og indikasjoner under</w:t>
            </w:r>
            <w:r>
              <w:t>veis.</w:t>
            </w:r>
          </w:p>
          <w:p w14:paraId="358C475F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7088" w:type="dxa"/>
            <w:gridSpan w:val="3"/>
          </w:tcPr>
          <w:p w14:paraId="3E48B302" w14:textId="5D3A016E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Pr="00B273DF">
              <w:rPr>
                <w:szCs w:val="20"/>
              </w:rPr>
              <w:t xml:space="preserve"> Bergen Sør.</w:t>
            </w:r>
          </w:p>
          <w:p w14:paraId="06083AC2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4C2CE97" w14:textId="0AA189AF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Supply 12.</w:t>
            </w:r>
          </w:p>
          <w:p w14:paraId="407C2D7A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6E98B1E" w14:textId="4BD7D1A6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 xml:space="preserve">Brief: </w:t>
            </w:r>
            <w:r w:rsidRPr="00B273DF">
              <w:rPr>
                <w:b/>
                <w:szCs w:val="20"/>
              </w:rPr>
              <w:br/>
            </w:r>
            <w:r w:rsidRPr="00B273DF">
              <w:rPr>
                <w:szCs w:val="20"/>
              </w:rPr>
              <w:t>Kort gjennomgang av oppgaven.</w:t>
            </w:r>
          </w:p>
          <w:p w14:paraId="788AEA04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3E414689" w14:textId="3DA57970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Scenario:</w:t>
            </w:r>
            <w:r w:rsidR="005F15B8">
              <w:rPr>
                <w:b/>
                <w:szCs w:val="20"/>
              </w:rPr>
              <w:t xml:space="preserve"> </w:t>
            </w:r>
            <w:r w:rsidR="005F15B8" w:rsidRPr="005F15B8">
              <w:rPr>
                <w:b/>
                <w:szCs w:val="20"/>
              </w:rPr>
              <w:t>(</w:t>
            </w:r>
            <w:r w:rsidRPr="005F15B8">
              <w:rPr>
                <w:b/>
                <w:szCs w:val="20"/>
              </w:rPr>
              <w:t>Separate bridges.</w:t>
            </w:r>
            <w:r w:rsidR="005F15B8" w:rsidRPr="005F15B8">
              <w:rPr>
                <w:b/>
                <w:szCs w:val="20"/>
              </w:rPr>
              <w:t>)</w:t>
            </w:r>
          </w:p>
          <w:p w14:paraId="693BD587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44D10E8D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Denne øvelsen foregår i noe trangere farvann.</w:t>
            </w:r>
          </w:p>
          <w:p w14:paraId="377B7B21" w14:textId="22BC1F70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br/>
              <w:t>Legges inn en del trafikk. All trafikk bør holde godt av veien slik at det blir fokus på navigeringen.</w:t>
            </w:r>
          </w:p>
          <w:p w14:paraId="172F67B9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0AAE9AB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 xml:space="preserve">Debrief: </w:t>
            </w:r>
          </w:p>
          <w:p w14:paraId="07D30736" w14:textId="09D66FA9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Avspilling av track recording. </w:t>
            </w:r>
          </w:p>
          <w:p w14:paraId="45C85E09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av spesielle hendelser.</w:t>
            </w:r>
          </w:p>
          <w:p w14:paraId="619ADC67" w14:textId="59E0FFC5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szCs w:val="20"/>
              </w:rPr>
              <w:t>Oppsummering.</w:t>
            </w:r>
          </w:p>
        </w:tc>
      </w:tr>
      <w:tr w:rsidR="007A0BEC" w:rsidRPr="00B273DF" w14:paraId="3E151DCE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7092ADAF" w14:textId="572455D6" w:rsidR="007A0BEC" w:rsidRPr="005F15B8" w:rsidRDefault="007A0BEC" w:rsidP="005F15B8">
            <w:pPr>
              <w:rPr>
                <w:rFonts w:asciiTheme="minorHAnsi" w:eastAsia="Times New Roman" w:hAnsiTheme="minorHAnsi" w:cs="Times New Roman"/>
                <w:szCs w:val="20"/>
                <w:u w:val="single"/>
              </w:rPr>
            </w:pPr>
            <w:r w:rsidRPr="005F15B8">
              <w:rPr>
                <w:rFonts w:asciiTheme="minorHAnsi" w:eastAsia="Times New Roman" w:hAnsiTheme="minorHAnsi" w:cs="Times New Roman"/>
                <w:szCs w:val="20"/>
                <w:u w:val="single"/>
              </w:rPr>
              <w:t>ECDIS øvelse 5.</w:t>
            </w:r>
          </w:p>
          <w:p w14:paraId="461E12A0" w14:textId="12F2C12B" w:rsidR="007A0BEC" w:rsidRPr="00B273DF" w:rsidRDefault="00BE25ED" w:rsidP="005F15B8">
            <w:pPr>
              <w:rPr>
                <w:rFonts w:asciiTheme="minorHAnsi" w:eastAsia="Times New Roman" w:hAnsiTheme="minorHAnsi" w:cs="Times New Roman"/>
                <w:b w:val="0"/>
                <w:sz w:val="20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zCs w:val="20"/>
              </w:rPr>
              <w:t>Repetisjon</w:t>
            </w:r>
            <w:r w:rsidR="007A0BEC" w:rsidRPr="00B273DF">
              <w:rPr>
                <w:rFonts w:asciiTheme="minorHAnsi" w:eastAsia="Times New Roman" w:hAnsiTheme="minorHAnsi" w:cs="Times New Roman"/>
                <w:b w:val="0"/>
                <w:szCs w:val="20"/>
              </w:rPr>
              <w:t>.</w:t>
            </w:r>
            <w:r w:rsidR="007A0BEC" w:rsidRPr="00B273DF">
              <w:rPr>
                <w:rFonts w:asciiTheme="minorHAnsi" w:eastAsia="Times New Roman" w:hAnsiTheme="minorHAnsi" w:cs="Times New Roman"/>
                <w:b w:val="0"/>
                <w:szCs w:val="20"/>
              </w:rPr>
              <w:br/>
            </w:r>
          </w:p>
          <w:p w14:paraId="0E62056B" w14:textId="77777777" w:rsidR="007A0BEC" w:rsidRPr="00B273DF" w:rsidRDefault="007A0BEC" w:rsidP="005F15B8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”Weelhouse poster”.</w:t>
            </w:r>
          </w:p>
          <w:p w14:paraId="0ABD6E4D" w14:textId="4DE5A7B2" w:rsidR="007A0BEC" w:rsidRPr="00B273DF" w:rsidRDefault="007A0BEC" w:rsidP="005F15B8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Sjekkliste ecdis.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203D4236" w14:textId="77777777" w:rsidR="007A0BEC" w:rsidRPr="00B273DF" w:rsidRDefault="007A0BEC" w:rsidP="005F15B8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71397479" w14:textId="77777777" w:rsidR="005F15B8" w:rsidRDefault="005F15B8" w:rsidP="005F15B8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5B105409" w14:textId="77777777" w:rsidR="007A0BEC" w:rsidRPr="00B273DF" w:rsidRDefault="007A0BEC" w:rsidP="005F15B8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</w:p>
          <w:p w14:paraId="6921DAF8" w14:textId="4F4D11B9" w:rsidR="007A0BEC" w:rsidRPr="00B273DF" w:rsidRDefault="007A0BEC" w:rsidP="005F15B8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Teori ecdis.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1D13CCCB" w14:textId="77777777" w:rsidR="007A0BEC" w:rsidRPr="00B273DF" w:rsidRDefault="007A0BEC" w:rsidP="005F15B8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1BA45047" w14:textId="77777777" w:rsidR="007A0BEC" w:rsidRPr="00B273DF" w:rsidRDefault="007A0BEC" w:rsidP="005F15B8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Lærebok ecdis.</w:t>
            </w:r>
          </w:p>
          <w:p w14:paraId="09A8870B" w14:textId="77777777" w:rsidR="007A0BEC" w:rsidRPr="00B273DF" w:rsidRDefault="007A0BEC" w:rsidP="005F15B8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ENC kart over området.</w:t>
            </w:r>
          </w:p>
          <w:p w14:paraId="21515CE8" w14:textId="77777777" w:rsidR="007A0BEC" w:rsidRPr="00B273DF" w:rsidRDefault="007A0BEC" w:rsidP="005F15B8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4965F4B1" w14:textId="77777777" w:rsidR="007A0BEC" w:rsidRPr="00B273DF" w:rsidRDefault="007A0BEC" w:rsidP="005F15B8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6768FDEB" w14:textId="778D5AAF" w:rsidR="007A0BEC" w:rsidRPr="00B273DF" w:rsidRDefault="007A0BEC" w:rsidP="005F15B8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oppgaven.</w:t>
            </w:r>
          </w:p>
          <w:p w14:paraId="41E2157C" w14:textId="77777777" w:rsidR="007A0BEC" w:rsidRPr="00B273DF" w:rsidRDefault="007A0BEC" w:rsidP="005F15B8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195F0C38" w14:textId="77777777" w:rsidR="007A0BEC" w:rsidRPr="00B273DF" w:rsidRDefault="007A0BEC" w:rsidP="005F15B8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6E646F79" w14:textId="77777777" w:rsidR="007A0BEC" w:rsidRPr="00B273DF" w:rsidRDefault="007A0BEC" w:rsidP="005F15B8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3925C4AF" w14:textId="131CFD15" w:rsidR="007A0BEC" w:rsidRPr="00B273DF" w:rsidRDefault="007A0BEC" w:rsidP="005F15B8">
            <w:pPr>
              <w:rPr>
                <w:rFonts w:asciiTheme="minorHAnsi" w:hAnsiTheme="minorHAnsi"/>
                <w:b w:val="0"/>
              </w:rPr>
            </w:pPr>
          </w:p>
        </w:tc>
        <w:tc>
          <w:tcPr>
            <w:tcW w:w="4536" w:type="dxa"/>
            <w:gridSpan w:val="2"/>
          </w:tcPr>
          <w:p w14:paraId="3E376BCA" w14:textId="10308DCA" w:rsidR="007A0BEC" w:rsidRPr="005F15B8" w:rsidRDefault="007A0BEC" w:rsidP="005F15B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5F15B8">
              <w:rPr>
                <w:b/>
                <w:u w:val="single"/>
              </w:rPr>
              <w:t>Læremål.</w:t>
            </w:r>
          </w:p>
          <w:p w14:paraId="71672C96" w14:textId="77777777" w:rsidR="007A0BEC" w:rsidRPr="00B273DF" w:rsidRDefault="007A0BEC" w:rsidP="005F15B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Studenten skal ha grundig kjennskap til</w:t>
            </w:r>
          </w:p>
          <w:p w14:paraId="40269024" w14:textId="0848F05A" w:rsidR="007A0BEC" w:rsidRPr="005F15B8" w:rsidRDefault="007A0BEC" w:rsidP="007C57BE">
            <w:pPr>
              <w:pStyle w:val="Listeavsnitt"/>
              <w:numPr>
                <w:ilvl w:val="0"/>
                <w:numId w:val="26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oppbygging av ecdis display og menyer, operasjonelle innstillinger samt hvordan en rute lages - valideres – seiles/overvåkes.</w:t>
            </w:r>
          </w:p>
          <w:p w14:paraId="2274943D" w14:textId="77777777" w:rsidR="007A0BEC" w:rsidRPr="00B273DF" w:rsidRDefault="007A0BEC" w:rsidP="007C57BE">
            <w:pPr>
              <w:pStyle w:val="Listeavsnitt"/>
              <w:numPr>
                <w:ilvl w:val="0"/>
                <w:numId w:val="26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sjekklisten for ecdis.</w:t>
            </w:r>
          </w:p>
          <w:p w14:paraId="6D67B5DC" w14:textId="77777777" w:rsidR="007A0BEC" w:rsidRPr="00B273DF" w:rsidRDefault="007A0BEC" w:rsidP="005F15B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3EB8A09F" w14:textId="77777777" w:rsidR="007A0BEC" w:rsidRPr="00B273DF" w:rsidRDefault="007A0BEC" w:rsidP="005F15B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>Studentens oppgaver:</w:t>
            </w:r>
          </w:p>
          <w:p w14:paraId="73A0D01F" w14:textId="77777777" w:rsidR="005F15B8" w:rsidRPr="00690D2B" w:rsidRDefault="005F15B8" w:rsidP="005F15B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690D2B">
              <w:rPr>
                <w:u w:val="single"/>
              </w:rPr>
              <w:t xml:space="preserve">Forberedelser: </w:t>
            </w:r>
          </w:p>
          <w:p w14:paraId="7B5D2CFE" w14:textId="77777777" w:rsidR="005F15B8" w:rsidRDefault="005F15B8" w:rsidP="005F15B8">
            <w:pPr>
              <w:spacing w:after="200"/>
              <w:contextualSpacing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Repetisjon tidligere øvelser og oppgaver.</w:t>
            </w:r>
          </w:p>
          <w:p w14:paraId="0C36647B" w14:textId="76C74C2F" w:rsidR="005F15B8" w:rsidRPr="00367A22" w:rsidRDefault="005F15B8" w:rsidP="005F15B8">
            <w:pPr>
              <w:spacing w:after="200"/>
              <w:contextualSpacing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367A22">
              <w:t>I henhold til periodeplan.</w:t>
            </w:r>
            <w:r>
              <w:t xml:space="preserve"> Se</w:t>
            </w:r>
            <w:r w:rsidRPr="00367A22">
              <w:t xml:space="preserve"> igjennom </w:t>
            </w:r>
            <w:r>
              <w:t>øvelsen</w:t>
            </w:r>
            <w:r w:rsidRPr="00367A22">
              <w:t>.</w:t>
            </w:r>
          </w:p>
          <w:p w14:paraId="1DB98BAB" w14:textId="77777777" w:rsidR="005F15B8" w:rsidRPr="00690D2B" w:rsidRDefault="005F15B8" w:rsidP="005F15B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690D2B">
              <w:rPr>
                <w:u w:val="single"/>
              </w:rPr>
              <w:t>Gjennomføring:</w:t>
            </w:r>
          </w:p>
          <w:p w14:paraId="2F364EB0" w14:textId="1507EE90" w:rsidR="005F15B8" w:rsidRDefault="005F15B8" w:rsidP="007C57BE">
            <w:pPr>
              <w:pStyle w:val="Listeavsnitt"/>
              <w:numPr>
                <w:ilvl w:val="0"/>
                <w:numId w:val="65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FE27E9">
              <w:t>Gå igjennom sjekklisten for ecdis og klargjør for seilas herunder lag en rute. Si ifra når du er klar til å starte seilasen.</w:t>
            </w:r>
          </w:p>
          <w:p w14:paraId="2339B813" w14:textId="4699A2E9" w:rsidR="005F15B8" w:rsidRPr="00232962" w:rsidRDefault="005F15B8" w:rsidP="007C57BE">
            <w:pPr>
              <w:pStyle w:val="Listeavsnitt"/>
              <w:numPr>
                <w:ilvl w:val="0"/>
                <w:numId w:val="65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FE27E9">
              <w:t>Overvåk og gjennomfør en sikker seilas både med hensyn til navigering og trafikksituasjonen, herunder opprettholde et korrekt kartarbeid og alle manøvre for å unngå kollisjon eller nærsituasjon skal begrunnes ut fra sjøveisreglene.</w:t>
            </w:r>
          </w:p>
          <w:p w14:paraId="4E814E94" w14:textId="069B9AD4" w:rsidR="005F15B8" w:rsidRDefault="005F15B8" w:rsidP="007C57BE">
            <w:pPr>
              <w:pStyle w:val="Listeavsnitt"/>
              <w:numPr>
                <w:ilvl w:val="0"/>
                <w:numId w:val="65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232962">
              <w:t>Posisjonskontroll i ecdis hvert kvarter.</w:t>
            </w:r>
          </w:p>
          <w:p w14:paraId="51B062B3" w14:textId="77777777" w:rsidR="005F15B8" w:rsidRPr="00232962" w:rsidRDefault="005F15B8" w:rsidP="007C57BE">
            <w:pPr>
              <w:pStyle w:val="Listeavsnitt"/>
              <w:numPr>
                <w:ilvl w:val="0"/>
                <w:numId w:val="65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Seilas i DR dersom GPS faller ut.</w:t>
            </w:r>
          </w:p>
          <w:p w14:paraId="78F73953" w14:textId="77777777" w:rsidR="007A0BEC" w:rsidRPr="00B273DF" w:rsidRDefault="007A0BEC" w:rsidP="005F15B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  <w:tc>
          <w:tcPr>
            <w:tcW w:w="7088" w:type="dxa"/>
            <w:gridSpan w:val="3"/>
          </w:tcPr>
          <w:p w14:paraId="4EFFBFEB" w14:textId="4FE294E0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Pr="00B273DF">
              <w:rPr>
                <w:szCs w:val="20"/>
              </w:rPr>
              <w:t xml:space="preserve"> Europort.</w:t>
            </w:r>
          </w:p>
          <w:p w14:paraId="44728824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78DDAAE3" w14:textId="3314A2EF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VLCC11L.</w:t>
            </w:r>
          </w:p>
          <w:p w14:paraId="6AF1B030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50106AA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 xml:space="preserve">Brief: </w:t>
            </w:r>
          </w:p>
          <w:p w14:paraId="236990E2" w14:textId="5CF0DE39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Gå gjennom oppgaven.</w:t>
            </w:r>
          </w:p>
          <w:p w14:paraId="1F8A2154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169CA4B3" w14:textId="317E4348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5F15B8">
              <w:rPr>
                <w:b/>
                <w:szCs w:val="20"/>
              </w:rPr>
              <w:t>(</w:t>
            </w:r>
            <w:r w:rsidRPr="00B273DF">
              <w:rPr>
                <w:szCs w:val="20"/>
              </w:rPr>
              <w:t>Separate bridges.</w:t>
            </w:r>
            <w:r w:rsidR="005F15B8">
              <w:rPr>
                <w:szCs w:val="20"/>
              </w:rPr>
              <w:t>)</w:t>
            </w:r>
          </w:p>
          <w:p w14:paraId="37C6E46F" w14:textId="31056DC5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I denne øvelsen skal studenten kunne jobbe med st</w:t>
            </w:r>
            <w:r w:rsidR="005F15B8">
              <w:rPr>
                <w:szCs w:val="20"/>
              </w:rPr>
              <w:t>ørre</w:t>
            </w:r>
            <w:r w:rsidRPr="00B273DF">
              <w:rPr>
                <w:szCs w:val="20"/>
              </w:rPr>
              <w:t xml:space="preserve"> grad av selvstendighet.</w:t>
            </w:r>
          </w:p>
          <w:p w14:paraId="7B8E0D8B" w14:textId="61801ED3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BB7DD7D" w14:textId="147AB172" w:rsidR="007A0BEC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Nå er det igjen et stort og tungt skip som </w:t>
            </w:r>
            <w:r w:rsidR="005F15B8">
              <w:rPr>
                <w:szCs w:val="20"/>
              </w:rPr>
              <w:t>studenten skal manøvrere.</w:t>
            </w:r>
          </w:p>
          <w:p w14:paraId="41F6113F" w14:textId="77777777" w:rsidR="005F15B8" w:rsidRPr="00B273DF" w:rsidRDefault="005F15B8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5E6C90C" w14:textId="3DB4A324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Det legges inn noe utfordrende trafikk for at studenten skal være observant på target info. Gjøres gjerne med target som svinger mer unna etter hvert som de nærmer seg..</w:t>
            </w:r>
          </w:p>
          <w:p w14:paraId="126734F5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F731FB3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 xml:space="preserve">Debrief: </w:t>
            </w:r>
          </w:p>
          <w:p w14:paraId="6E93D244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Avspilling av øvelsen. </w:t>
            </w:r>
          </w:p>
          <w:p w14:paraId="37F67C68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av spesielle hendelser.</w:t>
            </w:r>
          </w:p>
          <w:p w14:paraId="17B37AB8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szCs w:val="20"/>
              </w:rPr>
              <w:t>Oppsummering.</w:t>
            </w:r>
          </w:p>
          <w:p w14:paraId="3F5F177E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</w:tc>
      </w:tr>
      <w:tr w:rsidR="007A0BEC" w:rsidRPr="00B273DF" w14:paraId="1EDECC43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76" w:type="dxa"/>
            <w:gridSpan w:val="7"/>
          </w:tcPr>
          <w:p w14:paraId="627CDBA4" w14:textId="77777777" w:rsidR="007A0BEC" w:rsidRPr="00B273DF" w:rsidRDefault="007A0BEC" w:rsidP="00F75391">
            <w:pPr>
              <w:jc w:val="center"/>
              <w:rPr>
                <w:rFonts w:asciiTheme="minorHAnsi" w:hAnsiTheme="minorHAnsi"/>
                <w:sz w:val="32"/>
                <w:szCs w:val="20"/>
              </w:rPr>
            </w:pPr>
          </w:p>
          <w:p w14:paraId="7CF00438" w14:textId="0AB0388D" w:rsidR="007A0BEC" w:rsidRPr="005F15B8" w:rsidRDefault="007A0BEC" w:rsidP="005F15B8">
            <w:pPr>
              <w:jc w:val="center"/>
              <w:rPr>
                <w:rFonts w:asciiTheme="minorHAnsi" w:hAnsiTheme="minorHAnsi"/>
                <w:b w:val="0"/>
                <w:szCs w:val="20"/>
              </w:rPr>
            </w:pPr>
            <w:r w:rsidRPr="005F15B8">
              <w:rPr>
                <w:rFonts w:asciiTheme="minorHAnsi" w:hAnsiTheme="minorHAnsi"/>
                <w:b w:val="0"/>
                <w:sz w:val="32"/>
                <w:szCs w:val="20"/>
              </w:rPr>
              <w:t xml:space="preserve">BRO-ØVELSER </w:t>
            </w:r>
            <w:r w:rsidR="005F15B8" w:rsidRPr="005F15B8">
              <w:rPr>
                <w:rFonts w:asciiTheme="minorHAnsi" w:hAnsiTheme="minorHAnsi"/>
                <w:b w:val="0"/>
                <w:sz w:val="32"/>
                <w:szCs w:val="20"/>
              </w:rPr>
              <w:t>ECDIS.</w:t>
            </w:r>
          </w:p>
        </w:tc>
      </w:tr>
      <w:tr w:rsidR="007A0BEC" w:rsidRPr="00B273DF" w14:paraId="3CBA3761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7096C0F5" w14:textId="77777777" w:rsidR="005F15B8" w:rsidRPr="005F15B8" w:rsidRDefault="005F15B8" w:rsidP="005F15B8">
            <w:pPr>
              <w:jc w:val="center"/>
              <w:rPr>
                <w:rFonts w:ascii="Cambria" w:hAnsi="Cambria"/>
                <w:b w:val="0"/>
                <w:i/>
                <w:sz w:val="28"/>
              </w:rPr>
            </w:pPr>
          </w:p>
          <w:p w14:paraId="7ED0F219" w14:textId="233D608D" w:rsidR="007A0BEC" w:rsidRPr="005F15B8" w:rsidRDefault="007A0BEC" w:rsidP="005F15B8">
            <w:pPr>
              <w:jc w:val="center"/>
              <w:rPr>
                <w:rFonts w:ascii="Cambria" w:hAnsi="Cambria"/>
                <w:b w:val="0"/>
                <w:i/>
                <w:sz w:val="28"/>
              </w:rPr>
            </w:pPr>
            <w:r w:rsidRPr="005F15B8">
              <w:rPr>
                <w:rFonts w:ascii="Cambria" w:hAnsi="Cambria"/>
                <w:b w:val="0"/>
                <w:i/>
                <w:sz w:val="28"/>
              </w:rPr>
              <w:t>Ytelsesbeskrivelse:</w:t>
            </w:r>
          </w:p>
        </w:tc>
        <w:tc>
          <w:tcPr>
            <w:tcW w:w="4536" w:type="dxa"/>
            <w:gridSpan w:val="2"/>
          </w:tcPr>
          <w:p w14:paraId="4F865C7B" w14:textId="77777777" w:rsidR="005F15B8" w:rsidRPr="005F15B8" w:rsidRDefault="005F15B8" w:rsidP="005F15B8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i/>
                <w:sz w:val="28"/>
              </w:rPr>
            </w:pPr>
          </w:p>
          <w:p w14:paraId="30E4B1FA" w14:textId="18006585" w:rsidR="007A0BEC" w:rsidRPr="005F15B8" w:rsidRDefault="007A0BEC" w:rsidP="005F15B8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i/>
                <w:sz w:val="28"/>
              </w:rPr>
            </w:pPr>
            <w:r w:rsidRPr="005F15B8">
              <w:rPr>
                <w:rFonts w:ascii="Cambria" w:hAnsi="Cambria"/>
                <w:i/>
                <w:sz w:val="28"/>
              </w:rPr>
              <w:t>Læremål og student-oppgaver:</w:t>
            </w:r>
          </w:p>
        </w:tc>
        <w:tc>
          <w:tcPr>
            <w:tcW w:w="7088" w:type="dxa"/>
            <w:gridSpan w:val="3"/>
          </w:tcPr>
          <w:p w14:paraId="62436BAB" w14:textId="77777777" w:rsidR="005F15B8" w:rsidRPr="005F15B8" w:rsidRDefault="005F15B8" w:rsidP="005F15B8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i/>
                <w:sz w:val="28"/>
              </w:rPr>
            </w:pPr>
          </w:p>
          <w:p w14:paraId="508C9844" w14:textId="31A43EBF" w:rsidR="007A0BEC" w:rsidRPr="005F15B8" w:rsidRDefault="007A0BEC" w:rsidP="005F15B8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i/>
                <w:sz w:val="28"/>
              </w:rPr>
            </w:pPr>
            <w:r w:rsidRPr="005F15B8">
              <w:rPr>
                <w:rFonts w:ascii="Cambria" w:hAnsi="Cambria"/>
                <w:i/>
                <w:sz w:val="28"/>
              </w:rPr>
              <w:t>Beskrivelse av øvelsen:</w:t>
            </w:r>
          </w:p>
        </w:tc>
      </w:tr>
      <w:tr w:rsidR="007A0BEC" w:rsidRPr="00B273DF" w14:paraId="39B0F89A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4656FF5B" w14:textId="4F11E1EF" w:rsidR="007A0BEC" w:rsidRPr="005F15B8" w:rsidRDefault="005F15B8" w:rsidP="00F75391">
            <w:pPr>
              <w:rPr>
                <w:rFonts w:asciiTheme="minorHAnsi" w:eastAsia="Times New Roman" w:hAnsiTheme="minorHAnsi" w:cs="Times New Roman"/>
                <w:szCs w:val="20"/>
                <w:u w:val="single"/>
              </w:rPr>
            </w:pPr>
            <w:r w:rsidRPr="005F15B8">
              <w:rPr>
                <w:rFonts w:asciiTheme="minorHAnsi" w:eastAsia="Times New Roman" w:hAnsiTheme="minorHAnsi" w:cs="Times New Roman"/>
                <w:szCs w:val="20"/>
                <w:u w:val="single"/>
              </w:rPr>
              <w:t xml:space="preserve">Øvelse </w:t>
            </w:r>
            <w:r w:rsidR="007A0BEC" w:rsidRPr="005F15B8">
              <w:rPr>
                <w:rFonts w:asciiTheme="minorHAnsi" w:eastAsia="Times New Roman" w:hAnsiTheme="minorHAnsi" w:cs="Times New Roman"/>
                <w:szCs w:val="20"/>
                <w:u w:val="single"/>
              </w:rPr>
              <w:t>1.4.1</w:t>
            </w:r>
            <w:r w:rsidRPr="005F15B8">
              <w:rPr>
                <w:rFonts w:asciiTheme="minorHAnsi" w:eastAsia="Times New Roman" w:hAnsiTheme="minorHAnsi" w:cs="Times New Roman"/>
                <w:szCs w:val="20"/>
                <w:u w:val="single"/>
              </w:rPr>
              <w:t>.</w:t>
            </w:r>
          </w:p>
          <w:p w14:paraId="232687B0" w14:textId="5029B012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z w:val="20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zCs w:val="20"/>
              </w:rPr>
              <w:t>ECDIS. Åpent farvann.</w:t>
            </w:r>
            <w:r w:rsidRPr="00B273DF">
              <w:rPr>
                <w:rFonts w:asciiTheme="minorHAnsi" w:eastAsia="Times New Roman" w:hAnsiTheme="minorHAnsi" w:cs="Times New Roman"/>
                <w:b w:val="0"/>
                <w:szCs w:val="20"/>
              </w:rPr>
              <w:br/>
            </w:r>
          </w:p>
          <w:p w14:paraId="7CB34926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Weelhouse Poster.</w:t>
            </w:r>
          </w:p>
          <w:p w14:paraId="2183F897" w14:textId="7240CCD1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Sjekkliste ecdis.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5EE48595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7FE57EF7" w14:textId="10AA2E6C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Spesielle krav: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Ecdis øvelse 2 gjennomført</w:t>
            </w:r>
            <w:r w:rsidR="005F15B8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2244C1C5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42CA55BE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24F43440" w14:textId="4D489B6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Lærebok ecdis.</w:t>
            </w:r>
          </w:p>
          <w:p w14:paraId="0715F14E" w14:textId="6FD702DE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ENC kart over området.</w:t>
            </w:r>
          </w:p>
          <w:p w14:paraId="6748362F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585392F2" w14:textId="77777777" w:rsidR="007A0BEC" w:rsidRPr="00B273DF" w:rsidRDefault="007A0BEC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016FFBCA" w14:textId="6D8F8583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 xml:space="preserve">-Studentens registreringer viser god faglig forståelse. </w:t>
            </w:r>
          </w:p>
          <w:p w14:paraId="11BCAE5E" w14:textId="3601F351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</w:p>
          <w:p w14:paraId="0E7A00FA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79842C77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5EAAD387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  <w:p w14:paraId="011F4030" w14:textId="77777777" w:rsidR="007A0BEC" w:rsidRPr="00B273DF" w:rsidRDefault="007A0BEC" w:rsidP="00F75391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10145818" w14:textId="77777777" w:rsidR="007A0BEC" w:rsidRPr="00B273DF" w:rsidRDefault="007A0BEC" w:rsidP="00F75391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77844324" w14:textId="77777777" w:rsidR="007A0BEC" w:rsidRPr="00B273DF" w:rsidRDefault="007A0BEC" w:rsidP="00F75391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401CAA1C" w14:textId="1718341E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z w:val="20"/>
                <w:szCs w:val="20"/>
              </w:rPr>
            </w:pPr>
          </w:p>
        </w:tc>
        <w:tc>
          <w:tcPr>
            <w:tcW w:w="4536" w:type="dxa"/>
            <w:gridSpan w:val="2"/>
          </w:tcPr>
          <w:p w14:paraId="57436FFA" w14:textId="2C8DCB52" w:rsidR="007A0BEC" w:rsidRPr="005F15B8" w:rsidRDefault="007A0BEC" w:rsidP="005F15B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0"/>
                <w:u w:val="single"/>
              </w:rPr>
            </w:pPr>
            <w:r w:rsidRPr="005F15B8">
              <w:rPr>
                <w:b/>
                <w:u w:val="single"/>
              </w:rPr>
              <w:t>Læremål</w:t>
            </w:r>
            <w:r w:rsidRPr="005F15B8">
              <w:rPr>
                <w:b/>
                <w:sz w:val="20"/>
                <w:u w:val="single"/>
              </w:rPr>
              <w:t>:</w:t>
            </w:r>
          </w:p>
          <w:p w14:paraId="53CA1EE0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Studenten skal kunne:</w:t>
            </w:r>
          </w:p>
          <w:p w14:paraId="460F9599" w14:textId="02D6D9A4" w:rsidR="00C945DD" w:rsidRPr="005F15B8" w:rsidRDefault="00C945DD" w:rsidP="005F15B8">
            <w:pPr>
              <w:pStyle w:val="Listeavsnitt"/>
              <w:numPr>
                <w:ilvl w:val="0"/>
                <w:numId w:val="3"/>
              </w:numPr>
              <w:spacing w:before="68" w:after="200"/>
              <w:ind w:right="4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eastAsia="Times New Roman" w:hAnsiTheme="minorHAnsi"/>
                <w:lang w:val="nb-NO"/>
              </w:rPr>
            </w:pPr>
            <w:r w:rsidRPr="00B273DF">
              <w:rPr>
                <w:rFonts w:asciiTheme="minorHAnsi" w:eastAsia="Times New Roman" w:hAnsiTheme="minorHAnsi"/>
                <w:lang w:val="nb-NO"/>
              </w:rPr>
              <w:t>Utføre forhånds-innstillinger for navigering med elektroniske kart.</w:t>
            </w:r>
          </w:p>
          <w:p w14:paraId="724866E8" w14:textId="178C3487" w:rsidR="00C945DD" w:rsidRPr="005F15B8" w:rsidRDefault="00C945DD" w:rsidP="005F15B8">
            <w:pPr>
              <w:pStyle w:val="Listeavsnitt"/>
              <w:numPr>
                <w:ilvl w:val="0"/>
                <w:numId w:val="3"/>
              </w:numPr>
              <w:spacing w:before="68" w:after="200"/>
              <w:ind w:right="4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eastAsia="Times New Roman" w:hAnsiTheme="minorHAnsi"/>
                <w:lang w:val="nb-NO"/>
              </w:rPr>
            </w:pPr>
            <w:r w:rsidRPr="00B273DF">
              <w:rPr>
                <w:rFonts w:asciiTheme="minorHAnsi" w:eastAsia="Times New Roman" w:hAnsiTheme="minorHAnsi"/>
                <w:lang w:val="nb-NO"/>
              </w:rPr>
              <w:t>Legge inn reiserelaterte data og target innstillinger på ecdis.</w:t>
            </w:r>
          </w:p>
          <w:p w14:paraId="5A3376BE" w14:textId="33737430" w:rsidR="00C945DD" w:rsidRPr="005F15B8" w:rsidRDefault="00C945DD" w:rsidP="005F15B8">
            <w:pPr>
              <w:pStyle w:val="Listeavsnitt"/>
              <w:numPr>
                <w:ilvl w:val="0"/>
                <w:numId w:val="3"/>
              </w:numPr>
              <w:spacing w:before="68" w:after="200"/>
              <w:ind w:right="4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eastAsia="Calibri" w:hAnsiTheme="minorHAnsi"/>
                <w:sz w:val="22"/>
                <w:szCs w:val="22"/>
                <w:lang w:val="nb-NO"/>
              </w:rPr>
            </w:pPr>
            <w:r w:rsidRPr="00B273DF">
              <w:rPr>
                <w:rFonts w:asciiTheme="minorHAnsi" w:eastAsia="Times New Roman" w:hAnsiTheme="minorHAnsi"/>
                <w:lang w:val="nb-NO"/>
              </w:rPr>
              <w:t xml:space="preserve">Lage og validere en rute hvor WP legges inn alfanumerisk. </w:t>
            </w:r>
          </w:p>
          <w:p w14:paraId="76863895" w14:textId="437F5863" w:rsidR="00C945DD" w:rsidRPr="005F15B8" w:rsidRDefault="00C945DD" w:rsidP="005F15B8">
            <w:pPr>
              <w:pStyle w:val="Listeavsnitt"/>
              <w:numPr>
                <w:ilvl w:val="0"/>
                <w:numId w:val="3"/>
              </w:numPr>
              <w:spacing w:before="68" w:after="200"/>
              <w:ind w:right="4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eastAsia="Times New Roman" w:hAnsiTheme="minorHAnsi"/>
                <w:lang w:val="nb-NO"/>
              </w:rPr>
            </w:pPr>
            <w:r w:rsidRPr="00B273DF">
              <w:rPr>
                <w:rFonts w:asciiTheme="minorHAnsi" w:eastAsia="Times New Roman" w:hAnsiTheme="minorHAnsi"/>
                <w:lang w:val="nb-NO"/>
              </w:rPr>
              <w:t xml:space="preserve">Overvåke ruten, egen posisjon og nærhet til farer. </w:t>
            </w:r>
          </w:p>
          <w:p w14:paraId="235AB3A0" w14:textId="425AF8AF" w:rsidR="00C945DD" w:rsidRPr="005F15B8" w:rsidRDefault="00C945DD" w:rsidP="005F15B8">
            <w:pPr>
              <w:pStyle w:val="Listeavsnitt"/>
              <w:numPr>
                <w:ilvl w:val="0"/>
                <w:numId w:val="3"/>
              </w:numPr>
              <w:spacing w:before="68" w:after="200"/>
              <w:ind w:right="4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eastAsia="Times New Roman" w:hAnsiTheme="minorHAnsi"/>
                <w:lang w:val="nb-NO"/>
              </w:rPr>
            </w:pPr>
            <w:r w:rsidRPr="00B273DF">
              <w:rPr>
                <w:rFonts w:asciiTheme="minorHAnsi" w:eastAsia="Times New Roman" w:hAnsiTheme="minorHAnsi"/>
                <w:lang w:val="nb-NO"/>
              </w:rPr>
              <w:t>Reagere korrekt på alarmer.</w:t>
            </w:r>
          </w:p>
          <w:p w14:paraId="0952916D" w14:textId="6428EA1C" w:rsidR="007A0BEC" w:rsidRPr="00B273DF" w:rsidRDefault="00C945DD" w:rsidP="00F75391">
            <w:pPr>
              <w:pStyle w:val="Listeavsnitt"/>
              <w:numPr>
                <w:ilvl w:val="0"/>
                <w:numId w:val="3"/>
              </w:numPr>
              <w:spacing w:before="68" w:after="200"/>
              <w:ind w:right="4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sz w:val="20"/>
                <w:szCs w:val="20"/>
                <w:lang w:val="nb-NO"/>
              </w:rPr>
            </w:pPr>
            <w:r w:rsidRPr="00B273DF">
              <w:rPr>
                <w:rFonts w:asciiTheme="minorHAnsi" w:eastAsia="Times New Roman" w:hAnsiTheme="minorHAnsi"/>
                <w:lang w:val="nb-NO"/>
              </w:rPr>
              <w:t>Bruke  banestyring på ruten.</w:t>
            </w:r>
          </w:p>
          <w:p w14:paraId="0AF4C515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  <w:u w:val="single"/>
              </w:rPr>
            </w:pPr>
            <w:r w:rsidRPr="00B273DF">
              <w:rPr>
                <w:b/>
                <w:i/>
                <w:u w:val="single"/>
              </w:rPr>
              <w:t>Studentens oppgaver:</w:t>
            </w:r>
          </w:p>
          <w:p w14:paraId="0892D687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 xml:space="preserve">Forberedelser: </w:t>
            </w:r>
          </w:p>
          <w:p w14:paraId="043CB37E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I henhold til periodeplan og øvelsen.</w:t>
            </w:r>
          </w:p>
          <w:p w14:paraId="27BE8FF6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Les skipets ”Weelhouse Poster”.</w:t>
            </w:r>
          </w:p>
          <w:p w14:paraId="54A5AA21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Repeter sjøveisregel 10.</w:t>
            </w:r>
          </w:p>
          <w:p w14:paraId="727CA50D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2D4E799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>Gjennomføring:</w:t>
            </w:r>
          </w:p>
          <w:p w14:paraId="2CC5A66F" w14:textId="77777777" w:rsidR="00C945DD" w:rsidRPr="00B273DF" w:rsidRDefault="00C945DD" w:rsidP="007C57BE">
            <w:pPr>
              <w:pStyle w:val="Listeavsnitt"/>
              <w:numPr>
                <w:ilvl w:val="0"/>
                <w:numId w:val="44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Registrer ecdis innstillinger i vedlegg.</w:t>
            </w:r>
          </w:p>
          <w:p w14:paraId="358EBF99" w14:textId="77777777" w:rsidR="00C945DD" w:rsidRPr="00B273DF" w:rsidRDefault="00C945DD" w:rsidP="007C57BE">
            <w:pPr>
              <w:pStyle w:val="Listeavsnitt"/>
              <w:numPr>
                <w:ilvl w:val="0"/>
                <w:numId w:val="44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Lage og valider ruten.</w:t>
            </w:r>
          </w:p>
          <w:p w14:paraId="4059312A" w14:textId="77777777" w:rsidR="00C945DD" w:rsidRPr="00B273DF" w:rsidRDefault="00C945DD" w:rsidP="007C57BE">
            <w:pPr>
              <w:pStyle w:val="Listeavsnitt"/>
              <w:numPr>
                <w:ilvl w:val="0"/>
                <w:numId w:val="44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Gjennomfør og overvåke en sikker seilas</w:t>
            </w:r>
          </w:p>
          <w:p w14:paraId="38BFF745" w14:textId="77777777" w:rsidR="00C945DD" w:rsidRPr="00B273DF" w:rsidRDefault="00C945DD" w:rsidP="007C57BE">
            <w:pPr>
              <w:pStyle w:val="Listeavsnitt"/>
              <w:numPr>
                <w:ilvl w:val="0"/>
                <w:numId w:val="44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Legg over fra autopilot til ECDIS bane-styring.</w:t>
            </w:r>
          </w:p>
          <w:p w14:paraId="377DD1D5" w14:textId="77777777" w:rsidR="00C945DD" w:rsidRPr="00B273DF" w:rsidRDefault="00C945DD" w:rsidP="007C57BE">
            <w:pPr>
              <w:pStyle w:val="Listeavsnitt"/>
              <w:numPr>
                <w:ilvl w:val="0"/>
                <w:numId w:val="44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Registrer alarmer og kommenter i vedlegg.</w:t>
            </w:r>
          </w:p>
          <w:p w14:paraId="013D1C15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>Etterarbeid:</w:t>
            </w:r>
          </w:p>
          <w:p w14:paraId="4ECC0D05" w14:textId="07C85D31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Individuell skriftlig refleksjon.</w:t>
            </w:r>
          </w:p>
          <w:p w14:paraId="26B6CB04" w14:textId="7C833CD4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7088" w:type="dxa"/>
            <w:gridSpan w:val="3"/>
          </w:tcPr>
          <w:p w14:paraId="54C56277" w14:textId="1D45A3F5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Pr="00B273DF">
              <w:rPr>
                <w:szCs w:val="20"/>
              </w:rPr>
              <w:t xml:space="preserve"> Engelske kanal – Øst.</w:t>
            </w:r>
          </w:p>
          <w:p w14:paraId="335F63F8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6D8AFAC8" w14:textId="55320A5C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Supply 10L</w:t>
            </w:r>
          </w:p>
          <w:p w14:paraId="07C3B4C2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49C75E8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 xml:space="preserve">Brief: </w:t>
            </w:r>
          </w:p>
          <w:p w14:paraId="17C0AA0A" w14:textId="45E91574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øvelsen.</w:t>
            </w:r>
          </w:p>
          <w:p w14:paraId="1E79DCFC" w14:textId="0CC4170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t>Demo bropanel ecdis og bane-styring.</w:t>
            </w:r>
          </w:p>
          <w:p w14:paraId="441F6D5D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0E5339DE" w14:textId="5035247C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5F15B8">
              <w:rPr>
                <w:b/>
                <w:szCs w:val="20"/>
              </w:rPr>
              <w:t>(</w:t>
            </w:r>
            <w:r w:rsidRPr="00B273DF">
              <w:rPr>
                <w:szCs w:val="20"/>
              </w:rPr>
              <w:t>Separate bridges.</w:t>
            </w:r>
            <w:r w:rsidR="005F15B8">
              <w:rPr>
                <w:szCs w:val="20"/>
              </w:rPr>
              <w:t>)</w:t>
            </w:r>
          </w:p>
          <w:p w14:paraId="1DAC8419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Første ecdis øvelse på bro og studenten får en ny opplevelse av å legge inn WP alfanumerisk. </w:t>
            </w:r>
          </w:p>
          <w:p w14:paraId="400DF8FF" w14:textId="21C58702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På forhånd kan </w:t>
            </w:r>
            <w:r w:rsidR="005F15B8">
              <w:rPr>
                <w:szCs w:val="20"/>
              </w:rPr>
              <w:t xml:space="preserve">for eksempel </w:t>
            </w:r>
            <w:r w:rsidRPr="00B273DF">
              <w:rPr>
                <w:szCs w:val="20"/>
              </w:rPr>
              <w:t>ecdis være innstilt med minimum informasjonsmengde slik at studentene her må ta et aktivt valg.</w:t>
            </w:r>
          </w:p>
          <w:p w14:paraId="1EA2E5CE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1313278F" w14:textId="7307A81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Seilasen forgår inn i  TSS’en i den engelske kanal. Det går en del tid til forberedelse av ruten, slik at </w:t>
            </w:r>
            <w:r w:rsidR="005F15B8">
              <w:rPr>
                <w:szCs w:val="20"/>
              </w:rPr>
              <w:t>for denne øvelsen</w:t>
            </w:r>
            <w:r w:rsidRPr="00B273DF">
              <w:rPr>
                <w:szCs w:val="20"/>
              </w:rPr>
              <w:t xml:space="preserve"> blir seilasen betydelig kortere enn normalt.</w:t>
            </w:r>
            <w:r w:rsidRPr="00B273DF">
              <w:rPr>
                <w:szCs w:val="20"/>
              </w:rPr>
              <w:br/>
            </w:r>
          </w:p>
          <w:p w14:paraId="2D2E2464" w14:textId="5E36ED50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Noe vind, vinter med snø , og med strøm for å få fram forskjell mellom kurs/fart gjennom vannet – over grunn. </w:t>
            </w:r>
          </w:p>
          <w:p w14:paraId="66F67FB2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198DC574" w14:textId="250A2961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rPr>
                <w:szCs w:val="20"/>
              </w:rPr>
              <w:t>Det er en del trafikk, men ikke lagt inn nærsituasjoner i denne innledende øvelsen.</w:t>
            </w:r>
          </w:p>
          <w:p w14:paraId="4485188A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3E046AB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 xml:space="preserve">Debrief: </w:t>
            </w:r>
          </w:p>
          <w:p w14:paraId="55C0677D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Avspilling av øvelsen. </w:t>
            </w:r>
          </w:p>
          <w:p w14:paraId="514EFF59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av spesielle hendelser.</w:t>
            </w:r>
          </w:p>
          <w:p w14:paraId="5EA6EA79" w14:textId="32167A6B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Se igjennom/diskuter studentenes registreringer. </w:t>
            </w:r>
          </w:p>
          <w:p w14:paraId="7ED996C3" w14:textId="23632A86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273DF">
              <w:rPr>
                <w:szCs w:val="20"/>
              </w:rPr>
              <w:t>Oppsummering.</w:t>
            </w:r>
          </w:p>
          <w:p w14:paraId="7C79B76A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14:paraId="4D971FEF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7A0BEC" w:rsidRPr="00B273DF" w14:paraId="7B022B03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16942B22" w14:textId="2CABC465" w:rsidR="007A0BEC" w:rsidRPr="005F15B8" w:rsidRDefault="005F15B8" w:rsidP="00F75391">
            <w:pPr>
              <w:rPr>
                <w:rFonts w:asciiTheme="minorHAnsi" w:eastAsia="Times New Roman" w:hAnsiTheme="minorHAnsi" w:cs="Times New Roman"/>
                <w:szCs w:val="20"/>
                <w:u w:val="single"/>
              </w:rPr>
            </w:pPr>
            <w:r w:rsidRPr="005F15B8">
              <w:rPr>
                <w:rFonts w:asciiTheme="minorHAnsi" w:eastAsia="Times New Roman" w:hAnsiTheme="minorHAnsi" w:cs="Times New Roman"/>
                <w:szCs w:val="20"/>
                <w:u w:val="single"/>
              </w:rPr>
              <w:t xml:space="preserve">Øvelse </w:t>
            </w:r>
            <w:r w:rsidR="007A0BEC" w:rsidRPr="005F15B8">
              <w:rPr>
                <w:rFonts w:asciiTheme="minorHAnsi" w:eastAsia="Times New Roman" w:hAnsiTheme="minorHAnsi" w:cs="Times New Roman"/>
                <w:szCs w:val="20"/>
                <w:u w:val="single"/>
              </w:rPr>
              <w:t>1.4.2</w:t>
            </w:r>
          </w:p>
          <w:p w14:paraId="2B633D48" w14:textId="53EEB38C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zCs w:val="20"/>
              </w:rPr>
              <w:t>ECDIS – kystseilas</w:t>
            </w:r>
          </w:p>
          <w:p w14:paraId="5FC7460D" w14:textId="77777777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z w:val="20"/>
                <w:szCs w:val="20"/>
              </w:rPr>
            </w:pPr>
          </w:p>
          <w:p w14:paraId="3F468C0C" w14:textId="2BECA752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Sjekkliste ecdis</w:t>
            </w:r>
          </w:p>
          <w:p w14:paraId="10778C51" w14:textId="62DAB93E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Weelhouse Poster.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554EBEBD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48F84528" w14:textId="160E0B80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Ecdis øvelse 3 gjennomført.</w:t>
            </w:r>
          </w:p>
          <w:p w14:paraId="7CB08ABD" w14:textId="53F6A7BC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Øvelse 1.2.3/1.3.5 gjennomført</w:t>
            </w:r>
          </w:p>
          <w:p w14:paraId="7781E9F7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4DF9B226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7F343ABC" w14:textId="3201B8A9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Lærebok ecdis.</w:t>
            </w:r>
          </w:p>
          <w:p w14:paraId="505FFD2C" w14:textId="3683CE9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ENC kart over område.</w:t>
            </w:r>
          </w:p>
          <w:p w14:paraId="11BE43D2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4B3C9D24" w14:textId="77777777" w:rsidR="007A0BEC" w:rsidRPr="00B273DF" w:rsidRDefault="007A0BEC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5CB9AEF7" w14:textId="7584F7BA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 xml:space="preserve">-Korrekt gjennomføring av posisjonskontrollene. </w:t>
            </w:r>
          </w:p>
          <w:p w14:paraId="1EFB826E" w14:textId="77777777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</w:p>
          <w:p w14:paraId="31C77ABF" w14:textId="3A9E29A1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-Vurdere planlagt rute.</w:t>
            </w:r>
          </w:p>
          <w:p w14:paraId="5A7A2613" w14:textId="77777777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</w:p>
          <w:p w14:paraId="1B1399C5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59FEDF80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21D10F8A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  <w:p w14:paraId="1CF35889" w14:textId="77777777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z w:val="20"/>
                <w:szCs w:val="20"/>
              </w:rPr>
            </w:pPr>
          </w:p>
          <w:p w14:paraId="3E9847C7" w14:textId="77777777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z w:val="20"/>
                <w:szCs w:val="20"/>
              </w:rPr>
            </w:pPr>
          </w:p>
          <w:p w14:paraId="2B60905D" w14:textId="4C443C49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z w:val="20"/>
                <w:szCs w:val="20"/>
              </w:rPr>
            </w:pPr>
          </w:p>
        </w:tc>
        <w:tc>
          <w:tcPr>
            <w:tcW w:w="4536" w:type="dxa"/>
            <w:gridSpan w:val="2"/>
          </w:tcPr>
          <w:p w14:paraId="3380CA30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>Læremål:</w:t>
            </w:r>
          </w:p>
          <w:p w14:paraId="3CE1ACB9" w14:textId="77777777" w:rsidR="00C945DD" w:rsidRPr="00B273DF" w:rsidRDefault="00C945D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 xml:space="preserve">Studenten skal kunne </w:t>
            </w:r>
          </w:p>
          <w:p w14:paraId="38AC108C" w14:textId="77777777" w:rsidR="00C945DD" w:rsidRPr="00B273DF" w:rsidRDefault="00C945DD" w:rsidP="00F75391">
            <w:pPr>
              <w:pStyle w:val="Listeavsnitt"/>
              <w:numPr>
                <w:ilvl w:val="0"/>
                <w:numId w:val="4"/>
              </w:numPr>
              <w:spacing w:before="68" w:after="200"/>
              <w:ind w:left="360" w:right="49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eastAsia="Times New Roman" w:hAnsiTheme="minorHAnsi"/>
                <w:lang w:val="nb-NO"/>
              </w:rPr>
            </w:pPr>
            <w:r w:rsidRPr="00B273DF">
              <w:rPr>
                <w:rFonts w:asciiTheme="minorHAnsi" w:eastAsia="Times New Roman" w:hAnsiTheme="minorHAnsi"/>
                <w:lang w:val="nb-NO"/>
              </w:rPr>
              <w:t>Planlegge og lage en rute som overføres til bro via minnepenn.</w:t>
            </w:r>
          </w:p>
          <w:p w14:paraId="3C038E72" w14:textId="77777777" w:rsidR="00C945DD" w:rsidRPr="00B273DF" w:rsidRDefault="00C945DD" w:rsidP="00F75391">
            <w:pPr>
              <w:pStyle w:val="Listeavsnitt"/>
              <w:numPr>
                <w:ilvl w:val="0"/>
                <w:numId w:val="4"/>
              </w:numPr>
              <w:spacing w:before="68" w:after="200"/>
              <w:ind w:left="360" w:right="24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spacing w:val="2"/>
                <w:lang w:val="nb-NO"/>
              </w:rPr>
              <w:t>Gjennomføre og overvåke en sikker seilas herunder;</w:t>
            </w:r>
          </w:p>
          <w:p w14:paraId="6F7C7F1B" w14:textId="77777777" w:rsidR="00C945DD" w:rsidRPr="00B273DF" w:rsidRDefault="00C945DD" w:rsidP="00F75391">
            <w:pPr>
              <w:pStyle w:val="Listeavsnitt"/>
              <w:numPr>
                <w:ilvl w:val="1"/>
                <w:numId w:val="4"/>
              </w:numPr>
              <w:spacing w:before="68" w:after="200"/>
              <w:ind w:left="1080" w:right="24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spacing w:val="2"/>
                <w:lang w:val="nb-NO"/>
              </w:rPr>
              <w:t>Ruteovervåkning (”route monitor”)</w:t>
            </w:r>
          </w:p>
          <w:p w14:paraId="16252AE5" w14:textId="77777777" w:rsidR="00C945DD" w:rsidRPr="00B273DF" w:rsidRDefault="00C945DD" w:rsidP="00F75391">
            <w:pPr>
              <w:pStyle w:val="Listeavsnitt"/>
              <w:numPr>
                <w:ilvl w:val="1"/>
                <w:numId w:val="4"/>
              </w:numPr>
              <w:spacing w:before="68" w:after="200"/>
              <w:ind w:left="1080" w:right="24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spacing w:val="2"/>
                <w:lang w:val="nb-NO"/>
              </w:rPr>
              <w:t>Trafikk</w:t>
            </w:r>
          </w:p>
          <w:p w14:paraId="2AEB3EE0" w14:textId="77777777" w:rsidR="00C945DD" w:rsidRPr="00B273DF" w:rsidRDefault="00C945DD" w:rsidP="00F75391">
            <w:pPr>
              <w:pStyle w:val="Listeavsnitt"/>
              <w:numPr>
                <w:ilvl w:val="0"/>
                <w:numId w:val="4"/>
              </w:numPr>
              <w:spacing w:before="68" w:after="200"/>
              <w:ind w:left="360" w:right="24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spacing w:val="2"/>
                <w:lang w:val="nb-NO"/>
              </w:rPr>
              <w:t xml:space="preserve">Vedlikeholde ecdis display; skala, radar, informasjonsmengde, etc. </w:t>
            </w:r>
          </w:p>
          <w:p w14:paraId="168869E3" w14:textId="0E2FFB3D" w:rsidR="007A0BEC" w:rsidRPr="0099361F" w:rsidRDefault="00C945DD" w:rsidP="0099361F">
            <w:pPr>
              <w:pStyle w:val="Listeavsnitt"/>
              <w:numPr>
                <w:ilvl w:val="0"/>
                <w:numId w:val="4"/>
              </w:numPr>
              <w:spacing w:after="200"/>
              <w:ind w:left="360" w:right="24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spacing w:val="-1"/>
                <w:lang w:val="nb-NO"/>
              </w:rPr>
              <w:t>Kontroll av posisjon i ecdis.</w:t>
            </w:r>
          </w:p>
          <w:p w14:paraId="0A52DEE4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i/>
                <w:u w:val="single"/>
              </w:rPr>
            </w:pPr>
            <w:r w:rsidRPr="00B273DF">
              <w:rPr>
                <w:b/>
                <w:i/>
                <w:u w:val="single"/>
              </w:rPr>
              <w:t>Studentens oppgaver:</w:t>
            </w:r>
          </w:p>
          <w:p w14:paraId="4262C938" w14:textId="77777777" w:rsidR="00C945DD" w:rsidRPr="00B273DF" w:rsidRDefault="00C945D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 xml:space="preserve">Forberedelser: </w:t>
            </w:r>
          </w:p>
          <w:p w14:paraId="62CE3252" w14:textId="77777777" w:rsidR="00C945DD" w:rsidRPr="00B273DF" w:rsidRDefault="00C945D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I henhold til periodeplan.</w:t>
            </w:r>
          </w:p>
          <w:p w14:paraId="1B6D70D9" w14:textId="77777777" w:rsidR="00C945DD" w:rsidRPr="00B273DF" w:rsidRDefault="00C945D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Les ”Weelhouse Poster”.</w:t>
            </w:r>
          </w:p>
          <w:p w14:paraId="165BC5E6" w14:textId="61C61E16" w:rsidR="00C945DD" w:rsidRPr="00B273DF" w:rsidRDefault="00C945D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Planlegge og lage en rute som tas med på en minnepenn.</w:t>
            </w:r>
          </w:p>
          <w:p w14:paraId="59C3C70B" w14:textId="77777777" w:rsidR="00C945DD" w:rsidRPr="00B273DF" w:rsidRDefault="00C945D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>Gjennomføring:</w:t>
            </w:r>
          </w:p>
          <w:p w14:paraId="46B7DD91" w14:textId="77777777" w:rsidR="00C945DD" w:rsidRPr="00B273DF" w:rsidRDefault="00C945DD" w:rsidP="007C57BE">
            <w:pPr>
              <w:pStyle w:val="Listeavsnitt"/>
              <w:numPr>
                <w:ilvl w:val="0"/>
                <w:numId w:val="45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Sett brovakten.</w:t>
            </w:r>
          </w:p>
          <w:p w14:paraId="16BBE516" w14:textId="77777777" w:rsidR="00C945DD" w:rsidRPr="00B273DF" w:rsidRDefault="00C945DD" w:rsidP="007C57BE">
            <w:pPr>
              <w:pStyle w:val="Listeavsnitt"/>
              <w:numPr>
                <w:ilvl w:val="0"/>
                <w:numId w:val="45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Legge inn og validere forhånds-laget rute.</w:t>
            </w:r>
          </w:p>
          <w:p w14:paraId="41503590" w14:textId="77777777" w:rsidR="00C945DD" w:rsidRPr="00B273DF" w:rsidRDefault="00C945DD" w:rsidP="007C57BE">
            <w:pPr>
              <w:pStyle w:val="Listeavsnitt"/>
              <w:numPr>
                <w:ilvl w:val="0"/>
                <w:numId w:val="45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Gjennomføre og overvåke en sikker seilas herunder;</w:t>
            </w:r>
          </w:p>
          <w:p w14:paraId="3D23B479" w14:textId="77777777" w:rsidR="00C945DD" w:rsidRPr="00B273DF" w:rsidRDefault="00C945DD" w:rsidP="007C57BE">
            <w:pPr>
              <w:pStyle w:val="Listeavsnitt"/>
              <w:numPr>
                <w:ilvl w:val="1"/>
                <w:numId w:val="45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nærhet til land.  </w:t>
            </w:r>
          </w:p>
          <w:p w14:paraId="1DCF53A9" w14:textId="77777777" w:rsidR="00C945DD" w:rsidRPr="00B273DF" w:rsidRDefault="00C945DD" w:rsidP="007C57BE">
            <w:pPr>
              <w:pStyle w:val="Listeavsnitt"/>
              <w:numPr>
                <w:ilvl w:val="1"/>
                <w:numId w:val="45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trafikk. </w:t>
            </w:r>
          </w:p>
          <w:p w14:paraId="35C93BBC" w14:textId="77777777" w:rsidR="00C945DD" w:rsidRPr="00B273DF" w:rsidRDefault="00C945DD" w:rsidP="007C57BE">
            <w:pPr>
              <w:pStyle w:val="Listeavsnitt"/>
              <w:numPr>
                <w:ilvl w:val="0"/>
                <w:numId w:val="45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Foreta manuell posisjonskontroll på ecdis hvert 15. minutt.</w:t>
            </w:r>
          </w:p>
          <w:p w14:paraId="04055DC3" w14:textId="43EA91A2" w:rsidR="00C945DD" w:rsidRPr="00B273DF" w:rsidRDefault="00C945DD" w:rsidP="007C57BE">
            <w:pPr>
              <w:pStyle w:val="Listeavsnitt"/>
              <w:numPr>
                <w:ilvl w:val="0"/>
                <w:numId w:val="45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Oppretthold et optimalt ecd</w:t>
            </w:r>
            <w:r w:rsidR="0099361F">
              <w:rPr>
                <w:rFonts w:asciiTheme="minorHAnsi" w:hAnsiTheme="minorHAnsi"/>
                <w:lang w:val="nb-NO"/>
              </w:rPr>
              <w:t>is-display under hele seilasen.</w:t>
            </w:r>
          </w:p>
          <w:p w14:paraId="5CEAB9BC" w14:textId="77777777" w:rsidR="00C945DD" w:rsidRPr="00B273DF" w:rsidRDefault="00C945D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>Etterarbeid:</w:t>
            </w:r>
          </w:p>
          <w:p w14:paraId="5F042B40" w14:textId="18E1C441" w:rsidR="007A0BEC" w:rsidRPr="00B273DF" w:rsidRDefault="00C945DD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Individuell skriftlig refleksjon.</w:t>
            </w:r>
          </w:p>
          <w:p w14:paraId="328EFBCE" w14:textId="1282CAFD" w:rsidR="007A0BEC" w:rsidRPr="00B273DF" w:rsidRDefault="007A0BEC" w:rsidP="00F75391">
            <w:pPr>
              <w:spacing w:before="1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7088" w:type="dxa"/>
            <w:gridSpan w:val="3"/>
          </w:tcPr>
          <w:p w14:paraId="0A26C636" w14:textId="620EBB4E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Pr="00B273DF">
              <w:rPr>
                <w:szCs w:val="20"/>
              </w:rPr>
              <w:t xml:space="preserve"> Bergen sør.</w:t>
            </w:r>
          </w:p>
          <w:p w14:paraId="0C8EB7AC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A2901D9" w14:textId="73D3D04A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Supply 10L</w:t>
            </w:r>
          </w:p>
          <w:p w14:paraId="7238BCCB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A127167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>Brief:</w:t>
            </w:r>
          </w:p>
          <w:p w14:paraId="06DF8611" w14:textId="6781C4D4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øvelsen.</w:t>
            </w:r>
            <w:r w:rsidRPr="00B273DF">
              <w:rPr>
                <w:szCs w:val="20"/>
              </w:rPr>
              <w:br/>
              <w:t>Hvordan vedlikehold</w:t>
            </w:r>
            <w:r w:rsidR="0099361F">
              <w:rPr>
                <w:szCs w:val="20"/>
              </w:rPr>
              <w:t>e</w:t>
            </w:r>
            <w:r w:rsidRPr="00B273DF">
              <w:rPr>
                <w:szCs w:val="20"/>
              </w:rPr>
              <w:t xml:space="preserve"> ecdis display?</w:t>
            </w:r>
            <w:r w:rsidRPr="00B273DF">
              <w:rPr>
                <w:szCs w:val="20"/>
              </w:rPr>
              <w:br/>
              <w:t>Demo posisjonskontroll ved behov.</w:t>
            </w:r>
          </w:p>
          <w:p w14:paraId="2FECB625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3E62175B" w14:textId="42E63692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99361F" w:rsidRPr="0099361F">
              <w:rPr>
                <w:b/>
                <w:szCs w:val="20"/>
              </w:rPr>
              <w:t>(</w:t>
            </w:r>
            <w:r w:rsidRPr="0099361F">
              <w:rPr>
                <w:b/>
                <w:szCs w:val="20"/>
              </w:rPr>
              <w:t>Separate bridges.</w:t>
            </w:r>
            <w:r w:rsidR="0099361F" w:rsidRPr="0099361F">
              <w:rPr>
                <w:b/>
                <w:szCs w:val="20"/>
              </w:rPr>
              <w:t>)</w:t>
            </w:r>
          </w:p>
          <w:p w14:paraId="390D35E1" w14:textId="06D2610A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Nå har studenten planlagt ruten på forhånd slik at det blir mer tid til seilas.</w:t>
            </w:r>
          </w:p>
          <w:p w14:paraId="25CCBC59" w14:textId="14C86971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Ruten lages også gjennom relativt trange</w:t>
            </w:r>
            <w:r w:rsidR="0099361F">
              <w:rPr>
                <w:szCs w:val="20"/>
              </w:rPr>
              <w:t>re</w:t>
            </w:r>
            <w:r w:rsidRPr="00B273DF">
              <w:rPr>
                <w:szCs w:val="20"/>
              </w:rPr>
              <w:t xml:space="preserve"> farvann. Gjennomføringen er derfor krevende, og studentene bør ikke ha for mye annet å fokusere på. </w:t>
            </w:r>
          </w:p>
          <w:p w14:paraId="0E4574B7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1BC79404" w14:textId="2FF3F2BD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Det kan vurderes å la skipene ha ulik startposisjon langs ruten.</w:t>
            </w:r>
          </w:p>
          <w:p w14:paraId="0CD95350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85DD046" w14:textId="120BC75A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Realistisk trafikk som holder seg på sin side i leden.</w:t>
            </w:r>
          </w:p>
          <w:p w14:paraId="68EB8AD4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2CD3F77" w14:textId="2A4778E2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Instruktøren bør sjekke manuell posisjonskontr</w:t>
            </w:r>
            <w:r w:rsidR="0099361F">
              <w:rPr>
                <w:szCs w:val="20"/>
              </w:rPr>
              <w:t>oll på bro under selve seilasen sammen med en v</w:t>
            </w:r>
            <w:r w:rsidRPr="00B273DF">
              <w:rPr>
                <w:szCs w:val="20"/>
              </w:rPr>
              <w:t xml:space="preserve">urdering av </w:t>
            </w:r>
            <w:r w:rsidR="0099361F">
              <w:rPr>
                <w:szCs w:val="20"/>
              </w:rPr>
              <w:t xml:space="preserve">studentenes </w:t>
            </w:r>
            <w:r w:rsidRPr="00B273DF">
              <w:rPr>
                <w:szCs w:val="20"/>
              </w:rPr>
              <w:t>rute.</w:t>
            </w:r>
          </w:p>
          <w:p w14:paraId="0A96B11E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735F736" w14:textId="4B24AFA3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Vær observant på at studenten </w:t>
            </w:r>
            <w:r w:rsidR="0099361F">
              <w:rPr>
                <w:szCs w:val="20"/>
              </w:rPr>
              <w:t>tar i bruk</w:t>
            </w:r>
            <w:r w:rsidRPr="00B273DF">
              <w:rPr>
                <w:szCs w:val="20"/>
              </w:rPr>
              <w:t xml:space="preserve"> de mulighetene ecdis gir.</w:t>
            </w:r>
          </w:p>
          <w:p w14:paraId="2C2D601F" w14:textId="190E304F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rPr>
                <w:szCs w:val="20"/>
              </w:rPr>
              <w:t>Noe vær og strøm for mer realisme.</w:t>
            </w:r>
          </w:p>
          <w:p w14:paraId="63CD5402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49D371F8" w14:textId="5875F74F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 xml:space="preserve">Debrief: </w:t>
            </w:r>
          </w:p>
          <w:p w14:paraId="517133B3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Avspilling av øvelsen. </w:t>
            </w:r>
          </w:p>
          <w:p w14:paraId="7ED9398F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av spesielle hendelser.</w:t>
            </w:r>
          </w:p>
          <w:p w14:paraId="6E82137D" w14:textId="595770FE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Situasjonsforståelse. </w:t>
            </w:r>
          </w:p>
          <w:p w14:paraId="0F329C06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szCs w:val="20"/>
              </w:rPr>
              <w:t>Oppsummering.</w:t>
            </w:r>
          </w:p>
          <w:p w14:paraId="325ED445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7A0BEC" w:rsidRPr="00B273DF" w14:paraId="1829787A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70C990F6" w14:textId="27147AF7" w:rsidR="007A0BEC" w:rsidRPr="0099361F" w:rsidRDefault="007A0BEC" w:rsidP="00F75391">
            <w:pPr>
              <w:rPr>
                <w:rFonts w:asciiTheme="minorHAnsi" w:eastAsia="Times New Roman" w:hAnsiTheme="minorHAnsi" w:cs="Times New Roman"/>
                <w:szCs w:val="20"/>
                <w:u w:val="single"/>
              </w:rPr>
            </w:pPr>
            <w:r w:rsidRPr="0099361F">
              <w:rPr>
                <w:rFonts w:asciiTheme="minorHAnsi" w:eastAsia="Times New Roman" w:hAnsiTheme="minorHAnsi" w:cs="Times New Roman"/>
                <w:szCs w:val="20"/>
                <w:u w:val="single"/>
              </w:rPr>
              <w:t>Øvelse 1.4.3</w:t>
            </w:r>
          </w:p>
          <w:p w14:paraId="127D203C" w14:textId="7A2C43FD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zCs w:val="20"/>
              </w:rPr>
              <w:t>ECDIS – Nattseilas</w:t>
            </w:r>
          </w:p>
          <w:p w14:paraId="3B7DCACF" w14:textId="77777777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zCs w:val="20"/>
              </w:rPr>
            </w:pPr>
          </w:p>
          <w:p w14:paraId="3A5D6629" w14:textId="3131BF2D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Sjekkliste ecdis</w:t>
            </w:r>
          </w:p>
          <w:p w14:paraId="2C24F608" w14:textId="528664AF" w:rsidR="007A0BEC" w:rsidRPr="00B273DF" w:rsidRDefault="0099361F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r w:rsidR="007A0BEC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Weelhouse Poster</w:t>
            </w:r>
            <w: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r w:rsidR="007A0BEC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  <w:r w:rsidR="007A0BEC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20FF6128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003F039E" w14:textId="08D15FC6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Spesielle krav: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Ecdis øvelse 4 gjennomført</w:t>
            </w:r>
            <w:r w:rsidR="0099361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0C7A6DD6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4FD46F61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23C1ACC7" w14:textId="057052FC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Lærebok ecdis</w:t>
            </w:r>
          </w:p>
          <w:p w14:paraId="580E22F6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31601AF3" w14:textId="77777777" w:rsidR="007A0BEC" w:rsidRPr="00B273DF" w:rsidRDefault="007A0BEC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0CC7F659" w14:textId="60A062F4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 xml:space="preserve">-Korrekt gjennomføring av posisjonskontroll. </w:t>
            </w:r>
          </w:p>
          <w:p w14:paraId="6E4261F7" w14:textId="77777777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</w:p>
          <w:p w14:paraId="03B522F5" w14:textId="4B0C4BBB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-Planlagt rute gjenspeiler godt sjømannskap.</w:t>
            </w:r>
          </w:p>
          <w:p w14:paraId="570ABA4A" w14:textId="77777777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</w:p>
          <w:p w14:paraId="519985F1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09B45F52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67B98E6D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  <w:p w14:paraId="26EE1900" w14:textId="0222D166" w:rsidR="007A0BEC" w:rsidRPr="00B273DF" w:rsidRDefault="007A0BEC" w:rsidP="00F75391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z w:val="20"/>
                <w:szCs w:val="20"/>
              </w:rPr>
            </w:pPr>
          </w:p>
          <w:p w14:paraId="652AE1ED" w14:textId="77777777" w:rsidR="007A0BEC" w:rsidRPr="00B273DF" w:rsidRDefault="007A0BEC" w:rsidP="00F75391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z w:val="20"/>
                <w:szCs w:val="20"/>
              </w:rPr>
            </w:pPr>
          </w:p>
          <w:p w14:paraId="467E7825" w14:textId="77777777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z w:val="20"/>
                <w:szCs w:val="20"/>
              </w:rPr>
            </w:pPr>
          </w:p>
          <w:p w14:paraId="33089F2E" w14:textId="2673AD0F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z w:val="20"/>
                <w:szCs w:val="20"/>
              </w:rPr>
            </w:pPr>
          </w:p>
        </w:tc>
        <w:tc>
          <w:tcPr>
            <w:tcW w:w="4536" w:type="dxa"/>
            <w:gridSpan w:val="2"/>
          </w:tcPr>
          <w:p w14:paraId="7974B49F" w14:textId="77777777" w:rsidR="007A0BEC" w:rsidRPr="0099361F" w:rsidRDefault="007A0BEC" w:rsidP="0099361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99361F">
              <w:rPr>
                <w:b/>
                <w:u w:val="single"/>
              </w:rPr>
              <w:t>Læremål:</w:t>
            </w:r>
          </w:p>
          <w:p w14:paraId="35E2AE78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Studenten skal kunne:</w:t>
            </w:r>
          </w:p>
          <w:p w14:paraId="544BFB8C" w14:textId="77777777" w:rsidR="00C945DD" w:rsidRPr="00B273DF" w:rsidRDefault="00C945DD" w:rsidP="00F75391">
            <w:pPr>
              <w:pStyle w:val="Listeavsnitt"/>
              <w:numPr>
                <w:ilvl w:val="0"/>
                <w:numId w:val="1"/>
              </w:numPr>
              <w:spacing w:before="68" w:after="200"/>
              <w:ind w:right="24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Planlegge og gjennomføre </w:t>
            </w:r>
            <w:r w:rsidRPr="00B273DF">
              <w:rPr>
                <w:rFonts w:asciiTheme="minorHAnsi" w:hAnsiTheme="minorHAnsi"/>
                <w:u w:val="single"/>
                <w:lang w:val="nb-NO"/>
              </w:rPr>
              <w:t>brovakt</w:t>
            </w:r>
            <w:r w:rsidRPr="00B273DF">
              <w:rPr>
                <w:rFonts w:asciiTheme="minorHAnsi" w:hAnsiTheme="minorHAnsi"/>
                <w:lang w:val="nb-NO"/>
              </w:rPr>
              <w:t xml:space="preserve"> med ecdis om natten.</w:t>
            </w:r>
          </w:p>
          <w:p w14:paraId="01FE0E6B" w14:textId="77777777" w:rsidR="00C945DD" w:rsidRPr="00B273DF" w:rsidRDefault="00C945DD" w:rsidP="00F75391">
            <w:pPr>
              <w:pStyle w:val="Listeavsnitt"/>
              <w:numPr>
                <w:ilvl w:val="0"/>
                <w:numId w:val="1"/>
              </w:numPr>
              <w:spacing w:before="68" w:after="200"/>
              <w:ind w:right="24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spacing w:val="3"/>
                <w:w w:val="103"/>
                <w:lang w:val="nb-NO"/>
              </w:rPr>
              <w:t>B</w:t>
            </w:r>
            <w:r w:rsidRPr="00B273DF">
              <w:rPr>
                <w:rFonts w:asciiTheme="minorHAnsi" w:hAnsiTheme="minorHAnsi"/>
                <w:spacing w:val="-4"/>
                <w:w w:val="104"/>
                <w:lang w:val="nb-NO"/>
              </w:rPr>
              <w:t>e</w:t>
            </w:r>
            <w:r w:rsidRPr="00B273DF">
              <w:rPr>
                <w:rFonts w:asciiTheme="minorHAnsi" w:hAnsiTheme="minorHAnsi"/>
                <w:spacing w:val="1"/>
                <w:w w:val="103"/>
                <w:lang w:val="nb-NO"/>
              </w:rPr>
              <w:t>h</w:t>
            </w:r>
            <w:r w:rsidRPr="00B273DF">
              <w:rPr>
                <w:rFonts w:asciiTheme="minorHAnsi" w:hAnsiTheme="minorHAnsi"/>
                <w:spacing w:val="-2"/>
                <w:w w:val="104"/>
                <w:lang w:val="nb-NO"/>
              </w:rPr>
              <w:t>a</w:t>
            </w:r>
            <w:r w:rsidRPr="00B273DF">
              <w:rPr>
                <w:rFonts w:asciiTheme="minorHAnsi" w:hAnsiTheme="minorHAnsi"/>
                <w:spacing w:val="1"/>
                <w:w w:val="103"/>
                <w:lang w:val="nb-NO"/>
              </w:rPr>
              <w:t>nd</w:t>
            </w:r>
            <w:r w:rsidRPr="00B273DF">
              <w:rPr>
                <w:rFonts w:asciiTheme="minorHAnsi" w:hAnsiTheme="minorHAnsi"/>
                <w:spacing w:val="-1"/>
                <w:w w:val="104"/>
                <w:lang w:val="nb-NO"/>
              </w:rPr>
              <w:t>le, tolke og vurdere</w:t>
            </w:r>
            <w:r w:rsidRPr="00B273DF">
              <w:rPr>
                <w:rFonts w:asciiTheme="minorHAnsi" w:hAnsiTheme="minorHAnsi"/>
                <w:w w:val="103"/>
                <w:lang w:val="nb-NO"/>
              </w:rPr>
              <w:t xml:space="preserve"> </w:t>
            </w:r>
            <w:r w:rsidRPr="00B273DF">
              <w:rPr>
                <w:rFonts w:asciiTheme="minorHAnsi" w:hAnsiTheme="minorHAnsi"/>
                <w:spacing w:val="-1"/>
                <w:lang w:val="nb-NO"/>
              </w:rPr>
              <w:t>i</w:t>
            </w:r>
            <w:r w:rsidRPr="00B273DF">
              <w:rPr>
                <w:rFonts w:asciiTheme="minorHAnsi" w:hAnsiTheme="minorHAnsi"/>
                <w:spacing w:val="1"/>
                <w:lang w:val="nb-NO"/>
              </w:rPr>
              <w:t>n</w:t>
            </w:r>
            <w:r w:rsidRPr="00B273DF">
              <w:rPr>
                <w:rFonts w:asciiTheme="minorHAnsi" w:hAnsiTheme="minorHAnsi"/>
                <w:spacing w:val="-1"/>
                <w:lang w:val="nb-NO"/>
              </w:rPr>
              <w:t>f</w:t>
            </w:r>
            <w:r w:rsidRPr="00B273DF">
              <w:rPr>
                <w:rFonts w:asciiTheme="minorHAnsi" w:hAnsiTheme="minorHAnsi"/>
                <w:spacing w:val="-2"/>
                <w:lang w:val="nb-NO"/>
              </w:rPr>
              <w:t>o</w:t>
            </w:r>
            <w:r w:rsidRPr="00B273DF">
              <w:rPr>
                <w:rFonts w:asciiTheme="minorHAnsi" w:hAnsiTheme="minorHAnsi"/>
                <w:spacing w:val="1"/>
                <w:lang w:val="nb-NO"/>
              </w:rPr>
              <w:t>r</w:t>
            </w:r>
            <w:r w:rsidRPr="00B273DF">
              <w:rPr>
                <w:rFonts w:asciiTheme="minorHAnsi" w:hAnsiTheme="minorHAnsi"/>
                <w:spacing w:val="-3"/>
                <w:lang w:val="nb-NO"/>
              </w:rPr>
              <w:t>m</w:t>
            </w:r>
            <w:r w:rsidRPr="00B273DF">
              <w:rPr>
                <w:rFonts w:asciiTheme="minorHAnsi" w:hAnsiTheme="minorHAnsi"/>
                <w:spacing w:val="1"/>
                <w:lang w:val="nb-NO"/>
              </w:rPr>
              <w:t>as</w:t>
            </w:r>
            <w:r w:rsidRPr="00B273DF">
              <w:rPr>
                <w:rFonts w:asciiTheme="minorHAnsi" w:hAnsiTheme="minorHAnsi"/>
                <w:spacing w:val="-1"/>
                <w:lang w:val="nb-NO"/>
              </w:rPr>
              <w:t>j</w:t>
            </w:r>
            <w:r w:rsidRPr="00B273DF">
              <w:rPr>
                <w:rFonts w:asciiTheme="minorHAnsi" w:hAnsiTheme="minorHAnsi"/>
                <w:spacing w:val="-2"/>
                <w:lang w:val="nb-NO"/>
              </w:rPr>
              <w:t>o</w:t>
            </w:r>
            <w:r w:rsidRPr="00B273DF">
              <w:rPr>
                <w:rFonts w:asciiTheme="minorHAnsi" w:hAnsiTheme="minorHAnsi"/>
                <w:spacing w:val="3"/>
                <w:lang w:val="nb-NO"/>
              </w:rPr>
              <w:t>n</w:t>
            </w:r>
            <w:r w:rsidRPr="00B273DF">
              <w:rPr>
                <w:rFonts w:asciiTheme="minorHAnsi" w:hAnsiTheme="minorHAnsi"/>
                <w:spacing w:val="-4"/>
                <w:lang w:val="nb-NO"/>
              </w:rPr>
              <w:t>e</w:t>
            </w:r>
            <w:r w:rsidRPr="00B273DF">
              <w:rPr>
                <w:rFonts w:asciiTheme="minorHAnsi" w:hAnsiTheme="minorHAnsi"/>
                <w:lang w:val="nb-NO"/>
              </w:rPr>
              <w:t>n</w:t>
            </w:r>
            <w:r w:rsidRPr="00B273DF">
              <w:rPr>
                <w:rFonts w:asciiTheme="minorHAnsi" w:hAnsiTheme="minorHAnsi"/>
                <w:spacing w:val="34"/>
                <w:lang w:val="nb-NO"/>
              </w:rPr>
              <w:t xml:space="preserve"> </w:t>
            </w:r>
            <w:r w:rsidRPr="00B273DF">
              <w:rPr>
                <w:rFonts w:asciiTheme="minorHAnsi" w:hAnsiTheme="minorHAnsi"/>
                <w:spacing w:val="1"/>
                <w:lang w:val="nb-NO"/>
              </w:rPr>
              <w:t>fr</w:t>
            </w:r>
            <w:r w:rsidRPr="00B273DF">
              <w:rPr>
                <w:rFonts w:asciiTheme="minorHAnsi" w:hAnsiTheme="minorHAnsi"/>
                <w:lang w:val="nb-NO"/>
              </w:rPr>
              <w:t>a</w:t>
            </w:r>
            <w:r w:rsidRPr="00B273DF">
              <w:rPr>
                <w:rFonts w:asciiTheme="minorHAnsi" w:hAnsiTheme="minorHAnsi"/>
                <w:spacing w:val="5"/>
                <w:lang w:val="nb-NO"/>
              </w:rPr>
              <w:t xml:space="preserve"> </w:t>
            </w:r>
            <w:r w:rsidRPr="00B273DF">
              <w:rPr>
                <w:rFonts w:asciiTheme="minorHAnsi" w:hAnsiTheme="minorHAnsi"/>
                <w:w w:val="104"/>
                <w:lang w:val="nb-NO"/>
              </w:rPr>
              <w:t>EC</w:t>
            </w:r>
            <w:r w:rsidRPr="00B273DF">
              <w:rPr>
                <w:rFonts w:asciiTheme="minorHAnsi" w:hAnsiTheme="minorHAnsi"/>
                <w:spacing w:val="2"/>
                <w:w w:val="103"/>
                <w:lang w:val="nb-NO"/>
              </w:rPr>
              <w:t>D</w:t>
            </w:r>
            <w:r w:rsidRPr="00B273DF">
              <w:rPr>
                <w:rFonts w:asciiTheme="minorHAnsi" w:hAnsiTheme="minorHAnsi"/>
                <w:spacing w:val="-4"/>
                <w:w w:val="103"/>
                <w:lang w:val="nb-NO"/>
              </w:rPr>
              <w:t>I</w:t>
            </w:r>
            <w:r w:rsidRPr="00B273DF">
              <w:rPr>
                <w:rFonts w:asciiTheme="minorHAnsi" w:hAnsiTheme="minorHAnsi"/>
                <w:w w:val="103"/>
                <w:lang w:val="nb-NO"/>
              </w:rPr>
              <w:t xml:space="preserve">S, </w:t>
            </w:r>
            <w:r w:rsidRPr="00B273DF">
              <w:rPr>
                <w:rFonts w:asciiTheme="minorHAnsi" w:hAnsiTheme="minorHAnsi"/>
                <w:spacing w:val="3"/>
                <w:w w:val="103"/>
                <w:lang w:val="nb-NO"/>
              </w:rPr>
              <w:t>h</w:t>
            </w:r>
            <w:r w:rsidRPr="00B273DF">
              <w:rPr>
                <w:rFonts w:asciiTheme="minorHAnsi" w:hAnsiTheme="minorHAnsi"/>
                <w:spacing w:val="-4"/>
                <w:w w:val="104"/>
                <w:lang w:val="nb-NO"/>
              </w:rPr>
              <w:t>e</w:t>
            </w:r>
            <w:r w:rsidRPr="00B273DF">
              <w:rPr>
                <w:rFonts w:asciiTheme="minorHAnsi" w:hAnsiTheme="minorHAnsi"/>
                <w:spacing w:val="-1"/>
                <w:w w:val="103"/>
                <w:lang w:val="nb-NO"/>
              </w:rPr>
              <w:t>r</w:t>
            </w:r>
            <w:r w:rsidRPr="00B273DF">
              <w:rPr>
                <w:rFonts w:asciiTheme="minorHAnsi" w:hAnsiTheme="minorHAnsi"/>
                <w:spacing w:val="1"/>
                <w:w w:val="103"/>
                <w:lang w:val="nb-NO"/>
              </w:rPr>
              <w:t>und</w:t>
            </w:r>
            <w:r w:rsidRPr="00B273DF">
              <w:rPr>
                <w:rFonts w:asciiTheme="minorHAnsi" w:hAnsiTheme="minorHAnsi"/>
                <w:spacing w:val="-4"/>
                <w:w w:val="104"/>
                <w:lang w:val="nb-NO"/>
              </w:rPr>
              <w:t>e</w:t>
            </w:r>
            <w:r w:rsidRPr="00B273DF">
              <w:rPr>
                <w:rFonts w:asciiTheme="minorHAnsi" w:hAnsiTheme="minorHAnsi"/>
                <w:spacing w:val="1"/>
                <w:w w:val="103"/>
                <w:lang w:val="nb-NO"/>
              </w:rPr>
              <w:t>r</w:t>
            </w:r>
            <w:r w:rsidRPr="00B273DF">
              <w:rPr>
                <w:rFonts w:asciiTheme="minorHAnsi" w:hAnsiTheme="minorHAnsi"/>
                <w:w w:val="104"/>
                <w:lang w:val="nb-NO"/>
              </w:rPr>
              <w:t>:</w:t>
            </w:r>
          </w:p>
          <w:p w14:paraId="0A7BC936" w14:textId="77777777" w:rsidR="00C945DD" w:rsidRPr="00B273DF" w:rsidRDefault="00C945DD" w:rsidP="00F75391">
            <w:pPr>
              <w:pStyle w:val="Listeavsnitt"/>
              <w:numPr>
                <w:ilvl w:val="1"/>
                <w:numId w:val="1"/>
              </w:numPr>
              <w:spacing w:after="200"/>
              <w:ind w:right="24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spacing w:val="1"/>
                <w:lang w:val="nb-NO"/>
              </w:rPr>
              <w:t>Overvåke egen posisjon.</w:t>
            </w:r>
          </w:p>
          <w:p w14:paraId="49E2C1C9" w14:textId="77777777" w:rsidR="00C945DD" w:rsidRPr="00B273DF" w:rsidRDefault="00C945DD" w:rsidP="00F75391">
            <w:pPr>
              <w:pStyle w:val="Listeavsnitt"/>
              <w:numPr>
                <w:ilvl w:val="1"/>
                <w:numId w:val="1"/>
              </w:numPr>
              <w:spacing w:after="200"/>
              <w:ind w:right="24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spacing w:val="-1"/>
                <w:lang w:val="nb-NO"/>
              </w:rPr>
              <w:t>Opprettholde en god sit</w:t>
            </w:r>
            <w:r w:rsidRPr="00B273DF">
              <w:rPr>
                <w:rFonts w:asciiTheme="minorHAnsi" w:hAnsiTheme="minorHAnsi"/>
                <w:spacing w:val="1"/>
                <w:lang w:val="nb-NO"/>
              </w:rPr>
              <w:t>u</w:t>
            </w:r>
            <w:r w:rsidRPr="00B273DF">
              <w:rPr>
                <w:rFonts w:asciiTheme="minorHAnsi" w:hAnsiTheme="minorHAnsi"/>
                <w:spacing w:val="-2"/>
                <w:lang w:val="nb-NO"/>
              </w:rPr>
              <w:t>a</w:t>
            </w:r>
            <w:r w:rsidRPr="00B273DF">
              <w:rPr>
                <w:rFonts w:asciiTheme="minorHAnsi" w:hAnsiTheme="minorHAnsi"/>
                <w:spacing w:val="-1"/>
                <w:lang w:val="nb-NO"/>
              </w:rPr>
              <w:t>s</w:t>
            </w:r>
            <w:r w:rsidRPr="00B273DF">
              <w:rPr>
                <w:rFonts w:asciiTheme="minorHAnsi" w:hAnsiTheme="minorHAnsi"/>
                <w:spacing w:val="1"/>
                <w:lang w:val="nb-NO"/>
              </w:rPr>
              <w:t>j</w:t>
            </w:r>
            <w:r w:rsidRPr="00B273DF">
              <w:rPr>
                <w:rFonts w:asciiTheme="minorHAnsi" w:hAnsiTheme="minorHAnsi"/>
                <w:spacing w:val="-2"/>
                <w:lang w:val="nb-NO"/>
              </w:rPr>
              <w:t>o</w:t>
            </w:r>
            <w:r w:rsidRPr="00B273DF">
              <w:rPr>
                <w:rFonts w:asciiTheme="minorHAnsi" w:hAnsiTheme="minorHAnsi"/>
                <w:spacing w:val="1"/>
                <w:lang w:val="nb-NO"/>
              </w:rPr>
              <w:t>n</w:t>
            </w:r>
            <w:r w:rsidRPr="00B273DF">
              <w:rPr>
                <w:rFonts w:asciiTheme="minorHAnsi" w:hAnsiTheme="minorHAnsi"/>
                <w:spacing w:val="-1"/>
                <w:lang w:val="nb-NO"/>
              </w:rPr>
              <w:t>s</w:t>
            </w:r>
            <w:r w:rsidRPr="00B273DF">
              <w:rPr>
                <w:rFonts w:asciiTheme="minorHAnsi" w:hAnsiTheme="minorHAnsi"/>
                <w:spacing w:val="4"/>
                <w:lang w:val="nb-NO"/>
              </w:rPr>
              <w:t>f</w:t>
            </w:r>
            <w:r w:rsidRPr="00B273DF">
              <w:rPr>
                <w:rFonts w:asciiTheme="minorHAnsi" w:hAnsiTheme="minorHAnsi"/>
                <w:spacing w:val="-4"/>
                <w:lang w:val="nb-NO"/>
              </w:rPr>
              <w:t>o</w:t>
            </w:r>
            <w:r w:rsidRPr="00B273DF">
              <w:rPr>
                <w:rFonts w:asciiTheme="minorHAnsi" w:hAnsiTheme="minorHAnsi"/>
                <w:spacing w:val="1"/>
                <w:lang w:val="nb-NO"/>
              </w:rPr>
              <w:t>rs</w:t>
            </w:r>
            <w:r w:rsidRPr="00B273DF">
              <w:rPr>
                <w:rFonts w:asciiTheme="minorHAnsi" w:hAnsiTheme="minorHAnsi"/>
                <w:spacing w:val="-1"/>
                <w:lang w:val="nb-NO"/>
              </w:rPr>
              <w:t>t</w:t>
            </w:r>
            <w:r w:rsidRPr="00B273DF">
              <w:rPr>
                <w:rFonts w:asciiTheme="minorHAnsi" w:hAnsiTheme="minorHAnsi"/>
                <w:spacing w:val="1"/>
                <w:lang w:val="nb-NO"/>
              </w:rPr>
              <w:t>å</w:t>
            </w:r>
            <w:r w:rsidRPr="00B273DF">
              <w:rPr>
                <w:rFonts w:asciiTheme="minorHAnsi" w:hAnsiTheme="minorHAnsi"/>
                <w:spacing w:val="-2"/>
                <w:lang w:val="nb-NO"/>
              </w:rPr>
              <w:t>e</w:t>
            </w:r>
            <w:r w:rsidRPr="00B273DF">
              <w:rPr>
                <w:rFonts w:asciiTheme="minorHAnsi" w:hAnsiTheme="minorHAnsi"/>
                <w:spacing w:val="-1"/>
                <w:lang w:val="nb-NO"/>
              </w:rPr>
              <w:t>l</w:t>
            </w:r>
            <w:r w:rsidRPr="00B273DF">
              <w:rPr>
                <w:rFonts w:asciiTheme="minorHAnsi" w:hAnsiTheme="minorHAnsi"/>
                <w:spacing w:val="3"/>
                <w:lang w:val="nb-NO"/>
              </w:rPr>
              <w:t>s</w:t>
            </w:r>
            <w:r w:rsidRPr="00B273DF">
              <w:rPr>
                <w:rFonts w:asciiTheme="minorHAnsi" w:hAnsiTheme="minorHAnsi"/>
                <w:lang w:val="nb-NO"/>
              </w:rPr>
              <w:t>e</w:t>
            </w:r>
            <w:r w:rsidRPr="00B273DF">
              <w:rPr>
                <w:rFonts w:asciiTheme="minorHAnsi" w:hAnsiTheme="minorHAnsi"/>
                <w:w w:val="103"/>
                <w:lang w:val="nb-NO"/>
              </w:rPr>
              <w:t xml:space="preserve">, spesielt </w:t>
            </w:r>
            <w:r w:rsidRPr="00B273DF">
              <w:rPr>
                <w:rFonts w:asciiTheme="minorHAnsi" w:hAnsiTheme="minorHAnsi"/>
                <w:spacing w:val="1"/>
                <w:lang w:val="nb-NO"/>
              </w:rPr>
              <w:t>sik</w:t>
            </w:r>
            <w:r w:rsidRPr="00B273DF">
              <w:rPr>
                <w:rFonts w:asciiTheme="minorHAnsi" w:hAnsiTheme="minorHAnsi"/>
                <w:spacing w:val="-2"/>
                <w:lang w:val="nb-NO"/>
              </w:rPr>
              <w:t>ke</w:t>
            </w:r>
            <w:r w:rsidRPr="00B273DF">
              <w:rPr>
                <w:rFonts w:asciiTheme="minorHAnsi" w:hAnsiTheme="minorHAnsi"/>
                <w:spacing w:val="-1"/>
                <w:lang w:val="nb-NO"/>
              </w:rPr>
              <w:t>r</w:t>
            </w:r>
            <w:r w:rsidRPr="00B273DF">
              <w:rPr>
                <w:rFonts w:asciiTheme="minorHAnsi" w:hAnsiTheme="minorHAnsi"/>
                <w:lang w:val="nb-NO"/>
              </w:rPr>
              <w:t>t</w:t>
            </w:r>
            <w:r w:rsidRPr="00B273DF">
              <w:rPr>
                <w:rFonts w:asciiTheme="minorHAnsi" w:hAnsiTheme="minorHAnsi"/>
                <w:spacing w:val="18"/>
                <w:lang w:val="nb-NO"/>
              </w:rPr>
              <w:t xml:space="preserve"> </w:t>
            </w:r>
            <w:r w:rsidRPr="00B273DF">
              <w:rPr>
                <w:rFonts w:asciiTheme="minorHAnsi" w:hAnsiTheme="minorHAnsi"/>
                <w:spacing w:val="1"/>
                <w:w w:val="103"/>
                <w:lang w:val="nb-NO"/>
              </w:rPr>
              <w:t>f</w:t>
            </w:r>
            <w:r w:rsidRPr="00B273DF">
              <w:rPr>
                <w:rFonts w:asciiTheme="minorHAnsi" w:hAnsiTheme="minorHAnsi"/>
                <w:spacing w:val="-2"/>
                <w:w w:val="104"/>
                <w:lang w:val="nb-NO"/>
              </w:rPr>
              <w:t>a</w:t>
            </w:r>
            <w:r w:rsidRPr="00B273DF">
              <w:rPr>
                <w:rFonts w:asciiTheme="minorHAnsi" w:hAnsiTheme="minorHAnsi"/>
                <w:spacing w:val="1"/>
                <w:w w:val="103"/>
                <w:lang w:val="nb-NO"/>
              </w:rPr>
              <w:t>rv</w:t>
            </w:r>
            <w:r w:rsidRPr="00B273DF">
              <w:rPr>
                <w:rFonts w:asciiTheme="minorHAnsi" w:hAnsiTheme="minorHAnsi"/>
                <w:spacing w:val="-2"/>
                <w:w w:val="104"/>
                <w:lang w:val="nb-NO"/>
              </w:rPr>
              <w:t>a</w:t>
            </w:r>
            <w:r w:rsidRPr="00B273DF">
              <w:rPr>
                <w:rFonts w:asciiTheme="minorHAnsi" w:hAnsiTheme="minorHAnsi"/>
                <w:spacing w:val="-2"/>
                <w:w w:val="103"/>
                <w:lang w:val="nb-NO"/>
              </w:rPr>
              <w:t>n</w:t>
            </w:r>
            <w:r w:rsidRPr="00B273DF">
              <w:rPr>
                <w:rFonts w:asciiTheme="minorHAnsi" w:hAnsiTheme="minorHAnsi"/>
                <w:w w:val="103"/>
                <w:lang w:val="nb-NO"/>
              </w:rPr>
              <w:t xml:space="preserve">n, </w:t>
            </w:r>
            <w:r w:rsidRPr="00B273DF">
              <w:rPr>
                <w:rFonts w:asciiTheme="minorHAnsi" w:hAnsiTheme="minorHAnsi"/>
                <w:spacing w:val="1"/>
                <w:lang w:val="nb-NO"/>
              </w:rPr>
              <w:t>n</w:t>
            </w:r>
            <w:r w:rsidRPr="00B273DF">
              <w:rPr>
                <w:rFonts w:asciiTheme="minorHAnsi" w:hAnsiTheme="minorHAnsi"/>
                <w:lang w:val="nb-NO"/>
              </w:rPr>
              <w:t>æ</w:t>
            </w:r>
            <w:r w:rsidRPr="00B273DF">
              <w:rPr>
                <w:rFonts w:asciiTheme="minorHAnsi" w:hAnsiTheme="minorHAnsi"/>
                <w:spacing w:val="-1"/>
                <w:lang w:val="nb-NO"/>
              </w:rPr>
              <w:t>r</w:t>
            </w:r>
            <w:r w:rsidRPr="00B273DF">
              <w:rPr>
                <w:rFonts w:asciiTheme="minorHAnsi" w:hAnsiTheme="minorHAnsi"/>
                <w:spacing w:val="3"/>
                <w:lang w:val="nb-NO"/>
              </w:rPr>
              <w:t>h</w:t>
            </w:r>
            <w:r w:rsidRPr="00B273DF">
              <w:rPr>
                <w:rFonts w:asciiTheme="minorHAnsi" w:hAnsiTheme="minorHAnsi"/>
                <w:spacing w:val="-2"/>
                <w:lang w:val="nb-NO"/>
              </w:rPr>
              <w:t>e</w:t>
            </w:r>
            <w:r w:rsidRPr="00B273DF">
              <w:rPr>
                <w:rFonts w:asciiTheme="minorHAnsi" w:hAnsiTheme="minorHAnsi"/>
                <w:lang w:val="nb-NO"/>
              </w:rPr>
              <w:t>t</w:t>
            </w:r>
            <w:r w:rsidRPr="00B273DF">
              <w:rPr>
                <w:rFonts w:asciiTheme="minorHAnsi" w:hAnsiTheme="minorHAnsi"/>
                <w:spacing w:val="16"/>
                <w:lang w:val="nb-NO"/>
              </w:rPr>
              <w:t xml:space="preserve"> </w:t>
            </w:r>
            <w:r w:rsidRPr="00B273DF">
              <w:rPr>
                <w:rFonts w:asciiTheme="minorHAnsi" w:hAnsiTheme="minorHAnsi"/>
                <w:spacing w:val="-1"/>
                <w:lang w:val="nb-NO"/>
              </w:rPr>
              <w:t>ti</w:t>
            </w:r>
            <w:r w:rsidRPr="00B273DF">
              <w:rPr>
                <w:rFonts w:asciiTheme="minorHAnsi" w:hAnsiTheme="minorHAnsi"/>
                <w:lang w:val="nb-NO"/>
              </w:rPr>
              <w:t>l</w:t>
            </w:r>
            <w:r w:rsidRPr="00B273DF">
              <w:rPr>
                <w:rFonts w:asciiTheme="minorHAnsi" w:hAnsiTheme="minorHAnsi"/>
                <w:spacing w:val="8"/>
                <w:lang w:val="nb-NO"/>
              </w:rPr>
              <w:t xml:space="preserve"> </w:t>
            </w:r>
            <w:r w:rsidRPr="00B273DF">
              <w:rPr>
                <w:rFonts w:asciiTheme="minorHAnsi" w:hAnsiTheme="minorHAnsi"/>
                <w:spacing w:val="1"/>
                <w:w w:val="103"/>
                <w:lang w:val="nb-NO"/>
              </w:rPr>
              <w:t>f</w:t>
            </w:r>
            <w:r w:rsidRPr="00B273DF">
              <w:rPr>
                <w:rFonts w:asciiTheme="minorHAnsi" w:hAnsiTheme="minorHAnsi"/>
                <w:spacing w:val="-2"/>
                <w:w w:val="104"/>
                <w:lang w:val="nb-NO"/>
              </w:rPr>
              <w:t>a</w:t>
            </w:r>
            <w:r w:rsidRPr="00B273DF">
              <w:rPr>
                <w:rFonts w:asciiTheme="minorHAnsi" w:hAnsiTheme="minorHAnsi"/>
                <w:spacing w:val="1"/>
                <w:w w:val="103"/>
                <w:lang w:val="nb-NO"/>
              </w:rPr>
              <w:t>r</w:t>
            </w:r>
            <w:r w:rsidRPr="00B273DF">
              <w:rPr>
                <w:rFonts w:asciiTheme="minorHAnsi" w:hAnsiTheme="minorHAnsi"/>
                <w:spacing w:val="-2"/>
                <w:w w:val="104"/>
                <w:lang w:val="nb-NO"/>
              </w:rPr>
              <w:t>e</w:t>
            </w:r>
            <w:r w:rsidRPr="00B273DF">
              <w:rPr>
                <w:rFonts w:asciiTheme="minorHAnsi" w:hAnsiTheme="minorHAnsi"/>
                <w:spacing w:val="-1"/>
                <w:w w:val="103"/>
                <w:lang w:val="nb-NO"/>
              </w:rPr>
              <w:t xml:space="preserve">r og </w:t>
            </w:r>
            <w:r w:rsidRPr="00B273DF">
              <w:rPr>
                <w:rFonts w:asciiTheme="minorHAnsi" w:hAnsiTheme="minorHAnsi"/>
                <w:spacing w:val="-2"/>
                <w:w w:val="104"/>
                <w:lang w:val="nb-NO"/>
              </w:rPr>
              <w:t>a</w:t>
            </w:r>
            <w:r w:rsidRPr="00B273DF">
              <w:rPr>
                <w:rFonts w:asciiTheme="minorHAnsi" w:hAnsiTheme="minorHAnsi"/>
                <w:spacing w:val="-2"/>
                <w:w w:val="103"/>
                <w:lang w:val="nb-NO"/>
              </w:rPr>
              <w:t>v</w:t>
            </w:r>
            <w:r w:rsidRPr="00B273DF">
              <w:rPr>
                <w:rFonts w:asciiTheme="minorHAnsi" w:hAnsiTheme="minorHAnsi"/>
                <w:spacing w:val="1"/>
                <w:w w:val="103"/>
                <w:lang w:val="nb-NO"/>
              </w:rPr>
              <w:t>d</w:t>
            </w:r>
            <w:r w:rsidRPr="00B273DF">
              <w:rPr>
                <w:rFonts w:asciiTheme="minorHAnsi" w:hAnsiTheme="minorHAnsi"/>
                <w:spacing w:val="-1"/>
                <w:w w:val="103"/>
                <w:lang w:val="nb-NO"/>
              </w:rPr>
              <w:t>r</w:t>
            </w:r>
            <w:r w:rsidRPr="00B273DF">
              <w:rPr>
                <w:rFonts w:asciiTheme="minorHAnsi" w:hAnsiTheme="minorHAnsi"/>
                <w:spacing w:val="-1"/>
                <w:w w:val="104"/>
                <w:lang w:val="nb-NO"/>
              </w:rPr>
              <w:t>i</w:t>
            </w:r>
            <w:r w:rsidRPr="00B273DF">
              <w:rPr>
                <w:rFonts w:asciiTheme="minorHAnsi" w:hAnsiTheme="minorHAnsi"/>
                <w:spacing w:val="1"/>
                <w:w w:val="103"/>
                <w:lang w:val="nb-NO"/>
              </w:rPr>
              <w:t>f</w:t>
            </w:r>
            <w:r w:rsidRPr="00B273DF">
              <w:rPr>
                <w:rFonts w:asciiTheme="minorHAnsi" w:hAnsiTheme="minorHAnsi"/>
                <w:spacing w:val="-1"/>
                <w:w w:val="104"/>
                <w:lang w:val="nb-NO"/>
              </w:rPr>
              <w:t>t</w:t>
            </w:r>
            <w:r w:rsidRPr="00B273DF">
              <w:rPr>
                <w:rFonts w:asciiTheme="minorHAnsi" w:hAnsiTheme="minorHAnsi"/>
                <w:spacing w:val="-2"/>
                <w:lang w:val="nb-NO"/>
              </w:rPr>
              <w:t>.</w:t>
            </w:r>
          </w:p>
          <w:p w14:paraId="0D4222EA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  <w:u w:val="single"/>
              </w:rPr>
            </w:pPr>
            <w:r w:rsidRPr="00B273DF">
              <w:rPr>
                <w:b/>
                <w:i/>
                <w:u w:val="single"/>
              </w:rPr>
              <w:t>Studentens oppgaver:</w:t>
            </w:r>
          </w:p>
          <w:p w14:paraId="07110990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 xml:space="preserve">Forberedelser: </w:t>
            </w:r>
          </w:p>
          <w:p w14:paraId="33A89807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I henhold til periodeplan.</w:t>
            </w:r>
          </w:p>
          <w:p w14:paraId="65DD1FA7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Les ”Weelhouse Poster”.</w:t>
            </w:r>
          </w:p>
          <w:p w14:paraId="6F144513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Planlegg ruten ecdis.</w:t>
            </w:r>
          </w:p>
          <w:p w14:paraId="77AAC9F5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Repeter brovaktforskrift/prosedyrer.</w:t>
            </w:r>
          </w:p>
          <w:p w14:paraId="5F0797CB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>Gjennomføring:</w:t>
            </w:r>
          </w:p>
          <w:p w14:paraId="415732DE" w14:textId="77777777" w:rsidR="00C945DD" w:rsidRPr="00B273DF" w:rsidRDefault="00C945DD" w:rsidP="007C57BE">
            <w:pPr>
              <w:pStyle w:val="Listeavsnitt"/>
              <w:numPr>
                <w:ilvl w:val="0"/>
                <w:numId w:val="46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Sett brovakten.</w:t>
            </w:r>
          </w:p>
          <w:p w14:paraId="49474C9C" w14:textId="77777777" w:rsidR="00C945DD" w:rsidRPr="00B273DF" w:rsidRDefault="00C945DD" w:rsidP="007C57BE">
            <w:pPr>
              <w:pStyle w:val="Listeavsnitt"/>
              <w:numPr>
                <w:ilvl w:val="0"/>
                <w:numId w:val="46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Legg inn og validere forhåndslagret rute.</w:t>
            </w:r>
          </w:p>
          <w:p w14:paraId="4F52CDF8" w14:textId="77777777" w:rsidR="00C945DD" w:rsidRPr="00B273DF" w:rsidRDefault="00C945DD" w:rsidP="007C57BE">
            <w:pPr>
              <w:pStyle w:val="Listeavsnitt"/>
              <w:numPr>
                <w:ilvl w:val="0"/>
                <w:numId w:val="46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Gjennomføre og overvåke sikker seilas.</w:t>
            </w:r>
          </w:p>
          <w:p w14:paraId="36B48001" w14:textId="10B6AE6C" w:rsidR="00C945DD" w:rsidRPr="00B273DF" w:rsidRDefault="00C945DD" w:rsidP="007C57BE">
            <w:pPr>
              <w:pStyle w:val="Listeavsnitt"/>
              <w:numPr>
                <w:ilvl w:val="0"/>
                <w:numId w:val="46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Posisjonskontroll hvert 15. minutt. </w:t>
            </w:r>
          </w:p>
          <w:p w14:paraId="459F8932" w14:textId="77777777" w:rsidR="00C945DD" w:rsidRPr="00B273DF" w:rsidRDefault="00C945DD" w:rsidP="007C57BE">
            <w:pPr>
              <w:pStyle w:val="Listeavsnitt"/>
              <w:numPr>
                <w:ilvl w:val="0"/>
                <w:numId w:val="46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Håndtere eventuell feil eller avvik som oppstår.</w:t>
            </w:r>
          </w:p>
          <w:p w14:paraId="145F0D0C" w14:textId="0E9FDB1D" w:rsidR="00C945DD" w:rsidRPr="00B273DF" w:rsidRDefault="00C945DD" w:rsidP="007C57BE">
            <w:pPr>
              <w:pStyle w:val="Listeavsnitt"/>
              <w:numPr>
                <w:ilvl w:val="0"/>
                <w:numId w:val="46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Oppretthold god situasjonsforståelse.</w:t>
            </w:r>
          </w:p>
          <w:p w14:paraId="7514F4F2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>Etterarbeid:</w:t>
            </w:r>
          </w:p>
          <w:p w14:paraId="4005D96E" w14:textId="77777777" w:rsidR="00C945DD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Individuell skriftlig refleksjon.</w:t>
            </w:r>
          </w:p>
          <w:p w14:paraId="6353EC5E" w14:textId="77777777" w:rsidR="0099361F" w:rsidRDefault="0099361F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59FD041" w14:textId="77777777" w:rsidR="0099361F" w:rsidRDefault="0099361F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F051BFC" w14:textId="77777777" w:rsidR="0099361F" w:rsidRDefault="0099361F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20F929A" w14:textId="77777777" w:rsidR="0099361F" w:rsidRDefault="0099361F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A77E1C2" w14:textId="77777777" w:rsidR="0099361F" w:rsidRDefault="0099361F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41C91B7" w14:textId="77777777" w:rsidR="0099361F" w:rsidRDefault="0099361F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70EF9D6" w14:textId="77777777" w:rsidR="0099361F" w:rsidRDefault="0099361F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4937736" w14:textId="77777777" w:rsidR="0099361F" w:rsidRDefault="0099361F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8511EBE" w14:textId="77777777" w:rsidR="0099361F" w:rsidRDefault="0099361F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B154DD9" w14:textId="77777777" w:rsidR="0099361F" w:rsidRDefault="0099361F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B5823BF" w14:textId="77777777" w:rsidR="0099361F" w:rsidRDefault="0099361F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F602CC8" w14:textId="77777777" w:rsidR="0099361F" w:rsidRDefault="0099361F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7A2B8B0" w14:textId="77777777" w:rsidR="0099361F" w:rsidRDefault="0099361F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8943571" w14:textId="77777777" w:rsidR="0099361F" w:rsidRDefault="0099361F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8D3137B" w14:textId="77777777" w:rsidR="0099361F" w:rsidRDefault="0099361F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49F30F2" w14:textId="77777777" w:rsidR="0099361F" w:rsidRDefault="0099361F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A2596E5" w14:textId="77777777" w:rsidR="0099361F" w:rsidRDefault="0099361F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F1AA701" w14:textId="77777777" w:rsidR="0099361F" w:rsidRDefault="0099361F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C85CD12" w14:textId="77777777" w:rsidR="0099361F" w:rsidRDefault="0099361F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419012E" w14:textId="77777777" w:rsidR="0099361F" w:rsidRDefault="0099361F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E4F3326" w14:textId="77777777" w:rsidR="0099361F" w:rsidRPr="00B273DF" w:rsidRDefault="0099361F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CCF708A" w14:textId="67F9E6DB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273DF">
              <w:rPr>
                <w:sz w:val="20"/>
                <w:szCs w:val="20"/>
              </w:rPr>
              <w:t xml:space="preserve"> </w:t>
            </w:r>
          </w:p>
        </w:tc>
        <w:tc>
          <w:tcPr>
            <w:tcW w:w="7088" w:type="dxa"/>
            <w:gridSpan w:val="3"/>
          </w:tcPr>
          <w:p w14:paraId="5229F8E1" w14:textId="0F9AF56A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Pr="00B273DF">
              <w:rPr>
                <w:szCs w:val="20"/>
              </w:rPr>
              <w:t xml:space="preserve"> Engelske kanal – øst..</w:t>
            </w:r>
          </w:p>
          <w:p w14:paraId="2F3DAC80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6C0F7F64" w14:textId="517B3D28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Cruise05L</w:t>
            </w:r>
          </w:p>
          <w:p w14:paraId="299717D1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5FE71BEA" w14:textId="6FC69AE9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99361F" w:rsidRPr="0099361F">
              <w:rPr>
                <w:b/>
                <w:szCs w:val="20"/>
              </w:rPr>
              <w:t>(</w:t>
            </w:r>
            <w:r w:rsidRPr="0099361F">
              <w:rPr>
                <w:b/>
                <w:szCs w:val="20"/>
              </w:rPr>
              <w:t>Separate bridges.</w:t>
            </w:r>
            <w:r w:rsidR="0099361F" w:rsidRPr="0099361F">
              <w:rPr>
                <w:b/>
                <w:szCs w:val="20"/>
              </w:rPr>
              <w:t>)</w:t>
            </w:r>
          </w:p>
          <w:p w14:paraId="4026D45F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CAE1DB9" w14:textId="19C9FC5B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Denne gangen lager også studentene en rute de tar med seg elektronisk. </w:t>
            </w:r>
          </w:p>
          <w:p w14:paraId="2EB71A8D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2DF0DCC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Øvelsen går i den engelske kanal nordover mot Oslo. </w:t>
            </w:r>
          </w:p>
          <w:p w14:paraId="7FE629BD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997E3C8" w14:textId="0C7FD234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Ruten kontrolleres og sjekkes spesielt opp mot valg av TSS på slutten (Dypvannsrute eller utenom). Her finnes informasjon i ecdis.</w:t>
            </w:r>
          </w:p>
          <w:p w14:paraId="64540D43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78DA174" w14:textId="6269C6A2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Etter en stund kan det legges inn noen feil/avvik,  men slik at ruten skal fortsatt seiles i ECDIS. </w:t>
            </w:r>
          </w:p>
          <w:p w14:paraId="0EF625D9" w14:textId="1DE37939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Det kan være feil på gps/gyro og lignende for å sjekke om teamet oppdager dette.</w:t>
            </w:r>
          </w:p>
          <w:p w14:paraId="161E18B6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130A351E" w14:textId="2093C356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rPr>
                <w:szCs w:val="20"/>
              </w:rPr>
              <w:t>Noe vær og strøm for å få fram avvik mellom kurs/fart gjennom vannet/over grunn.</w:t>
            </w:r>
          </w:p>
          <w:p w14:paraId="09A481FD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6813B37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 xml:space="preserve">Debrief: </w:t>
            </w:r>
          </w:p>
          <w:p w14:paraId="689BEA59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Avspilling av øvelsen. </w:t>
            </w:r>
          </w:p>
          <w:p w14:paraId="407A4C52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av spesielle hendelser.</w:t>
            </w:r>
          </w:p>
          <w:p w14:paraId="2ECEC686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Situasjonsforståelse. </w:t>
            </w:r>
          </w:p>
          <w:p w14:paraId="4DA2C943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273DF">
              <w:rPr>
                <w:szCs w:val="20"/>
              </w:rPr>
              <w:t>Oppsummering.</w:t>
            </w:r>
          </w:p>
          <w:p w14:paraId="7FD52EF6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14:paraId="30779119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14:paraId="76063E20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14:paraId="6D1D4D40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7A0BEC" w:rsidRPr="00B273DF" w14:paraId="538CC41A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76" w:type="dxa"/>
            <w:gridSpan w:val="7"/>
          </w:tcPr>
          <w:p w14:paraId="1CA0BFFA" w14:textId="627534E3" w:rsidR="007A0BEC" w:rsidRPr="00B273DF" w:rsidRDefault="007A0BEC" w:rsidP="00F75391">
            <w:pPr>
              <w:jc w:val="center"/>
              <w:rPr>
                <w:rFonts w:asciiTheme="minorHAnsi" w:eastAsia="Times New Roman" w:hAnsiTheme="minorHAnsi" w:cs="Times New Roman"/>
                <w:b w:val="0"/>
                <w:w w:val="104"/>
                <w:sz w:val="28"/>
                <w:szCs w:val="20"/>
              </w:rPr>
            </w:pPr>
            <w:r w:rsidRPr="0099361F">
              <w:rPr>
                <w:rFonts w:asciiTheme="minorHAnsi" w:eastAsia="Times New Roman" w:hAnsiTheme="minorHAnsi" w:cs="Times New Roman"/>
                <w:spacing w:val="1"/>
                <w:sz w:val="28"/>
                <w:szCs w:val="20"/>
              </w:rPr>
              <w:t>STCW kompetanse: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 w:val="28"/>
                <w:szCs w:val="20"/>
              </w:rPr>
              <w:t xml:space="preserve"> M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4"/>
                <w:sz w:val="28"/>
                <w:szCs w:val="20"/>
              </w:rPr>
              <w:t>a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 w:val="28"/>
                <w:szCs w:val="20"/>
              </w:rPr>
              <w:t>nø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sz w:val="28"/>
                <w:szCs w:val="20"/>
              </w:rPr>
              <w:t>v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 w:val="28"/>
                <w:szCs w:val="20"/>
              </w:rPr>
              <w:t>r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sz w:val="28"/>
                <w:szCs w:val="20"/>
              </w:rPr>
              <w:t>e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 w:val="28"/>
                <w:szCs w:val="20"/>
              </w:rPr>
              <w:t>r</w:t>
            </w:r>
            <w:r w:rsidRPr="00B273DF">
              <w:rPr>
                <w:rFonts w:asciiTheme="minorHAnsi" w:eastAsia="Times New Roman" w:hAnsiTheme="minorHAnsi" w:cs="Times New Roman"/>
                <w:b w:val="0"/>
                <w:sz w:val="28"/>
                <w:szCs w:val="20"/>
              </w:rPr>
              <w:t>e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24"/>
                <w:sz w:val="28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w w:val="103"/>
                <w:sz w:val="28"/>
                <w:szCs w:val="20"/>
              </w:rPr>
              <w:t>s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w w:val="103"/>
                <w:sz w:val="28"/>
                <w:szCs w:val="20"/>
              </w:rPr>
              <w:t>k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w w:val="104"/>
                <w:sz w:val="28"/>
                <w:szCs w:val="20"/>
              </w:rPr>
              <w:t>i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w w:val="103"/>
                <w:sz w:val="28"/>
                <w:szCs w:val="20"/>
              </w:rPr>
              <w:t>p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-2"/>
                <w:w w:val="104"/>
                <w:sz w:val="28"/>
                <w:szCs w:val="20"/>
              </w:rPr>
              <w:t>e</w:t>
            </w:r>
            <w:r w:rsidRPr="00B273DF">
              <w:rPr>
                <w:rFonts w:asciiTheme="minorHAnsi" w:eastAsia="Times New Roman" w:hAnsiTheme="minorHAnsi" w:cs="Times New Roman"/>
                <w:b w:val="0"/>
                <w:w w:val="104"/>
                <w:sz w:val="28"/>
                <w:szCs w:val="20"/>
              </w:rPr>
              <w:t>t</w:t>
            </w:r>
          </w:p>
          <w:p w14:paraId="120C5503" w14:textId="77777777" w:rsidR="007A0BEC" w:rsidRDefault="007A0BEC" w:rsidP="0099361F">
            <w:pPr>
              <w:rPr>
                <w:rFonts w:asciiTheme="minorHAnsi" w:eastAsia="Times New Roman" w:hAnsiTheme="minorHAnsi" w:cs="Times New Roman"/>
                <w:b w:val="0"/>
                <w:w w:val="104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w w:val="103"/>
                <w:szCs w:val="20"/>
              </w:rPr>
              <w:t>Læringsutbytte:</w:t>
            </w:r>
            <w:r w:rsidR="0099361F">
              <w:rPr>
                <w:rFonts w:asciiTheme="minorHAnsi" w:eastAsia="Times New Roman" w:hAnsiTheme="minorHAnsi" w:cs="Times New Roman"/>
                <w:w w:val="103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w w:val="103"/>
                <w:szCs w:val="20"/>
                <w:u w:val="single"/>
              </w:rPr>
              <w:t>Demonstrere kunnskap og forståelse av:</w:t>
            </w:r>
            <w:r w:rsidR="0099361F">
              <w:rPr>
                <w:rFonts w:asciiTheme="minorHAnsi" w:eastAsia="Times New Roman" w:hAnsiTheme="minorHAnsi" w:cs="Times New Roman"/>
                <w:b w:val="0"/>
                <w:w w:val="103"/>
                <w:szCs w:val="20"/>
                <w:u w:val="single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w w:val="104"/>
                <w:szCs w:val="20"/>
              </w:rPr>
              <w:t>Manøvrering og behandling av skipet</w:t>
            </w:r>
          </w:p>
          <w:p w14:paraId="0F29D994" w14:textId="1FE79358" w:rsidR="0099361F" w:rsidRPr="00B273DF" w:rsidRDefault="0099361F" w:rsidP="0099361F">
            <w:pPr>
              <w:rPr>
                <w:rFonts w:asciiTheme="minorHAnsi" w:hAnsiTheme="minorHAnsi"/>
                <w:b w:val="0"/>
                <w:sz w:val="20"/>
                <w:szCs w:val="20"/>
              </w:rPr>
            </w:pPr>
          </w:p>
        </w:tc>
      </w:tr>
      <w:tr w:rsidR="007A0BEC" w:rsidRPr="00B273DF" w14:paraId="33A543B5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76" w:type="dxa"/>
            <w:gridSpan w:val="7"/>
          </w:tcPr>
          <w:p w14:paraId="37C382C7" w14:textId="77777777" w:rsidR="007A0BEC" w:rsidRPr="00B273DF" w:rsidRDefault="007A0BEC" w:rsidP="00F75391">
            <w:pPr>
              <w:jc w:val="center"/>
              <w:rPr>
                <w:rFonts w:asciiTheme="minorHAnsi" w:hAnsiTheme="minorHAnsi"/>
                <w:sz w:val="32"/>
                <w:szCs w:val="20"/>
              </w:rPr>
            </w:pPr>
          </w:p>
          <w:p w14:paraId="724A9E3B" w14:textId="16477CF8" w:rsidR="007A0BEC" w:rsidRPr="0099361F" w:rsidRDefault="007A0BEC" w:rsidP="0099361F">
            <w:pPr>
              <w:jc w:val="center"/>
              <w:rPr>
                <w:rFonts w:asciiTheme="minorHAnsi" w:eastAsia="Times New Roman" w:hAnsiTheme="minorHAnsi" w:cs="Times New Roman"/>
                <w:b w:val="0"/>
                <w:spacing w:val="1"/>
                <w:sz w:val="28"/>
                <w:szCs w:val="20"/>
              </w:rPr>
            </w:pPr>
            <w:r w:rsidRPr="0099361F">
              <w:rPr>
                <w:rFonts w:asciiTheme="minorHAnsi" w:hAnsiTheme="minorHAnsi"/>
                <w:b w:val="0"/>
                <w:sz w:val="32"/>
                <w:szCs w:val="20"/>
              </w:rPr>
              <w:t>BRO-ØVELSER manøvrering</w:t>
            </w:r>
            <w:r w:rsidR="0099361F" w:rsidRPr="0099361F">
              <w:rPr>
                <w:rFonts w:asciiTheme="minorHAnsi" w:hAnsiTheme="minorHAnsi"/>
                <w:b w:val="0"/>
                <w:sz w:val="32"/>
                <w:szCs w:val="20"/>
              </w:rPr>
              <w:t>.</w:t>
            </w:r>
          </w:p>
        </w:tc>
      </w:tr>
      <w:tr w:rsidR="007A0BEC" w:rsidRPr="00B273DF" w14:paraId="596C1168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29304668" w14:textId="77777777" w:rsidR="007A0BEC" w:rsidRPr="00B273DF" w:rsidRDefault="007A0BEC" w:rsidP="0099361F">
            <w:pPr>
              <w:ind w:right="141"/>
              <w:jc w:val="center"/>
              <w:rPr>
                <w:rFonts w:asciiTheme="minorHAnsi" w:eastAsia="Times New Roman" w:hAnsiTheme="minorHAnsi" w:cs="Times New Roman"/>
                <w:b w:val="0"/>
                <w:i/>
                <w:spacing w:val="1"/>
                <w:sz w:val="28"/>
                <w:szCs w:val="20"/>
              </w:rPr>
            </w:pPr>
          </w:p>
          <w:p w14:paraId="3235ECA9" w14:textId="3C09DAEC" w:rsidR="007A0BEC" w:rsidRPr="00B273DF" w:rsidRDefault="007A0BEC" w:rsidP="0099361F">
            <w:pPr>
              <w:jc w:val="center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i/>
                <w:spacing w:val="1"/>
                <w:sz w:val="28"/>
                <w:szCs w:val="20"/>
              </w:rPr>
              <w:t>Ytelsesbeskrivelse:</w:t>
            </w:r>
          </w:p>
        </w:tc>
        <w:tc>
          <w:tcPr>
            <w:tcW w:w="4536" w:type="dxa"/>
            <w:gridSpan w:val="2"/>
          </w:tcPr>
          <w:p w14:paraId="61207316" w14:textId="77777777" w:rsidR="007A0BEC" w:rsidRPr="00B273DF" w:rsidRDefault="007A0BEC" w:rsidP="0099361F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i/>
                <w:sz w:val="28"/>
                <w:szCs w:val="20"/>
              </w:rPr>
            </w:pPr>
          </w:p>
          <w:p w14:paraId="59C4ED0E" w14:textId="34EC0DA7" w:rsidR="007A0BEC" w:rsidRPr="00B273DF" w:rsidRDefault="007A0BEC" w:rsidP="0099361F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rPr>
                <w:i/>
                <w:sz w:val="28"/>
                <w:szCs w:val="20"/>
              </w:rPr>
              <w:t>Læremål og student-oppgaver:</w:t>
            </w:r>
          </w:p>
        </w:tc>
        <w:tc>
          <w:tcPr>
            <w:tcW w:w="7088" w:type="dxa"/>
            <w:gridSpan w:val="3"/>
          </w:tcPr>
          <w:p w14:paraId="5ED48068" w14:textId="77777777" w:rsidR="007A0BEC" w:rsidRPr="00B273DF" w:rsidRDefault="007A0BEC" w:rsidP="0099361F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i/>
                <w:sz w:val="28"/>
                <w:szCs w:val="20"/>
              </w:rPr>
            </w:pPr>
          </w:p>
          <w:p w14:paraId="72C70DDF" w14:textId="194EED3A" w:rsidR="007A0BEC" w:rsidRPr="00B273DF" w:rsidRDefault="007A0BEC" w:rsidP="0099361F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i/>
                <w:sz w:val="28"/>
                <w:szCs w:val="20"/>
              </w:rPr>
              <w:t>Beskrivelse av øvelsen:</w:t>
            </w:r>
          </w:p>
        </w:tc>
      </w:tr>
      <w:tr w:rsidR="007A0BEC" w:rsidRPr="00B273DF" w14:paraId="2CF9CC85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250C792A" w14:textId="2C2D528A" w:rsidR="007A0BEC" w:rsidRPr="0099361F" w:rsidRDefault="0099361F" w:rsidP="00F75391">
            <w:pPr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Øvelse 1.5.1.</w:t>
            </w:r>
          </w:p>
          <w:p w14:paraId="693A34E4" w14:textId="53D3C1BB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IMO  manøver.</w:t>
            </w:r>
          </w:p>
          <w:p w14:paraId="1AD00EA0" w14:textId="77777777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 w:val="20"/>
                <w:szCs w:val="20"/>
              </w:rPr>
            </w:pPr>
          </w:p>
          <w:p w14:paraId="3423D064" w14:textId="22B4951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99361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Weelhouse Poster</w:t>
            </w:r>
            <w:r w:rsidR="0099361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01EFC6F8" w14:textId="62497F83" w:rsidR="007A0BEC" w:rsidRPr="00B273DF" w:rsidRDefault="0099361F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r w:rsidR="007A0BEC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Pilot card</w:t>
            </w:r>
            <w: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r w:rsidR="007A0BEC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66B0BB88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25174D64" w14:textId="7C78E9FF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Ingen.</w:t>
            </w:r>
          </w:p>
          <w:p w14:paraId="0A00BEE9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59A8B25B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22CBE371" w14:textId="32B79C30" w:rsidR="007A0BEC" w:rsidRPr="00B273DF" w:rsidRDefault="007A0BEC" w:rsidP="00F75391">
            <w:pPr>
              <w:rPr>
                <w:rFonts w:asciiTheme="minorHAnsi" w:hAnsiTheme="minorHAnsi"/>
                <w:b w:val="0"/>
              </w:rPr>
            </w:pPr>
            <w:r w:rsidRPr="00B273DF">
              <w:rPr>
                <w:rFonts w:asciiTheme="minorHAnsi" w:hAnsiTheme="minorHAnsi"/>
                <w:b w:val="0"/>
                <w:u w:val="single"/>
              </w:rPr>
              <w:t>Lærebok:</w:t>
            </w:r>
            <w:r w:rsidRPr="00B273DF">
              <w:rPr>
                <w:rFonts w:asciiTheme="minorHAnsi" w:hAnsiTheme="minorHAnsi"/>
                <w:b w:val="0"/>
              </w:rPr>
              <w:br/>
              <w:t>- Fremføring av skip med navigasjonskontroll.</w:t>
            </w:r>
          </w:p>
          <w:p w14:paraId="2DA7C3DD" w14:textId="77777777" w:rsidR="007A0BEC" w:rsidRPr="00B273DF" w:rsidRDefault="007A0BEC" w:rsidP="00F75391">
            <w:pPr>
              <w:rPr>
                <w:rFonts w:asciiTheme="minorHAnsi" w:hAnsiTheme="minorHAnsi"/>
                <w:b w:val="0"/>
              </w:rPr>
            </w:pPr>
          </w:p>
          <w:p w14:paraId="591E32A8" w14:textId="77777777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02E12EBC" w14:textId="77777777" w:rsidR="007A0BEC" w:rsidRPr="00B273DF" w:rsidRDefault="007A0BEC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5D9862D5" w14:textId="55CE9FCA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 xml:space="preserve">-Korrekt gjennomføring av deløvelsene. </w:t>
            </w:r>
          </w:p>
          <w:p w14:paraId="088C7F08" w14:textId="77777777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</w:p>
          <w:p w14:paraId="10F20FAE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31503B69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6E0403A2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  <w:p w14:paraId="7F0004A2" w14:textId="77777777" w:rsidR="007A0BEC" w:rsidRPr="00B273DF" w:rsidRDefault="007A0BEC" w:rsidP="00F75391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z w:val="20"/>
                <w:szCs w:val="20"/>
              </w:rPr>
            </w:pPr>
          </w:p>
          <w:p w14:paraId="7411CBC2" w14:textId="240B704C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 w:val="20"/>
                <w:szCs w:val="20"/>
              </w:rPr>
            </w:pPr>
          </w:p>
        </w:tc>
        <w:tc>
          <w:tcPr>
            <w:tcW w:w="4536" w:type="dxa"/>
            <w:gridSpan w:val="2"/>
          </w:tcPr>
          <w:p w14:paraId="23B64B3C" w14:textId="77777777" w:rsidR="007A0BEC" w:rsidRPr="0099361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99361F">
              <w:rPr>
                <w:b/>
                <w:u w:val="single"/>
              </w:rPr>
              <w:t>Læremål:</w:t>
            </w:r>
          </w:p>
          <w:p w14:paraId="049EA290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 xml:space="preserve">Studenten skal </w:t>
            </w:r>
          </w:p>
          <w:p w14:paraId="54CF2D07" w14:textId="77777777" w:rsidR="00C945DD" w:rsidRPr="00B273DF" w:rsidRDefault="00C945DD" w:rsidP="007C57BE">
            <w:pPr>
              <w:pStyle w:val="Listeavsnitt"/>
              <w:numPr>
                <w:ilvl w:val="0"/>
                <w:numId w:val="47"/>
              </w:numPr>
              <w:spacing w:after="200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kjenne til IMO standardmanøver, hensikten med disse, herunder være i stand til å gjennomføre og forstå følgende øvelser;</w:t>
            </w:r>
          </w:p>
          <w:p w14:paraId="2AFF40A8" w14:textId="77777777" w:rsidR="00C945DD" w:rsidRPr="00B273DF" w:rsidRDefault="00C945DD" w:rsidP="007C57BE">
            <w:pPr>
              <w:pStyle w:val="Listeavsnitt"/>
              <w:numPr>
                <w:ilvl w:val="1"/>
                <w:numId w:val="47"/>
              </w:numPr>
              <w:spacing w:after="200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Dreie-sirkel prøve. (Turning circle) </w:t>
            </w:r>
          </w:p>
          <w:p w14:paraId="1D604214" w14:textId="77777777" w:rsidR="00C945DD" w:rsidRPr="00B273DF" w:rsidRDefault="00C945DD" w:rsidP="007C57BE">
            <w:pPr>
              <w:pStyle w:val="Listeavsnitt"/>
              <w:numPr>
                <w:ilvl w:val="1"/>
                <w:numId w:val="47"/>
              </w:numPr>
              <w:spacing w:after="200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”Zik-Zak” prøve.</w:t>
            </w:r>
          </w:p>
          <w:p w14:paraId="10D3B2F7" w14:textId="77777777" w:rsidR="00C945DD" w:rsidRPr="00B273DF" w:rsidRDefault="00C945DD" w:rsidP="007C57BE">
            <w:pPr>
              <w:pStyle w:val="Listeavsnitt"/>
              <w:numPr>
                <w:ilvl w:val="1"/>
                <w:numId w:val="47"/>
              </w:numPr>
              <w:spacing w:after="200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Stoppe-prøve. (Crash Stop)</w:t>
            </w:r>
          </w:p>
          <w:p w14:paraId="24855BF7" w14:textId="77777777" w:rsidR="00C945DD" w:rsidRPr="00B273DF" w:rsidRDefault="00C945DD" w:rsidP="007C57BE">
            <w:pPr>
              <w:numPr>
                <w:ilvl w:val="0"/>
                <w:numId w:val="47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Kjenne til sammenhengen mellom IMO manøver og skipsdata i ”Wheelhouse Poster” eller ”Pilot Card”.</w:t>
            </w:r>
          </w:p>
          <w:p w14:paraId="2370F4B2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14:paraId="13A4B3DD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  <w:u w:val="single"/>
              </w:rPr>
            </w:pPr>
            <w:r w:rsidRPr="00B273DF">
              <w:rPr>
                <w:b/>
                <w:i/>
                <w:u w:val="single"/>
              </w:rPr>
              <w:t>Studentens oppgaver:</w:t>
            </w:r>
          </w:p>
          <w:p w14:paraId="276D15B4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 xml:space="preserve">Forberedelser: </w:t>
            </w:r>
          </w:p>
          <w:p w14:paraId="1EE64F71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 xml:space="preserve">I henhold til periodeplan. </w:t>
            </w:r>
          </w:p>
          <w:p w14:paraId="04826C9C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Gå gjennom ”Wheelhouse Poster” for skipet. Legg spesielt merke til hva som står om skipets svingediameter og stoppedistanser. Planlegg gjennomføring av de tre øvelsene under.</w:t>
            </w:r>
          </w:p>
          <w:p w14:paraId="38BEC532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>Gjennomføring:</w:t>
            </w:r>
          </w:p>
          <w:p w14:paraId="099FDDB1" w14:textId="77777777" w:rsidR="00C945DD" w:rsidRPr="00B273DF" w:rsidRDefault="00C945DD" w:rsidP="00F75391">
            <w:pPr>
              <w:pStyle w:val="Listeavsnitt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u w:val="single"/>
                <w:lang w:val="nb-NO"/>
              </w:rPr>
              <w:t>Øvelse 1) Dreiesirkel.</w:t>
            </w:r>
          </w:p>
          <w:p w14:paraId="449EC62B" w14:textId="38ADB4AF" w:rsidR="00C945DD" w:rsidRPr="00B273DF" w:rsidRDefault="00C945DD" w:rsidP="00F75391">
            <w:pPr>
              <w:pStyle w:val="Listeavsnitt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u w:val="single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Kjør sirkel SB. Legg ror 35</w:t>
            </w:r>
            <w:r w:rsidRPr="00B273DF">
              <w:rPr>
                <w:rFonts w:asciiTheme="minorHAnsi" w:hAnsiTheme="minorHAnsi"/>
                <w:lang w:val="nb-NO"/>
              </w:rPr>
              <w:sym w:font="Symbol" w:char="F0B0"/>
            </w:r>
            <w:r w:rsidRPr="00B273DF">
              <w:rPr>
                <w:rFonts w:asciiTheme="minorHAnsi" w:hAnsiTheme="minorHAnsi"/>
                <w:lang w:val="nb-NO"/>
              </w:rPr>
              <w:t xml:space="preserve"> og hold roret lenge nok til å gjøre plott ferdig. (minimum 360 grader turn). Mål omtrentlig ”advance”, ”transfer” ”taktisk diameter” og ”turn-radius” på ecdis/radar.</w:t>
            </w:r>
            <w:r w:rsidRPr="00B273DF">
              <w:rPr>
                <w:rFonts w:asciiTheme="minorHAnsi" w:hAnsiTheme="minorHAnsi"/>
                <w:lang w:val="nb-NO"/>
              </w:rPr>
              <w:br/>
            </w:r>
            <w:r w:rsidRPr="00B273DF">
              <w:rPr>
                <w:rFonts w:asciiTheme="minorHAnsi" w:hAnsiTheme="minorHAnsi"/>
                <w:u w:val="single"/>
                <w:lang w:val="nb-NO"/>
              </w:rPr>
              <w:t>Øvelse 2) Zik-Zak manøverprøve.</w:t>
            </w:r>
          </w:p>
          <w:p w14:paraId="1A254201" w14:textId="77777777" w:rsidR="00C945DD" w:rsidRPr="00B273DF" w:rsidRDefault="00C945DD" w:rsidP="00F75391">
            <w:pPr>
              <w:pStyle w:val="Listeavsnitt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Gjennomfør prosedyre for Zik-Zak manøver og registrer 1. og 2. ”overshoot”.</w:t>
            </w:r>
          </w:p>
          <w:p w14:paraId="20DFF00F" w14:textId="77777777" w:rsidR="00C945DD" w:rsidRPr="00B273DF" w:rsidRDefault="00C945DD" w:rsidP="00F75391">
            <w:pPr>
              <w:pStyle w:val="Listeavsnitt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u w:val="single"/>
                <w:lang w:val="nb-NO"/>
              </w:rPr>
            </w:pPr>
            <w:r w:rsidRPr="00B273DF">
              <w:rPr>
                <w:rFonts w:asciiTheme="minorHAnsi" w:hAnsiTheme="minorHAnsi"/>
                <w:u w:val="single"/>
                <w:lang w:val="nb-NO"/>
              </w:rPr>
              <w:t>Øvelse 3 ) Stoppeprøve.</w:t>
            </w:r>
          </w:p>
          <w:p w14:paraId="4A094205" w14:textId="77777777" w:rsidR="00C945DD" w:rsidRPr="00B273DF" w:rsidRDefault="00C945DD" w:rsidP="00F75391">
            <w:pPr>
              <w:pStyle w:val="Listeavsnitt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Med full fart forover legges roret midtskips og trotler full fart akterover. Registrert tiden og kursavviket fra ordre full fart forover til skipet ligger i ro. Mål omtrentlig  ”lateral deviation”, ”head reach” og ”track reach” på ecdis/radar.</w:t>
            </w:r>
          </w:p>
          <w:p w14:paraId="60369A19" w14:textId="77777777" w:rsidR="00C945DD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>Etterarbeid:</w:t>
            </w:r>
          </w:p>
          <w:p w14:paraId="3F681779" w14:textId="56EEFE65" w:rsidR="007A0BEC" w:rsidRPr="00B273DF" w:rsidRDefault="00C945D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273DF">
              <w:t>Individuell skriftlig refleksjon.</w:t>
            </w:r>
          </w:p>
          <w:p w14:paraId="69C2CED4" w14:textId="52A1A056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7088" w:type="dxa"/>
            <w:gridSpan w:val="3"/>
          </w:tcPr>
          <w:p w14:paraId="21A4F4AE" w14:textId="77855194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Pr="00B273DF">
              <w:rPr>
                <w:szCs w:val="20"/>
              </w:rPr>
              <w:t xml:space="preserve"> Bergen sør</w:t>
            </w:r>
          </w:p>
          <w:p w14:paraId="504B72A1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97965E6" w14:textId="3666D5CD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Konteinerskip CNTNR24L</w:t>
            </w:r>
          </w:p>
          <w:p w14:paraId="41471979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4AA759DE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>Brief:</w:t>
            </w:r>
          </w:p>
          <w:p w14:paraId="65710871" w14:textId="1E75E5C5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IMO manøver. ”Wheelhouse Poster” og ”Pilot Card”</w:t>
            </w:r>
          </w:p>
          <w:p w14:paraId="478389F8" w14:textId="27341835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øvelse med registreringer;</w:t>
            </w:r>
          </w:p>
          <w:p w14:paraId="143E9DE2" w14:textId="7AF96D38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- dreiesirkel prøve,</w:t>
            </w:r>
          </w:p>
          <w:p w14:paraId="27218BE1" w14:textId="4DE000C4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- zik-zak prøve,</w:t>
            </w:r>
          </w:p>
          <w:p w14:paraId="12E85936" w14:textId="258A501F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- stoppeprøve.</w:t>
            </w:r>
          </w:p>
          <w:p w14:paraId="3C5DBD2E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515908A9" w14:textId="77777777" w:rsidR="0099361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Scenario</w:t>
            </w:r>
            <w:r w:rsidRPr="0099361F">
              <w:rPr>
                <w:b/>
                <w:szCs w:val="20"/>
              </w:rPr>
              <w:t xml:space="preserve">: </w:t>
            </w:r>
            <w:r w:rsidR="0099361F" w:rsidRPr="0099361F">
              <w:rPr>
                <w:b/>
                <w:szCs w:val="20"/>
              </w:rPr>
              <w:t>(Separate bridges.)</w:t>
            </w:r>
            <w:r w:rsidRPr="00B273DF">
              <w:rPr>
                <w:szCs w:val="20"/>
              </w:rPr>
              <w:br/>
              <w:t>Hensikten med denne øvelsen er å koble skipets praktiske manøveregenskaper i en test opp mot skipets manøverdata, som vil gi en bedre forståelse av nytten</w:t>
            </w:r>
            <w:r w:rsidR="0099361F">
              <w:rPr>
                <w:szCs w:val="20"/>
              </w:rPr>
              <w:t xml:space="preserve"> for studentene.</w:t>
            </w:r>
            <w:r w:rsidRPr="00B273DF">
              <w:rPr>
                <w:szCs w:val="20"/>
              </w:rPr>
              <w:t xml:space="preserve"> </w:t>
            </w:r>
          </w:p>
          <w:p w14:paraId="479A98C9" w14:textId="1B32E986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”Weelhouse Poster” er </w:t>
            </w:r>
            <w:r w:rsidR="0099361F">
              <w:rPr>
                <w:szCs w:val="20"/>
              </w:rPr>
              <w:t>jo det dokumentet studentene leser for å sette seg inn i skipets manøver-egenskaper før hver øvelse.</w:t>
            </w:r>
            <w:r w:rsidRPr="00B273DF">
              <w:rPr>
                <w:szCs w:val="20"/>
              </w:rPr>
              <w:br/>
            </w:r>
          </w:p>
          <w:p w14:paraId="41EF6FC0" w14:textId="7FD37349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Studenten skal seile skipet i tre deløvelser, hvor resultatene legges frem og sammenlignes etter hver deløvelse.  Det tas derfor brief/debrief før/etter hver av deløvelsene.</w:t>
            </w:r>
          </w:p>
          <w:p w14:paraId="322C731D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52BA4300" w14:textId="1E6109E9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ECDIS og radar benyttes til å registrere eget skips bevegelses-historikk. Utfordringen er at studentene ikke har lært så mye om radar/ecdis, så instruktør må stille inn med historieplott og </w:t>
            </w:r>
            <w:r w:rsidR="0099361F">
              <w:rPr>
                <w:szCs w:val="20"/>
              </w:rPr>
              <w:t>demonstrere</w:t>
            </w:r>
            <w:r w:rsidRPr="00B273DF">
              <w:rPr>
                <w:szCs w:val="20"/>
              </w:rPr>
              <w:t>.</w:t>
            </w:r>
          </w:p>
          <w:p w14:paraId="177F9D1B" w14:textId="45CBCCF0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I tillegg kan instruktør skrive ut plott.</w:t>
            </w:r>
          </w:p>
          <w:p w14:paraId="0368E2C6" w14:textId="209F1FE8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Nøyaktigheten i målingen er ikke det viktigste, da det er forståelsen av manøvrene og det at de kan finne informasjon om dette i for eksempel </w:t>
            </w:r>
            <w:r w:rsidRPr="00B273DF">
              <w:t>”Wheelhouse Poster” eller ”Pilot Card”</w:t>
            </w:r>
            <w:r w:rsidRPr="00B273DF">
              <w:rPr>
                <w:szCs w:val="20"/>
              </w:rPr>
              <w:t xml:space="preserve"> som er vesentlig.</w:t>
            </w:r>
          </w:p>
          <w:p w14:paraId="1975AF5D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1B8C7C8" w14:textId="4ADDCF7D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Værforhold skal ikke påvirke resultatet her. </w:t>
            </w:r>
          </w:p>
          <w:p w14:paraId="72D4EDFC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6DBAC212" w14:textId="09966A23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rPr>
                <w:szCs w:val="20"/>
              </w:rPr>
              <w:t>En slik øvelse kan også gjennomføres med ulike skipsmodeller, eventuelt med skip i ballast og lastet tilstand.</w:t>
            </w:r>
          </w:p>
          <w:p w14:paraId="58D53698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3F752A2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 xml:space="preserve">Debrief: </w:t>
            </w:r>
          </w:p>
          <w:p w14:paraId="2207FB59" w14:textId="3146B90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Avspilling av øvelsen ved behov. </w:t>
            </w:r>
          </w:p>
          <w:p w14:paraId="27425283" w14:textId="633DDA5D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</w:t>
            </w:r>
            <w:r w:rsidR="0099361F">
              <w:rPr>
                <w:szCs w:val="20"/>
              </w:rPr>
              <w:t>gang av øvelser – sammenligning.</w:t>
            </w:r>
          </w:p>
          <w:p w14:paraId="3A8CDAE6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273DF">
              <w:rPr>
                <w:szCs w:val="20"/>
              </w:rPr>
              <w:t>Oppsummering.</w:t>
            </w:r>
          </w:p>
          <w:p w14:paraId="1775EB5C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14:paraId="718596DF" w14:textId="0802BA1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7A0BEC" w:rsidRPr="00B273DF" w14:paraId="4CA97EC9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64601109" w14:textId="29A25603" w:rsidR="007A0BEC" w:rsidRPr="0099361F" w:rsidRDefault="007A0BEC" w:rsidP="00F75391">
            <w:pPr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99361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Øvelse 1.5.2</w:t>
            </w:r>
            <w:r w:rsidR="0099361F" w:rsidRPr="0099361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.</w:t>
            </w:r>
          </w:p>
          <w:p w14:paraId="547A851F" w14:textId="5822FA95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Mann over bord</w:t>
            </w:r>
            <w:r w:rsidR="00044A8A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7B51E3F4" w14:textId="77777777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0FA304D9" w14:textId="00B5C3BE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044A8A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Weelhouse Poster</w:t>
            </w:r>
            <w:r w:rsidR="00044A8A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7BFDC063" w14:textId="50F40690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50CA81B6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03DF04C1" w14:textId="67C8A061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</w:p>
          <w:p w14:paraId="1DC6073A" w14:textId="391F820A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Undervisning </w:t>
            </w:r>
            <w:r w:rsidR="00044A8A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Nødsituasjoner/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MOB.</w:t>
            </w:r>
          </w:p>
          <w:p w14:paraId="41EB5941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51100EDE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0A3B5022" w14:textId="1346944E" w:rsidR="007A0BEC" w:rsidRPr="00B273DF" w:rsidRDefault="007A0BEC" w:rsidP="00F75391">
            <w:pPr>
              <w:ind w:right="141"/>
              <w:rPr>
                <w:rFonts w:asciiTheme="minorHAnsi" w:hAnsiTheme="minorHAnsi"/>
                <w:b w:val="0"/>
              </w:rPr>
            </w:pPr>
            <w:r w:rsidRPr="00B273DF">
              <w:rPr>
                <w:rFonts w:asciiTheme="minorHAnsi" w:hAnsiTheme="minorHAnsi"/>
                <w:b w:val="0"/>
              </w:rPr>
              <w:t>Lærebok</w:t>
            </w:r>
            <w:r w:rsidR="00044A8A">
              <w:rPr>
                <w:rFonts w:asciiTheme="minorHAnsi" w:hAnsiTheme="minorHAnsi"/>
                <w:b w:val="0"/>
              </w:rPr>
              <w:t xml:space="preserve"> MOB/IAMSAR.</w:t>
            </w:r>
          </w:p>
          <w:p w14:paraId="1B3791D9" w14:textId="611EC194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color w:val="FF0000"/>
                <w:spacing w:val="1"/>
                <w:szCs w:val="20"/>
              </w:rPr>
            </w:pPr>
            <w:r w:rsidRPr="00B273DF">
              <w:rPr>
                <w:rFonts w:asciiTheme="minorHAnsi" w:hAnsiTheme="minorHAnsi"/>
                <w:b w:val="0"/>
              </w:rPr>
              <w:t>IAMSAR Vol III.</w:t>
            </w:r>
          </w:p>
          <w:p w14:paraId="439EE418" w14:textId="77777777" w:rsidR="007A0BEC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3CAC9ED9" w14:textId="77777777" w:rsidR="00044A8A" w:rsidRPr="00B273DF" w:rsidRDefault="00044A8A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41A13E2B" w14:textId="77777777" w:rsidR="007A0BEC" w:rsidRPr="00B273DF" w:rsidRDefault="007A0BEC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00E099C3" w14:textId="5A4FE6A9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 xml:space="preserve">-Korrekt gjennomføring av turn. </w:t>
            </w:r>
          </w:p>
          <w:p w14:paraId="437783B7" w14:textId="77777777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</w:p>
          <w:p w14:paraId="5B04CDF6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625E2A6F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518EDCE2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  <w:p w14:paraId="26F005DF" w14:textId="77777777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3E18C8E8" w14:textId="77777777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</w:tc>
        <w:tc>
          <w:tcPr>
            <w:tcW w:w="4536" w:type="dxa"/>
            <w:gridSpan w:val="2"/>
          </w:tcPr>
          <w:p w14:paraId="4AA6931F" w14:textId="77777777" w:rsidR="007A0BEC" w:rsidRPr="0099361F" w:rsidRDefault="007A0BEC" w:rsidP="0099361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r w:rsidRPr="0099361F">
              <w:rPr>
                <w:b/>
                <w:u w:val="single"/>
              </w:rPr>
              <w:t>Læremål:</w:t>
            </w:r>
          </w:p>
          <w:p w14:paraId="4EB68FDC" w14:textId="7366F6F5" w:rsidR="007A0BEC" w:rsidRPr="00B273DF" w:rsidRDefault="007A0BEC" w:rsidP="00044A8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Studenten skal:</w:t>
            </w:r>
          </w:p>
          <w:p w14:paraId="0BBE9589" w14:textId="13E9F7C2" w:rsidR="007A0BEC" w:rsidRPr="00B273DF" w:rsidRDefault="007A0BEC" w:rsidP="00F75391">
            <w:pPr>
              <w:pStyle w:val="Listeavsnitt"/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200"/>
              <w:ind w:left="709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Ha kjennskap til IAMSAR vol III.</w:t>
            </w:r>
          </w:p>
          <w:p w14:paraId="7D2FA750" w14:textId="599751BA" w:rsidR="007A0BEC" w:rsidRPr="00B273DF" w:rsidRDefault="007A0BEC" w:rsidP="00F75391">
            <w:pPr>
              <w:pStyle w:val="Listeavsnitt"/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200"/>
              <w:ind w:left="709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Kjenne til prosedyre for redning av person som har falt over bord.</w:t>
            </w:r>
          </w:p>
          <w:p w14:paraId="2832A738" w14:textId="77777777" w:rsidR="007A0BEC" w:rsidRPr="00B273DF" w:rsidRDefault="007A0BEC" w:rsidP="00F75391">
            <w:pPr>
              <w:pStyle w:val="Listeavsnitt"/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200"/>
              <w:ind w:left="709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Manøvrere skipet for redning av person som har falt over bord herunder;</w:t>
            </w:r>
          </w:p>
          <w:p w14:paraId="3A45CC43" w14:textId="77777777" w:rsidR="007A0BEC" w:rsidRPr="00B273DF" w:rsidRDefault="007A0BEC" w:rsidP="00044A8A">
            <w:pPr>
              <w:pStyle w:val="Listeavsnitt"/>
              <w:numPr>
                <w:ilvl w:val="2"/>
                <w:numId w:val="5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”Single turn”</w:t>
            </w:r>
          </w:p>
          <w:p w14:paraId="22B9F3AB" w14:textId="77777777" w:rsidR="007A0BEC" w:rsidRPr="00B273DF" w:rsidRDefault="007A0BEC" w:rsidP="00044A8A">
            <w:pPr>
              <w:pStyle w:val="Listeavsnitt"/>
              <w:numPr>
                <w:ilvl w:val="2"/>
                <w:numId w:val="5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”Williamsons turn”.  </w:t>
            </w:r>
          </w:p>
          <w:p w14:paraId="52C5ABFB" w14:textId="77777777" w:rsidR="007A0BEC" w:rsidRPr="00B273DF" w:rsidRDefault="007A0BEC" w:rsidP="00044A8A">
            <w:pPr>
              <w:pStyle w:val="Listeavsnitt"/>
              <w:numPr>
                <w:ilvl w:val="2"/>
                <w:numId w:val="5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”Scharnow turn”</w:t>
            </w:r>
          </w:p>
          <w:p w14:paraId="0110864C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i/>
                <w:u w:val="single"/>
              </w:rPr>
            </w:pPr>
            <w:r w:rsidRPr="00B273DF">
              <w:rPr>
                <w:b/>
                <w:i/>
                <w:u w:val="single"/>
              </w:rPr>
              <w:t>Studentens oppgaver:</w:t>
            </w:r>
          </w:p>
          <w:p w14:paraId="7C31430B" w14:textId="77777777" w:rsidR="00044A8A" w:rsidRPr="00704BAE" w:rsidRDefault="00044A8A" w:rsidP="00044A8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704BAE">
              <w:rPr>
                <w:u w:val="single"/>
              </w:rPr>
              <w:t xml:space="preserve">Forberedelser: </w:t>
            </w:r>
          </w:p>
          <w:p w14:paraId="08E5E66D" w14:textId="77777777" w:rsidR="00044A8A" w:rsidRPr="00734798" w:rsidRDefault="00044A8A" w:rsidP="00044A8A">
            <w:pPr>
              <w:autoSpaceDE w:val="0"/>
              <w:autoSpaceDN w:val="0"/>
              <w:adjustRightInd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lang w:val="nn-NO"/>
              </w:rPr>
            </w:pPr>
            <w:r w:rsidRPr="00734798">
              <w:rPr>
                <w:rFonts w:ascii="Cambria" w:hAnsi="Cambria"/>
                <w:lang w:val="nn-NO"/>
              </w:rPr>
              <w:t>I henhold til periodeplan</w:t>
            </w:r>
            <w:r>
              <w:rPr>
                <w:rFonts w:ascii="Cambria" w:hAnsi="Cambria"/>
                <w:lang w:val="nn-NO"/>
              </w:rPr>
              <w:t xml:space="preserve">. </w:t>
            </w:r>
          </w:p>
          <w:p w14:paraId="76C58696" w14:textId="77777777" w:rsidR="00044A8A" w:rsidRPr="00734798" w:rsidRDefault="00044A8A" w:rsidP="00044A8A">
            <w:pPr>
              <w:autoSpaceDE w:val="0"/>
              <w:autoSpaceDN w:val="0"/>
              <w:adjustRightInd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lang w:val="nn-NO"/>
              </w:rPr>
            </w:pPr>
            <w:r>
              <w:rPr>
                <w:rFonts w:ascii="Cambria" w:hAnsi="Cambria"/>
                <w:lang w:val="nn-NO"/>
              </w:rPr>
              <w:t>Les igjennom ”Wheelhouse Poster”.</w:t>
            </w:r>
          </w:p>
          <w:p w14:paraId="12C92207" w14:textId="77777777" w:rsidR="00044A8A" w:rsidRPr="00734798" w:rsidRDefault="00044A8A" w:rsidP="00044A8A">
            <w:pPr>
              <w:autoSpaceDE w:val="0"/>
              <w:autoSpaceDN w:val="0"/>
              <w:adjustRightInd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noProof/>
              </w:rPr>
            </w:pPr>
            <w:r w:rsidRPr="00734798">
              <w:rPr>
                <w:rFonts w:ascii="Cambria" w:hAnsi="Cambria"/>
                <w:noProof/>
              </w:rPr>
              <w:t xml:space="preserve">Planlegge gjennomføring av </w:t>
            </w:r>
            <w:r>
              <w:rPr>
                <w:rFonts w:ascii="Cambria" w:hAnsi="Cambria"/>
                <w:noProof/>
              </w:rPr>
              <w:t>manøver over for å redde person som har falt i vannet.</w:t>
            </w:r>
          </w:p>
          <w:p w14:paraId="492B31FF" w14:textId="77777777" w:rsidR="00044A8A" w:rsidRPr="00734798" w:rsidRDefault="00044A8A" w:rsidP="00044A8A">
            <w:pPr>
              <w:autoSpaceDE w:val="0"/>
              <w:autoSpaceDN w:val="0"/>
              <w:adjustRightInd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noProof/>
              </w:rPr>
            </w:pPr>
            <w:r w:rsidRPr="00734798">
              <w:rPr>
                <w:rFonts w:ascii="Cambria" w:hAnsi="Cambria"/>
              </w:rPr>
              <w:t xml:space="preserve">Lag en </w:t>
            </w:r>
            <w:r>
              <w:rPr>
                <w:rFonts w:ascii="Cambria" w:hAnsi="Cambria"/>
              </w:rPr>
              <w:t>liste med tiltak i relevant rekkefølgen</w:t>
            </w:r>
            <w:r w:rsidRPr="00734798">
              <w:rPr>
                <w:rFonts w:ascii="Cambria" w:hAnsi="Cambria"/>
              </w:rPr>
              <w:t xml:space="preserve"> i en MOB situasjon</w:t>
            </w:r>
            <w:r>
              <w:rPr>
                <w:rFonts w:ascii="Cambria" w:hAnsi="Cambria"/>
              </w:rPr>
              <w:t>.</w:t>
            </w:r>
          </w:p>
          <w:p w14:paraId="75A108CF" w14:textId="77777777" w:rsidR="00044A8A" w:rsidRDefault="00044A8A" w:rsidP="00044A8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704BAE">
              <w:rPr>
                <w:u w:val="single"/>
              </w:rPr>
              <w:t>Gjennomføring:</w:t>
            </w:r>
          </w:p>
          <w:p w14:paraId="3DDBE695" w14:textId="77777777" w:rsidR="00044A8A" w:rsidRPr="00704BAE" w:rsidRDefault="00044A8A" w:rsidP="007C57BE">
            <w:pPr>
              <w:pStyle w:val="Listeavsnitt"/>
              <w:numPr>
                <w:ilvl w:val="0"/>
                <w:numId w:val="68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704BAE">
              <w:rPr>
                <w:rFonts w:asciiTheme="minorHAnsi" w:hAnsiTheme="minorHAnsi"/>
              </w:rPr>
              <w:t xml:space="preserve">Mens du seiler med oppgitt kurs og fart til du får melding fra dekk om mann over bord. </w:t>
            </w:r>
          </w:p>
          <w:p w14:paraId="3829C5DC" w14:textId="77777777" w:rsidR="00044A8A" w:rsidRPr="00704BAE" w:rsidRDefault="00044A8A" w:rsidP="007C57BE">
            <w:pPr>
              <w:pStyle w:val="Listeavsnitt"/>
              <w:numPr>
                <w:ilvl w:val="0"/>
                <w:numId w:val="68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704BAE">
              <w:rPr>
                <w:rFonts w:asciiTheme="minorHAnsi" w:hAnsiTheme="minorHAnsi"/>
              </w:rPr>
              <w:t xml:space="preserve">Da iverksettes et Willamsons turn. </w:t>
            </w:r>
          </w:p>
          <w:p w14:paraId="359859B2" w14:textId="77777777" w:rsidR="00044A8A" w:rsidRPr="00704BAE" w:rsidRDefault="00044A8A" w:rsidP="007C57BE">
            <w:pPr>
              <w:pStyle w:val="Listeavsnitt"/>
              <w:numPr>
                <w:ilvl w:val="0"/>
                <w:numId w:val="68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704BAE">
              <w:rPr>
                <w:rFonts w:asciiTheme="minorHAnsi" w:hAnsiTheme="minorHAnsi"/>
              </w:rPr>
              <w:t>Du rapporter når du ser en person i vannet og manøvrer da med forsiktighet.</w:t>
            </w:r>
          </w:p>
          <w:p w14:paraId="30B5D429" w14:textId="77777777" w:rsidR="00044A8A" w:rsidRPr="00704BAE" w:rsidRDefault="00044A8A" w:rsidP="007C57BE">
            <w:pPr>
              <w:pStyle w:val="Listeavsnitt"/>
              <w:numPr>
                <w:ilvl w:val="0"/>
                <w:numId w:val="68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704BAE">
              <w:rPr>
                <w:rFonts w:asciiTheme="minorHAnsi" w:hAnsiTheme="minorHAnsi"/>
              </w:rPr>
              <w:t>I den grad tiden tillater vil øvelsen gjentas med alternative skip eller ”Scharnow turn” og ”Single turn”.</w:t>
            </w:r>
          </w:p>
          <w:p w14:paraId="6AF698DF" w14:textId="77777777" w:rsidR="00044A8A" w:rsidRPr="00704BAE" w:rsidRDefault="00044A8A" w:rsidP="00044A8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704BAE">
              <w:rPr>
                <w:u w:val="single"/>
              </w:rPr>
              <w:t>Etterarbeid:</w:t>
            </w:r>
          </w:p>
          <w:p w14:paraId="11539940" w14:textId="77777777" w:rsidR="00044A8A" w:rsidRDefault="00044A8A" w:rsidP="00044A8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F8462E">
              <w:t>Individuell skriftlig refleksjon.</w:t>
            </w:r>
          </w:p>
          <w:p w14:paraId="57E0473F" w14:textId="6F7AA270" w:rsidR="007A0BEC" w:rsidRPr="00B273DF" w:rsidRDefault="007A0BEC" w:rsidP="00044A8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  <w:tc>
          <w:tcPr>
            <w:tcW w:w="7088" w:type="dxa"/>
            <w:gridSpan w:val="3"/>
          </w:tcPr>
          <w:p w14:paraId="567D87C4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Pr="00B273DF">
              <w:rPr>
                <w:szCs w:val="20"/>
              </w:rPr>
              <w:t xml:space="preserve"> Bergen sør – vest av Sotra</w:t>
            </w:r>
          </w:p>
          <w:p w14:paraId="28CE3FEC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B7712C9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K</w:t>
            </w:r>
            <w:r w:rsidRPr="00B273DF">
              <w:t>onteinerskip CNTNR24L</w:t>
            </w:r>
          </w:p>
          <w:p w14:paraId="4471D1AD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14A3277A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>Brief:</w:t>
            </w:r>
          </w:p>
          <w:p w14:paraId="57F4BE3A" w14:textId="619DDE25" w:rsidR="007A0BEC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IAMSAR vol III:</w:t>
            </w:r>
            <w:r w:rsidR="00044A8A">
              <w:rPr>
                <w:szCs w:val="20"/>
              </w:rPr>
              <w:t xml:space="preserve"> </w:t>
            </w:r>
            <w:r w:rsidRPr="00B273DF">
              <w:rPr>
                <w:szCs w:val="20"/>
              </w:rPr>
              <w:t>Tiltak ved MOB</w:t>
            </w:r>
            <w:r w:rsidR="00044A8A">
              <w:rPr>
                <w:szCs w:val="20"/>
              </w:rPr>
              <w:t xml:space="preserve"> og m</w:t>
            </w:r>
            <w:r w:rsidRPr="00B273DF">
              <w:rPr>
                <w:szCs w:val="20"/>
              </w:rPr>
              <w:t>anøver for å redde MOB.</w:t>
            </w:r>
          </w:p>
          <w:p w14:paraId="0060273C" w14:textId="03CDD60F" w:rsidR="00044A8A" w:rsidRPr="00B273DF" w:rsidRDefault="00044A8A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>
              <w:rPr>
                <w:szCs w:val="20"/>
              </w:rPr>
              <w:t>Vise til MOB informasjon i bro-poster.</w:t>
            </w:r>
          </w:p>
          <w:p w14:paraId="6332ACC8" w14:textId="3897A0F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  <w:u w:val="single"/>
              </w:rPr>
              <w:t>Demo:</w:t>
            </w:r>
            <w:r w:rsidRPr="00B273DF">
              <w:rPr>
                <w:szCs w:val="20"/>
              </w:rPr>
              <w:t xml:space="preserve"> MOB knapp på bro/mob symbol ecdis.</w:t>
            </w:r>
          </w:p>
          <w:p w14:paraId="5CCA81F0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1ACD8735" w14:textId="3941C163" w:rsidR="007A0BEC" w:rsidRPr="00044A8A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  <w:szCs w:val="20"/>
              </w:rPr>
              <w:t>Scenario</w:t>
            </w:r>
            <w:r w:rsidRPr="00044A8A">
              <w:rPr>
                <w:b/>
                <w:szCs w:val="20"/>
              </w:rPr>
              <w:t xml:space="preserve">: </w:t>
            </w:r>
            <w:r w:rsidR="00044A8A" w:rsidRPr="00044A8A">
              <w:rPr>
                <w:b/>
                <w:szCs w:val="20"/>
              </w:rPr>
              <w:t>(</w:t>
            </w:r>
            <w:r w:rsidRPr="00044A8A">
              <w:rPr>
                <w:b/>
                <w:szCs w:val="20"/>
              </w:rPr>
              <w:t>Separate bridges.</w:t>
            </w:r>
            <w:r w:rsidR="00044A8A" w:rsidRPr="00044A8A">
              <w:rPr>
                <w:b/>
              </w:rPr>
              <w:t>)</w:t>
            </w:r>
          </w:p>
          <w:p w14:paraId="50F3A4B4" w14:textId="390CE785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Øvelsen foregår vest av Sotra, igjen er landskapet med på å gi en bedre situasjonsforståelse av skipets retning. Med sørlig kurs kan det være utfordrende nok for studentene å tilpasset kursavvikene SB/BB korrekt.</w:t>
            </w:r>
          </w:p>
          <w:p w14:paraId="3AC564DF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59C8BEB7" w14:textId="2B5A6FB8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Øvelsen fokuserer både på gjennomføring av MOB manøver og hvilke tiltak som bør iverksettes om bord i denne nødsituasjonen.</w:t>
            </w:r>
          </w:p>
          <w:p w14:paraId="054950BF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68AB4FD4" w14:textId="0103C910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Skipets manøverinformasjon har med opplysninger om Williamsons turn, som inkluderer både ror/heading plott samt et posisjonsplot som viser skipets bevegelse.</w:t>
            </w:r>
            <w:r w:rsidRPr="00B273DF">
              <w:br/>
              <w:t>Dette bør instruktøren sjekke gjennom på forhånd.</w:t>
            </w:r>
          </w:p>
          <w:p w14:paraId="0F226ACF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668452A" w14:textId="09452AA8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Det er fordel om øvelsen gjennomføres to ganger, slik at begge studentene på bro får prøvd manøvreringen. I tillegg kan det også prøves de andre MOB manøvre, eventuelt med et skip med totalt annerledes manøverkarakteristikk.</w:t>
            </w:r>
          </w:p>
          <w:p w14:paraId="59323E6A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77914065" w14:textId="3D821938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Været bør være helt rolig, åpen farvann uten forstyrrende trafikk.</w:t>
            </w:r>
          </w:p>
          <w:p w14:paraId="1A60655E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7F1D9898" w14:textId="1517909E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 xml:space="preserve">Debrief: </w:t>
            </w:r>
          </w:p>
          <w:p w14:paraId="523C7527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Avspilling av øvelsen ved behov. </w:t>
            </w:r>
          </w:p>
          <w:p w14:paraId="48316C3F" w14:textId="2B128A19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Gjennomføring av turn.</w:t>
            </w:r>
          </w:p>
          <w:p w14:paraId="74674A4F" w14:textId="60691992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av spesielle hendelser.</w:t>
            </w:r>
          </w:p>
          <w:p w14:paraId="399A9D2E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szCs w:val="20"/>
              </w:rPr>
              <w:t>Oppsummering.</w:t>
            </w:r>
          </w:p>
          <w:p w14:paraId="521A0E75" w14:textId="27BAE6B5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t xml:space="preserve"> </w:t>
            </w:r>
          </w:p>
        </w:tc>
      </w:tr>
      <w:tr w:rsidR="007A0BEC" w:rsidRPr="00B273DF" w14:paraId="496E3317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5F6E62CA" w14:textId="779EA89C" w:rsidR="007A0BEC" w:rsidRPr="00044A8A" w:rsidRDefault="007A0BEC" w:rsidP="00F75391">
            <w:pPr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044A8A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Øvelse 1.5.3</w:t>
            </w:r>
            <w:r w:rsidR="00044A8A" w:rsidRPr="00044A8A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.</w:t>
            </w:r>
          </w:p>
          <w:p w14:paraId="28D0CFA1" w14:textId="7E7BA9C2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Gruntvannseffekter.</w:t>
            </w:r>
          </w:p>
          <w:p w14:paraId="1539BCF0" w14:textId="77777777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63120E57" w14:textId="0FE4D90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B90BBE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Weelhouse Poster</w:t>
            </w:r>
            <w:r w:rsidR="00B90BBE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46BD0090" w14:textId="26EB8446" w:rsidR="007A0BEC" w:rsidRPr="00B273DF" w:rsidRDefault="00B90BBE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r w:rsidR="007A0BEC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Pilot card</w:t>
            </w:r>
            <w: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”.</w:t>
            </w:r>
            <w:r w:rsidR="007A0BEC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5BCB6FCC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268CDCFF" w14:textId="731494D5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Undervisning gruntvannseffekter.</w:t>
            </w:r>
            <w:r w:rsidR="00044A8A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(Brief)</w:t>
            </w:r>
          </w:p>
          <w:p w14:paraId="0506EE18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75E8BED2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277F6A33" w14:textId="04E78B78" w:rsidR="007A0BEC" w:rsidRPr="00B273DF" w:rsidRDefault="007A0BEC" w:rsidP="00F75391">
            <w:pPr>
              <w:ind w:right="141"/>
              <w:rPr>
                <w:rFonts w:asciiTheme="minorHAnsi" w:hAnsiTheme="minorHAnsi"/>
                <w:b w:val="0"/>
              </w:rPr>
            </w:pPr>
            <w:r w:rsidRPr="00B273DF">
              <w:rPr>
                <w:rFonts w:asciiTheme="minorHAnsi" w:hAnsiTheme="minorHAnsi"/>
                <w:b w:val="0"/>
              </w:rPr>
              <w:t>Lærebok</w:t>
            </w:r>
            <w:r w:rsidR="00044A8A">
              <w:rPr>
                <w:rFonts w:asciiTheme="minorHAnsi" w:hAnsiTheme="minorHAnsi"/>
                <w:b w:val="0"/>
              </w:rPr>
              <w:t xml:space="preserve"> gruntvann.</w:t>
            </w:r>
          </w:p>
          <w:p w14:paraId="3BE15321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4E3EDD66" w14:textId="77777777" w:rsidR="007A0BEC" w:rsidRPr="00B273DF" w:rsidRDefault="007A0BEC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624BBDC4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0EBBE125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58B91338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  <w:p w14:paraId="4F232FD2" w14:textId="77777777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3F9562D8" w14:textId="4876FF48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</w:tc>
        <w:tc>
          <w:tcPr>
            <w:tcW w:w="4536" w:type="dxa"/>
            <w:gridSpan w:val="2"/>
          </w:tcPr>
          <w:p w14:paraId="3FE03CD1" w14:textId="1889F97E" w:rsidR="007A0BEC" w:rsidRPr="00044A8A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044A8A">
              <w:rPr>
                <w:b/>
                <w:u w:val="single"/>
              </w:rPr>
              <w:t>Læremål:</w:t>
            </w:r>
          </w:p>
          <w:p w14:paraId="60E36AB9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Studenten skal kunne manøvrere skipet sikkert i grunne og begrensede farvann, herunder gjennomføre nødvendige tiltak for å ta hensyn til;</w:t>
            </w:r>
          </w:p>
          <w:p w14:paraId="0F822FA6" w14:textId="77777777" w:rsidR="007A0BEC" w:rsidRPr="00B273DF" w:rsidRDefault="007A0BEC" w:rsidP="00F75391">
            <w:pPr>
              <w:pStyle w:val="Listeavsnitt"/>
              <w:numPr>
                <w:ilvl w:val="0"/>
                <w:numId w:val="6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Squat-effekten.</w:t>
            </w:r>
          </w:p>
          <w:p w14:paraId="106AB120" w14:textId="77777777" w:rsidR="007A0BEC" w:rsidRPr="00B273DF" w:rsidRDefault="007A0BEC" w:rsidP="00F75391">
            <w:pPr>
              <w:pStyle w:val="Listeavsnitt"/>
              <w:numPr>
                <w:ilvl w:val="0"/>
                <w:numId w:val="6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Kanaleffekten når skip seiler nær kanalbredder.</w:t>
            </w:r>
          </w:p>
          <w:p w14:paraId="6819C67B" w14:textId="77777777" w:rsidR="007A0BEC" w:rsidRPr="00B273DF" w:rsidRDefault="007A0BEC" w:rsidP="00F75391">
            <w:pPr>
              <w:pStyle w:val="Listeavsnitt"/>
              <w:numPr>
                <w:ilvl w:val="0"/>
                <w:numId w:val="6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Gjensidig påvirkning mellom skip (interaksjon) som passerer eller møter hverandre. </w:t>
            </w:r>
          </w:p>
          <w:p w14:paraId="15997788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  <w:u w:val="single"/>
              </w:rPr>
            </w:pPr>
            <w:r w:rsidRPr="00B273DF">
              <w:rPr>
                <w:b/>
                <w:i/>
                <w:u w:val="single"/>
              </w:rPr>
              <w:t>Studentens oppgaver:</w:t>
            </w:r>
          </w:p>
          <w:p w14:paraId="23714921" w14:textId="77777777" w:rsidR="00044A8A" w:rsidRPr="00704BAE" w:rsidRDefault="00044A8A" w:rsidP="00044A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704BAE">
              <w:rPr>
                <w:u w:val="single"/>
              </w:rPr>
              <w:t xml:space="preserve">Forberedelser: </w:t>
            </w:r>
          </w:p>
          <w:p w14:paraId="4C0F4E21" w14:textId="77777777" w:rsidR="00044A8A" w:rsidRPr="00734798" w:rsidRDefault="00044A8A" w:rsidP="00044A8A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  <w:lang w:val="nn-NO"/>
              </w:rPr>
            </w:pPr>
            <w:r w:rsidRPr="00734798">
              <w:rPr>
                <w:rFonts w:ascii="Cambria" w:hAnsi="Cambria"/>
                <w:lang w:val="nn-NO"/>
              </w:rPr>
              <w:t>I henhold til periodeplan</w:t>
            </w:r>
            <w:r>
              <w:rPr>
                <w:rFonts w:ascii="Cambria" w:hAnsi="Cambria"/>
                <w:lang w:val="nn-NO"/>
              </w:rPr>
              <w:t xml:space="preserve">. </w:t>
            </w:r>
          </w:p>
          <w:p w14:paraId="02352B59" w14:textId="77777777" w:rsidR="00044A8A" w:rsidRPr="00734798" w:rsidRDefault="00044A8A" w:rsidP="00044A8A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  <w:lang w:val="nn-NO"/>
              </w:rPr>
            </w:pPr>
            <w:r>
              <w:rPr>
                <w:rFonts w:ascii="Cambria" w:hAnsi="Cambria"/>
                <w:lang w:val="nn-NO"/>
              </w:rPr>
              <w:t>Les igjennom ”Wheelhouse Poster”.</w:t>
            </w:r>
          </w:p>
          <w:p w14:paraId="4CCCA343" w14:textId="77777777" w:rsidR="00044A8A" w:rsidRPr="00734798" w:rsidRDefault="00044A8A" w:rsidP="00044A8A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  <w:noProof/>
              </w:rPr>
            </w:pPr>
            <w:r w:rsidRPr="00734798">
              <w:rPr>
                <w:rFonts w:ascii="Cambria" w:hAnsi="Cambria"/>
                <w:noProof/>
              </w:rPr>
              <w:t xml:space="preserve">Planlegge gjennomføring av </w:t>
            </w:r>
            <w:r>
              <w:rPr>
                <w:rFonts w:ascii="Cambria" w:hAnsi="Cambria"/>
                <w:noProof/>
              </w:rPr>
              <w:t>manøver over for å redde person som har falt i vannet.</w:t>
            </w:r>
          </w:p>
          <w:p w14:paraId="61A02871" w14:textId="77777777" w:rsidR="00044A8A" w:rsidRPr="00734798" w:rsidRDefault="00044A8A" w:rsidP="00044A8A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  <w:noProof/>
              </w:rPr>
            </w:pPr>
            <w:r w:rsidRPr="00734798">
              <w:rPr>
                <w:rFonts w:ascii="Cambria" w:hAnsi="Cambria"/>
              </w:rPr>
              <w:t xml:space="preserve">Lag en </w:t>
            </w:r>
            <w:r>
              <w:rPr>
                <w:rFonts w:ascii="Cambria" w:hAnsi="Cambria"/>
              </w:rPr>
              <w:t>liste med tiltak i relevant rekkefølgen</w:t>
            </w:r>
            <w:r w:rsidRPr="00734798">
              <w:rPr>
                <w:rFonts w:ascii="Cambria" w:hAnsi="Cambria"/>
              </w:rPr>
              <w:t xml:space="preserve"> i en MOB situasjon</w:t>
            </w:r>
            <w:r>
              <w:rPr>
                <w:rFonts w:ascii="Cambria" w:hAnsi="Cambria"/>
              </w:rPr>
              <w:t>.</w:t>
            </w:r>
          </w:p>
          <w:p w14:paraId="583C657E" w14:textId="77777777" w:rsidR="00044A8A" w:rsidRPr="00F8462E" w:rsidRDefault="00044A8A" w:rsidP="00044A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00E88F0" w14:textId="77777777" w:rsidR="00044A8A" w:rsidRDefault="00044A8A" w:rsidP="00044A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704BAE">
              <w:rPr>
                <w:u w:val="single"/>
              </w:rPr>
              <w:t>Gjennomføring:</w:t>
            </w:r>
          </w:p>
          <w:p w14:paraId="68A823D2" w14:textId="77777777" w:rsidR="00044A8A" w:rsidRPr="00704BAE" w:rsidRDefault="00044A8A" w:rsidP="007C57BE">
            <w:pPr>
              <w:pStyle w:val="Listeavsnitt"/>
              <w:numPr>
                <w:ilvl w:val="0"/>
                <w:numId w:val="68"/>
              </w:num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704BAE">
              <w:rPr>
                <w:rFonts w:asciiTheme="minorHAnsi" w:hAnsiTheme="minorHAnsi"/>
              </w:rPr>
              <w:t xml:space="preserve">Mens du seiler med oppgitt kurs og fart til du får melding fra dekk om mann over bord. </w:t>
            </w:r>
          </w:p>
          <w:p w14:paraId="157317D1" w14:textId="77777777" w:rsidR="00044A8A" w:rsidRPr="00704BAE" w:rsidRDefault="00044A8A" w:rsidP="007C57BE">
            <w:pPr>
              <w:pStyle w:val="Listeavsnitt"/>
              <w:numPr>
                <w:ilvl w:val="0"/>
                <w:numId w:val="68"/>
              </w:num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704BAE">
              <w:rPr>
                <w:rFonts w:asciiTheme="minorHAnsi" w:hAnsiTheme="minorHAnsi"/>
              </w:rPr>
              <w:t xml:space="preserve">Da iverksettes et Willamsons turn. </w:t>
            </w:r>
          </w:p>
          <w:p w14:paraId="7B656F4F" w14:textId="77777777" w:rsidR="00044A8A" w:rsidRPr="00704BAE" w:rsidRDefault="00044A8A" w:rsidP="007C57BE">
            <w:pPr>
              <w:pStyle w:val="Listeavsnitt"/>
              <w:numPr>
                <w:ilvl w:val="0"/>
                <w:numId w:val="68"/>
              </w:num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704BAE">
              <w:rPr>
                <w:rFonts w:asciiTheme="minorHAnsi" w:hAnsiTheme="minorHAnsi"/>
              </w:rPr>
              <w:t>Du rapporter når du ser en person i vannet og manøvrer da med forsiktighet.</w:t>
            </w:r>
          </w:p>
          <w:p w14:paraId="7D6C275A" w14:textId="77777777" w:rsidR="00044A8A" w:rsidRPr="00704BAE" w:rsidRDefault="00044A8A" w:rsidP="007C57BE">
            <w:pPr>
              <w:pStyle w:val="Listeavsnitt"/>
              <w:numPr>
                <w:ilvl w:val="0"/>
                <w:numId w:val="68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704BAE">
              <w:rPr>
                <w:rFonts w:asciiTheme="minorHAnsi" w:hAnsiTheme="minorHAnsi"/>
              </w:rPr>
              <w:t>I den grad tiden tillater vil øvelsen gjentas med alternative skip eller ”Scharnow turn” og ”Single turn”.</w:t>
            </w:r>
          </w:p>
          <w:p w14:paraId="392E9910" w14:textId="77777777" w:rsidR="00044A8A" w:rsidRDefault="00044A8A" w:rsidP="00044A8A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BB2CDE8" w14:textId="77777777" w:rsidR="00044A8A" w:rsidRPr="00704BAE" w:rsidRDefault="00044A8A" w:rsidP="00044A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704BAE">
              <w:rPr>
                <w:u w:val="single"/>
              </w:rPr>
              <w:t>Etterarbeid:</w:t>
            </w:r>
          </w:p>
          <w:p w14:paraId="259227FB" w14:textId="77777777" w:rsidR="00044A8A" w:rsidRDefault="00044A8A" w:rsidP="00044A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F8462E">
              <w:t>Individuell skriftlig refleksjon.</w:t>
            </w:r>
          </w:p>
          <w:p w14:paraId="60FDD59A" w14:textId="6E072708" w:rsidR="007A0BEC" w:rsidRPr="00B273DF" w:rsidRDefault="007A0BEC" w:rsidP="00044A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7088" w:type="dxa"/>
            <w:gridSpan w:val="3"/>
          </w:tcPr>
          <w:p w14:paraId="6BDCF2F0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Pr="00B273DF">
              <w:rPr>
                <w:szCs w:val="20"/>
              </w:rPr>
              <w:t xml:space="preserve"> Åpen hav.</w:t>
            </w:r>
          </w:p>
          <w:p w14:paraId="1660CF69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1B01AA1E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Konteinerskip BULKC07L</w:t>
            </w:r>
          </w:p>
          <w:p w14:paraId="29E7F281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BA71545" w14:textId="18AF845F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Brief:</w:t>
            </w:r>
            <w:r w:rsidRPr="00B273DF">
              <w:rPr>
                <w:b/>
                <w:szCs w:val="20"/>
              </w:rPr>
              <w:br/>
            </w:r>
            <w:r w:rsidRPr="00B273DF">
              <w:rPr>
                <w:szCs w:val="20"/>
              </w:rPr>
              <w:t>Gruntvannseffekter</w:t>
            </w:r>
            <w:r w:rsidR="00044A8A">
              <w:rPr>
                <w:szCs w:val="20"/>
              </w:rPr>
              <w:t>/s</w:t>
            </w:r>
            <w:r w:rsidRPr="00B273DF">
              <w:rPr>
                <w:szCs w:val="20"/>
              </w:rPr>
              <w:t>kipets dreiepunkt.</w:t>
            </w:r>
          </w:p>
          <w:p w14:paraId="2075E6FD" w14:textId="74886F71" w:rsidR="00044A8A" w:rsidRDefault="00044A8A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>
              <w:rPr>
                <w:szCs w:val="20"/>
              </w:rPr>
              <w:t>Informasjon fra skipets manøverdata.</w:t>
            </w:r>
          </w:p>
          <w:p w14:paraId="6CDC3F94" w14:textId="42DE7A03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szCs w:val="20"/>
              </w:rPr>
              <w:t>Gjennomgå øvelsen.</w:t>
            </w:r>
          </w:p>
          <w:p w14:paraId="4CD76718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6B1DF4FB" w14:textId="0318A24F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044A8A">
              <w:rPr>
                <w:b/>
                <w:szCs w:val="20"/>
              </w:rPr>
              <w:t>(</w:t>
            </w:r>
            <w:r w:rsidRPr="00B273DF">
              <w:rPr>
                <w:szCs w:val="20"/>
              </w:rPr>
              <w:t>Separate bridges.</w:t>
            </w:r>
            <w:r w:rsidR="00044A8A">
              <w:rPr>
                <w:szCs w:val="20"/>
              </w:rPr>
              <w:t>)</w:t>
            </w:r>
          </w:p>
          <w:p w14:paraId="26751BFE" w14:textId="0FED189A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Det er lagt en smal kanal i simulator på åpent hav. Det kan </w:t>
            </w:r>
            <w:r w:rsidR="00044A8A">
              <w:rPr>
                <w:szCs w:val="20"/>
              </w:rPr>
              <w:t xml:space="preserve">og </w:t>
            </w:r>
            <w:r w:rsidRPr="00B273DF">
              <w:rPr>
                <w:szCs w:val="20"/>
              </w:rPr>
              <w:t>vurderes å lage en kanal med svinger.</w:t>
            </w:r>
          </w:p>
          <w:p w14:paraId="774C2C67" w14:textId="7FB15F0C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Kanalsidene er merket med bøyer, og det er lagt banker inntil bøyene. Helning på kanalsidene er 89 grader.</w:t>
            </w:r>
          </w:p>
          <w:p w14:paraId="405068EC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7298B8E" w14:textId="7404045E" w:rsidR="00044A8A" w:rsidRDefault="007A0BEC" w:rsidP="00044A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Øvelsen er tredelt på tema squat, kanaleffekt og interaksjon</w:t>
            </w:r>
            <w:r w:rsidR="00044A8A">
              <w:rPr>
                <w:szCs w:val="20"/>
              </w:rPr>
              <w:t>.</w:t>
            </w:r>
            <w:r w:rsidRPr="00B273DF">
              <w:rPr>
                <w:szCs w:val="20"/>
              </w:rPr>
              <w:t xml:space="preserve"> Det gjennomføres brief/debrief i forbindelse med hver deløvelse.</w:t>
            </w:r>
            <w:r w:rsidR="00044A8A">
              <w:rPr>
                <w:szCs w:val="20"/>
              </w:rPr>
              <w:t xml:space="preserve"> </w:t>
            </w:r>
          </w:p>
          <w:p w14:paraId="192A6B86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D572B6D" w14:textId="3A21886F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Deløvelse squat; skipet ligger stille med vanndybde 6 m under kjøl. Studenten registrerer da reduksjon i vanndybde (F/A) etter hvert som farten går opp. Tilstrekkelig å seile skipet fra 0-15 knop. </w:t>
            </w:r>
          </w:p>
          <w:p w14:paraId="0CDD35ED" w14:textId="77777777" w:rsidR="00044A8A" w:rsidRPr="00B273DF" w:rsidRDefault="00044A8A" w:rsidP="00044A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>Etter squat øvelsene kan følgende være en god oppsummering:</w:t>
            </w:r>
          </w:p>
          <w:p w14:paraId="1D6A737B" w14:textId="77777777" w:rsidR="00044A8A" w:rsidRPr="00B273DF" w:rsidRDefault="00044A8A" w:rsidP="00044A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Tegne squat-kurve med fart langs x-akse og nedsynkning langs y- akse. To kurver, en for nedsynkning akterut, og en for nedsynkning forut vil også si noe om trim-komponenten.</w:t>
            </w:r>
          </w:p>
          <w:p w14:paraId="6234F81E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51F8160" w14:textId="0B11835C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Deløvelse kanaleffekt; skipet plassert mot kanalens ytterside. Her bør studentene oppfordres til å manøvrere nær kanalbredden  for å gjenkjenne effekten på skipets manøvreringsegenskaper.</w:t>
            </w:r>
          </w:p>
          <w:p w14:paraId="44B2F79F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0D26DFF" w14:textId="3EC403AF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Deløvelse interaksjon; 2 skip i hver ende av kanalen. I tillegg er det lagt inn et stort tankskip og cruiseskip som alle møter. </w:t>
            </w:r>
          </w:p>
          <w:p w14:paraId="22E9F916" w14:textId="5B51A6F1" w:rsidR="00044A8A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Viktig at skipene møtes relativt tett, og at teorien gjenkjennes/kan diskuteres i etterkant.</w:t>
            </w:r>
            <w:r w:rsidR="00044A8A">
              <w:rPr>
                <w:szCs w:val="20"/>
              </w:rPr>
              <w:t xml:space="preserve"> </w:t>
            </w:r>
          </w:p>
          <w:p w14:paraId="38662535" w14:textId="049821B4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Dersom tid kan det vurderes å gjennomføre en øvelse med innhentende skip</w:t>
            </w:r>
            <w:r w:rsidR="00044A8A">
              <w:rPr>
                <w:szCs w:val="20"/>
              </w:rPr>
              <w:t xml:space="preserve"> hvor eget skip starter tett på target.</w:t>
            </w:r>
          </w:p>
          <w:p w14:paraId="41AE3CFF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F92623D" w14:textId="6DAB2F9A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</w:rPr>
              <w:t xml:space="preserve">Debrief: </w:t>
            </w:r>
            <w:r w:rsidRPr="00B273DF">
              <w:rPr>
                <w:b/>
              </w:rPr>
              <w:br/>
            </w:r>
            <w:r w:rsidRPr="00B273DF">
              <w:rPr>
                <w:szCs w:val="20"/>
              </w:rPr>
              <w:t xml:space="preserve">Avspilling av øvelsen ved behov. </w:t>
            </w:r>
          </w:p>
          <w:p w14:paraId="5DCFA842" w14:textId="0AC6BD0B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Gjennomføring av del-øvelsene.</w:t>
            </w:r>
          </w:p>
          <w:p w14:paraId="0276CD9D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av spesielle hendelser.</w:t>
            </w:r>
          </w:p>
          <w:p w14:paraId="030C557B" w14:textId="343E4952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273DF">
              <w:rPr>
                <w:szCs w:val="20"/>
              </w:rPr>
              <w:t>Oppsummering.</w:t>
            </w:r>
          </w:p>
          <w:p w14:paraId="04F86CAF" w14:textId="2B12D760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</w:tc>
      </w:tr>
      <w:tr w:rsidR="007A0BEC" w:rsidRPr="00B273DF" w14:paraId="4774925E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34E4A1AC" w14:textId="548FAB1A" w:rsidR="007A0BEC" w:rsidRPr="00B90BBE" w:rsidRDefault="007A0BEC" w:rsidP="00F75391">
            <w:pPr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90BBE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Øvelse 1.5.4</w:t>
            </w:r>
            <w:r w:rsidR="00B90BBE" w:rsidRPr="00B90BBE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.</w:t>
            </w:r>
          </w:p>
          <w:p w14:paraId="2429F75F" w14:textId="520CD58F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Manøvrere til kai.</w:t>
            </w:r>
          </w:p>
          <w:p w14:paraId="392D6704" w14:textId="77777777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 w:val="22"/>
                <w:szCs w:val="20"/>
              </w:rPr>
            </w:pPr>
          </w:p>
          <w:p w14:paraId="1DD5C3D8" w14:textId="68944C5A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B90BBE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Weelhouse Poster</w:t>
            </w:r>
            <w:r w:rsidR="00B90BBE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2CC70292" w14:textId="2C5563E4" w:rsidR="007A0BEC" w:rsidRPr="00B273DF" w:rsidRDefault="00B90BBE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r w:rsidR="007A0BEC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Pilot card</w:t>
            </w:r>
            <w: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”.</w:t>
            </w:r>
            <w:r w:rsidR="007A0BEC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69BA715B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309B937D" w14:textId="767F5D35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Undervisning </w:t>
            </w:r>
            <w:r w:rsidR="00B90BBE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skipsmanøver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5B75FDAC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58919277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5E19FE91" w14:textId="7A8724D5" w:rsidR="007A0BEC" w:rsidRPr="00B273DF" w:rsidRDefault="007A0BEC" w:rsidP="00F75391">
            <w:pPr>
              <w:ind w:right="141"/>
              <w:rPr>
                <w:rFonts w:asciiTheme="minorHAnsi" w:hAnsiTheme="minorHAnsi"/>
                <w:b w:val="0"/>
              </w:rPr>
            </w:pPr>
            <w:r w:rsidRPr="00B273DF">
              <w:rPr>
                <w:rFonts w:asciiTheme="minorHAnsi" w:hAnsiTheme="minorHAnsi"/>
                <w:b w:val="0"/>
              </w:rPr>
              <w:t>Lærebok</w:t>
            </w:r>
            <w:r w:rsidR="00B90BBE">
              <w:rPr>
                <w:rFonts w:asciiTheme="minorHAnsi" w:hAnsiTheme="minorHAnsi"/>
                <w:b w:val="0"/>
              </w:rPr>
              <w:t xml:space="preserve"> manøvrering av skip</w:t>
            </w:r>
            <w:r w:rsidRPr="00B273DF">
              <w:rPr>
                <w:rFonts w:asciiTheme="minorHAnsi" w:hAnsiTheme="minorHAnsi"/>
                <w:b w:val="0"/>
              </w:rPr>
              <w:t>.</w:t>
            </w:r>
          </w:p>
          <w:p w14:paraId="73F71CB3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6A14FAF5" w14:textId="77777777" w:rsidR="007A0BEC" w:rsidRPr="00B273DF" w:rsidRDefault="007A0BEC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240F6984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7E4FBE3F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64EE9F46" w14:textId="123E098C" w:rsidR="007A0BEC" w:rsidRPr="00B273DF" w:rsidRDefault="007A0BEC" w:rsidP="00B90BB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 w:val="20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</w:tc>
        <w:tc>
          <w:tcPr>
            <w:tcW w:w="4536" w:type="dxa"/>
            <w:gridSpan w:val="2"/>
          </w:tcPr>
          <w:p w14:paraId="607E2804" w14:textId="77777777" w:rsidR="007A0BEC" w:rsidRPr="00B90BBE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  <w:u w:val="single"/>
              </w:rPr>
            </w:pPr>
            <w:r w:rsidRPr="00B90BBE">
              <w:rPr>
                <w:b/>
                <w:szCs w:val="20"/>
                <w:u w:val="single"/>
              </w:rPr>
              <w:t>Læremål:</w:t>
            </w:r>
          </w:p>
          <w:p w14:paraId="62D21DC2" w14:textId="723CA132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 xml:space="preserve">Studenten skal kunne anvende ror, propell og maskineri korrekt for å ta skipet trygt til kai under rolige værforhold med et skip som har </w:t>
            </w:r>
            <w:r w:rsidRPr="00B273DF">
              <w:rPr>
                <w:u w:val="single"/>
              </w:rPr>
              <w:t>en</w:t>
            </w:r>
            <w:r w:rsidRPr="00B273DF">
              <w:t xml:space="preserve"> fast propell og </w:t>
            </w:r>
            <w:r w:rsidRPr="00B273DF">
              <w:rPr>
                <w:u w:val="single"/>
              </w:rPr>
              <w:t>et</w:t>
            </w:r>
            <w:r w:rsidRPr="00B273DF">
              <w:t xml:space="preserve"> ror herunder forstå betydningen av:</w:t>
            </w:r>
          </w:p>
          <w:p w14:paraId="31CC826E" w14:textId="77777777" w:rsidR="007A0BEC" w:rsidRPr="00B273DF" w:rsidRDefault="007A0BEC" w:rsidP="007C57BE">
            <w:pPr>
              <w:pStyle w:val="Listeavsnitt"/>
              <w:numPr>
                <w:ilvl w:val="0"/>
                <w:numId w:val="20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”Pivot Point”</w:t>
            </w:r>
          </w:p>
          <w:p w14:paraId="0DB47F78" w14:textId="77777777" w:rsidR="007A0BEC" w:rsidRPr="00B273DF" w:rsidRDefault="007A0BEC" w:rsidP="007C57BE">
            <w:pPr>
              <w:pStyle w:val="Listeavsnitt"/>
              <w:numPr>
                <w:ilvl w:val="0"/>
                <w:numId w:val="20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Propellens sidekraft</w:t>
            </w:r>
          </w:p>
          <w:p w14:paraId="608AD956" w14:textId="77777777" w:rsidR="007A0BEC" w:rsidRPr="00B273DF" w:rsidRDefault="007A0BEC" w:rsidP="007C57BE">
            <w:pPr>
              <w:pStyle w:val="Listeavsnitt"/>
              <w:numPr>
                <w:ilvl w:val="0"/>
                <w:numId w:val="20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”Kick Ahead”</w:t>
            </w:r>
          </w:p>
          <w:p w14:paraId="49C0A1AB" w14:textId="77777777" w:rsidR="007A0BEC" w:rsidRPr="00B273DF" w:rsidRDefault="007A0BEC" w:rsidP="007C57BE">
            <w:pPr>
              <w:pStyle w:val="Listeavsnitt"/>
              <w:numPr>
                <w:ilvl w:val="0"/>
                <w:numId w:val="20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Tilstrekkelig styreluft. </w:t>
            </w:r>
          </w:p>
          <w:p w14:paraId="1AC99DF0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i/>
                <w:u w:val="single"/>
              </w:rPr>
            </w:pPr>
            <w:r w:rsidRPr="00B273DF">
              <w:rPr>
                <w:b/>
                <w:i/>
                <w:u w:val="single"/>
              </w:rPr>
              <w:t>Studentens oppgaver:</w:t>
            </w:r>
          </w:p>
          <w:p w14:paraId="104F83B1" w14:textId="77777777" w:rsidR="00B90BBE" w:rsidRPr="00042DB3" w:rsidRDefault="00B90BBE" w:rsidP="00B90BB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042DB3">
              <w:rPr>
                <w:u w:val="single"/>
              </w:rPr>
              <w:t xml:space="preserve">Forberedelser: </w:t>
            </w:r>
          </w:p>
          <w:p w14:paraId="557BD845" w14:textId="77777777" w:rsidR="00B90BBE" w:rsidRDefault="00B90BBE" w:rsidP="00B90BB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I henhold til periodeplan.</w:t>
            </w:r>
          </w:p>
          <w:p w14:paraId="0B24A709" w14:textId="77777777" w:rsidR="00B90BBE" w:rsidRDefault="00B90BBE" w:rsidP="00B90BB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Les ” Wheelhouse poster”.</w:t>
            </w:r>
          </w:p>
          <w:p w14:paraId="1828C130" w14:textId="77777777" w:rsidR="00B90BBE" w:rsidRDefault="00B90BBE" w:rsidP="00B90BB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 xml:space="preserve">Lage en plan for hvordan skipet skal gå til kai med både styrbord og babord side. </w:t>
            </w:r>
          </w:p>
          <w:p w14:paraId="6E881BC3" w14:textId="77777777" w:rsidR="00B90BBE" w:rsidRPr="00336199" w:rsidRDefault="00B90BBE" w:rsidP="00B90BB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769DF30F" w14:textId="77777777" w:rsidR="00B90BBE" w:rsidRDefault="00B90BBE" w:rsidP="00B90BB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042DB3">
              <w:rPr>
                <w:u w:val="single"/>
              </w:rPr>
              <w:t>Gjennomføring:</w:t>
            </w:r>
          </w:p>
          <w:p w14:paraId="248283F5" w14:textId="77777777" w:rsidR="00B90BBE" w:rsidRPr="004C7BD5" w:rsidRDefault="00B90BBE" w:rsidP="007C57BE">
            <w:pPr>
              <w:pStyle w:val="Listeavsnitt"/>
              <w:numPr>
                <w:ilvl w:val="0"/>
                <w:numId w:val="69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4C7BD5">
              <w:rPr>
                <w:rFonts w:asciiTheme="minorHAnsi" w:hAnsiTheme="minorHAnsi"/>
              </w:rPr>
              <w:t xml:space="preserve">Øvelse A: Ta skipet sikkert til kai med babord side inn til kaien.  </w:t>
            </w:r>
          </w:p>
          <w:p w14:paraId="3E0D0B12" w14:textId="77777777" w:rsidR="00B90BBE" w:rsidRPr="004C7BD5" w:rsidRDefault="00B90BBE" w:rsidP="007C57BE">
            <w:pPr>
              <w:pStyle w:val="Listeavsnitt"/>
              <w:numPr>
                <w:ilvl w:val="0"/>
                <w:numId w:val="69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4C7BD5">
              <w:rPr>
                <w:rFonts w:asciiTheme="minorHAnsi" w:hAnsiTheme="minorHAnsi"/>
              </w:rPr>
              <w:t>Øvelse B: Ta skipet sikkert til kai med styrbord side til kaien.</w:t>
            </w:r>
          </w:p>
          <w:p w14:paraId="156E8CCE" w14:textId="77777777" w:rsidR="00B90BBE" w:rsidRPr="004C7BD5" w:rsidRDefault="00B90BBE" w:rsidP="007C57BE">
            <w:pPr>
              <w:pStyle w:val="Listeavsnitt"/>
              <w:numPr>
                <w:ilvl w:val="0"/>
                <w:numId w:val="69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4C7BD5">
              <w:rPr>
                <w:rFonts w:asciiTheme="minorHAnsi" w:hAnsiTheme="minorHAnsi"/>
              </w:rPr>
              <w:t>Hver deløvelse gjennomføres slik at alle studentene selv skal stå ved manøverpulten.</w:t>
            </w:r>
          </w:p>
          <w:p w14:paraId="581F74F5" w14:textId="77777777" w:rsidR="00B90BBE" w:rsidRPr="00042DB3" w:rsidRDefault="00B90BBE" w:rsidP="00B90BB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042DB3">
              <w:rPr>
                <w:u w:val="single"/>
              </w:rPr>
              <w:t>Etterarbeid:</w:t>
            </w:r>
          </w:p>
          <w:p w14:paraId="2F278210" w14:textId="77777777" w:rsidR="00B90BBE" w:rsidRDefault="00B90BBE" w:rsidP="00B90BB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336199">
              <w:t>Individuell skriftlig refleksjon.</w:t>
            </w:r>
          </w:p>
          <w:p w14:paraId="316127C2" w14:textId="19B57EF9" w:rsidR="007A0BEC" w:rsidRPr="00B273DF" w:rsidRDefault="00B90BBE" w:rsidP="00B90BB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273DF">
              <w:rPr>
                <w:sz w:val="20"/>
                <w:szCs w:val="20"/>
              </w:rPr>
              <w:t xml:space="preserve"> </w:t>
            </w:r>
          </w:p>
        </w:tc>
        <w:tc>
          <w:tcPr>
            <w:tcW w:w="7088" w:type="dxa"/>
            <w:gridSpan w:val="3"/>
          </w:tcPr>
          <w:p w14:paraId="68717121" w14:textId="26A3D5E5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Pr="00B273DF">
              <w:rPr>
                <w:szCs w:val="20"/>
              </w:rPr>
              <w:t xml:space="preserve"> Europort.</w:t>
            </w:r>
          </w:p>
          <w:p w14:paraId="630DEF9B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8ADE760" w14:textId="58849A2B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Konteinerskip CNTNR24L</w:t>
            </w:r>
          </w:p>
          <w:p w14:paraId="32920E17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5C72965" w14:textId="19E042DF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>Brief:</w:t>
            </w:r>
          </w:p>
          <w:p w14:paraId="6A85183D" w14:textId="7A1CF36C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Pivot Point.</w:t>
            </w:r>
            <w:r w:rsidR="00B90BBE">
              <w:rPr>
                <w:szCs w:val="20"/>
              </w:rPr>
              <w:t xml:space="preserve"> </w:t>
            </w:r>
            <w:r w:rsidRPr="00B273DF">
              <w:rPr>
                <w:szCs w:val="20"/>
              </w:rPr>
              <w:t>Propellens sidekraft.</w:t>
            </w:r>
            <w:r w:rsidRPr="00B273DF">
              <w:rPr>
                <w:szCs w:val="20"/>
              </w:rPr>
              <w:br/>
              <w:t>Bruk av maskineri, propell, ror for å gå til kai.</w:t>
            </w:r>
          </w:p>
          <w:p w14:paraId="03E240E5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7F276607" w14:textId="4C381BE6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B90BBE" w:rsidRPr="00B90BBE">
              <w:rPr>
                <w:b/>
                <w:szCs w:val="20"/>
              </w:rPr>
              <w:t>(</w:t>
            </w:r>
            <w:r w:rsidRPr="00B90BBE">
              <w:rPr>
                <w:b/>
                <w:szCs w:val="20"/>
              </w:rPr>
              <w:t>Separate bridges.</w:t>
            </w:r>
            <w:r w:rsidR="00B90BBE" w:rsidRPr="00B90BBE">
              <w:rPr>
                <w:b/>
                <w:szCs w:val="20"/>
              </w:rPr>
              <w:t>)</w:t>
            </w:r>
          </w:p>
          <w:p w14:paraId="7BD8819F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Skipet har fast propell og propellens sidekraft kommer tydelig til uttrykk. </w:t>
            </w:r>
            <w:r w:rsidRPr="00B273DF">
              <w:rPr>
                <w:szCs w:val="20"/>
              </w:rPr>
              <w:br/>
            </w:r>
            <w:r w:rsidRPr="00B273DF">
              <w:rPr>
                <w:szCs w:val="20"/>
              </w:rPr>
              <w:br/>
              <w:t>Denne øvelsen foregår i Europort mot en lang kai.</w:t>
            </w:r>
          </w:p>
          <w:p w14:paraId="25822191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Scenario er todelt slik at studenten får prøve både babord og styrbord side til kai. (God/dårlig side)</w:t>
            </w:r>
          </w:p>
          <w:p w14:paraId="2F74D60D" w14:textId="1F933108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br/>
              <w:t>Med to studenter på hver bro blir det i alt 4 forsøk til kai, to med babord side til, og 2 forsøk med styrbord side til kai.</w:t>
            </w:r>
          </w:p>
          <w:p w14:paraId="6ADA26AA" w14:textId="4B0FF49C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rPr>
                <w:szCs w:val="20"/>
              </w:rPr>
              <w:t xml:space="preserve"> Det er tilstrekkelig at skipet kommer godt nok inn til kai for å sette over hiveline. </w:t>
            </w:r>
            <w:r w:rsidRPr="00B273DF">
              <w:t xml:space="preserve">Skipet skal altså ikke fortøyes, og øvelsen </w:t>
            </w:r>
            <w:r w:rsidR="00B90BBE">
              <w:t>startes på nytt</w:t>
            </w:r>
            <w:r w:rsidRPr="00B273DF">
              <w:t xml:space="preserve"> når skipet ligger </w:t>
            </w:r>
            <w:r w:rsidR="00B90BBE">
              <w:t>omtrent i</w:t>
            </w:r>
            <w:r w:rsidRPr="00B273DF">
              <w:t xml:space="preserve"> ro selv om det er noen meter fra kai.</w:t>
            </w:r>
          </w:p>
          <w:p w14:paraId="2EFE4A2A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721A3E7" w14:textId="54D09076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Værforholdene er rolige</w:t>
            </w:r>
            <w:r w:rsidR="00B90BBE">
              <w:rPr>
                <w:szCs w:val="20"/>
              </w:rPr>
              <w:t>.</w:t>
            </w:r>
          </w:p>
          <w:p w14:paraId="4099BB6C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0DBD2FE9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 xml:space="preserve">Debrief: </w:t>
            </w:r>
          </w:p>
          <w:p w14:paraId="74AB3EFF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Avspilling av øvelsen ved behov. </w:t>
            </w:r>
          </w:p>
          <w:p w14:paraId="6F1D9E2E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av spesielle hendelser.</w:t>
            </w:r>
          </w:p>
          <w:p w14:paraId="773F0375" w14:textId="7E1BF975" w:rsidR="007A0BEC" w:rsidRPr="00B273DF" w:rsidRDefault="007A0BEC" w:rsidP="00B90BB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273DF">
              <w:rPr>
                <w:szCs w:val="20"/>
              </w:rPr>
              <w:t>Oppsummering.</w:t>
            </w:r>
          </w:p>
        </w:tc>
      </w:tr>
      <w:tr w:rsidR="007A0BEC" w:rsidRPr="00B273DF" w14:paraId="4D22463E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7CB3B6FE" w14:textId="62D4E428" w:rsidR="007A0BEC" w:rsidRPr="00B90BBE" w:rsidRDefault="007A0BEC" w:rsidP="00F75391">
            <w:pPr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90BBE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Øvelse 1.5.5</w:t>
            </w:r>
            <w:r w:rsidR="00B90BBE" w:rsidRPr="00B90BBE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.</w:t>
            </w:r>
          </w:p>
          <w:p w14:paraId="67F299C7" w14:textId="77777777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Ankring.</w:t>
            </w:r>
          </w:p>
          <w:p w14:paraId="610248EC" w14:textId="77777777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39A8CF33" w14:textId="5071F43E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B90BBE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Weelhouse Poster</w:t>
            </w:r>
            <w:r w:rsidR="00B90BBE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1C21A65B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51F7A7D5" w14:textId="26D64AFF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Gjennomført øvelse 1.1.3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Undervisning ankring.</w:t>
            </w:r>
          </w:p>
          <w:p w14:paraId="24EE67C1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690F14A1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300C4F4E" w14:textId="3212039B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color w:val="FF0000"/>
                <w:spacing w:val="1"/>
                <w:szCs w:val="20"/>
              </w:rPr>
            </w:pPr>
            <w:r w:rsidRPr="00B273DF">
              <w:rPr>
                <w:rFonts w:asciiTheme="minorHAnsi" w:hAnsiTheme="minorHAnsi"/>
                <w:b w:val="0"/>
              </w:rPr>
              <w:t>Lærebok</w:t>
            </w:r>
            <w:r w:rsidR="00B90BBE">
              <w:rPr>
                <w:rFonts w:asciiTheme="minorHAnsi" w:hAnsiTheme="minorHAnsi"/>
                <w:b w:val="0"/>
              </w:rPr>
              <w:t xml:space="preserve"> Ankring</w:t>
            </w:r>
            <w:r w:rsidRPr="00B273DF">
              <w:rPr>
                <w:rFonts w:asciiTheme="minorHAnsi" w:hAnsiTheme="minorHAnsi"/>
                <w:b w:val="0"/>
              </w:rPr>
              <w:t>.</w:t>
            </w:r>
          </w:p>
          <w:p w14:paraId="634B2891" w14:textId="28E3609C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Kart 858 (INT 1316) </w:t>
            </w:r>
          </w:p>
          <w:p w14:paraId="7FF9C5C7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2C2563B9" w14:textId="77777777" w:rsidR="007A0BEC" w:rsidRPr="00B273DF" w:rsidRDefault="007A0BEC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27D9DDDC" w14:textId="7068A3F7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-Korrekt, ryddig og oversiktlig kartarbeid.</w:t>
            </w:r>
          </w:p>
          <w:p w14:paraId="696532D3" w14:textId="796737A2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 xml:space="preserve">-Korrekt </w:t>
            </w:r>
            <w:r w:rsidR="00B90BBE">
              <w:rPr>
                <w:rFonts w:asciiTheme="minorHAnsi" w:hAnsiTheme="minorHAnsi"/>
                <w:b w:val="0"/>
                <w:szCs w:val="20"/>
              </w:rPr>
              <w:t>anker</w:t>
            </w:r>
            <w:r w:rsidRPr="00B273DF">
              <w:rPr>
                <w:rFonts w:asciiTheme="minorHAnsi" w:hAnsiTheme="minorHAnsi"/>
                <w:b w:val="0"/>
                <w:szCs w:val="20"/>
              </w:rPr>
              <w:t>prosedyre fulgt.</w:t>
            </w:r>
          </w:p>
          <w:p w14:paraId="3C5DFC15" w14:textId="07CE3A44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595F6174" w14:textId="1045D91B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 w:val="20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 w:val="20"/>
                <w:szCs w:val="20"/>
              </w:rPr>
              <w:t xml:space="preserve"> </w:t>
            </w:r>
          </w:p>
        </w:tc>
        <w:tc>
          <w:tcPr>
            <w:tcW w:w="4536" w:type="dxa"/>
            <w:gridSpan w:val="2"/>
          </w:tcPr>
          <w:p w14:paraId="29BE630C" w14:textId="77777777" w:rsidR="007A0BEC" w:rsidRPr="00B90BBE" w:rsidRDefault="007A0BEC" w:rsidP="00B90BB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B90BBE">
              <w:rPr>
                <w:b/>
                <w:u w:val="single"/>
              </w:rPr>
              <w:t>Læremål:</w:t>
            </w:r>
          </w:p>
          <w:p w14:paraId="273B7718" w14:textId="77777777" w:rsidR="007A0BEC" w:rsidRPr="00B273DF" w:rsidRDefault="007A0BEC" w:rsidP="00B90BB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 xml:space="preserve">Studenten skal kunne </w:t>
            </w:r>
          </w:p>
          <w:p w14:paraId="667A3E27" w14:textId="2F54ADA2" w:rsidR="007A0BEC" w:rsidRPr="00B273DF" w:rsidRDefault="007A0BEC" w:rsidP="007C57BE">
            <w:pPr>
              <w:pStyle w:val="Listeavsnitt"/>
              <w:numPr>
                <w:ilvl w:val="0"/>
                <w:numId w:val="21"/>
              </w:numPr>
              <w:autoSpaceDE w:val="0"/>
              <w:autoSpaceDN w:val="0"/>
              <w:adjustRightInd w:val="0"/>
              <w:spacing w:after="200"/>
              <w:ind w:left="4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Benytte skipets manøveregenskaper og ankringsutstyr effektivt i forbindelse med ankringsoperasjoner.  </w:t>
            </w:r>
          </w:p>
          <w:p w14:paraId="1ECF2995" w14:textId="77777777" w:rsidR="007A0BEC" w:rsidRPr="00B273DF" w:rsidRDefault="007A0BEC" w:rsidP="00F75391">
            <w:pPr>
              <w:pStyle w:val="Listeavsnitt"/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200"/>
              <w:ind w:left="39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Oppankring med ett anker på trange ankerplasser og vurdering av kjetting-lengde som skal brukes</w:t>
            </w:r>
          </w:p>
          <w:p w14:paraId="5B6A57C6" w14:textId="77777777" w:rsidR="007A0BEC" w:rsidRPr="00B273DF" w:rsidRDefault="007A0BEC" w:rsidP="00F75391">
            <w:pPr>
              <w:pStyle w:val="Listeavsnitt"/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200"/>
              <w:ind w:left="39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Sette ankervakt</w:t>
            </w:r>
          </w:p>
          <w:p w14:paraId="1462C077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  <w:u w:val="single"/>
              </w:rPr>
            </w:pPr>
            <w:r w:rsidRPr="00B273DF">
              <w:rPr>
                <w:b/>
                <w:i/>
                <w:u w:val="single"/>
              </w:rPr>
              <w:t>Studentens oppgaver:</w:t>
            </w:r>
          </w:p>
          <w:p w14:paraId="29CEBD4B" w14:textId="77777777" w:rsidR="00B90BBE" w:rsidRPr="003509E5" w:rsidRDefault="00B90BBE" w:rsidP="00B90BB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3509E5">
              <w:rPr>
                <w:u w:val="single"/>
              </w:rPr>
              <w:t xml:space="preserve">Forberedelser: </w:t>
            </w:r>
          </w:p>
          <w:p w14:paraId="7B40A82E" w14:textId="77777777" w:rsidR="00B90BBE" w:rsidRDefault="00B90BBE" w:rsidP="00B90BB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I henhold til periodeplan.</w:t>
            </w:r>
          </w:p>
          <w:p w14:paraId="7A80E6EA" w14:textId="77777777" w:rsidR="00B90BBE" w:rsidRDefault="00B90BBE" w:rsidP="00B90BB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Les ”Wheelhouse Poster”.</w:t>
            </w:r>
          </w:p>
          <w:p w14:paraId="3E27A91A" w14:textId="77777777" w:rsidR="00B90BBE" w:rsidRDefault="00B90BBE" w:rsidP="00B90BB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Planlegg ankringsoperasjonen – se ankerprosedyre.</w:t>
            </w:r>
          </w:p>
          <w:p w14:paraId="1716E5B7" w14:textId="77777777" w:rsidR="00B90BBE" w:rsidRDefault="00B90BBE" w:rsidP="00B90BB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391699">
              <w:rPr>
                <w:u w:val="single"/>
              </w:rPr>
              <w:t xml:space="preserve">Gjennomføring: </w:t>
            </w:r>
          </w:p>
          <w:p w14:paraId="64774C4F" w14:textId="77777777" w:rsidR="00B90BBE" w:rsidRPr="00391699" w:rsidRDefault="00B90BBE" w:rsidP="007C57BE">
            <w:pPr>
              <w:pStyle w:val="Listeavsnitt"/>
              <w:numPr>
                <w:ilvl w:val="0"/>
                <w:numId w:val="70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391699">
              <w:rPr>
                <w:rFonts w:asciiTheme="minorHAnsi" w:hAnsiTheme="minorHAnsi"/>
              </w:rPr>
              <w:t xml:space="preserve">Gjennomfør og overvåk sikker seilas inn mot ankringsposisjon. </w:t>
            </w:r>
          </w:p>
          <w:p w14:paraId="4FB760B1" w14:textId="77777777" w:rsidR="00B90BBE" w:rsidRPr="00391699" w:rsidRDefault="00B90BBE" w:rsidP="007C57BE">
            <w:pPr>
              <w:pStyle w:val="Listeavsnitt"/>
              <w:numPr>
                <w:ilvl w:val="0"/>
                <w:numId w:val="70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391699">
              <w:rPr>
                <w:rFonts w:asciiTheme="minorHAnsi" w:hAnsiTheme="minorHAnsi"/>
              </w:rPr>
              <w:t xml:space="preserve">Gjennomfør ankringen i henhold til godt sjømannskap og ankringsplan. </w:t>
            </w:r>
          </w:p>
          <w:p w14:paraId="49055904" w14:textId="77777777" w:rsidR="00B90BBE" w:rsidRPr="00391699" w:rsidRDefault="00B90BBE" w:rsidP="007C57BE">
            <w:pPr>
              <w:pStyle w:val="Listeavsnitt"/>
              <w:numPr>
                <w:ilvl w:val="0"/>
                <w:numId w:val="70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391699">
              <w:rPr>
                <w:rFonts w:asciiTheme="minorHAnsi" w:hAnsiTheme="minorHAnsi"/>
              </w:rPr>
              <w:t>Opprettholde et korrekt, ryddig og oversiktlig kartarbeid.</w:t>
            </w:r>
          </w:p>
          <w:p w14:paraId="6D34CBD0" w14:textId="77777777" w:rsidR="00B90BBE" w:rsidRPr="00391699" w:rsidRDefault="00B90BBE" w:rsidP="007C57BE">
            <w:pPr>
              <w:pStyle w:val="Listeavsnitt"/>
              <w:numPr>
                <w:ilvl w:val="0"/>
                <w:numId w:val="70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</w:rPr>
            </w:pPr>
            <w:r w:rsidRPr="00391699">
              <w:rPr>
                <w:rFonts w:asciiTheme="minorHAnsi" w:hAnsiTheme="minorHAnsi"/>
              </w:rPr>
              <w:t>Sett ankervakt.</w:t>
            </w:r>
          </w:p>
          <w:p w14:paraId="1D7BD0D8" w14:textId="77777777" w:rsidR="00B90BBE" w:rsidRPr="00391699" w:rsidRDefault="00B90BBE" w:rsidP="00B90BB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391699">
              <w:rPr>
                <w:u w:val="single"/>
              </w:rPr>
              <w:t>Etterarbeid:</w:t>
            </w:r>
          </w:p>
          <w:p w14:paraId="32079FB3" w14:textId="77777777" w:rsidR="00B90BBE" w:rsidRDefault="00B90BBE" w:rsidP="00B90BB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F8462E">
              <w:t>Individuell skriftlig refleksjon.</w:t>
            </w:r>
          </w:p>
          <w:p w14:paraId="36F29C4B" w14:textId="77777777" w:rsidR="007A0BEC" w:rsidRPr="00B273DF" w:rsidRDefault="007A0BEC" w:rsidP="00F75391">
            <w:p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C89534D" w14:textId="77777777" w:rsidR="007A0BEC" w:rsidRDefault="007A0BEC" w:rsidP="00F75391">
            <w:p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B4D7935" w14:textId="77777777" w:rsidR="009E4553" w:rsidRDefault="009E4553" w:rsidP="00F75391">
            <w:p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62F9DA0" w14:textId="77777777" w:rsidR="009E4553" w:rsidRDefault="009E4553" w:rsidP="00F75391">
            <w:p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BBEE5E1" w14:textId="77777777" w:rsidR="009E4553" w:rsidRDefault="009E4553" w:rsidP="00F75391">
            <w:p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585D203" w14:textId="77777777" w:rsidR="009E4553" w:rsidRDefault="009E4553" w:rsidP="00F75391">
            <w:p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9D69ECC" w14:textId="77777777" w:rsidR="009E4553" w:rsidRDefault="009E4553" w:rsidP="00F75391">
            <w:p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996CC8D" w14:textId="77777777" w:rsidR="009E4553" w:rsidRDefault="009E4553" w:rsidP="00F75391">
            <w:p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9323243" w14:textId="77777777" w:rsidR="009E4553" w:rsidRDefault="009E4553" w:rsidP="00F75391">
            <w:p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5BF03B1" w14:textId="77777777" w:rsidR="009E4553" w:rsidRDefault="009E4553" w:rsidP="00F75391">
            <w:p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BFD5E7E" w14:textId="77777777" w:rsidR="009E4553" w:rsidRDefault="009E4553" w:rsidP="00F75391">
            <w:p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21EBC4D" w14:textId="77777777" w:rsidR="009E4553" w:rsidRDefault="009E4553" w:rsidP="00F75391">
            <w:p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02A961D" w14:textId="77777777" w:rsidR="009E4553" w:rsidRDefault="009E4553" w:rsidP="00F75391">
            <w:p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B2A9381" w14:textId="0C7AEE2E" w:rsidR="009E4553" w:rsidRPr="00B273DF" w:rsidRDefault="009E4553" w:rsidP="00F75391">
            <w:p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7088" w:type="dxa"/>
            <w:gridSpan w:val="3"/>
          </w:tcPr>
          <w:p w14:paraId="7094CCBF" w14:textId="78D603CE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Pr="00B273DF">
              <w:rPr>
                <w:szCs w:val="20"/>
              </w:rPr>
              <w:t xml:space="preserve"> Gøteborg</w:t>
            </w:r>
          </w:p>
          <w:p w14:paraId="177FAB68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17DF7D8A" w14:textId="12739208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Konteinerskip BULKC07L</w:t>
            </w:r>
          </w:p>
          <w:p w14:paraId="73DFD8EB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AE3824D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>Brief:</w:t>
            </w:r>
          </w:p>
          <w:p w14:paraId="42C9EC6B" w14:textId="7F649B1B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Ankring.</w:t>
            </w:r>
            <w:r w:rsidR="00B90BBE">
              <w:rPr>
                <w:szCs w:val="20"/>
              </w:rPr>
              <w:t xml:space="preserve"> </w:t>
            </w:r>
            <w:r w:rsidRPr="00B273DF">
              <w:rPr>
                <w:szCs w:val="20"/>
              </w:rPr>
              <w:t>Gjennomgang øvelse.</w:t>
            </w:r>
          </w:p>
          <w:p w14:paraId="577F8FB9" w14:textId="7C77D97B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Kontroll av ankringsplaner/kart.</w:t>
            </w:r>
            <w:r w:rsidRPr="00B273DF">
              <w:rPr>
                <w:szCs w:val="20"/>
              </w:rPr>
              <w:br/>
              <w:t>Demo: Operere ankringsutstyret, lanterner, signalfigurer.</w:t>
            </w:r>
          </w:p>
          <w:p w14:paraId="2BAC6EEB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51E29638" w14:textId="34277859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B90BBE" w:rsidRPr="00B90BBE">
              <w:rPr>
                <w:b/>
                <w:szCs w:val="20"/>
              </w:rPr>
              <w:t>(</w:t>
            </w:r>
            <w:r w:rsidRPr="00B90BBE">
              <w:rPr>
                <w:b/>
                <w:szCs w:val="20"/>
              </w:rPr>
              <w:t>Separate bridges.</w:t>
            </w:r>
            <w:r w:rsidR="00B90BBE" w:rsidRPr="00B90BBE">
              <w:rPr>
                <w:b/>
                <w:szCs w:val="20"/>
              </w:rPr>
              <w:t>)</w:t>
            </w:r>
          </w:p>
          <w:p w14:paraId="76B5E836" w14:textId="734F488B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Fartøyet befinner seg utenfor Gøteborg og </w:t>
            </w:r>
            <w:r w:rsidR="00B90BBE">
              <w:rPr>
                <w:szCs w:val="20"/>
              </w:rPr>
              <w:t xml:space="preserve">studentene </w:t>
            </w:r>
            <w:r w:rsidRPr="00B273DF">
              <w:rPr>
                <w:szCs w:val="20"/>
              </w:rPr>
              <w:t>skal lage en ankringsplan inn til et merket ankringsområde</w:t>
            </w:r>
            <w:r w:rsidR="00B90BBE">
              <w:rPr>
                <w:szCs w:val="20"/>
              </w:rPr>
              <w:t xml:space="preserve"> i papirkart</w:t>
            </w:r>
            <w:r w:rsidRPr="00B273DF">
              <w:rPr>
                <w:szCs w:val="20"/>
              </w:rPr>
              <w:t>.</w:t>
            </w:r>
          </w:p>
          <w:p w14:paraId="3C954947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CA9C971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Det er noe trafikk i farvannet som ikke skal skape nærsituasjoner, og det ligger et fartøy til ankers i området fra før, som det må tas hensyn til.</w:t>
            </w:r>
          </w:p>
          <w:p w14:paraId="18A1F1DC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705F447" w14:textId="113957C1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Det forventes en godt gjennomtenkt plan, med et planlagt oppløp med tanke på retning/fartsreduksjon.</w:t>
            </w:r>
          </w:p>
          <w:p w14:paraId="450C864F" w14:textId="77777777" w:rsidR="009E4553" w:rsidRDefault="009E455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14:paraId="6FFDEF4E" w14:textId="3CA26E75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>Debrief:</w:t>
            </w:r>
          </w:p>
          <w:p w14:paraId="6F1A7E90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Avspilling av øvelsen. </w:t>
            </w:r>
          </w:p>
          <w:p w14:paraId="6676447C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av spesielle hendelser.</w:t>
            </w:r>
          </w:p>
          <w:p w14:paraId="21365688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Oppsummering.</w:t>
            </w:r>
          </w:p>
          <w:p w14:paraId="3E744A2F" w14:textId="7C12B4A1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273DF">
              <w:rPr>
                <w:szCs w:val="20"/>
              </w:rPr>
              <w:t>Kontroll av kartarbeid under øvelsen.</w:t>
            </w:r>
          </w:p>
          <w:p w14:paraId="048B0ECB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6B699912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7A0BEC" w:rsidRPr="00B273DF" w14:paraId="3C588A74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76" w:type="dxa"/>
            <w:gridSpan w:val="7"/>
          </w:tcPr>
          <w:p w14:paraId="1CFB0FA9" w14:textId="77777777" w:rsidR="007A0BEC" w:rsidRPr="00B273DF" w:rsidRDefault="007A0BEC" w:rsidP="00F75391">
            <w:pPr>
              <w:jc w:val="center"/>
              <w:rPr>
                <w:rFonts w:asciiTheme="minorHAnsi" w:hAnsiTheme="minorHAnsi"/>
                <w:b w:val="0"/>
                <w:sz w:val="32"/>
                <w:szCs w:val="20"/>
              </w:rPr>
            </w:pPr>
          </w:p>
          <w:p w14:paraId="42FE7983" w14:textId="77777777" w:rsidR="009E4553" w:rsidRDefault="009E4553" w:rsidP="00F75391">
            <w:pPr>
              <w:jc w:val="center"/>
              <w:rPr>
                <w:rFonts w:asciiTheme="minorHAnsi" w:hAnsiTheme="minorHAnsi"/>
                <w:sz w:val="32"/>
                <w:szCs w:val="20"/>
              </w:rPr>
            </w:pPr>
          </w:p>
          <w:p w14:paraId="7FA13F9D" w14:textId="5343EC67" w:rsidR="007A0BEC" w:rsidRPr="00B273DF" w:rsidRDefault="007A0BEC" w:rsidP="00F75391">
            <w:pPr>
              <w:jc w:val="center"/>
              <w:rPr>
                <w:rFonts w:asciiTheme="minorHAnsi" w:hAnsiTheme="minorHAnsi"/>
                <w:b w:val="0"/>
                <w:sz w:val="32"/>
                <w:szCs w:val="32"/>
              </w:rPr>
            </w:pPr>
            <w:r w:rsidRPr="009E4553">
              <w:rPr>
                <w:rFonts w:asciiTheme="minorHAnsi" w:hAnsiTheme="minorHAnsi"/>
                <w:sz w:val="32"/>
                <w:szCs w:val="20"/>
              </w:rPr>
              <w:t>STCW Kompetanse:</w:t>
            </w:r>
            <w:r w:rsidRPr="00B273DF">
              <w:rPr>
                <w:rFonts w:asciiTheme="minorHAnsi" w:hAnsiTheme="minorHAnsi"/>
                <w:b w:val="0"/>
                <w:sz w:val="32"/>
                <w:szCs w:val="20"/>
              </w:rPr>
              <w:t xml:space="preserve"> </w:t>
            </w:r>
            <w:r w:rsidRPr="00B273DF">
              <w:rPr>
                <w:rFonts w:asciiTheme="minorHAnsi" w:hAnsiTheme="minorHAnsi"/>
                <w:b w:val="0"/>
                <w:sz w:val="32"/>
                <w:szCs w:val="32"/>
              </w:rPr>
              <w:t>Alle kompetanseområdene</w:t>
            </w:r>
            <w:r w:rsidR="009E4553">
              <w:rPr>
                <w:rFonts w:asciiTheme="minorHAnsi" w:hAnsiTheme="minorHAnsi"/>
                <w:b w:val="0"/>
                <w:sz w:val="32"/>
                <w:szCs w:val="32"/>
              </w:rPr>
              <w:t>.</w:t>
            </w:r>
          </w:p>
          <w:p w14:paraId="23BF2C4A" w14:textId="77777777" w:rsidR="007A0BEC" w:rsidRPr="00B273DF" w:rsidRDefault="007A0BEC" w:rsidP="007C57BE">
            <w:pPr>
              <w:pStyle w:val="Listeavsnitt"/>
              <w:numPr>
                <w:ilvl w:val="0"/>
                <w:numId w:val="22"/>
              </w:numPr>
              <w:spacing w:after="200" w:line="360" w:lineRule="auto"/>
              <w:rPr>
                <w:rFonts w:asciiTheme="minorHAnsi" w:hAnsiTheme="minorHAnsi"/>
                <w:b w:val="0"/>
                <w:sz w:val="28"/>
                <w:lang w:val="nb-NO"/>
              </w:rPr>
            </w:pPr>
            <w:r w:rsidRPr="00B273DF">
              <w:rPr>
                <w:rFonts w:asciiTheme="minorHAnsi" w:hAnsiTheme="minorHAnsi"/>
                <w:b w:val="0"/>
                <w:sz w:val="28"/>
                <w:lang w:val="nb-NO"/>
              </w:rPr>
              <w:t>Planlegge og gjennomføre en reise og bestemme posisjon.</w:t>
            </w:r>
          </w:p>
          <w:p w14:paraId="7812CEAC" w14:textId="0BD0A90C" w:rsidR="007A0BEC" w:rsidRPr="00B273DF" w:rsidRDefault="007A0BEC" w:rsidP="007C57BE">
            <w:pPr>
              <w:pStyle w:val="Listeavsnitt"/>
              <w:numPr>
                <w:ilvl w:val="0"/>
                <w:numId w:val="22"/>
              </w:numPr>
              <w:spacing w:after="200" w:line="360" w:lineRule="auto"/>
              <w:rPr>
                <w:rFonts w:asciiTheme="minorHAnsi" w:hAnsiTheme="minorHAnsi"/>
                <w:b w:val="0"/>
                <w:sz w:val="28"/>
                <w:lang w:val="nb-NO"/>
              </w:rPr>
            </w:pPr>
            <w:r w:rsidRPr="00B273DF">
              <w:rPr>
                <w:rFonts w:asciiTheme="minorHAnsi" w:hAnsiTheme="minorHAnsi"/>
                <w:b w:val="0"/>
                <w:sz w:val="28"/>
                <w:lang w:val="nb-NO"/>
              </w:rPr>
              <w:t>Opprettholde en sikker brovakt.</w:t>
            </w:r>
          </w:p>
          <w:p w14:paraId="048F9ABE" w14:textId="5EF1E86E" w:rsidR="007A0BEC" w:rsidRPr="00B273DF" w:rsidRDefault="007A0BEC" w:rsidP="007C57BE">
            <w:pPr>
              <w:pStyle w:val="Listeavsnitt"/>
              <w:numPr>
                <w:ilvl w:val="0"/>
                <w:numId w:val="22"/>
              </w:numPr>
              <w:spacing w:after="200" w:line="360" w:lineRule="auto"/>
              <w:rPr>
                <w:rFonts w:asciiTheme="minorHAnsi" w:hAnsiTheme="minorHAnsi"/>
                <w:b w:val="0"/>
                <w:sz w:val="28"/>
                <w:lang w:val="nb-NO"/>
              </w:rPr>
            </w:pPr>
            <w:r w:rsidRPr="00B273DF">
              <w:rPr>
                <w:rFonts w:asciiTheme="minorHAnsi" w:hAnsiTheme="minorHAnsi"/>
                <w:b w:val="0"/>
                <w:sz w:val="28"/>
                <w:lang w:val="nb-NO"/>
              </w:rPr>
              <w:t>Bruk av radar for å opprettholde navigerings sikkerhet.</w:t>
            </w:r>
          </w:p>
          <w:p w14:paraId="1430210D" w14:textId="016EB136" w:rsidR="007A0BEC" w:rsidRPr="00B273DF" w:rsidRDefault="007A0BEC" w:rsidP="007C57BE">
            <w:pPr>
              <w:pStyle w:val="Listeavsnitt"/>
              <w:numPr>
                <w:ilvl w:val="0"/>
                <w:numId w:val="22"/>
              </w:numPr>
              <w:spacing w:after="200" w:line="360" w:lineRule="auto"/>
              <w:rPr>
                <w:rFonts w:asciiTheme="minorHAnsi" w:hAnsiTheme="minorHAnsi"/>
                <w:b w:val="0"/>
                <w:sz w:val="28"/>
                <w:lang w:val="nb-NO"/>
              </w:rPr>
            </w:pPr>
            <w:r w:rsidRPr="00B273DF">
              <w:rPr>
                <w:rFonts w:asciiTheme="minorHAnsi" w:hAnsiTheme="minorHAnsi"/>
                <w:b w:val="0"/>
                <w:sz w:val="28"/>
                <w:lang w:val="nb-NO"/>
              </w:rPr>
              <w:t>Bruk av ECDIS for å opprettholde navigeringens sikkerhet.</w:t>
            </w:r>
          </w:p>
          <w:p w14:paraId="1570A1C7" w14:textId="0E9111A7" w:rsidR="007A0BEC" w:rsidRPr="00B273DF" w:rsidRDefault="007A0BEC" w:rsidP="007C57BE">
            <w:pPr>
              <w:pStyle w:val="Listeavsnitt"/>
              <w:numPr>
                <w:ilvl w:val="0"/>
                <w:numId w:val="22"/>
              </w:numPr>
              <w:spacing w:after="200" w:line="360" w:lineRule="auto"/>
              <w:rPr>
                <w:rFonts w:asciiTheme="minorHAnsi" w:hAnsiTheme="minorHAnsi"/>
                <w:b w:val="0"/>
                <w:sz w:val="28"/>
                <w:lang w:val="nb-NO"/>
              </w:rPr>
            </w:pPr>
            <w:r w:rsidRPr="00B273DF">
              <w:rPr>
                <w:rFonts w:asciiTheme="minorHAnsi" w:hAnsiTheme="minorHAnsi"/>
                <w:b w:val="0"/>
                <w:sz w:val="28"/>
                <w:lang w:val="nb-NO"/>
              </w:rPr>
              <w:t>Manøvrere skipet.</w:t>
            </w:r>
          </w:p>
          <w:p w14:paraId="5488B45F" w14:textId="457A4F64" w:rsidR="007A0BEC" w:rsidRPr="00B273DF" w:rsidRDefault="007A0BEC" w:rsidP="00F75391">
            <w:pPr>
              <w:jc w:val="center"/>
              <w:rPr>
                <w:rFonts w:asciiTheme="minorHAnsi" w:hAnsiTheme="minorHAnsi"/>
                <w:sz w:val="32"/>
                <w:szCs w:val="32"/>
              </w:rPr>
            </w:pPr>
            <w:r w:rsidRPr="00B273DF">
              <w:rPr>
                <w:rFonts w:asciiTheme="minorHAnsi" w:hAnsiTheme="minorHAnsi"/>
                <w:sz w:val="32"/>
                <w:szCs w:val="32"/>
              </w:rPr>
              <w:t xml:space="preserve">  </w:t>
            </w:r>
          </w:p>
          <w:p w14:paraId="27282D55" w14:textId="739420D2" w:rsidR="007A0BEC" w:rsidRPr="00B273DF" w:rsidRDefault="007A0BEC" w:rsidP="00F75391">
            <w:pPr>
              <w:rPr>
                <w:rFonts w:asciiTheme="minorHAnsi" w:hAnsiTheme="minorHAnsi"/>
                <w:sz w:val="28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 w:val="28"/>
                <w:szCs w:val="20"/>
                <w:u w:val="single"/>
              </w:rPr>
              <w:t>Læringsutbytte (LUB):</w:t>
            </w:r>
          </w:p>
          <w:p w14:paraId="2A7CFB52" w14:textId="004483C7" w:rsidR="007A0BEC" w:rsidRPr="009E4553" w:rsidRDefault="007A0BEC" w:rsidP="007C57BE">
            <w:pPr>
              <w:pStyle w:val="Listeavsnitt"/>
              <w:numPr>
                <w:ilvl w:val="0"/>
                <w:numId w:val="21"/>
              </w:numPr>
              <w:rPr>
                <w:rFonts w:asciiTheme="minorHAnsi" w:hAnsiTheme="minorHAnsi" w:cstheme="majorBidi"/>
                <w:b w:val="0"/>
                <w:sz w:val="28"/>
                <w:lang w:val="nb-NO"/>
              </w:rPr>
            </w:pPr>
            <w:r w:rsidRPr="009E4553">
              <w:rPr>
                <w:rFonts w:asciiTheme="minorHAnsi" w:hAnsiTheme="minorHAnsi" w:cstheme="majorBidi"/>
                <w:b w:val="0"/>
                <w:sz w:val="28"/>
                <w:lang w:val="nb-NO"/>
              </w:rPr>
              <w:t xml:space="preserve">Studenten skal ha ferdigheter i å løse praktiske problem relatert til navigasjon og til behandling og operasjon av skip. </w:t>
            </w:r>
            <w:r w:rsidR="009E4553">
              <w:rPr>
                <w:rFonts w:asciiTheme="minorHAnsi" w:hAnsiTheme="minorHAnsi" w:cstheme="majorBidi"/>
                <w:b w:val="0"/>
                <w:sz w:val="28"/>
                <w:lang w:val="nb-NO"/>
              </w:rPr>
              <w:br/>
            </w:r>
          </w:p>
          <w:p w14:paraId="709C8859" w14:textId="249F06EE" w:rsidR="007A0BEC" w:rsidRPr="009E4553" w:rsidRDefault="007A0BEC" w:rsidP="007C57BE">
            <w:pPr>
              <w:pStyle w:val="Listeavsnitt"/>
              <w:numPr>
                <w:ilvl w:val="0"/>
                <w:numId w:val="21"/>
              </w:numPr>
              <w:rPr>
                <w:rFonts w:asciiTheme="minorHAnsi" w:hAnsiTheme="minorHAnsi" w:cstheme="majorBidi"/>
                <w:b w:val="0"/>
                <w:sz w:val="28"/>
                <w:lang w:val="nb-NO"/>
              </w:rPr>
            </w:pPr>
            <w:r w:rsidRPr="009E4553">
              <w:rPr>
                <w:rFonts w:asciiTheme="minorHAnsi" w:hAnsiTheme="minorHAnsi" w:cstheme="majorBidi"/>
                <w:b w:val="0"/>
                <w:sz w:val="28"/>
                <w:lang w:val="nb-NO"/>
              </w:rPr>
              <w:t>Studenten skal selvstendig kunne oppdatere sin kunnskap gjennom litteratur, samarbeid og vurdering av egen praksis.</w:t>
            </w:r>
          </w:p>
          <w:p w14:paraId="6D9E652E" w14:textId="77777777" w:rsidR="007A0BEC" w:rsidRPr="009E4553" w:rsidRDefault="007A0BEC" w:rsidP="00F75391">
            <w:pPr>
              <w:jc w:val="center"/>
              <w:rPr>
                <w:rFonts w:asciiTheme="minorHAnsi" w:hAnsiTheme="minorHAnsi"/>
                <w:b w:val="0"/>
                <w:sz w:val="28"/>
                <w:szCs w:val="20"/>
              </w:rPr>
            </w:pPr>
          </w:p>
          <w:p w14:paraId="3FD33911" w14:textId="5F80119A" w:rsidR="007A0BEC" w:rsidRPr="009E4553" w:rsidRDefault="007A0BEC" w:rsidP="007C57BE">
            <w:pPr>
              <w:pStyle w:val="Listeavsnitt"/>
              <w:numPr>
                <w:ilvl w:val="0"/>
                <w:numId w:val="21"/>
              </w:numPr>
              <w:rPr>
                <w:rFonts w:asciiTheme="minorHAnsi" w:hAnsiTheme="minorHAnsi" w:cstheme="majorBidi"/>
                <w:b w:val="0"/>
                <w:sz w:val="28"/>
                <w:lang w:val="nb-NO"/>
              </w:rPr>
            </w:pPr>
            <w:r w:rsidRPr="009E4553">
              <w:rPr>
                <w:rFonts w:asciiTheme="minorHAnsi" w:hAnsiTheme="minorHAnsi" w:cstheme="majorBidi"/>
                <w:b w:val="0"/>
                <w:sz w:val="28"/>
                <w:lang w:val="nb-NO"/>
              </w:rPr>
              <w:t>Studenten har forståelse til å planlegge, gjennomføre og overvåke en sjøreise, både i kystfarvann så vel oversjøisk. Han kan bestemme posisjon terrestrisk og elektronisk, samt dokumentere seilasen. Han skal også kunne reagere og handle i nødsituasjoner.</w:t>
            </w:r>
            <w:r w:rsidR="009E4553">
              <w:rPr>
                <w:rFonts w:asciiTheme="minorHAnsi" w:hAnsiTheme="minorHAnsi" w:cstheme="majorBidi"/>
                <w:b w:val="0"/>
                <w:sz w:val="28"/>
                <w:lang w:val="nb-NO"/>
              </w:rPr>
              <w:br/>
            </w:r>
          </w:p>
          <w:p w14:paraId="2541092F" w14:textId="290FAEC8" w:rsidR="007A0BEC" w:rsidRPr="009E4553" w:rsidRDefault="007A0BEC" w:rsidP="007C57BE">
            <w:pPr>
              <w:pStyle w:val="Listeavsnitt"/>
              <w:numPr>
                <w:ilvl w:val="0"/>
                <w:numId w:val="21"/>
              </w:numPr>
              <w:rPr>
                <w:rFonts w:asciiTheme="minorHAnsi" w:hAnsiTheme="minorHAnsi" w:cstheme="majorBidi"/>
                <w:b w:val="0"/>
                <w:lang w:val="nb-NO"/>
              </w:rPr>
            </w:pPr>
            <w:r w:rsidRPr="009E4553">
              <w:rPr>
                <w:rFonts w:asciiTheme="minorHAnsi" w:hAnsiTheme="minorHAnsi" w:cstheme="majorBidi"/>
                <w:b w:val="0"/>
                <w:sz w:val="28"/>
                <w:lang w:val="nb-NO"/>
              </w:rPr>
              <w:t>Studenten skal gjøre seg forstått på engelsk.</w:t>
            </w:r>
          </w:p>
          <w:p w14:paraId="6FD11F8E" w14:textId="77777777" w:rsidR="009E4553" w:rsidRDefault="009E4553" w:rsidP="009E4553">
            <w:pPr>
              <w:rPr>
                <w:rFonts w:asciiTheme="minorHAnsi" w:hAnsiTheme="minorHAnsi"/>
              </w:rPr>
            </w:pPr>
          </w:p>
          <w:p w14:paraId="458A5708" w14:textId="77777777" w:rsidR="009E4553" w:rsidRDefault="009E4553" w:rsidP="009E4553">
            <w:pPr>
              <w:rPr>
                <w:rFonts w:asciiTheme="minorHAnsi" w:hAnsiTheme="minorHAnsi"/>
              </w:rPr>
            </w:pPr>
          </w:p>
          <w:p w14:paraId="6739A0DA" w14:textId="77777777" w:rsidR="009E4553" w:rsidRDefault="009E4553" w:rsidP="009E4553">
            <w:pPr>
              <w:rPr>
                <w:rFonts w:asciiTheme="minorHAnsi" w:hAnsiTheme="minorHAnsi"/>
              </w:rPr>
            </w:pPr>
          </w:p>
          <w:p w14:paraId="28DCA7F5" w14:textId="77777777" w:rsidR="009E4553" w:rsidRDefault="009E4553" w:rsidP="009E4553">
            <w:pPr>
              <w:rPr>
                <w:rFonts w:asciiTheme="minorHAnsi" w:hAnsiTheme="minorHAnsi"/>
              </w:rPr>
            </w:pPr>
          </w:p>
          <w:p w14:paraId="342436E6" w14:textId="77777777" w:rsidR="009E4553" w:rsidRDefault="009E4553" w:rsidP="009E4553">
            <w:pPr>
              <w:rPr>
                <w:rFonts w:asciiTheme="minorHAnsi" w:hAnsiTheme="minorHAnsi"/>
              </w:rPr>
            </w:pPr>
          </w:p>
          <w:p w14:paraId="6C5AE7AC" w14:textId="77777777" w:rsidR="009E4553" w:rsidRDefault="009E4553" w:rsidP="009E4553">
            <w:pPr>
              <w:rPr>
                <w:rFonts w:asciiTheme="minorHAnsi" w:hAnsiTheme="minorHAnsi"/>
              </w:rPr>
            </w:pPr>
          </w:p>
          <w:p w14:paraId="7676B4AE" w14:textId="77777777" w:rsidR="009E4553" w:rsidRPr="009E4553" w:rsidRDefault="009E4553" w:rsidP="009E4553">
            <w:pPr>
              <w:rPr>
                <w:rFonts w:asciiTheme="minorHAnsi" w:hAnsiTheme="minorHAnsi"/>
              </w:rPr>
            </w:pPr>
          </w:p>
          <w:p w14:paraId="0BCFB1D4" w14:textId="77777777" w:rsidR="007A0BEC" w:rsidRPr="00B273DF" w:rsidRDefault="007A0BEC" w:rsidP="00F75391">
            <w:pPr>
              <w:jc w:val="center"/>
              <w:rPr>
                <w:rFonts w:asciiTheme="minorHAnsi" w:hAnsiTheme="minorHAnsi"/>
                <w:b w:val="0"/>
                <w:sz w:val="32"/>
                <w:szCs w:val="20"/>
              </w:rPr>
            </w:pPr>
          </w:p>
          <w:p w14:paraId="13FF186B" w14:textId="4C28D71A" w:rsidR="007A0BEC" w:rsidRPr="00B273DF" w:rsidRDefault="007A0BEC" w:rsidP="00F75391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A0BEC" w:rsidRPr="00B273DF" w14:paraId="42939370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76" w:type="dxa"/>
            <w:gridSpan w:val="7"/>
          </w:tcPr>
          <w:p w14:paraId="37886BA2" w14:textId="77777777" w:rsidR="009E4553" w:rsidRPr="009E4553" w:rsidRDefault="009E4553" w:rsidP="00F75391">
            <w:pPr>
              <w:jc w:val="center"/>
              <w:rPr>
                <w:rFonts w:asciiTheme="minorHAnsi" w:hAnsiTheme="minorHAnsi"/>
                <w:b w:val="0"/>
                <w:sz w:val="32"/>
                <w:szCs w:val="20"/>
              </w:rPr>
            </w:pPr>
          </w:p>
          <w:p w14:paraId="36C1C446" w14:textId="175A95A7" w:rsidR="007A0BEC" w:rsidRPr="009E4553" w:rsidRDefault="007A0BEC" w:rsidP="009E4553">
            <w:pPr>
              <w:jc w:val="center"/>
              <w:rPr>
                <w:rFonts w:asciiTheme="minorHAnsi" w:hAnsiTheme="minorHAnsi"/>
                <w:sz w:val="32"/>
                <w:szCs w:val="20"/>
              </w:rPr>
            </w:pPr>
            <w:r w:rsidRPr="009E4553">
              <w:rPr>
                <w:rFonts w:asciiTheme="minorHAnsi" w:hAnsiTheme="minorHAnsi"/>
                <w:b w:val="0"/>
                <w:sz w:val="32"/>
                <w:szCs w:val="20"/>
              </w:rPr>
              <w:t xml:space="preserve">BRO-ØVELSER </w:t>
            </w:r>
            <w:r w:rsidR="009E4553" w:rsidRPr="009E4553">
              <w:rPr>
                <w:rFonts w:asciiTheme="minorHAnsi" w:hAnsiTheme="minorHAnsi"/>
                <w:b w:val="0"/>
                <w:sz w:val="32"/>
                <w:szCs w:val="20"/>
              </w:rPr>
              <w:t xml:space="preserve">prøver og </w:t>
            </w:r>
            <w:r w:rsidRPr="009E4553">
              <w:rPr>
                <w:rFonts w:asciiTheme="minorHAnsi" w:hAnsiTheme="minorHAnsi"/>
                <w:b w:val="0"/>
                <w:sz w:val="32"/>
                <w:szCs w:val="20"/>
              </w:rPr>
              <w:t xml:space="preserve">sammensatte </w:t>
            </w:r>
            <w:r w:rsidR="009E4553" w:rsidRPr="009E4553">
              <w:rPr>
                <w:rFonts w:asciiTheme="minorHAnsi" w:hAnsiTheme="minorHAnsi"/>
                <w:b w:val="0"/>
                <w:sz w:val="32"/>
                <w:szCs w:val="20"/>
              </w:rPr>
              <w:t>øvelser.</w:t>
            </w:r>
          </w:p>
        </w:tc>
      </w:tr>
      <w:tr w:rsidR="007A0BEC" w:rsidRPr="00B273DF" w14:paraId="2DE648FC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7254E841" w14:textId="77777777" w:rsidR="007A0BEC" w:rsidRPr="009E4553" w:rsidRDefault="007A0BEC" w:rsidP="009E4553">
            <w:pPr>
              <w:jc w:val="center"/>
              <w:rPr>
                <w:rFonts w:ascii="Cambria" w:hAnsi="Cambria"/>
                <w:b w:val="0"/>
                <w:i/>
                <w:sz w:val="28"/>
              </w:rPr>
            </w:pPr>
          </w:p>
          <w:p w14:paraId="6373FCB2" w14:textId="3E5F0478" w:rsidR="007A0BEC" w:rsidRPr="009E4553" w:rsidRDefault="007A0BEC" w:rsidP="009E4553">
            <w:pPr>
              <w:jc w:val="center"/>
              <w:rPr>
                <w:rFonts w:ascii="Cambria" w:hAnsi="Cambria"/>
                <w:b w:val="0"/>
                <w:i/>
                <w:sz w:val="28"/>
              </w:rPr>
            </w:pPr>
            <w:r w:rsidRPr="009E4553">
              <w:rPr>
                <w:rFonts w:ascii="Cambria" w:hAnsi="Cambria"/>
                <w:b w:val="0"/>
                <w:i/>
                <w:sz w:val="28"/>
              </w:rPr>
              <w:t>Ytelsesbeskrivelse:</w:t>
            </w:r>
          </w:p>
        </w:tc>
        <w:tc>
          <w:tcPr>
            <w:tcW w:w="4536" w:type="dxa"/>
            <w:gridSpan w:val="2"/>
          </w:tcPr>
          <w:p w14:paraId="5E3B3700" w14:textId="77777777" w:rsidR="007A0BEC" w:rsidRPr="009E4553" w:rsidRDefault="007A0BEC" w:rsidP="009E4553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i/>
                <w:sz w:val="28"/>
              </w:rPr>
            </w:pPr>
          </w:p>
          <w:p w14:paraId="73B23232" w14:textId="20B9D8D0" w:rsidR="007A0BEC" w:rsidRPr="009E4553" w:rsidRDefault="007A0BEC" w:rsidP="009E4553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i/>
                <w:sz w:val="28"/>
              </w:rPr>
            </w:pPr>
            <w:r w:rsidRPr="009E4553">
              <w:rPr>
                <w:rFonts w:ascii="Cambria" w:hAnsi="Cambria"/>
                <w:i/>
                <w:sz w:val="28"/>
              </w:rPr>
              <w:t>Læremål og student-oppgaver:</w:t>
            </w:r>
          </w:p>
        </w:tc>
        <w:tc>
          <w:tcPr>
            <w:tcW w:w="7088" w:type="dxa"/>
            <w:gridSpan w:val="3"/>
          </w:tcPr>
          <w:p w14:paraId="14BF66ED" w14:textId="77777777" w:rsidR="007A0BEC" w:rsidRPr="009E4553" w:rsidRDefault="007A0BEC" w:rsidP="009E4553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i/>
                <w:sz w:val="28"/>
              </w:rPr>
            </w:pPr>
          </w:p>
          <w:p w14:paraId="163C99D5" w14:textId="0DDC50E4" w:rsidR="007A0BEC" w:rsidRPr="009E4553" w:rsidRDefault="007A0BEC" w:rsidP="009E4553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mbria" w:hAnsi="Cambria"/>
                <w:i/>
                <w:sz w:val="28"/>
              </w:rPr>
            </w:pPr>
            <w:r w:rsidRPr="009E4553">
              <w:rPr>
                <w:rFonts w:ascii="Cambria" w:hAnsi="Cambria"/>
                <w:i/>
                <w:sz w:val="28"/>
              </w:rPr>
              <w:t>Beskrivelse av øvelsen:</w:t>
            </w:r>
          </w:p>
        </w:tc>
      </w:tr>
      <w:tr w:rsidR="007A0BEC" w:rsidRPr="00B273DF" w14:paraId="482AD2FC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01870E4D" w14:textId="3B3E4539" w:rsidR="007A0BEC" w:rsidRPr="009E4553" w:rsidRDefault="009E4553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9E4553">
              <w:rPr>
                <w:rFonts w:asciiTheme="minorHAnsi" w:hAnsiTheme="minorHAnsi"/>
                <w:szCs w:val="20"/>
                <w:u w:val="single"/>
              </w:rPr>
              <w:t>Øvelse 1.6.1.</w:t>
            </w:r>
          </w:p>
          <w:p w14:paraId="6B2CEA63" w14:textId="4E9C6E22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Praktisk prøve</w:t>
            </w:r>
          </w:p>
          <w:p w14:paraId="69EA77D3" w14:textId="77777777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</w:p>
          <w:p w14:paraId="4FB12F64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</w:p>
          <w:p w14:paraId="7F55ECAE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”Wheelhouse Poster”</w:t>
            </w:r>
          </w:p>
          <w:p w14:paraId="23DDEE59" w14:textId="1E65D722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Dekksdagbok engelsk kol. 6-20</w:t>
            </w:r>
          </w:p>
          <w:p w14:paraId="43FAFA02" w14:textId="71499A35" w:rsidR="007A0BEC" w:rsidRPr="00B273DF" w:rsidRDefault="009E4553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Egen</w:t>
            </w:r>
            <w:r w:rsidR="007A0BEC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vurderingsskjema.</w:t>
            </w:r>
          </w:p>
          <w:p w14:paraId="380562B9" w14:textId="3A387A70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Vurderingskriterier.</w:t>
            </w:r>
          </w:p>
          <w:p w14:paraId="66FB0234" w14:textId="1B9D565F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46906B64" w14:textId="1357D07F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</w:p>
          <w:p w14:paraId="549A3143" w14:textId="2D7F4098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Gjennomført: </w:t>
            </w:r>
          </w:p>
          <w:p w14:paraId="2AE6429F" w14:textId="2C96E80B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Øvelse 1.1.1-1.1.4</w:t>
            </w:r>
          </w:p>
          <w:p w14:paraId="3450C583" w14:textId="2FA1FB8C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Øvelse 1.2.1-1.2.3</w:t>
            </w:r>
          </w:p>
          <w:p w14:paraId="19B6126D" w14:textId="4B05913F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Øvelse 1.3.1-1.3.3</w:t>
            </w:r>
          </w:p>
          <w:p w14:paraId="4F049C7E" w14:textId="03FAE3E6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Øvelse 1.5.1-1.5.4</w:t>
            </w:r>
          </w:p>
          <w:p w14:paraId="743C05A5" w14:textId="5C625C93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Fravær &lt; 20%.</w:t>
            </w:r>
          </w:p>
          <w:p w14:paraId="2D74C7C0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741FE438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5C3E1A47" w14:textId="46278B2A" w:rsidR="007A0BEC" w:rsidRPr="009E4553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9E4553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</w:t>
            </w:r>
            <w:r w:rsidR="009E4553" w:rsidRPr="009E4553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ø</w:t>
            </w:r>
            <w:r w:rsidRPr="009E4553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k</w:t>
            </w:r>
            <w:r w:rsidR="009E4553" w:rsidRPr="009E4553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er navigasjon.</w:t>
            </w:r>
          </w:p>
          <w:p w14:paraId="146A49B1" w14:textId="4C99D8C7" w:rsidR="007A0BEC" w:rsidRPr="009E4553" w:rsidRDefault="007A0BEC" w:rsidP="00F75391">
            <w:pPr>
              <w:rPr>
                <w:rFonts w:asciiTheme="minorHAnsi" w:hAnsiTheme="minorHAnsi"/>
                <w:b w:val="0"/>
              </w:rPr>
            </w:pPr>
            <w:r w:rsidRPr="009E4553">
              <w:rPr>
                <w:rFonts w:asciiTheme="minorHAnsi" w:hAnsiTheme="minorHAnsi"/>
                <w:b w:val="0"/>
              </w:rPr>
              <w:t>Norske los.</w:t>
            </w:r>
          </w:p>
          <w:p w14:paraId="6F5D0FCC" w14:textId="53683D64" w:rsidR="007A0BEC" w:rsidRPr="009E4553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9E4553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Kart 21</w:t>
            </w:r>
          </w:p>
          <w:p w14:paraId="6034072F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47047C80" w14:textId="77777777" w:rsidR="007A0BEC" w:rsidRPr="00B273DF" w:rsidRDefault="007A0BEC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7D28AB4B" w14:textId="2F66ACA3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-Korrekt, ryddig og oversiktlig kartarbeid.</w:t>
            </w:r>
          </w:p>
          <w:p w14:paraId="37A39F37" w14:textId="00F662F6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-Brovaktforskrift og sjøveisregler følges.</w:t>
            </w:r>
          </w:p>
          <w:p w14:paraId="2C823F52" w14:textId="0BEF7D4A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 Korrekt føring av dekksdagbok og oversiktlig deviasjonstabell.</w:t>
            </w:r>
          </w:p>
          <w:p w14:paraId="712B2729" w14:textId="1F8A3161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-Gjøre seg forstått på engelsk.</w:t>
            </w:r>
          </w:p>
          <w:p w14:paraId="3CA9BA74" w14:textId="073F230E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-Korrekt reaksjon på eventuelle hendelser som oppstår underveis</w:t>
            </w:r>
          </w:p>
          <w:p w14:paraId="3528C92F" w14:textId="374AB732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Studentens egenvurdering.</w:t>
            </w:r>
          </w:p>
          <w:p w14:paraId="571AA5F4" w14:textId="77777777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15755932" w14:textId="6D805BF5" w:rsidR="007A0BEC" w:rsidRPr="00B273DF" w:rsidRDefault="007A0BEC" w:rsidP="00F75391">
            <w:pPr>
              <w:rPr>
                <w:rFonts w:asciiTheme="minorHAnsi" w:hAnsiTheme="minorHAnsi"/>
                <w:sz w:val="20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karakter.</w:t>
            </w:r>
          </w:p>
        </w:tc>
        <w:tc>
          <w:tcPr>
            <w:tcW w:w="4536" w:type="dxa"/>
            <w:gridSpan w:val="2"/>
          </w:tcPr>
          <w:p w14:paraId="1164D11F" w14:textId="77777777" w:rsidR="007A0BEC" w:rsidRPr="009E4553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9E4553">
              <w:rPr>
                <w:b/>
                <w:u w:val="single"/>
              </w:rPr>
              <w:t>Læremål:</w:t>
            </w:r>
          </w:p>
          <w:p w14:paraId="2F77257B" w14:textId="77777777" w:rsidR="008344D5" w:rsidRPr="00B273DF" w:rsidRDefault="008344D5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Studenten skal:</w:t>
            </w:r>
          </w:p>
          <w:p w14:paraId="08E5AD6D" w14:textId="77777777" w:rsidR="008344D5" w:rsidRPr="00B273DF" w:rsidRDefault="008344D5" w:rsidP="007C57BE">
            <w:pPr>
              <w:pStyle w:val="Listeavsnitt"/>
              <w:numPr>
                <w:ilvl w:val="0"/>
                <w:numId w:val="71"/>
              </w:numPr>
              <w:tabs>
                <w:tab w:val="left" w:pos="3828"/>
                <w:tab w:val="left" w:pos="3969"/>
              </w:tabs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Planlegge, gjennomføre og overvåke seilasen herunder; </w:t>
            </w:r>
          </w:p>
          <w:p w14:paraId="6E3AE03C" w14:textId="77777777" w:rsidR="008344D5" w:rsidRPr="00B273DF" w:rsidRDefault="008344D5" w:rsidP="007C57BE">
            <w:pPr>
              <w:pStyle w:val="Listeavsnitt"/>
              <w:numPr>
                <w:ilvl w:val="1"/>
                <w:numId w:val="71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Følge brovaktprosedyrer og sjøveisregler.</w:t>
            </w:r>
          </w:p>
          <w:p w14:paraId="63B957BE" w14:textId="77777777" w:rsidR="008344D5" w:rsidRPr="00B273DF" w:rsidRDefault="008344D5" w:rsidP="007C57BE">
            <w:pPr>
              <w:pStyle w:val="Listeavsnitt"/>
              <w:numPr>
                <w:ilvl w:val="1"/>
                <w:numId w:val="71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Kunne bestemme posisjon med terrestriske og elektroniske midler. </w:t>
            </w:r>
          </w:p>
          <w:p w14:paraId="5867F282" w14:textId="77777777" w:rsidR="008344D5" w:rsidRPr="00B273DF" w:rsidRDefault="008344D5" w:rsidP="007C57BE">
            <w:pPr>
              <w:pStyle w:val="Listeavsnitt"/>
              <w:numPr>
                <w:ilvl w:val="1"/>
                <w:numId w:val="71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Dokumentere seilasen. </w:t>
            </w:r>
          </w:p>
          <w:p w14:paraId="26CF40F1" w14:textId="77777777" w:rsidR="008344D5" w:rsidRPr="00B273DF" w:rsidRDefault="008344D5" w:rsidP="007C57BE">
            <w:pPr>
              <w:pStyle w:val="Listeavsnitt"/>
              <w:numPr>
                <w:ilvl w:val="1"/>
                <w:numId w:val="71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Reagere på spesielle hendelser som feil i utstyr, nye seilingsordre eller mottak av værmeldinger, fare-meldinger etc. </w:t>
            </w:r>
          </w:p>
          <w:p w14:paraId="77FB1D9D" w14:textId="77777777" w:rsidR="008344D5" w:rsidRPr="00B273DF" w:rsidRDefault="008344D5" w:rsidP="007C57BE">
            <w:pPr>
              <w:pStyle w:val="Listeavsnitt"/>
              <w:numPr>
                <w:ilvl w:val="1"/>
                <w:numId w:val="71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Reagere på nødsituasjoner. </w:t>
            </w:r>
          </w:p>
          <w:p w14:paraId="77ABF57C" w14:textId="77777777" w:rsidR="008344D5" w:rsidRPr="00B273DF" w:rsidRDefault="008344D5" w:rsidP="007C57BE">
            <w:pPr>
              <w:pStyle w:val="Listeavsnitt"/>
              <w:numPr>
                <w:ilvl w:val="0"/>
                <w:numId w:val="71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Kunne gjøre seg forstått på engelsk.</w:t>
            </w:r>
          </w:p>
          <w:p w14:paraId="1AF59427" w14:textId="77777777" w:rsidR="008344D5" w:rsidRPr="00B273DF" w:rsidRDefault="008344D5" w:rsidP="007C57BE">
            <w:pPr>
              <w:pStyle w:val="Listeavsnitt"/>
              <w:numPr>
                <w:ilvl w:val="0"/>
                <w:numId w:val="71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Kunne vurdere egen praksis.</w:t>
            </w:r>
          </w:p>
          <w:p w14:paraId="2DF4E808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  <w:u w:val="single"/>
              </w:rPr>
            </w:pPr>
            <w:r w:rsidRPr="00B273DF">
              <w:rPr>
                <w:b/>
                <w:i/>
                <w:u w:val="single"/>
              </w:rPr>
              <w:t>Studentens oppgaver:</w:t>
            </w:r>
          </w:p>
          <w:p w14:paraId="3B796B1F" w14:textId="77777777" w:rsidR="008344D5" w:rsidRPr="00B273DF" w:rsidRDefault="008344D5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 xml:space="preserve">Forberedelser: </w:t>
            </w:r>
          </w:p>
          <w:p w14:paraId="3C0F6824" w14:textId="77777777" w:rsidR="008344D5" w:rsidRPr="00B273DF" w:rsidRDefault="008344D5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Gå gjennom øvelsen. Repeter tidligere øvelser, prosedyrer, sjekklister etc.</w:t>
            </w:r>
          </w:p>
          <w:p w14:paraId="361B0BCA" w14:textId="77777777" w:rsidR="008344D5" w:rsidRPr="00B273DF" w:rsidRDefault="008344D5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 xml:space="preserve">Les ”Wheelhouse Poster”. </w:t>
            </w:r>
          </w:p>
          <w:p w14:paraId="46A00EA3" w14:textId="77777777" w:rsidR="008344D5" w:rsidRPr="00B273DF" w:rsidRDefault="008344D5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 xml:space="preserve">Planlegge sikker navigering i kartet, tenk PI linjer/RoT teknikker. </w:t>
            </w:r>
          </w:p>
          <w:p w14:paraId="055E5D48" w14:textId="77777777" w:rsidR="008344D5" w:rsidRPr="00B273DF" w:rsidRDefault="008344D5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Vurder værets betydning for seilasen.</w:t>
            </w:r>
          </w:p>
          <w:p w14:paraId="102D535F" w14:textId="77777777" w:rsidR="008344D5" w:rsidRPr="00B273DF" w:rsidRDefault="008344D5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Studere vedlagte vurderingskriterier.</w:t>
            </w:r>
          </w:p>
          <w:p w14:paraId="0E26ED7C" w14:textId="77777777" w:rsidR="008344D5" w:rsidRPr="00B273DF" w:rsidRDefault="008344D5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>Gjennomføring:</w:t>
            </w:r>
          </w:p>
          <w:p w14:paraId="06716F3D" w14:textId="77777777" w:rsidR="008344D5" w:rsidRPr="00B273DF" w:rsidRDefault="008344D5" w:rsidP="007C57BE">
            <w:pPr>
              <w:pStyle w:val="Listeavsnitt"/>
              <w:numPr>
                <w:ilvl w:val="0"/>
                <w:numId w:val="48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Roller i henhold til brovaktforskriften. </w:t>
            </w:r>
          </w:p>
          <w:p w14:paraId="48C52BAF" w14:textId="77777777" w:rsidR="008344D5" w:rsidRPr="00B273DF" w:rsidRDefault="008344D5" w:rsidP="007C57BE">
            <w:pPr>
              <w:pStyle w:val="Listeavsnitt"/>
              <w:numPr>
                <w:ilvl w:val="0"/>
                <w:numId w:val="48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Engelsk språk benyttes på bro internt og eksternt.</w:t>
            </w:r>
          </w:p>
          <w:p w14:paraId="4F29BF13" w14:textId="77777777" w:rsidR="008344D5" w:rsidRPr="00B273DF" w:rsidRDefault="008344D5" w:rsidP="007C57BE">
            <w:pPr>
              <w:pStyle w:val="Listeavsnitt"/>
              <w:numPr>
                <w:ilvl w:val="0"/>
                <w:numId w:val="48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Overvåk og gjennomfør sikker navigering. (Anti-kollisjon og anti-grunnstøting)</w:t>
            </w:r>
            <w:r w:rsidRPr="00B273DF">
              <w:rPr>
                <w:rFonts w:asciiTheme="minorHAnsi" w:hAnsiTheme="minorHAnsi"/>
                <w:lang w:val="nb-NO"/>
              </w:rPr>
              <w:br/>
              <w:t>Posisjonskontroll ca. hvert 15. minutt.</w:t>
            </w:r>
          </w:p>
          <w:p w14:paraId="0F942854" w14:textId="77777777" w:rsidR="008344D5" w:rsidRPr="00B273DF" w:rsidRDefault="008344D5" w:rsidP="007C57BE">
            <w:pPr>
              <w:pStyle w:val="Listeavsnitt"/>
              <w:numPr>
                <w:ilvl w:val="0"/>
                <w:numId w:val="48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Oppretthold korrekt, ryddig og oversiktlig kartarbeid.</w:t>
            </w:r>
          </w:p>
          <w:p w14:paraId="41DBCB9F" w14:textId="77777777" w:rsidR="008344D5" w:rsidRPr="00B273DF" w:rsidRDefault="008344D5" w:rsidP="007C57BE">
            <w:pPr>
              <w:pStyle w:val="Listeavsnitt"/>
              <w:numPr>
                <w:ilvl w:val="0"/>
                <w:numId w:val="48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Før dekksdagbok, en linje for hver kurs. </w:t>
            </w:r>
          </w:p>
          <w:p w14:paraId="281F79F1" w14:textId="77777777" w:rsidR="008344D5" w:rsidRPr="00B273DF" w:rsidRDefault="008344D5" w:rsidP="007C57BE">
            <w:pPr>
              <w:pStyle w:val="Listeavsnitt"/>
              <w:numPr>
                <w:ilvl w:val="0"/>
                <w:numId w:val="48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Vær forberedt på hendelser underveis.</w:t>
            </w:r>
          </w:p>
          <w:p w14:paraId="5A95CA99" w14:textId="77777777" w:rsidR="008344D5" w:rsidRPr="00B273DF" w:rsidRDefault="008344D5" w:rsidP="007C57BE">
            <w:pPr>
              <w:pStyle w:val="Listeavsnitt"/>
              <w:numPr>
                <w:ilvl w:val="0"/>
                <w:numId w:val="48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Dekksdagbok og deviasjonstabell leveres inn for vurdering etter øvelsen.</w:t>
            </w:r>
          </w:p>
          <w:p w14:paraId="3F8A2454" w14:textId="77777777" w:rsidR="008344D5" w:rsidRPr="00B273DF" w:rsidRDefault="008344D5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>Etterarbeid:</w:t>
            </w:r>
          </w:p>
          <w:p w14:paraId="31A06EB4" w14:textId="77777777" w:rsidR="008344D5" w:rsidRPr="00B273DF" w:rsidRDefault="008344D5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Egenvurdering.</w:t>
            </w:r>
          </w:p>
          <w:p w14:paraId="51EB8717" w14:textId="2FD56786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7088" w:type="dxa"/>
            <w:gridSpan w:val="3"/>
          </w:tcPr>
          <w:p w14:paraId="1A94079A" w14:textId="3A6E94F0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Pr="00B273DF">
              <w:rPr>
                <w:szCs w:val="20"/>
              </w:rPr>
              <w:t xml:space="preserve"> Bergen - Sør.</w:t>
            </w:r>
          </w:p>
          <w:p w14:paraId="3BF46F7E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B6618BB" w14:textId="614F9E52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Konteinerskip </w:t>
            </w:r>
            <w:r w:rsidRPr="00B273DF">
              <w:t>CNTNR24L</w:t>
            </w:r>
          </w:p>
          <w:p w14:paraId="06CF7D40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650A404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>Brief:</w:t>
            </w:r>
          </w:p>
          <w:p w14:paraId="749A8625" w14:textId="218CAE06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Ingen brief.</w:t>
            </w:r>
            <w:r w:rsidR="009E4553">
              <w:rPr>
                <w:szCs w:val="20"/>
              </w:rPr>
              <w:t xml:space="preserve"> </w:t>
            </w:r>
            <w:r w:rsidRPr="00B273DF">
              <w:rPr>
                <w:szCs w:val="20"/>
              </w:rPr>
              <w:t xml:space="preserve">Kontroll og vurdering av kartarbeid/plan kan </w:t>
            </w:r>
            <w:r w:rsidR="009E4553">
              <w:rPr>
                <w:szCs w:val="20"/>
              </w:rPr>
              <w:t xml:space="preserve">og </w:t>
            </w:r>
            <w:r w:rsidRPr="00B273DF">
              <w:rPr>
                <w:szCs w:val="20"/>
              </w:rPr>
              <w:t>gjøres på bro under klargjøring.</w:t>
            </w:r>
          </w:p>
          <w:p w14:paraId="67192F27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7778FAAF" w14:textId="20BF666C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9E4553">
              <w:rPr>
                <w:b/>
                <w:szCs w:val="20"/>
              </w:rPr>
              <w:t>(</w:t>
            </w:r>
            <w:r w:rsidRPr="009E4553">
              <w:rPr>
                <w:b/>
                <w:szCs w:val="20"/>
              </w:rPr>
              <w:t>Separate bridges.</w:t>
            </w:r>
            <w:r w:rsidR="009E4553" w:rsidRPr="009E4553">
              <w:rPr>
                <w:b/>
                <w:szCs w:val="20"/>
              </w:rPr>
              <w:t>)</w:t>
            </w:r>
          </w:p>
          <w:p w14:paraId="1856DE2D" w14:textId="59742E33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Skipet seiler fra Bjørnafjorden mot Bergen. Noe trafikk og en nærsituasjon bør innebygges i øvelsen.</w:t>
            </w:r>
          </w:p>
          <w:p w14:paraId="4F74C2DF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73610B8" w14:textId="3D52F400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Realistiske verdier legges inn for kompassfeil; gyrofeil, misvisning og deviasjon.</w:t>
            </w:r>
          </w:p>
          <w:p w14:paraId="3F0012AD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0D93E55" w14:textId="2939014C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Det forventes VTS oppkall.</w:t>
            </w:r>
            <w:r w:rsidRPr="00B273DF">
              <w:rPr>
                <w:szCs w:val="20"/>
              </w:rPr>
              <w:br/>
            </w:r>
          </w:p>
          <w:p w14:paraId="0AF37FDB" w14:textId="2CDCECB3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Det </w:t>
            </w:r>
            <w:r w:rsidR="004E2109">
              <w:rPr>
                <w:szCs w:val="20"/>
              </w:rPr>
              <w:t xml:space="preserve">bør </w:t>
            </w:r>
            <w:r w:rsidRPr="00B273DF">
              <w:rPr>
                <w:szCs w:val="20"/>
              </w:rPr>
              <w:t>også være tilgjengelig forklaring til rubrikkene i dekksdagboken.</w:t>
            </w:r>
            <w:r w:rsidR="004E2109">
              <w:rPr>
                <w:szCs w:val="20"/>
              </w:rPr>
              <w:t xml:space="preserve"> For eksempel ved en dekksdagbok på bro.</w:t>
            </w:r>
          </w:p>
          <w:p w14:paraId="543E3AB8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25F80B4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Det kan iverksettes hendelser hvis det virker som om studentene har god kontroll. Eksempler kan være:</w:t>
            </w:r>
          </w:p>
          <w:p w14:paraId="54D96DC1" w14:textId="10D41FB2" w:rsidR="007A0BEC" w:rsidRPr="00B273DF" w:rsidRDefault="007A0BEC" w:rsidP="005F15B8">
            <w:pPr>
              <w:pStyle w:val="Listeavsnitt"/>
              <w:numPr>
                <w:ilvl w:val="0"/>
                <w:numId w:val="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>GPS feil.</w:t>
            </w:r>
          </w:p>
          <w:p w14:paraId="244FC25E" w14:textId="529343C3" w:rsidR="007A0BEC" w:rsidRPr="00B273DF" w:rsidRDefault="007A0BEC" w:rsidP="005F15B8">
            <w:pPr>
              <w:pStyle w:val="Listeavsnitt"/>
              <w:numPr>
                <w:ilvl w:val="0"/>
                <w:numId w:val="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>Gyro feil.</w:t>
            </w:r>
          </w:p>
          <w:p w14:paraId="71E993BB" w14:textId="28D56C63" w:rsidR="007A0BEC" w:rsidRPr="00B273DF" w:rsidRDefault="007A0BEC" w:rsidP="005F15B8">
            <w:pPr>
              <w:pStyle w:val="Listeavsnitt"/>
              <w:numPr>
                <w:ilvl w:val="0"/>
                <w:numId w:val="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>Styranlegg-feil.</w:t>
            </w:r>
          </w:p>
          <w:p w14:paraId="7C997A46" w14:textId="27164008" w:rsidR="007A0BEC" w:rsidRPr="00B273DF" w:rsidRDefault="007A0BEC" w:rsidP="005F15B8">
            <w:pPr>
              <w:pStyle w:val="Listeavsnitt"/>
              <w:numPr>
                <w:ilvl w:val="0"/>
                <w:numId w:val="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>MOB situasjon fra eget skip/eksternt skip.</w:t>
            </w:r>
          </w:p>
          <w:p w14:paraId="001227E2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14BF48C" w14:textId="4389018E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Opptak på instruktørstasjon og CCTV muliggjør vurdering i ettertid. </w:t>
            </w:r>
          </w:p>
          <w:p w14:paraId="59F13E41" w14:textId="70D7E2DD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rPr>
                <w:szCs w:val="20"/>
              </w:rPr>
              <w:t xml:space="preserve">Brief/debrief holdes korte, nå er det kun </w:t>
            </w:r>
            <w:r w:rsidR="004E2109">
              <w:rPr>
                <w:szCs w:val="20"/>
              </w:rPr>
              <w:t xml:space="preserve">gjennomføring og </w:t>
            </w:r>
            <w:r w:rsidRPr="00B273DF">
              <w:rPr>
                <w:szCs w:val="20"/>
              </w:rPr>
              <w:t>vurdering i fokus</w:t>
            </w:r>
            <w:r w:rsidR="004E2109">
              <w:rPr>
                <w:szCs w:val="20"/>
              </w:rPr>
              <w:t>.</w:t>
            </w:r>
          </w:p>
          <w:p w14:paraId="702C5A80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9ACBF53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>Debrief:</w:t>
            </w:r>
          </w:p>
          <w:p w14:paraId="7098E3D9" w14:textId="69E82278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Øvelsen lagres til eventuell senere gjennomgang</w:t>
            </w:r>
            <w:r w:rsidR="009E4553">
              <w:t>/klage på karakter</w:t>
            </w:r>
            <w:r w:rsidRPr="00B273DF">
              <w:t>.</w:t>
            </w:r>
          </w:p>
          <w:p w14:paraId="2D0C3F94" w14:textId="39482CC9" w:rsidR="007A0BEC" w:rsidRPr="00B273DF" w:rsidRDefault="009E455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Kort debrief</w:t>
            </w:r>
            <w:r w:rsidR="007A0BEC" w:rsidRPr="00B273DF">
              <w:t xml:space="preserve"> med et bro-team om gangen</w:t>
            </w:r>
            <w:r>
              <w:t>;</w:t>
            </w:r>
          </w:p>
          <w:p w14:paraId="4B72F4E9" w14:textId="20EAE32D" w:rsidR="007A0BEC" w:rsidRPr="00B273DF" w:rsidRDefault="009E455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- </w:t>
            </w:r>
            <w:r w:rsidR="007A0BEC" w:rsidRPr="00B273DF">
              <w:t>Kontroll av kartarbeid.</w:t>
            </w:r>
          </w:p>
          <w:p w14:paraId="53AA5279" w14:textId="6E1A0C1D" w:rsidR="007A0BEC" w:rsidRPr="00B273DF" w:rsidRDefault="009E4553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t xml:space="preserve">- </w:t>
            </w:r>
            <w:r w:rsidR="007A0BEC" w:rsidRPr="00B273DF">
              <w:t>Innsamling av deviasjonstabell/dekksdagbok.</w:t>
            </w:r>
          </w:p>
        </w:tc>
      </w:tr>
      <w:tr w:rsidR="007A0BEC" w:rsidRPr="00B273DF" w14:paraId="219AE033" w14:textId="77777777" w:rsidTr="00A655E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1E3CDA1D" w14:textId="252735CB" w:rsidR="007A0BEC" w:rsidRPr="004E2109" w:rsidRDefault="007A0BEC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4E2109">
              <w:rPr>
                <w:rFonts w:asciiTheme="minorHAnsi" w:hAnsiTheme="minorHAnsi"/>
                <w:szCs w:val="20"/>
                <w:u w:val="single"/>
              </w:rPr>
              <w:t>Øvelse 1.6.2</w:t>
            </w:r>
            <w:r w:rsidR="004E2109">
              <w:rPr>
                <w:rFonts w:asciiTheme="minorHAnsi" w:hAnsiTheme="minorHAnsi"/>
                <w:szCs w:val="20"/>
                <w:u w:val="single"/>
              </w:rPr>
              <w:t>.</w:t>
            </w:r>
          </w:p>
          <w:p w14:paraId="394A0DD6" w14:textId="1D062E6A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Sammensatt øvelse.</w:t>
            </w:r>
          </w:p>
          <w:p w14:paraId="1F884EA6" w14:textId="77777777" w:rsidR="007A0BEC" w:rsidRPr="00B273DF" w:rsidRDefault="007A0BEC" w:rsidP="00F75391">
            <w:pPr>
              <w:rPr>
                <w:rFonts w:asciiTheme="minorHAnsi" w:hAnsiTheme="minorHAnsi"/>
                <w:sz w:val="20"/>
                <w:szCs w:val="20"/>
              </w:rPr>
            </w:pPr>
          </w:p>
          <w:p w14:paraId="3EE42CC8" w14:textId="13A2112A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”Wheelhouse Poster”.</w:t>
            </w:r>
          </w:p>
          <w:p w14:paraId="5296CCC5" w14:textId="6F405FA4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Dekksdagbok engelsk kol. 6-20.</w:t>
            </w:r>
          </w:p>
          <w:p w14:paraId="71387F20" w14:textId="1F91FA35" w:rsidR="007A0BEC" w:rsidRPr="00B273DF" w:rsidRDefault="004E2109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r w:rsidR="007A0BEC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Caldovrep</w:t>
            </w:r>
            <w: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r w:rsidR="007A0BEC"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281DEE1B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Vurderingskriterier.</w:t>
            </w:r>
          </w:p>
          <w:p w14:paraId="0B361DBF" w14:textId="08945DEE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361FDBF0" w14:textId="09A06E4D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</w:p>
          <w:p w14:paraId="6FFD7631" w14:textId="50011D70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t xml:space="preserve">Gjennomført: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Øvelse 1.3.4.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Undervisning: Tidevann.</w:t>
            </w:r>
          </w:p>
          <w:p w14:paraId="0A848572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2353C049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430A1952" w14:textId="3C8202C5" w:rsidR="007A0BEC" w:rsidRPr="004E2109" w:rsidRDefault="007A0BEC" w:rsidP="004E2109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4E2109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</w:t>
            </w:r>
            <w:r w:rsidR="004E2109" w:rsidRPr="004E2109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øker navigasjon.</w:t>
            </w:r>
          </w:p>
          <w:p w14:paraId="3F8D17ED" w14:textId="7D205684" w:rsidR="004E2109" w:rsidRPr="004E2109" w:rsidRDefault="004E2109" w:rsidP="004E2109">
            <w:pPr>
              <w:ind w:right="141"/>
              <w:rPr>
                <w:rFonts w:asciiTheme="minorHAnsi" w:hAnsiTheme="minorHAnsi"/>
                <w:b w:val="0"/>
              </w:rPr>
            </w:pPr>
            <w:r w:rsidRPr="004E2109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Sjøveisregler</w:t>
            </w:r>
            <w: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og brovaktforskrift.</w:t>
            </w:r>
          </w:p>
          <w:p w14:paraId="4A93503C" w14:textId="62B11C0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Kart BA 323.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Kart 2675. (Strøm)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Tidevannstabell Dover (Bak i norsk tabell)</w:t>
            </w:r>
            <w:r w:rsidR="004E2109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1079E34B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2F117164" w14:textId="77777777" w:rsidR="007A0BEC" w:rsidRPr="00B273DF" w:rsidRDefault="007A0BEC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3FD49EEE" w14:textId="77777777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-Korrekt, ryddig og oversiktlig kartarbeid.</w:t>
            </w:r>
          </w:p>
          <w:p w14:paraId="5AE1F936" w14:textId="77777777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-Brovaktforskrift og sjøveisregler følges.</w:t>
            </w:r>
          </w:p>
          <w:p w14:paraId="2A2263E9" w14:textId="017666E2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 Korrekt føring av dekksdagbok.</w:t>
            </w:r>
          </w:p>
          <w:p w14:paraId="045FAC94" w14:textId="77777777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-Gjøre seg forstått på engelsk.</w:t>
            </w:r>
          </w:p>
          <w:p w14:paraId="656C4F74" w14:textId="77777777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-Korrekt reaksjon på eventuelle hendelser som oppstår underveis</w:t>
            </w:r>
          </w:p>
          <w:p w14:paraId="49322C6B" w14:textId="3E20537C" w:rsidR="007A0BEC" w:rsidRPr="00B273DF" w:rsidRDefault="007A0BEC" w:rsidP="00F75391">
            <w:pPr>
              <w:ind w:right="141"/>
              <w:rPr>
                <w:rFonts w:asciiTheme="minorHAnsi" w:hAnsiTheme="minorHAnsi"/>
                <w:sz w:val="20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="004E2109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Refleksjon opp mot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;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  <w:r w:rsidRPr="00B273DF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  <w:p w14:paraId="568F23E6" w14:textId="77777777" w:rsidR="007A0BEC" w:rsidRPr="00B273DF" w:rsidRDefault="007A0BEC" w:rsidP="00F75391">
            <w:pPr>
              <w:rPr>
                <w:rFonts w:asciiTheme="minorHAnsi" w:hAnsiTheme="minorHAnsi"/>
                <w:sz w:val="20"/>
                <w:szCs w:val="20"/>
              </w:rPr>
            </w:pPr>
          </w:p>
          <w:p w14:paraId="38A7C427" w14:textId="77777777" w:rsidR="007A0BEC" w:rsidRPr="00B273DF" w:rsidRDefault="007A0BEC" w:rsidP="00F75391">
            <w:pPr>
              <w:rPr>
                <w:rFonts w:asciiTheme="minorHAnsi" w:hAnsiTheme="minorHAnsi"/>
                <w:sz w:val="20"/>
                <w:szCs w:val="20"/>
              </w:rPr>
            </w:pPr>
          </w:p>
          <w:p w14:paraId="60EABAB6" w14:textId="13316676" w:rsidR="007A0BEC" w:rsidRPr="00B273DF" w:rsidRDefault="007A0BEC" w:rsidP="00F75391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4536" w:type="dxa"/>
            <w:gridSpan w:val="2"/>
          </w:tcPr>
          <w:p w14:paraId="2A962A6D" w14:textId="79D531EC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>Læremål:</w:t>
            </w:r>
          </w:p>
          <w:p w14:paraId="1FE74FD3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Studenten skal:</w:t>
            </w:r>
          </w:p>
          <w:p w14:paraId="07EE25A7" w14:textId="77777777" w:rsidR="007A0BEC" w:rsidRPr="00B273DF" w:rsidRDefault="007A0BEC" w:rsidP="007C57BE">
            <w:pPr>
              <w:pStyle w:val="Listeavsnitt"/>
              <w:numPr>
                <w:ilvl w:val="0"/>
                <w:numId w:val="49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Planlegge, gjennomføre og overvåke seilasen herunder; </w:t>
            </w:r>
          </w:p>
          <w:p w14:paraId="56271C88" w14:textId="77777777" w:rsidR="007A0BEC" w:rsidRPr="00B273DF" w:rsidRDefault="007A0BEC" w:rsidP="007C57BE">
            <w:pPr>
              <w:pStyle w:val="Listeavsnitt"/>
              <w:numPr>
                <w:ilvl w:val="1"/>
                <w:numId w:val="49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Følge brovaktprosedyrer og sjøveisreglene.</w:t>
            </w:r>
          </w:p>
          <w:p w14:paraId="357E7555" w14:textId="77777777" w:rsidR="007A0BEC" w:rsidRPr="00B273DF" w:rsidRDefault="007A0BEC" w:rsidP="007C57BE">
            <w:pPr>
              <w:pStyle w:val="Listeavsnitt"/>
              <w:numPr>
                <w:ilvl w:val="1"/>
                <w:numId w:val="49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Kunne bestemme posisjon med terrestriske og elektroniske midler. </w:t>
            </w:r>
          </w:p>
          <w:p w14:paraId="4F68153F" w14:textId="77777777" w:rsidR="007A0BEC" w:rsidRPr="00B273DF" w:rsidRDefault="007A0BEC" w:rsidP="007C57BE">
            <w:pPr>
              <w:pStyle w:val="Listeavsnitt"/>
              <w:numPr>
                <w:ilvl w:val="1"/>
                <w:numId w:val="49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Dokumentere seilasen. </w:t>
            </w:r>
          </w:p>
          <w:p w14:paraId="6703E3C8" w14:textId="77777777" w:rsidR="007A0BEC" w:rsidRPr="00B273DF" w:rsidRDefault="007A0BEC" w:rsidP="007C57BE">
            <w:pPr>
              <w:pStyle w:val="Listeavsnitt"/>
              <w:numPr>
                <w:ilvl w:val="1"/>
                <w:numId w:val="49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Reagere på spesielle hendelser som feil i utstyr, nye seilingsordre eller mottak av værmeldinger, fare-meldinger etc. </w:t>
            </w:r>
          </w:p>
          <w:p w14:paraId="1B465DF4" w14:textId="77777777" w:rsidR="007A0BEC" w:rsidRPr="00B273DF" w:rsidRDefault="007A0BEC" w:rsidP="007C57BE">
            <w:pPr>
              <w:pStyle w:val="Listeavsnitt"/>
              <w:numPr>
                <w:ilvl w:val="1"/>
                <w:numId w:val="49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Reagere på nødsituasjoner. </w:t>
            </w:r>
          </w:p>
          <w:p w14:paraId="758F1B80" w14:textId="54066A96" w:rsidR="007A0BEC" w:rsidRPr="00B273DF" w:rsidRDefault="007A0BEC" w:rsidP="007C57BE">
            <w:pPr>
              <w:pStyle w:val="Listeavsnitt"/>
              <w:numPr>
                <w:ilvl w:val="0"/>
                <w:numId w:val="49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Kunne gjøre seg forstått på engelsk. </w:t>
            </w:r>
          </w:p>
          <w:p w14:paraId="02E92386" w14:textId="0E1EF0BE" w:rsidR="007A0BEC" w:rsidRPr="00B273DF" w:rsidRDefault="007A0BEC" w:rsidP="007C57BE">
            <w:pPr>
              <w:pStyle w:val="Listeavsnitt"/>
              <w:numPr>
                <w:ilvl w:val="0"/>
                <w:numId w:val="49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bookmarkStart w:id="4" w:name="_Hlk483037908"/>
            <w:r w:rsidRPr="00B273DF">
              <w:rPr>
                <w:rFonts w:asciiTheme="minorHAnsi" w:hAnsiTheme="minorHAnsi"/>
                <w:lang w:val="nb-NO"/>
              </w:rPr>
              <w:t>Kunne vurdere egen praksis.</w:t>
            </w:r>
          </w:p>
          <w:bookmarkEnd w:id="4"/>
          <w:p w14:paraId="0698ADC8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i/>
                <w:u w:val="single"/>
              </w:rPr>
            </w:pPr>
            <w:r w:rsidRPr="00B273DF">
              <w:rPr>
                <w:b/>
                <w:i/>
                <w:u w:val="single"/>
              </w:rPr>
              <w:t>Studentens oppgaver:</w:t>
            </w:r>
          </w:p>
          <w:p w14:paraId="30398E02" w14:textId="77777777" w:rsidR="008344D5" w:rsidRPr="00B273DF" w:rsidRDefault="008344D5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 xml:space="preserve">Forberedelser: </w:t>
            </w:r>
          </w:p>
          <w:p w14:paraId="2B09AEA1" w14:textId="77777777" w:rsidR="008344D5" w:rsidRPr="00B273DF" w:rsidRDefault="008344D5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Gå gjennom øvelsen. Repeter tidligere øvelser, prosedyrer, sjekklister etc.</w:t>
            </w:r>
          </w:p>
          <w:p w14:paraId="2D7D3067" w14:textId="77777777" w:rsidR="008344D5" w:rsidRPr="00B273DF" w:rsidRDefault="008344D5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 xml:space="preserve">Les ”Wheelhouse Poster”. </w:t>
            </w:r>
          </w:p>
          <w:p w14:paraId="36B6B80F" w14:textId="77777777" w:rsidR="008344D5" w:rsidRPr="00B273DF" w:rsidRDefault="008344D5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 xml:space="preserve">Planlegge sikker navigering i kartet. </w:t>
            </w:r>
          </w:p>
          <w:p w14:paraId="1ABFECB8" w14:textId="77777777" w:rsidR="008344D5" w:rsidRPr="00B273DF" w:rsidRDefault="008344D5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Vurder værets betydning for seilasen.</w:t>
            </w:r>
          </w:p>
          <w:p w14:paraId="4FE91D71" w14:textId="77777777" w:rsidR="008344D5" w:rsidRPr="00B273DF" w:rsidRDefault="008344D5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Studere vedlagte vurderingskriterier.</w:t>
            </w:r>
          </w:p>
          <w:p w14:paraId="5F3DA5AD" w14:textId="77777777" w:rsidR="008344D5" w:rsidRPr="00B273DF" w:rsidRDefault="008344D5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i/>
              </w:rPr>
            </w:pPr>
            <w:r w:rsidRPr="00B273DF">
              <w:rPr>
                <w:u w:val="single"/>
              </w:rPr>
              <w:t>Gjennomføring</w:t>
            </w:r>
            <w:r w:rsidRPr="00B273DF">
              <w:rPr>
                <w:b/>
                <w:i/>
              </w:rPr>
              <w:t>:</w:t>
            </w:r>
          </w:p>
          <w:p w14:paraId="5B09C09A" w14:textId="77777777" w:rsidR="008344D5" w:rsidRPr="00B273DF" w:rsidRDefault="008344D5" w:rsidP="007C57BE">
            <w:pPr>
              <w:pStyle w:val="Listeavsnitt"/>
              <w:numPr>
                <w:ilvl w:val="0"/>
                <w:numId w:val="49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Roller i henhold til brovaktforskriften. </w:t>
            </w:r>
          </w:p>
          <w:p w14:paraId="202EBD39" w14:textId="77777777" w:rsidR="008344D5" w:rsidRPr="00B273DF" w:rsidRDefault="008344D5" w:rsidP="007C57BE">
            <w:pPr>
              <w:pStyle w:val="Listeavsnitt"/>
              <w:numPr>
                <w:ilvl w:val="0"/>
                <w:numId w:val="49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Engelsk språk internt/eksternt.</w:t>
            </w:r>
          </w:p>
          <w:p w14:paraId="3C1DEF0D" w14:textId="77777777" w:rsidR="008344D5" w:rsidRPr="00B273DF" w:rsidRDefault="008344D5" w:rsidP="007C57BE">
            <w:pPr>
              <w:pStyle w:val="Listeavsnitt"/>
              <w:numPr>
                <w:ilvl w:val="0"/>
                <w:numId w:val="49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Overvåk og gjennomfør sikker navigering. (Anti-kollisjon og anti-grunnstøting)</w:t>
            </w:r>
          </w:p>
          <w:p w14:paraId="63689A2A" w14:textId="2898DFB2" w:rsidR="008344D5" w:rsidRPr="00B273DF" w:rsidRDefault="008344D5" w:rsidP="007C57BE">
            <w:pPr>
              <w:pStyle w:val="Listeavsnitt"/>
              <w:numPr>
                <w:ilvl w:val="0"/>
                <w:numId w:val="49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Posisjonskontroll minimum hvert 15. minutt.</w:t>
            </w:r>
          </w:p>
          <w:p w14:paraId="0BCA7221" w14:textId="51345CFA" w:rsidR="0067168D" w:rsidRPr="004E2109" w:rsidRDefault="0067168D" w:rsidP="007C57BE">
            <w:pPr>
              <w:pStyle w:val="Listeavsnitt"/>
              <w:numPr>
                <w:ilvl w:val="0"/>
                <w:numId w:val="49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Reagere på eventuelle situasjoner eller hendelser underveis.</w:t>
            </w:r>
          </w:p>
          <w:p w14:paraId="3EEF324C" w14:textId="77777777" w:rsidR="008344D5" w:rsidRPr="00B273DF" w:rsidRDefault="008344D5" w:rsidP="007C57BE">
            <w:pPr>
              <w:pStyle w:val="Listeavsnitt"/>
              <w:numPr>
                <w:ilvl w:val="0"/>
                <w:numId w:val="49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Før dekksdagbok, en linje for hver kurs. </w:t>
            </w:r>
          </w:p>
          <w:p w14:paraId="5A1A4AD0" w14:textId="77777777" w:rsidR="008344D5" w:rsidRPr="00B273DF" w:rsidRDefault="008344D5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>Etterarbeid:</w:t>
            </w:r>
          </w:p>
          <w:p w14:paraId="61829C0D" w14:textId="60DFB637" w:rsidR="008344D5" w:rsidRPr="00B273DF" w:rsidRDefault="008344D5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Individuell refleksjon opp mot vurderingskriteriene.</w:t>
            </w:r>
          </w:p>
          <w:p w14:paraId="2809C31E" w14:textId="6F552356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  <w:tc>
          <w:tcPr>
            <w:tcW w:w="7088" w:type="dxa"/>
            <w:gridSpan w:val="3"/>
          </w:tcPr>
          <w:p w14:paraId="2752320A" w14:textId="46A8A153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Pr="00B273DF">
              <w:rPr>
                <w:szCs w:val="20"/>
              </w:rPr>
              <w:t xml:space="preserve"> Engelske kanal Øst.</w:t>
            </w:r>
          </w:p>
          <w:p w14:paraId="17566188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97FBB68" w14:textId="771250F2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Konteinerskip BULKC07L </w:t>
            </w:r>
          </w:p>
          <w:p w14:paraId="14B84F66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A4F8F8C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>Brief:</w:t>
            </w:r>
          </w:p>
          <w:p w14:paraId="2227AD60" w14:textId="015E3C31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øvelsen.</w:t>
            </w:r>
            <w:r w:rsidR="004E2109">
              <w:rPr>
                <w:szCs w:val="20"/>
              </w:rPr>
              <w:t xml:space="preserve"> </w:t>
            </w:r>
          </w:p>
          <w:p w14:paraId="56206282" w14:textId="336FFCEE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Kontroll av kart.</w:t>
            </w:r>
          </w:p>
          <w:p w14:paraId="7C8944D3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5DE3954" w14:textId="437D0570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4E2109" w:rsidRPr="004E2109">
              <w:rPr>
                <w:b/>
                <w:szCs w:val="20"/>
              </w:rPr>
              <w:t>(</w:t>
            </w:r>
            <w:r w:rsidRPr="004E2109">
              <w:rPr>
                <w:b/>
                <w:szCs w:val="20"/>
              </w:rPr>
              <w:t>Separate bridges.</w:t>
            </w:r>
            <w:r w:rsidR="004E2109" w:rsidRPr="004E2109">
              <w:rPr>
                <w:b/>
                <w:szCs w:val="20"/>
              </w:rPr>
              <w:t>)</w:t>
            </w:r>
          </w:p>
          <w:p w14:paraId="49E7E695" w14:textId="77777777" w:rsidR="004E2109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Skipet seiler sørover i TSS, den engelske kanal om natten.</w:t>
            </w:r>
          </w:p>
          <w:p w14:paraId="2C3D2918" w14:textId="6085C5B5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br/>
              <w:t>Seilasen starter noe nord for rapporteringslinje til Dover Coastguard og har visse fellestrekk med øvelse 1.2.3.</w:t>
            </w:r>
          </w:p>
          <w:p w14:paraId="0D0C0FA5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2C0F46D" w14:textId="3C8E8E69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Det er lagt noe utfordrende trafikk. Det er fartøy foran eget skip med betydelig lavere fart, slik at eget skip må avvike fra kursen i kartet for å komme forbi. </w:t>
            </w:r>
          </w:p>
          <w:p w14:paraId="200DDBD5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EB73293" w14:textId="43FA2431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Det er relativt mye vær for å øke realismen. Strøm i henhold til kartet.</w:t>
            </w:r>
          </w:p>
          <w:p w14:paraId="4A1C30E5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E467BB2" w14:textId="77777777" w:rsidR="004E2109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Denne øvelsen er normalt mye å fokusere på. </w:t>
            </w:r>
          </w:p>
          <w:p w14:paraId="50775531" w14:textId="1771BCA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Innspill </w:t>
            </w:r>
            <w:r w:rsidR="004E2109">
              <w:rPr>
                <w:szCs w:val="20"/>
              </w:rPr>
              <w:t xml:space="preserve">hendelser/feil </w:t>
            </w:r>
            <w:r w:rsidRPr="00B273DF">
              <w:rPr>
                <w:szCs w:val="20"/>
              </w:rPr>
              <w:t xml:space="preserve">bør </w:t>
            </w:r>
            <w:r w:rsidR="004E2109">
              <w:rPr>
                <w:szCs w:val="20"/>
              </w:rPr>
              <w:t>vurderes</w:t>
            </w:r>
            <w:r w:rsidRPr="00B273DF">
              <w:rPr>
                <w:szCs w:val="20"/>
              </w:rPr>
              <w:t xml:space="preserve"> nøye</w:t>
            </w:r>
            <w:r w:rsidR="004E2109">
              <w:rPr>
                <w:szCs w:val="20"/>
              </w:rPr>
              <w:t>.</w:t>
            </w:r>
          </w:p>
          <w:p w14:paraId="5A0FE91B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2F6E8B66" w14:textId="58231D1A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 xml:space="preserve">Debrief: </w:t>
            </w:r>
          </w:p>
          <w:p w14:paraId="308DCF8E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Avspilling av øvelsen. </w:t>
            </w:r>
          </w:p>
          <w:p w14:paraId="4B603D92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av spesielle hendelser.</w:t>
            </w:r>
          </w:p>
          <w:p w14:paraId="6B49A555" w14:textId="4D395E66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Kontroll av kartarbeid og føring av dekksdagbok.</w:t>
            </w:r>
          </w:p>
          <w:p w14:paraId="198F1810" w14:textId="199D858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Oppsummering.</w:t>
            </w:r>
          </w:p>
        </w:tc>
      </w:tr>
      <w:tr w:rsidR="007A0BEC" w:rsidRPr="00B273DF" w14:paraId="16F56E1C" w14:textId="77777777" w:rsidTr="00A655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52" w:type="dxa"/>
            <w:gridSpan w:val="2"/>
          </w:tcPr>
          <w:p w14:paraId="171CE08A" w14:textId="6B18A56D" w:rsidR="007A0BEC" w:rsidRPr="007C57BE" w:rsidRDefault="007C57BE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7C57BE">
              <w:rPr>
                <w:rFonts w:asciiTheme="minorHAnsi" w:hAnsiTheme="minorHAnsi"/>
                <w:szCs w:val="20"/>
                <w:u w:val="single"/>
              </w:rPr>
              <w:t>Øvelse 1.6.3.</w:t>
            </w:r>
          </w:p>
          <w:p w14:paraId="49AACA04" w14:textId="2B8F3113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Sammensatt øvelse</w:t>
            </w:r>
            <w:r w:rsidR="007C57BE">
              <w:rPr>
                <w:rFonts w:asciiTheme="minorHAnsi" w:hAnsiTheme="minorHAnsi"/>
                <w:b w:val="0"/>
                <w:szCs w:val="20"/>
              </w:rPr>
              <w:t>.</w:t>
            </w:r>
          </w:p>
          <w:p w14:paraId="1EB4228D" w14:textId="77777777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</w:p>
          <w:p w14:paraId="006E6787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”Wheelhouse Poster”.</w:t>
            </w:r>
          </w:p>
          <w:p w14:paraId="0B03AFE2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Vurderingskriterier.</w:t>
            </w:r>
          </w:p>
          <w:p w14:paraId="264C16A3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500D376B" w14:textId="431C5B0C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</w:p>
          <w:p w14:paraId="31DDC05D" w14:textId="68BE21F3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Gjennomført øvelse 1.2.5, 1.3.5.</w:t>
            </w:r>
          </w:p>
          <w:p w14:paraId="2613D34C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619DD2C3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68F3637C" w14:textId="4EC791FD" w:rsidR="007A0BEC" w:rsidRPr="007C57BE" w:rsidRDefault="007A0BEC" w:rsidP="004E2109">
            <w:pPr>
              <w:ind w:right="141"/>
              <w:rPr>
                <w:rFonts w:asciiTheme="minorHAnsi" w:hAnsiTheme="minorHAnsi"/>
                <w:b w:val="0"/>
              </w:rPr>
            </w:pPr>
            <w:r w:rsidRPr="007C57BE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</w:t>
            </w:r>
            <w:r w:rsidR="004E2109" w:rsidRPr="007C57BE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øker navigasjon.</w:t>
            </w:r>
          </w:p>
          <w:p w14:paraId="593880A2" w14:textId="77777777" w:rsidR="004E2109" w:rsidRDefault="004E2109" w:rsidP="00F75391">
            <w:pPr>
              <w:rPr>
                <w:rFonts w:asciiTheme="minorHAnsi" w:hAnsiTheme="minorHAnsi"/>
                <w:b w:val="0"/>
              </w:rPr>
            </w:pPr>
            <w:r>
              <w:rPr>
                <w:rFonts w:asciiTheme="minorHAnsi" w:hAnsiTheme="minorHAnsi"/>
                <w:b w:val="0"/>
              </w:rPr>
              <w:t>Sjøveisregler og brovaktforskriften.</w:t>
            </w:r>
          </w:p>
          <w:p w14:paraId="5C3C6EF3" w14:textId="001F7993" w:rsidR="007A0BEC" w:rsidRPr="00B273DF" w:rsidRDefault="007A0BEC" w:rsidP="00F75391">
            <w:pPr>
              <w:rPr>
                <w:rFonts w:asciiTheme="minorHAnsi" w:hAnsiTheme="minorHAnsi"/>
                <w:b w:val="0"/>
              </w:rPr>
            </w:pPr>
            <w:r w:rsidRPr="00B273DF">
              <w:rPr>
                <w:rFonts w:asciiTheme="minorHAnsi" w:hAnsiTheme="minorHAnsi"/>
                <w:b w:val="0"/>
              </w:rPr>
              <w:t>Norske los.</w:t>
            </w:r>
          </w:p>
          <w:p w14:paraId="52879DBF" w14:textId="37BB7BB6" w:rsidR="007A0BEC" w:rsidRDefault="007A0BEC" w:rsidP="00F75391">
            <w:pPr>
              <w:rPr>
                <w:rFonts w:asciiTheme="minorHAnsi" w:hAnsiTheme="minorHAnsi"/>
                <w:b w:val="0"/>
              </w:rPr>
            </w:pPr>
            <w:r w:rsidRPr="00B273DF">
              <w:rPr>
                <w:rFonts w:asciiTheme="minorHAnsi" w:hAnsiTheme="minorHAnsi"/>
                <w:b w:val="0"/>
              </w:rPr>
              <w:t>Tidevannstabell.</w:t>
            </w:r>
          </w:p>
          <w:p w14:paraId="4F01EE41" w14:textId="181E194B" w:rsidR="007C57BE" w:rsidRPr="00B273DF" w:rsidRDefault="007C57BE" w:rsidP="00F75391">
            <w:pPr>
              <w:rPr>
                <w:rFonts w:asciiTheme="minorHAnsi" w:hAnsiTheme="minorHAnsi"/>
                <w:b w:val="0"/>
              </w:rPr>
            </w:pPr>
            <w:r>
              <w:rPr>
                <w:rFonts w:asciiTheme="minorHAnsi" w:hAnsiTheme="minorHAnsi"/>
                <w:b w:val="0"/>
              </w:rPr>
              <w:t>ENC kart</w:t>
            </w:r>
          </w:p>
          <w:p w14:paraId="3D2B9A12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4CC26A5F" w14:textId="77777777" w:rsidR="007A0BEC" w:rsidRPr="00B273DF" w:rsidRDefault="007A0BEC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265DAB0A" w14:textId="079FA2F8" w:rsidR="007A0BEC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-Vurder planlagt rute.</w:t>
            </w:r>
          </w:p>
          <w:p w14:paraId="3FF28472" w14:textId="77777777" w:rsidR="004E2109" w:rsidRPr="00B273DF" w:rsidRDefault="004E2109" w:rsidP="00F75391">
            <w:pPr>
              <w:rPr>
                <w:rFonts w:asciiTheme="minorHAnsi" w:hAnsiTheme="minorHAnsi"/>
                <w:b w:val="0"/>
                <w:szCs w:val="20"/>
              </w:rPr>
            </w:pPr>
          </w:p>
          <w:p w14:paraId="55CFDA56" w14:textId="77777777" w:rsidR="004E2109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727773E6" w14:textId="21F7F5AD" w:rsidR="007A0BEC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-Brovaktforskrift og sjøveisregler følges.</w:t>
            </w:r>
          </w:p>
          <w:p w14:paraId="5F57E0DA" w14:textId="77777777" w:rsidR="004E2109" w:rsidRPr="00B273DF" w:rsidRDefault="004E2109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62133D9F" w14:textId="77777777" w:rsidR="007A0BEC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-Gjøre seg forstått på engelsk.</w:t>
            </w:r>
          </w:p>
          <w:p w14:paraId="405C8350" w14:textId="77777777" w:rsidR="004E2109" w:rsidRPr="00B273DF" w:rsidRDefault="004E2109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172FE18B" w14:textId="123BBE77" w:rsidR="007A0BEC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-Korrekt reaksjon på eventuelle hendelser som oppstår underveis.</w:t>
            </w:r>
          </w:p>
          <w:p w14:paraId="3826612A" w14:textId="77777777" w:rsidR="004E2109" w:rsidRPr="00B273DF" w:rsidRDefault="004E2109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27E2C91A" w14:textId="18A5DDC3" w:rsidR="007A0BEC" w:rsidRDefault="007A0BEC" w:rsidP="007C57BE">
            <w:pPr>
              <w:ind w:right="141"/>
              <w:rPr>
                <w:rFonts w:asciiTheme="minorHAnsi" w:hAnsiTheme="minorHAnsi"/>
                <w:sz w:val="20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Individuell </w:t>
            </w:r>
            <w:r w:rsidRPr="007C57BE">
              <w:rPr>
                <w:rFonts w:ascii="Cambria" w:eastAsia="Times New Roman" w:hAnsi="Cambria" w:cs="Times New Roman"/>
                <w:b w:val="0"/>
                <w:spacing w:val="1"/>
                <w:szCs w:val="20"/>
              </w:rPr>
              <w:t>refleksjon</w:t>
            </w:r>
            <w:r w:rsidR="004E2109" w:rsidRPr="007C57BE">
              <w:rPr>
                <w:rFonts w:ascii="Cambria" w:hAnsi="Cambria"/>
                <w:b w:val="0"/>
              </w:rPr>
              <w:t xml:space="preserve"> opp mot vurderingskriteriene</w:t>
            </w:r>
            <w:r w:rsidRPr="007C57BE">
              <w:rPr>
                <w:rFonts w:ascii="Cambria" w:eastAsia="Times New Roman" w:hAnsi="Cambria" w:cs="Times New Roman"/>
                <w:b w:val="0"/>
                <w:spacing w:val="1"/>
                <w:szCs w:val="20"/>
              </w:rPr>
              <w:t>;</w:t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  <w:r w:rsidRPr="00B273DF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  <w:p w14:paraId="2E39455A" w14:textId="77777777" w:rsidR="007C57BE" w:rsidRPr="00B273DF" w:rsidRDefault="007C57BE" w:rsidP="007C57BE">
            <w:pPr>
              <w:ind w:right="141"/>
              <w:rPr>
                <w:rFonts w:asciiTheme="minorHAnsi" w:hAnsiTheme="minorHAnsi"/>
                <w:sz w:val="20"/>
                <w:szCs w:val="20"/>
              </w:rPr>
            </w:pPr>
          </w:p>
          <w:p w14:paraId="4249A9C3" w14:textId="77777777" w:rsidR="007A0BEC" w:rsidRPr="00B273DF" w:rsidRDefault="007A0BEC" w:rsidP="00F75391">
            <w:pPr>
              <w:rPr>
                <w:rFonts w:asciiTheme="minorHAnsi" w:hAnsiTheme="minorHAnsi"/>
                <w:sz w:val="20"/>
                <w:szCs w:val="20"/>
              </w:rPr>
            </w:pPr>
          </w:p>
          <w:p w14:paraId="1F0263FA" w14:textId="77777777" w:rsidR="007A0BEC" w:rsidRPr="00B273DF" w:rsidRDefault="007A0BEC" w:rsidP="00F75391">
            <w:pPr>
              <w:rPr>
                <w:rFonts w:asciiTheme="minorHAnsi" w:hAnsiTheme="minorHAnsi"/>
                <w:sz w:val="20"/>
                <w:szCs w:val="20"/>
              </w:rPr>
            </w:pPr>
          </w:p>
          <w:p w14:paraId="3F355C8B" w14:textId="1BC0F1E7" w:rsidR="007A0BEC" w:rsidRPr="00B273DF" w:rsidRDefault="007A0BEC" w:rsidP="00F75391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4536" w:type="dxa"/>
            <w:gridSpan w:val="2"/>
          </w:tcPr>
          <w:p w14:paraId="5BFABCF7" w14:textId="77FE6CC7" w:rsidR="007A0BEC" w:rsidRPr="007C57BE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7C57BE">
              <w:rPr>
                <w:b/>
                <w:u w:val="single"/>
              </w:rPr>
              <w:t>Læremål:</w:t>
            </w:r>
          </w:p>
          <w:p w14:paraId="7437BE04" w14:textId="77777777" w:rsidR="0067168D" w:rsidRPr="00B273DF" w:rsidRDefault="0067168D" w:rsidP="004E210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Studenten skal:</w:t>
            </w:r>
          </w:p>
          <w:p w14:paraId="198199D0" w14:textId="77777777" w:rsidR="0067168D" w:rsidRPr="00B273DF" w:rsidRDefault="0067168D" w:rsidP="007C57BE">
            <w:pPr>
              <w:pStyle w:val="Listeavsnitt"/>
              <w:numPr>
                <w:ilvl w:val="0"/>
                <w:numId w:val="7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Planlegge, gjennomføre og overvåke seilasen herunder; </w:t>
            </w:r>
          </w:p>
          <w:p w14:paraId="1BF68BDE" w14:textId="77777777" w:rsidR="0067168D" w:rsidRPr="00B273DF" w:rsidRDefault="0067168D" w:rsidP="007C57BE">
            <w:pPr>
              <w:pStyle w:val="Listeavsnitt"/>
              <w:numPr>
                <w:ilvl w:val="1"/>
                <w:numId w:val="7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Følge brovaktprosedyrer og sjøveisreglene.</w:t>
            </w:r>
          </w:p>
          <w:p w14:paraId="5C608C2D" w14:textId="77777777" w:rsidR="0067168D" w:rsidRPr="00B273DF" w:rsidRDefault="0067168D" w:rsidP="007C57BE">
            <w:pPr>
              <w:pStyle w:val="Listeavsnitt"/>
              <w:numPr>
                <w:ilvl w:val="1"/>
                <w:numId w:val="7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Kunne bestemme posisjon med terrestriske og elektroniske midler. </w:t>
            </w:r>
          </w:p>
          <w:p w14:paraId="7EEE93F4" w14:textId="77777777" w:rsidR="0067168D" w:rsidRPr="00B273DF" w:rsidRDefault="0067168D" w:rsidP="007C57BE">
            <w:pPr>
              <w:pStyle w:val="Listeavsnitt"/>
              <w:numPr>
                <w:ilvl w:val="1"/>
                <w:numId w:val="7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Dokumentere seilasen. </w:t>
            </w:r>
          </w:p>
          <w:p w14:paraId="21AEF047" w14:textId="77777777" w:rsidR="0067168D" w:rsidRPr="00B273DF" w:rsidRDefault="0067168D" w:rsidP="007C57BE">
            <w:pPr>
              <w:pStyle w:val="Listeavsnitt"/>
              <w:numPr>
                <w:ilvl w:val="1"/>
                <w:numId w:val="7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Reagere på spesielle hendelser som feil i utstyr, nye seilingsordre eller mottak av værmeldinger, fare-meldinger etc. </w:t>
            </w:r>
          </w:p>
          <w:p w14:paraId="4F44985A" w14:textId="77777777" w:rsidR="0067168D" w:rsidRPr="00B273DF" w:rsidRDefault="0067168D" w:rsidP="007C57BE">
            <w:pPr>
              <w:pStyle w:val="Listeavsnitt"/>
              <w:numPr>
                <w:ilvl w:val="1"/>
                <w:numId w:val="7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Reagere på nødsituasjoner. </w:t>
            </w:r>
          </w:p>
          <w:p w14:paraId="15959641" w14:textId="77777777" w:rsidR="0067168D" w:rsidRPr="00B273DF" w:rsidRDefault="0067168D" w:rsidP="007C57BE">
            <w:pPr>
              <w:pStyle w:val="Listeavsnitt"/>
              <w:numPr>
                <w:ilvl w:val="0"/>
                <w:numId w:val="7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sz w:val="22"/>
                <w:szCs w:val="22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Kunne gjøre seg forstått på engelsk. </w:t>
            </w:r>
          </w:p>
          <w:p w14:paraId="26B2021F" w14:textId="77777777" w:rsidR="0067168D" w:rsidRPr="00B273DF" w:rsidRDefault="0067168D" w:rsidP="007C57BE">
            <w:pPr>
              <w:pStyle w:val="Listeavsnitt"/>
              <w:numPr>
                <w:ilvl w:val="0"/>
                <w:numId w:val="7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sz w:val="22"/>
                <w:szCs w:val="22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Kunne vurdere egen praksis.</w:t>
            </w:r>
          </w:p>
          <w:p w14:paraId="6D89E558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  <w:u w:val="single"/>
              </w:rPr>
            </w:pPr>
            <w:r w:rsidRPr="00B273DF">
              <w:rPr>
                <w:b/>
                <w:i/>
                <w:u w:val="single"/>
              </w:rPr>
              <w:t>Studentens oppgaver:</w:t>
            </w:r>
          </w:p>
          <w:p w14:paraId="67831C30" w14:textId="77777777" w:rsidR="0067168D" w:rsidRPr="00B273DF" w:rsidRDefault="0067168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 xml:space="preserve">Forberedelser: </w:t>
            </w:r>
          </w:p>
          <w:p w14:paraId="2BDD545A" w14:textId="77777777" w:rsidR="0067168D" w:rsidRPr="00B273DF" w:rsidRDefault="0067168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 xml:space="preserve">Gå gjennom øvelsen. </w:t>
            </w:r>
          </w:p>
          <w:p w14:paraId="64F9BE49" w14:textId="77777777" w:rsidR="0067168D" w:rsidRPr="00B273DF" w:rsidRDefault="0067168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 xml:space="preserve">Les ”Wheelhouse Poster”. </w:t>
            </w:r>
          </w:p>
          <w:p w14:paraId="5C05DC32" w14:textId="77777777" w:rsidR="0067168D" w:rsidRPr="00B273DF" w:rsidRDefault="0067168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 xml:space="preserve">Planlegge sikker navigering i ecdis. </w:t>
            </w:r>
          </w:p>
          <w:p w14:paraId="67DD56A8" w14:textId="77777777" w:rsidR="0067168D" w:rsidRPr="00B273DF" w:rsidRDefault="0067168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Vurder værets betydning for seilasen.</w:t>
            </w:r>
          </w:p>
          <w:p w14:paraId="31526BD6" w14:textId="77777777" w:rsidR="0067168D" w:rsidRPr="00B273DF" w:rsidRDefault="0067168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Studere vedlagte vurderingskriterier.</w:t>
            </w:r>
          </w:p>
          <w:p w14:paraId="41FFAD6F" w14:textId="77777777" w:rsidR="0067168D" w:rsidRPr="00B273DF" w:rsidRDefault="0067168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Repeter prosedyrer og sjekklister for radar, ecdis og brovakt.</w:t>
            </w:r>
          </w:p>
          <w:p w14:paraId="7D66B564" w14:textId="77777777" w:rsidR="0067168D" w:rsidRPr="00B273DF" w:rsidRDefault="0067168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>Gjennomføring:</w:t>
            </w:r>
          </w:p>
          <w:p w14:paraId="6849B9A2" w14:textId="77777777" w:rsidR="0067168D" w:rsidRPr="00B273DF" w:rsidRDefault="0067168D" w:rsidP="007C57BE">
            <w:pPr>
              <w:pStyle w:val="Listeavsnitt"/>
              <w:numPr>
                <w:ilvl w:val="0"/>
                <w:numId w:val="50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Roller i henhold til brovaktforskriften. </w:t>
            </w:r>
          </w:p>
          <w:p w14:paraId="6F6362E0" w14:textId="77777777" w:rsidR="0067168D" w:rsidRPr="00B273DF" w:rsidRDefault="0067168D" w:rsidP="007C57BE">
            <w:pPr>
              <w:pStyle w:val="Listeavsnitt"/>
              <w:numPr>
                <w:ilvl w:val="0"/>
                <w:numId w:val="50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Engelsk språk internt/eksternt.</w:t>
            </w:r>
          </w:p>
          <w:p w14:paraId="52D52236" w14:textId="77777777" w:rsidR="0067168D" w:rsidRPr="00B273DF" w:rsidRDefault="0067168D" w:rsidP="007C57BE">
            <w:pPr>
              <w:pStyle w:val="Listeavsnitt"/>
              <w:numPr>
                <w:ilvl w:val="0"/>
                <w:numId w:val="50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Overvåk og gjennomfør sikker navigering. (Anti-kollisjon og anti-grunnstøting)</w:t>
            </w:r>
          </w:p>
          <w:p w14:paraId="558E4EC1" w14:textId="77777777" w:rsidR="0067168D" w:rsidRPr="00B273DF" w:rsidRDefault="0067168D" w:rsidP="007C57BE">
            <w:pPr>
              <w:pStyle w:val="Listeavsnitt"/>
              <w:numPr>
                <w:ilvl w:val="0"/>
                <w:numId w:val="50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Posisjonskontroll ca hvert 15. minutt.</w:t>
            </w:r>
          </w:p>
          <w:p w14:paraId="4F70137C" w14:textId="77777777" w:rsidR="0067168D" w:rsidRPr="00B273DF" w:rsidRDefault="0067168D" w:rsidP="007C57BE">
            <w:pPr>
              <w:pStyle w:val="Listeavsnitt"/>
              <w:numPr>
                <w:ilvl w:val="0"/>
                <w:numId w:val="50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bookmarkStart w:id="5" w:name="_Hlk483038815"/>
            <w:r w:rsidRPr="00B273DF">
              <w:rPr>
                <w:rFonts w:asciiTheme="minorHAnsi" w:hAnsiTheme="minorHAnsi"/>
                <w:lang w:val="nb-NO"/>
              </w:rPr>
              <w:t>Reagere på eventuelle situasjoner eller hendelser underveis.</w:t>
            </w:r>
          </w:p>
          <w:bookmarkEnd w:id="5"/>
          <w:p w14:paraId="19A85FEE" w14:textId="77777777" w:rsidR="0067168D" w:rsidRPr="00B273DF" w:rsidRDefault="0067168D" w:rsidP="007C57BE">
            <w:pPr>
              <w:pStyle w:val="Listeavsnitt"/>
              <w:numPr>
                <w:ilvl w:val="0"/>
                <w:numId w:val="50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(Dekksdagbok skal ikke føres.)</w:t>
            </w:r>
          </w:p>
          <w:p w14:paraId="6B74E5CE" w14:textId="77777777" w:rsidR="0067168D" w:rsidRPr="00B273DF" w:rsidRDefault="0067168D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>Etterarbeid:</w:t>
            </w:r>
          </w:p>
          <w:p w14:paraId="7D2C110A" w14:textId="62D81D8C" w:rsidR="007A0BEC" w:rsidRPr="00B273DF" w:rsidRDefault="0067168D" w:rsidP="007C57B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t>Individuell refleksjon opp mot vurderingskriteriene.</w:t>
            </w:r>
          </w:p>
        </w:tc>
        <w:tc>
          <w:tcPr>
            <w:tcW w:w="7088" w:type="dxa"/>
            <w:gridSpan w:val="3"/>
          </w:tcPr>
          <w:p w14:paraId="1713272A" w14:textId="29C06E66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Pr="00B273DF">
              <w:rPr>
                <w:szCs w:val="20"/>
              </w:rPr>
              <w:t xml:space="preserve"> Bodø.</w:t>
            </w:r>
          </w:p>
          <w:p w14:paraId="54D22F0D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1E63F9CA" w14:textId="18D123F9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Hurtigbåt FERRY22L. </w:t>
            </w:r>
          </w:p>
          <w:p w14:paraId="7C727BB8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91A0A34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>Brief:</w:t>
            </w:r>
          </w:p>
          <w:p w14:paraId="663D6485" w14:textId="5D5BFABF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Nattnavigering – hurtigbåt.</w:t>
            </w:r>
          </w:p>
          <w:p w14:paraId="2CAF6B39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oppgaven.</w:t>
            </w:r>
          </w:p>
          <w:p w14:paraId="60B12A85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ACEC074" w14:textId="481454B1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7C57BE" w:rsidRPr="007C57BE">
              <w:rPr>
                <w:b/>
                <w:szCs w:val="20"/>
              </w:rPr>
              <w:t>(</w:t>
            </w:r>
            <w:r w:rsidRPr="007C57BE">
              <w:rPr>
                <w:b/>
                <w:szCs w:val="20"/>
              </w:rPr>
              <w:t>Separate bridges.</w:t>
            </w:r>
            <w:r w:rsidR="007C57BE" w:rsidRPr="007C57BE">
              <w:rPr>
                <w:b/>
                <w:szCs w:val="20"/>
              </w:rPr>
              <w:t>)</w:t>
            </w:r>
          </w:p>
          <w:p w14:paraId="6D2BD462" w14:textId="55BD1861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Hurtigbåten seiler om natten sørover forbi (og innom) Bodø med god fart. Det er ikke nødvendig å lage </w:t>
            </w:r>
            <w:r w:rsidR="007C57BE">
              <w:rPr>
                <w:szCs w:val="20"/>
              </w:rPr>
              <w:t xml:space="preserve">ecdis </w:t>
            </w:r>
            <w:r w:rsidRPr="00B273DF">
              <w:rPr>
                <w:szCs w:val="20"/>
              </w:rPr>
              <w:t>ruten innom Bodø.</w:t>
            </w:r>
          </w:p>
          <w:p w14:paraId="2B8E3FD8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B341D09" w14:textId="694A9465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Det er en utfordrende øvelse, og velger derfor vekk dekksdagboken her. </w:t>
            </w:r>
          </w:p>
          <w:p w14:paraId="1DD67890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1C66B72F" w14:textId="36ADAD54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Kompassfeil gyrokompass er lagt inn. </w:t>
            </w:r>
          </w:p>
          <w:p w14:paraId="78B9A34F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4BB0A75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Det er lagt noe utfordrende trafikk.</w:t>
            </w:r>
          </w:p>
          <w:p w14:paraId="168CEE9E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7AADB25" w14:textId="525D1BAD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Noe snøbyger slik at disse kan varieres litt underveis, avhengig av øvelsens utfall. Kan </w:t>
            </w:r>
            <w:r w:rsidR="007C57BE">
              <w:rPr>
                <w:szCs w:val="20"/>
              </w:rPr>
              <w:t xml:space="preserve">eventuelt </w:t>
            </w:r>
            <w:r w:rsidRPr="00B273DF">
              <w:rPr>
                <w:szCs w:val="20"/>
              </w:rPr>
              <w:t xml:space="preserve">legge inn redusert sikt en periode. </w:t>
            </w:r>
          </w:p>
          <w:p w14:paraId="1806A940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5297C335" w14:textId="0B04E49E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Strømmen bør sjekkes på forhånd og kontrollere at studentene har oversikt på den.</w:t>
            </w:r>
            <w:r w:rsidR="007C57BE">
              <w:rPr>
                <w:szCs w:val="20"/>
              </w:rPr>
              <w:t xml:space="preserve"> Mest mulig realistisk.</w:t>
            </w:r>
          </w:p>
          <w:p w14:paraId="30A5F9AD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B004989" w14:textId="1EA1EBE1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 xml:space="preserve">Debrief: </w:t>
            </w:r>
          </w:p>
          <w:p w14:paraId="547117C8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Avspilling av øvelsen. </w:t>
            </w:r>
          </w:p>
          <w:p w14:paraId="11AA275B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Gjennomgang av spesielle hendelser.</w:t>
            </w:r>
          </w:p>
          <w:p w14:paraId="47B47D6A" w14:textId="2E5736A5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Kontroll av kartarbeid.</w:t>
            </w:r>
            <w:r w:rsidR="007C57BE">
              <w:rPr>
                <w:szCs w:val="20"/>
              </w:rPr>
              <w:t xml:space="preserve"> (Eventuelt under seilas)</w:t>
            </w:r>
          </w:p>
          <w:p w14:paraId="4FB8C082" w14:textId="723C1D8D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273DF">
              <w:rPr>
                <w:szCs w:val="20"/>
              </w:rPr>
              <w:t>Oppsummering.</w:t>
            </w:r>
          </w:p>
          <w:p w14:paraId="7DBE1B82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E96B6F4" w14:textId="77777777" w:rsidR="007A0BEC" w:rsidRPr="00B273DF" w:rsidRDefault="007A0BEC" w:rsidP="00F7539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7A0BEC" w:rsidRPr="00B273DF" w14:paraId="3C248F90" w14:textId="77777777" w:rsidTr="00A655EA">
        <w:trPr>
          <w:gridAfter w:val="1"/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wAfter w:w="505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68" w:type="dxa"/>
            <w:gridSpan w:val="3"/>
          </w:tcPr>
          <w:p w14:paraId="555E6C8E" w14:textId="2DE01621" w:rsidR="007A0BEC" w:rsidRPr="007C57BE" w:rsidRDefault="007A0BEC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7C57BE">
              <w:rPr>
                <w:rFonts w:asciiTheme="minorHAnsi" w:hAnsiTheme="minorHAnsi"/>
                <w:szCs w:val="20"/>
                <w:u w:val="single"/>
              </w:rPr>
              <w:t xml:space="preserve">Øvelse 1.6.4 </w:t>
            </w:r>
            <w:r w:rsidR="007C57BE" w:rsidRPr="007C57BE">
              <w:rPr>
                <w:rFonts w:asciiTheme="minorHAnsi" w:hAnsiTheme="minorHAnsi"/>
                <w:szCs w:val="20"/>
                <w:u w:val="single"/>
              </w:rPr>
              <w:t>.</w:t>
            </w:r>
          </w:p>
          <w:p w14:paraId="5F831558" w14:textId="22776B83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Praktisk prøve.</w:t>
            </w:r>
          </w:p>
          <w:p w14:paraId="20F81668" w14:textId="77777777" w:rsidR="007A0BEC" w:rsidRPr="00B273DF" w:rsidRDefault="007A0BEC" w:rsidP="00F75391">
            <w:pPr>
              <w:rPr>
                <w:rFonts w:asciiTheme="minorHAnsi" w:hAnsiTheme="minorHAnsi"/>
                <w:sz w:val="20"/>
                <w:szCs w:val="20"/>
              </w:rPr>
            </w:pPr>
          </w:p>
          <w:p w14:paraId="26AECC50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”Wheelhouse Poster”.</w:t>
            </w:r>
          </w:p>
          <w:p w14:paraId="1AE0E4D1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Dekksdagbok engelsk kol. 6-20.</w:t>
            </w:r>
          </w:p>
          <w:p w14:paraId="456B0BCD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Vurderingskriterier.</w:t>
            </w:r>
          </w:p>
          <w:p w14:paraId="0B8D7041" w14:textId="6DB7290D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2 timer a 45 min.</w:t>
            </w:r>
          </w:p>
          <w:p w14:paraId="4C182343" w14:textId="06E75674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</w:p>
          <w:p w14:paraId="550D9D47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Alle tidligere øvelser gjennomført. </w:t>
            </w:r>
          </w:p>
          <w:p w14:paraId="73EC53C3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065781C4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6EDC0A09" w14:textId="313259A2" w:rsidR="007A0BEC" w:rsidRPr="007C57BE" w:rsidRDefault="007A0BEC" w:rsidP="007C57BE">
            <w:pPr>
              <w:ind w:right="141"/>
              <w:rPr>
                <w:rFonts w:asciiTheme="minorHAnsi" w:hAnsiTheme="minorHAnsi"/>
                <w:b w:val="0"/>
              </w:rPr>
            </w:pPr>
            <w:r w:rsidRPr="007C57BE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</w:t>
            </w:r>
            <w:r w:rsidR="007C57BE" w:rsidRPr="007C57BE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øker navigasjon.</w:t>
            </w:r>
          </w:p>
          <w:p w14:paraId="3C6DF9F7" w14:textId="77777777" w:rsidR="007A0BEC" w:rsidRPr="007C57BE" w:rsidRDefault="007C57BE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7C57BE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Sjøveisregler og brovaktforskriften.</w:t>
            </w:r>
          </w:p>
          <w:p w14:paraId="73A57756" w14:textId="55361D52" w:rsidR="007C57BE" w:rsidRPr="007C57BE" w:rsidRDefault="007C57BE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7C57BE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Losbeskrivelser.</w:t>
            </w:r>
          </w:p>
          <w:p w14:paraId="0BEFF92E" w14:textId="25E15040" w:rsidR="007A0BEC" w:rsidRPr="007C57BE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7C57BE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ENC kart.</w:t>
            </w:r>
          </w:p>
          <w:p w14:paraId="10370F96" w14:textId="77777777" w:rsidR="007A0BEC" w:rsidRPr="00B273DF" w:rsidRDefault="007A0BEC" w:rsidP="00F75391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2B5DB7F9" w14:textId="77777777" w:rsidR="007A0BEC" w:rsidRPr="00B273DF" w:rsidRDefault="007A0BEC" w:rsidP="00F75391">
            <w:pPr>
              <w:rPr>
                <w:rFonts w:asciiTheme="minorHAnsi" w:hAnsiTheme="minorHAnsi"/>
                <w:szCs w:val="20"/>
                <w:u w:val="single"/>
              </w:rPr>
            </w:pPr>
            <w:r w:rsidRPr="00B273DF">
              <w:rPr>
                <w:rFonts w:asciiTheme="minorHAnsi" w:hAnsiTheme="minorHAnsi"/>
                <w:szCs w:val="20"/>
                <w:u w:val="single"/>
              </w:rPr>
              <w:t>Evaluering av øvelsen:</w:t>
            </w:r>
          </w:p>
          <w:p w14:paraId="4E6CA229" w14:textId="77777777" w:rsidR="007A0BEC" w:rsidRPr="00B273DF" w:rsidRDefault="007A0BEC" w:rsidP="00F75391">
            <w:pPr>
              <w:rPr>
                <w:rFonts w:asciiTheme="minorHAnsi" w:hAnsiTheme="minorHAnsi"/>
                <w:b w:val="0"/>
                <w:szCs w:val="20"/>
              </w:rPr>
            </w:pPr>
            <w:r w:rsidRPr="00B273DF">
              <w:rPr>
                <w:rFonts w:asciiTheme="minorHAnsi" w:hAnsiTheme="minorHAnsi"/>
                <w:b w:val="0"/>
                <w:szCs w:val="20"/>
              </w:rPr>
              <w:t>-Vurder planlagt rute.</w:t>
            </w:r>
          </w:p>
          <w:p w14:paraId="0A52ECA8" w14:textId="77777777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-Brovaktforskrift og sjøveisregler følges.</w:t>
            </w:r>
          </w:p>
          <w:p w14:paraId="2A4D9A43" w14:textId="77777777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 Korrekt føring av dekksdagbok og oversiktlig deviasjonstabell.</w:t>
            </w:r>
          </w:p>
          <w:p w14:paraId="7E23BCC6" w14:textId="77777777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-Gjøre seg forstått på engelsk.</w:t>
            </w:r>
          </w:p>
          <w:p w14:paraId="3C0E003A" w14:textId="77777777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-Korrekt reaksjon på eventuelle hendelser som oppstår underveis</w:t>
            </w:r>
          </w:p>
          <w:p w14:paraId="002B7423" w14:textId="77777777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273DF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273DF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Studentens egenvurdering.</w:t>
            </w:r>
          </w:p>
          <w:p w14:paraId="1E1305A2" w14:textId="77777777" w:rsidR="007A0BEC" w:rsidRPr="00B273DF" w:rsidRDefault="007A0BEC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31A80407" w14:textId="2B5BB9CD" w:rsidR="007A0BEC" w:rsidRPr="00B273DF" w:rsidRDefault="007C57BE" w:rsidP="00F75391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karakter.</w:t>
            </w:r>
          </w:p>
          <w:p w14:paraId="2BFB2DAB" w14:textId="77777777" w:rsidR="007A0BEC" w:rsidRPr="00B273DF" w:rsidRDefault="007A0BEC" w:rsidP="00F75391">
            <w:pPr>
              <w:rPr>
                <w:rFonts w:asciiTheme="minorHAnsi" w:hAnsiTheme="minorHAnsi"/>
                <w:sz w:val="20"/>
                <w:szCs w:val="20"/>
              </w:rPr>
            </w:pPr>
          </w:p>
          <w:p w14:paraId="5E13B9C8" w14:textId="77777777" w:rsidR="007A0BEC" w:rsidRPr="00B273DF" w:rsidRDefault="007A0BEC" w:rsidP="00F75391">
            <w:pPr>
              <w:rPr>
                <w:rFonts w:asciiTheme="minorHAnsi" w:hAnsiTheme="minorHAnsi"/>
                <w:sz w:val="20"/>
                <w:szCs w:val="20"/>
              </w:rPr>
            </w:pPr>
          </w:p>
          <w:p w14:paraId="35CB247E" w14:textId="77777777" w:rsidR="007A0BEC" w:rsidRPr="00B273DF" w:rsidRDefault="007A0BEC" w:rsidP="00F75391">
            <w:pPr>
              <w:rPr>
                <w:rFonts w:asciiTheme="minorHAnsi" w:hAnsiTheme="minorHAnsi"/>
                <w:sz w:val="20"/>
                <w:szCs w:val="20"/>
              </w:rPr>
            </w:pPr>
          </w:p>
          <w:p w14:paraId="4D43D2C2" w14:textId="77777777" w:rsidR="007A0BEC" w:rsidRPr="00B273DF" w:rsidRDefault="007A0BEC" w:rsidP="00F75391">
            <w:pPr>
              <w:rPr>
                <w:rFonts w:asciiTheme="minorHAnsi" w:hAnsiTheme="minorHAnsi"/>
                <w:sz w:val="20"/>
                <w:szCs w:val="20"/>
              </w:rPr>
            </w:pPr>
          </w:p>
          <w:p w14:paraId="3DF94647" w14:textId="77777777" w:rsidR="007A0BEC" w:rsidRPr="00B273DF" w:rsidRDefault="007A0BEC" w:rsidP="00F75391">
            <w:pPr>
              <w:rPr>
                <w:rFonts w:asciiTheme="minorHAnsi" w:hAnsiTheme="minorHAnsi"/>
                <w:sz w:val="20"/>
                <w:szCs w:val="20"/>
              </w:rPr>
            </w:pPr>
          </w:p>
          <w:p w14:paraId="2DFFDA10" w14:textId="77777777" w:rsidR="007A0BEC" w:rsidRPr="00B273DF" w:rsidRDefault="007A0BEC" w:rsidP="00F75391">
            <w:pPr>
              <w:rPr>
                <w:rFonts w:asciiTheme="minorHAnsi" w:hAnsiTheme="minorHAnsi"/>
                <w:sz w:val="20"/>
                <w:szCs w:val="20"/>
              </w:rPr>
            </w:pPr>
          </w:p>
          <w:p w14:paraId="1F09D78E" w14:textId="77777777" w:rsidR="007A0BEC" w:rsidRPr="00B273DF" w:rsidRDefault="007A0BEC" w:rsidP="00F75391">
            <w:pPr>
              <w:rPr>
                <w:rFonts w:asciiTheme="minorHAnsi" w:hAnsiTheme="minorHAnsi"/>
                <w:sz w:val="20"/>
                <w:szCs w:val="20"/>
              </w:rPr>
            </w:pPr>
          </w:p>
          <w:p w14:paraId="606A163A" w14:textId="3B88DDEC" w:rsidR="007A0BEC" w:rsidRPr="00B273DF" w:rsidRDefault="007A0BEC" w:rsidP="00F75391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4556" w:type="dxa"/>
            <w:gridSpan w:val="2"/>
          </w:tcPr>
          <w:p w14:paraId="069D2D2C" w14:textId="6A25C833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>Læremål:</w:t>
            </w:r>
          </w:p>
          <w:p w14:paraId="07733F21" w14:textId="77777777" w:rsidR="00127C3D" w:rsidRPr="00B273DF" w:rsidRDefault="00127C3D" w:rsidP="007C57B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Studenten skal:</w:t>
            </w:r>
          </w:p>
          <w:p w14:paraId="6B4986D0" w14:textId="77777777" w:rsidR="00127C3D" w:rsidRPr="00B273DF" w:rsidRDefault="00127C3D" w:rsidP="007C57BE">
            <w:pPr>
              <w:pStyle w:val="Listeavsnitt"/>
              <w:numPr>
                <w:ilvl w:val="0"/>
                <w:numId w:val="75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Planlegge, gjennomføre og overvåke seilasen herunder; </w:t>
            </w:r>
          </w:p>
          <w:p w14:paraId="7EC5D1BE" w14:textId="77777777" w:rsidR="00127C3D" w:rsidRPr="00B273DF" w:rsidRDefault="00127C3D" w:rsidP="007C57BE">
            <w:pPr>
              <w:pStyle w:val="Listeavsnitt"/>
              <w:numPr>
                <w:ilvl w:val="1"/>
                <w:numId w:val="75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Følge brovaktprosedyrer og sjøveisreglene.</w:t>
            </w:r>
          </w:p>
          <w:p w14:paraId="060C73B7" w14:textId="77777777" w:rsidR="00127C3D" w:rsidRPr="00B273DF" w:rsidRDefault="00127C3D" w:rsidP="007C57BE">
            <w:pPr>
              <w:pStyle w:val="Listeavsnitt"/>
              <w:numPr>
                <w:ilvl w:val="1"/>
                <w:numId w:val="75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Kunne bestemme posisjon med terrestriske og elektroniske midler. </w:t>
            </w:r>
          </w:p>
          <w:p w14:paraId="26BFF98A" w14:textId="77777777" w:rsidR="00127C3D" w:rsidRPr="00B273DF" w:rsidRDefault="00127C3D" w:rsidP="007C57BE">
            <w:pPr>
              <w:pStyle w:val="Listeavsnitt"/>
              <w:numPr>
                <w:ilvl w:val="1"/>
                <w:numId w:val="75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Dokumentere seilasen. </w:t>
            </w:r>
          </w:p>
          <w:p w14:paraId="2DD4F69B" w14:textId="77777777" w:rsidR="00127C3D" w:rsidRPr="00B273DF" w:rsidRDefault="00127C3D" w:rsidP="007C57BE">
            <w:pPr>
              <w:pStyle w:val="Listeavsnitt"/>
              <w:numPr>
                <w:ilvl w:val="1"/>
                <w:numId w:val="75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Reagere på spesielle hendelser som feil i utstyr, nye seilingsordre eller mottak av værmeldinger, fare-meldinger etc. </w:t>
            </w:r>
          </w:p>
          <w:p w14:paraId="5E05591F" w14:textId="77777777" w:rsidR="00127C3D" w:rsidRPr="00B273DF" w:rsidRDefault="00127C3D" w:rsidP="007C57BE">
            <w:pPr>
              <w:pStyle w:val="Listeavsnitt"/>
              <w:numPr>
                <w:ilvl w:val="1"/>
                <w:numId w:val="75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Reagere på nødsituasjoner. </w:t>
            </w:r>
          </w:p>
          <w:p w14:paraId="0E38D8AD" w14:textId="77777777" w:rsidR="00127C3D" w:rsidRPr="00B273DF" w:rsidRDefault="00127C3D" w:rsidP="007C57BE">
            <w:pPr>
              <w:pStyle w:val="Listeavsnitt"/>
              <w:numPr>
                <w:ilvl w:val="0"/>
                <w:numId w:val="75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Kunne gjøre seg forstått på engelsk.</w:t>
            </w:r>
          </w:p>
          <w:p w14:paraId="35DD133B" w14:textId="77777777" w:rsidR="00127C3D" w:rsidRPr="00B273DF" w:rsidRDefault="00127C3D" w:rsidP="007C57BE">
            <w:pPr>
              <w:pStyle w:val="Listeavsnitt"/>
              <w:numPr>
                <w:ilvl w:val="0"/>
                <w:numId w:val="75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sz w:val="28"/>
                <w:szCs w:val="22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Kunne vurdere egen praksis.</w:t>
            </w:r>
          </w:p>
          <w:p w14:paraId="5D067BEE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i/>
                <w:u w:val="single"/>
              </w:rPr>
            </w:pPr>
            <w:r w:rsidRPr="00B273DF">
              <w:rPr>
                <w:b/>
                <w:i/>
                <w:u w:val="single"/>
              </w:rPr>
              <w:t>Studentens oppgaver:</w:t>
            </w:r>
          </w:p>
          <w:p w14:paraId="000B51A0" w14:textId="77777777" w:rsidR="00D11063" w:rsidRPr="00B273DF" w:rsidRDefault="00D11063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 xml:space="preserve">Forberedelser: </w:t>
            </w:r>
          </w:p>
          <w:p w14:paraId="4D471B59" w14:textId="77777777" w:rsidR="00D11063" w:rsidRPr="00B273DF" w:rsidRDefault="00D11063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 xml:space="preserve">Gå gjennom øvelsen. </w:t>
            </w:r>
          </w:p>
          <w:p w14:paraId="3BF11653" w14:textId="77777777" w:rsidR="00D11063" w:rsidRPr="00B273DF" w:rsidRDefault="00D11063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 xml:space="preserve">Les ”Wheelhouse Poster”. </w:t>
            </w:r>
          </w:p>
          <w:p w14:paraId="2AF25255" w14:textId="77777777" w:rsidR="00D11063" w:rsidRPr="00B273DF" w:rsidRDefault="00D11063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Planlegge sikker navigering i ecdis.</w:t>
            </w:r>
          </w:p>
          <w:p w14:paraId="2D4D5B1A" w14:textId="77777777" w:rsidR="00D11063" w:rsidRPr="00B273DF" w:rsidRDefault="00D11063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 xml:space="preserve">Vurder værets betydning for seilasen. </w:t>
            </w:r>
          </w:p>
          <w:p w14:paraId="0BACAE38" w14:textId="77777777" w:rsidR="00D11063" w:rsidRPr="00B273DF" w:rsidRDefault="00D11063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Repeter prosedyrer og sjekklister.</w:t>
            </w:r>
          </w:p>
          <w:p w14:paraId="0C8C5FFD" w14:textId="77777777" w:rsidR="00D11063" w:rsidRPr="00B273DF" w:rsidRDefault="00D11063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>Gjennomføring:</w:t>
            </w:r>
          </w:p>
          <w:p w14:paraId="004B3452" w14:textId="77777777" w:rsidR="00D11063" w:rsidRPr="00B273DF" w:rsidRDefault="00D11063" w:rsidP="007C57BE">
            <w:pPr>
              <w:pStyle w:val="Listeavsnitt"/>
              <w:numPr>
                <w:ilvl w:val="0"/>
                <w:numId w:val="5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Roller i henhold til brovaktforskriften.</w:t>
            </w:r>
          </w:p>
          <w:p w14:paraId="6022E53C" w14:textId="77777777" w:rsidR="00D11063" w:rsidRPr="00B273DF" w:rsidRDefault="00D11063" w:rsidP="007C57BE">
            <w:pPr>
              <w:pStyle w:val="Listeavsnitt"/>
              <w:numPr>
                <w:ilvl w:val="0"/>
                <w:numId w:val="5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Engelsk språk internt/eksternt.</w:t>
            </w:r>
          </w:p>
          <w:p w14:paraId="35C11886" w14:textId="77777777" w:rsidR="00D11063" w:rsidRPr="00B273DF" w:rsidRDefault="00D11063" w:rsidP="007C57BE">
            <w:pPr>
              <w:pStyle w:val="Listeavsnitt"/>
              <w:numPr>
                <w:ilvl w:val="0"/>
                <w:numId w:val="5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Overvåk og gjennomfør sikker navigering. (Anti-kollisjon og anti-grunnstøting)</w:t>
            </w:r>
          </w:p>
          <w:p w14:paraId="4BD699DB" w14:textId="77777777" w:rsidR="00D11063" w:rsidRPr="00B273DF" w:rsidRDefault="00D11063" w:rsidP="007C57BE">
            <w:pPr>
              <w:pStyle w:val="Listeavsnitt"/>
              <w:numPr>
                <w:ilvl w:val="0"/>
                <w:numId w:val="5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Posisjonskontroll minimum hvert 15. minutt.</w:t>
            </w:r>
          </w:p>
          <w:p w14:paraId="02D943D9" w14:textId="77777777" w:rsidR="00D11063" w:rsidRPr="00B273DF" w:rsidRDefault="00D11063" w:rsidP="007C57BE">
            <w:pPr>
              <w:pStyle w:val="Listeavsnitt"/>
              <w:numPr>
                <w:ilvl w:val="0"/>
                <w:numId w:val="5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Vær forberedt på hendelser eller feil underveis.</w:t>
            </w:r>
          </w:p>
          <w:p w14:paraId="640C94C7" w14:textId="77777777" w:rsidR="00D11063" w:rsidRPr="00B273DF" w:rsidRDefault="00D11063" w:rsidP="007C57BE">
            <w:pPr>
              <w:pStyle w:val="Listeavsnitt"/>
              <w:numPr>
                <w:ilvl w:val="0"/>
                <w:numId w:val="5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 xml:space="preserve">Før dekksdagbok, en linje for hver kurs. </w:t>
            </w:r>
          </w:p>
          <w:p w14:paraId="51B471EF" w14:textId="77777777" w:rsidR="00D11063" w:rsidRPr="00B273DF" w:rsidRDefault="00D11063" w:rsidP="007C57BE">
            <w:pPr>
              <w:pStyle w:val="Listeavsnitt"/>
              <w:numPr>
                <w:ilvl w:val="0"/>
                <w:numId w:val="5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273DF">
              <w:rPr>
                <w:rFonts w:asciiTheme="minorHAnsi" w:hAnsiTheme="minorHAnsi"/>
                <w:lang w:val="nb-NO"/>
              </w:rPr>
              <w:t>Dekksdagbok og deviasjonstabell leveres inn for vurdering etter øvelsen.</w:t>
            </w:r>
          </w:p>
          <w:p w14:paraId="1283ADED" w14:textId="77777777" w:rsidR="00D11063" w:rsidRPr="00B273DF" w:rsidRDefault="00D11063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273DF">
              <w:rPr>
                <w:u w:val="single"/>
              </w:rPr>
              <w:t>Etterarbeid:</w:t>
            </w:r>
          </w:p>
          <w:p w14:paraId="60B4173E" w14:textId="77777777" w:rsidR="00D11063" w:rsidRPr="00B273DF" w:rsidRDefault="00D11063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Egenvurdering.</w:t>
            </w:r>
          </w:p>
          <w:p w14:paraId="60E3A3CF" w14:textId="6FA9C374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  <w:tc>
          <w:tcPr>
            <w:tcW w:w="6547" w:type="dxa"/>
          </w:tcPr>
          <w:p w14:paraId="1AFA1D20" w14:textId="6E809992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Seilingsområde:</w:t>
            </w:r>
            <w:r w:rsidR="007C57BE">
              <w:rPr>
                <w:szCs w:val="20"/>
              </w:rPr>
              <w:t xml:space="preserve"> Singaporstredet.</w:t>
            </w:r>
          </w:p>
          <w:p w14:paraId="083C1B23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4E9BE46" w14:textId="1A722AC0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>Skipsmodell:</w:t>
            </w:r>
            <w:r w:rsidRPr="00B273DF">
              <w:rPr>
                <w:szCs w:val="20"/>
              </w:rPr>
              <w:t xml:space="preserve"> CRUIS05L </w:t>
            </w:r>
          </w:p>
          <w:p w14:paraId="16352B85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98CADB6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273DF">
              <w:rPr>
                <w:b/>
                <w:szCs w:val="20"/>
              </w:rPr>
              <w:t>Brief:</w:t>
            </w:r>
          </w:p>
          <w:p w14:paraId="7D402536" w14:textId="3938307F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Ingen brief.</w:t>
            </w:r>
            <w:r w:rsidR="007C57BE">
              <w:rPr>
                <w:szCs w:val="20"/>
              </w:rPr>
              <w:t xml:space="preserve"> </w:t>
            </w:r>
            <w:r w:rsidRPr="00B273DF">
              <w:rPr>
                <w:szCs w:val="20"/>
              </w:rPr>
              <w:t>Kontroll og vurdering av seilingsrute gjøres på bro under klargjøring til seilas.</w:t>
            </w:r>
          </w:p>
          <w:p w14:paraId="40BDEC17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146F11A7" w14:textId="5483F9D9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b/>
                <w:szCs w:val="20"/>
              </w:rPr>
              <w:t xml:space="preserve">Scenario: </w:t>
            </w:r>
            <w:r w:rsidR="007C57BE">
              <w:rPr>
                <w:b/>
                <w:szCs w:val="20"/>
              </w:rPr>
              <w:t>(</w:t>
            </w:r>
            <w:r w:rsidRPr="007C57BE">
              <w:rPr>
                <w:b/>
                <w:szCs w:val="20"/>
              </w:rPr>
              <w:t>Separate bridges.</w:t>
            </w:r>
            <w:r w:rsidR="007C57BE" w:rsidRPr="007C57BE">
              <w:rPr>
                <w:b/>
                <w:szCs w:val="20"/>
              </w:rPr>
              <w:t>)</w:t>
            </w:r>
          </w:p>
          <w:p w14:paraId="4C5D9A04" w14:textId="0230FA02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Cruise-skip underveis vestover i TSS i Singaporstredet. </w:t>
            </w:r>
          </w:p>
          <w:p w14:paraId="03559B11" w14:textId="4449C143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Kompassfeilene lagt inn for føring av dekksdagbok. </w:t>
            </w:r>
          </w:p>
          <w:p w14:paraId="52B3F951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1C8C7011" w14:textId="4920129D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Det må også være tilgjengelig forklaring til rubrikkene i dekksdagboken.</w:t>
            </w:r>
          </w:p>
          <w:p w14:paraId="062A7BB3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7040475" w14:textId="119AD4AA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Det er lagt noe utfordrende trafikk som blant annet vil fremprovosere en nærsituasjon. </w:t>
            </w:r>
          </w:p>
          <w:p w14:paraId="0B7A6EC6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6D82F10" w14:textId="4EA17983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Vurdere å legge inn et avvik fra ruten, for eksempel beordre skipet til kai eller en MOB øvelse</w:t>
            </w:r>
            <w:r w:rsidR="007C57BE">
              <w:rPr>
                <w:szCs w:val="20"/>
              </w:rPr>
              <w:t>.</w:t>
            </w:r>
          </w:p>
          <w:p w14:paraId="2D89D595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1BD38E85" w14:textId="6B4B6CAC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Det kan iverksettes hendelser avhengig av situasjon. Eksempler kan være:</w:t>
            </w:r>
          </w:p>
          <w:p w14:paraId="1E0F528B" w14:textId="77777777" w:rsidR="007A0BEC" w:rsidRPr="00B273DF" w:rsidRDefault="007A0BEC" w:rsidP="005F15B8">
            <w:pPr>
              <w:pStyle w:val="Listeavsnitt"/>
              <w:numPr>
                <w:ilvl w:val="0"/>
                <w:numId w:val="13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>GPS feil.</w:t>
            </w:r>
          </w:p>
          <w:p w14:paraId="4CDE6A40" w14:textId="77777777" w:rsidR="007A0BEC" w:rsidRPr="00B273DF" w:rsidRDefault="007A0BEC" w:rsidP="005F15B8">
            <w:pPr>
              <w:pStyle w:val="Listeavsnitt"/>
              <w:numPr>
                <w:ilvl w:val="0"/>
                <w:numId w:val="13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>Gyro feil.</w:t>
            </w:r>
          </w:p>
          <w:p w14:paraId="0B9EE53B" w14:textId="77777777" w:rsidR="007A0BEC" w:rsidRPr="00B273DF" w:rsidRDefault="007A0BEC" w:rsidP="005F15B8">
            <w:pPr>
              <w:pStyle w:val="Listeavsnitt"/>
              <w:numPr>
                <w:ilvl w:val="0"/>
                <w:numId w:val="13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>Styranlegg-feil.</w:t>
            </w:r>
          </w:p>
          <w:p w14:paraId="69CCC2F3" w14:textId="77777777" w:rsidR="007A0BEC" w:rsidRPr="00B273DF" w:rsidRDefault="007A0BEC" w:rsidP="005F15B8">
            <w:pPr>
              <w:pStyle w:val="Listeavsnitt"/>
              <w:numPr>
                <w:ilvl w:val="0"/>
                <w:numId w:val="13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>MOB situasjon fra eget skip/eksternt skip.</w:t>
            </w:r>
          </w:p>
          <w:p w14:paraId="4794EF21" w14:textId="37A6AD84" w:rsidR="007A0BEC" w:rsidRPr="00B273DF" w:rsidRDefault="007A0BEC" w:rsidP="005F15B8">
            <w:pPr>
              <w:pStyle w:val="Listeavsnitt"/>
              <w:numPr>
                <w:ilvl w:val="0"/>
                <w:numId w:val="13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273DF">
              <w:rPr>
                <w:rFonts w:asciiTheme="minorHAnsi" w:hAnsiTheme="minorHAnsi"/>
                <w:szCs w:val="20"/>
                <w:lang w:val="nb-NO"/>
              </w:rPr>
              <w:t>Avvik fra rute for å gå til kai.</w:t>
            </w:r>
          </w:p>
          <w:p w14:paraId="6F5FDF28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C00FD8A" w14:textId="02030548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 xml:space="preserve">Opptak på instruktørstasjon og CCTV muliggjør vurdering i ettertid. </w:t>
            </w:r>
            <w:r w:rsidR="007C57BE">
              <w:rPr>
                <w:szCs w:val="20"/>
              </w:rPr>
              <w:t>Inkludert bruk av</w:t>
            </w:r>
            <w:r w:rsidRPr="00B273DF">
              <w:rPr>
                <w:szCs w:val="20"/>
              </w:rPr>
              <w:t xml:space="preserve"> engelsk språk.</w:t>
            </w:r>
          </w:p>
          <w:p w14:paraId="5D0B6249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18C66B7B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rPr>
                <w:szCs w:val="20"/>
              </w:rPr>
              <w:t>Brief/debrief holdes korte, nå er det kun vurdering i fokus</w:t>
            </w:r>
          </w:p>
          <w:p w14:paraId="0F1602D0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59AE3990" w14:textId="105B6358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273DF">
              <w:rPr>
                <w:szCs w:val="20"/>
              </w:rPr>
              <w:t>Været er noenlunde bra med god sikt denne gangen.</w:t>
            </w:r>
          </w:p>
          <w:p w14:paraId="0BE31DAF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2F68A48" w14:textId="7E008759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273DF">
              <w:rPr>
                <w:b/>
              </w:rPr>
              <w:t xml:space="preserve">Debrief: </w:t>
            </w:r>
          </w:p>
          <w:p w14:paraId="75555132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Øvelsen lagres til eventuell senere gjennomgang.</w:t>
            </w:r>
          </w:p>
          <w:p w14:paraId="6518F2B5" w14:textId="77777777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273DF">
              <w:t>Gjennomgang med et bro-team om gangen.</w:t>
            </w:r>
          </w:p>
          <w:p w14:paraId="181015E4" w14:textId="444328D6" w:rsidR="007A0BEC" w:rsidRPr="00B273DF" w:rsidRDefault="007A0BEC" w:rsidP="00F7539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273DF">
              <w:t>Innsamling av deviasjonstabell/dekksdagbok.</w:t>
            </w:r>
          </w:p>
        </w:tc>
      </w:tr>
    </w:tbl>
    <w:p w14:paraId="2BC445DB" w14:textId="1CFED7E6" w:rsidR="00D800ED" w:rsidRPr="00B273DF" w:rsidRDefault="00D800ED" w:rsidP="00F75391"/>
    <w:sectPr w:rsidR="00D800ED" w:rsidRPr="00B273DF" w:rsidSect="00382911">
      <w:footerReference w:type="even" r:id="rId11"/>
      <w:footerReference w:type="default" r:id="rId12"/>
      <w:pgSz w:w="16820" w:h="11900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FD71236" w14:textId="77777777" w:rsidR="00A655EA" w:rsidRDefault="00A655EA" w:rsidP="00AD250E">
      <w:r>
        <w:separator/>
      </w:r>
    </w:p>
  </w:endnote>
  <w:endnote w:type="continuationSeparator" w:id="0">
    <w:p w14:paraId="260B4DA2" w14:textId="77777777" w:rsidR="00A655EA" w:rsidRDefault="00A655EA" w:rsidP="00AD25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Lucida Grande">
    <w:altName w:val="Times New Roman"/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A1D79D5" w14:textId="77777777" w:rsidR="00A655EA" w:rsidRDefault="00A655EA" w:rsidP="00382911">
    <w:pPr>
      <w:pStyle w:val="Bunntekst"/>
      <w:framePr w:wrap="around" w:vAnchor="text" w:hAnchor="margin" w:xAlign="center" w:y="1"/>
      <w:rPr>
        <w:rStyle w:val="Sidetall"/>
      </w:rPr>
    </w:pPr>
    <w:r>
      <w:rPr>
        <w:rStyle w:val="Sidetall"/>
      </w:rPr>
      <w:fldChar w:fldCharType="begin"/>
    </w:r>
    <w:r>
      <w:rPr>
        <w:rStyle w:val="Sidetall"/>
      </w:rPr>
      <w:instrText xml:space="preserve">PAGE  </w:instrText>
    </w:r>
    <w:r>
      <w:rPr>
        <w:rStyle w:val="Sidetall"/>
      </w:rPr>
      <w:fldChar w:fldCharType="separate"/>
    </w:r>
    <w:r w:rsidR="00C43E13">
      <w:rPr>
        <w:rStyle w:val="Sidetall"/>
        <w:noProof/>
      </w:rPr>
      <w:t>2</w:t>
    </w:r>
    <w:r>
      <w:rPr>
        <w:rStyle w:val="Sidetall"/>
      </w:rPr>
      <w:fldChar w:fldCharType="end"/>
    </w:r>
  </w:p>
  <w:p w14:paraId="5B8EA359" w14:textId="77777777" w:rsidR="00A655EA" w:rsidRDefault="00A655EA" w:rsidP="00C6242C">
    <w:pPr>
      <w:pStyle w:val="Bunntekst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FD8A1F3" w14:textId="3A1AF34E" w:rsidR="00A655EA" w:rsidRDefault="00A655EA" w:rsidP="00382911">
    <w:pPr>
      <w:pStyle w:val="Bunntekst"/>
      <w:framePr w:wrap="around" w:vAnchor="text" w:hAnchor="margin" w:xAlign="center" w:y="1"/>
      <w:rPr>
        <w:rStyle w:val="Sidetall"/>
      </w:rPr>
    </w:pPr>
    <w:r>
      <w:rPr>
        <w:rStyle w:val="Sidetall"/>
      </w:rPr>
      <w:fldChar w:fldCharType="begin"/>
    </w:r>
    <w:r>
      <w:rPr>
        <w:rStyle w:val="Sidetall"/>
      </w:rPr>
      <w:instrText xml:space="preserve">PAGE  </w:instrText>
    </w:r>
    <w:r>
      <w:rPr>
        <w:rStyle w:val="Sidetall"/>
      </w:rPr>
      <w:fldChar w:fldCharType="separate"/>
    </w:r>
    <w:r w:rsidR="00C43E13">
      <w:rPr>
        <w:rStyle w:val="Sidetall"/>
        <w:noProof/>
      </w:rPr>
      <w:t>3</w:t>
    </w:r>
    <w:r>
      <w:rPr>
        <w:rStyle w:val="Sidetall"/>
      </w:rPr>
      <w:fldChar w:fldCharType="end"/>
    </w:r>
  </w:p>
  <w:p w14:paraId="14670933" w14:textId="77777777" w:rsidR="00A655EA" w:rsidRDefault="00A655EA" w:rsidP="00C6242C">
    <w:pPr>
      <w:pStyle w:val="Bunntekst"/>
      <w:ind w:right="360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EE4C4D8" w14:textId="77777777" w:rsidR="00A655EA" w:rsidRDefault="00A655EA" w:rsidP="00AD250E">
      <w:r>
        <w:separator/>
      </w:r>
    </w:p>
  </w:footnote>
  <w:footnote w:type="continuationSeparator" w:id="0">
    <w:p w14:paraId="7EC9B6AD" w14:textId="77777777" w:rsidR="00A655EA" w:rsidRDefault="00A655EA" w:rsidP="00AD250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B710FB"/>
    <w:multiLevelType w:val="hybridMultilevel"/>
    <w:tmpl w:val="7E5879AE"/>
    <w:lvl w:ilvl="0" w:tplc="0414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59E1FC7"/>
    <w:multiLevelType w:val="hybridMultilevel"/>
    <w:tmpl w:val="02A614DA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256809"/>
    <w:multiLevelType w:val="hybridMultilevel"/>
    <w:tmpl w:val="BE461120"/>
    <w:lvl w:ilvl="0" w:tplc="0414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>
    <w:nsid w:val="071571C2"/>
    <w:multiLevelType w:val="hybridMultilevel"/>
    <w:tmpl w:val="F66AEFC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73932FA"/>
    <w:multiLevelType w:val="hybridMultilevel"/>
    <w:tmpl w:val="B51C5FB6"/>
    <w:lvl w:ilvl="0" w:tplc="040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9D856FF"/>
    <w:multiLevelType w:val="hybridMultilevel"/>
    <w:tmpl w:val="9A400366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0AA163CB"/>
    <w:multiLevelType w:val="hybridMultilevel"/>
    <w:tmpl w:val="713A42A8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0C153761"/>
    <w:multiLevelType w:val="hybridMultilevel"/>
    <w:tmpl w:val="7206E848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0D506970"/>
    <w:multiLevelType w:val="hybridMultilevel"/>
    <w:tmpl w:val="1BE45482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0E894438"/>
    <w:multiLevelType w:val="multilevel"/>
    <w:tmpl w:val="D3761360"/>
    <w:lvl w:ilvl="0">
      <w:numFmt w:val="bullet"/>
      <w:lvlText w:val="-"/>
      <w:lvlJc w:val="left"/>
      <w:pPr>
        <w:ind w:left="360" w:hanging="360"/>
      </w:pPr>
      <w:rPr>
        <w:rFonts w:ascii="Cambria" w:eastAsiaTheme="minorEastAsia" w:hAnsi="Cambria" w:cstheme="minorBidi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10F66981"/>
    <w:multiLevelType w:val="hybridMultilevel"/>
    <w:tmpl w:val="9EE2C11A"/>
    <w:lvl w:ilvl="0" w:tplc="0414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1">
    <w:nsid w:val="133F19E5"/>
    <w:multiLevelType w:val="multilevel"/>
    <w:tmpl w:val="785CC438"/>
    <w:lvl w:ilvl="0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136010E0"/>
    <w:multiLevelType w:val="hybridMultilevel"/>
    <w:tmpl w:val="1CE0FD6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15C00DF7"/>
    <w:multiLevelType w:val="hybridMultilevel"/>
    <w:tmpl w:val="DEF63028"/>
    <w:lvl w:ilvl="0" w:tplc="0414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175F41D8"/>
    <w:multiLevelType w:val="hybridMultilevel"/>
    <w:tmpl w:val="7F9CF61E"/>
    <w:lvl w:ilvl="0" w:tplc="0414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79D0C10"/>
    <w:multiLevelType w:val="hybridMultilevel"/>
    <w:tmpl w:val="D488E1FC"/>
    <w:lvl w:ilvl="0" w:tplc="0414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191D33D3"/>
    <w:multiLevelType w:val="hybridMultilevel"/>
    <w:tmpl w:val="D1BA5072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1E9B50F5"/>
    <w:multiLevelType w:val="hybridMultilevel"/>
    <w:tmpl w:val="31BEC6F6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251B3201"/>
    <w:multiLevelType w:val="hybridMultilevel"/>
    <w:tmpl w:val="11A0A65E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256423C7"/>
    <w:multiLevelType w:val="hybridMultilevel"/>
    <w:tmpl w:val="65D4D850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257544DE"/>
    <w:multiLevelType w:val="hybridMultilevel"/>
    <w:tmpl w:val="85DCB8C6"/>
    <w:lvl w:ilvl="0" w:tplc="0414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6CA5190"/>
    <w:multiLevelType w:val="hybridMultilevel"/>
    <w:tmpl w:val="AF54C4CC"/>
    <w:lvl w:ilvl="0" w:tplc="0414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6D9046C"/>
    <w:multiLevelType w:val="hybridMultilevel"/>
    <w:tmpl w:val="849E1F86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7202A70"/>
    <w:multiLevelType w:val="hybridMultilevel"/>
    <w:tmpl w:val="667279E0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28103483"/>
    <w:multiLevelType w:val="hybridMultilevel"/>
    <w:tmpl w:val="985EEE46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2AA23E5E"/>
    <w:multiLevelType w:val="hybridMultilevel"/>
    <w:tmpl w:val="D39C9B30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2AF7034A"/>
    <w:multiLevelType w:val="hybridMultilevel"/>
    <w:tmpl w:val="CB061A6A"/>
    <w:lvl w:ilvl="0" w:tplc="0414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2C1B408D"/>
    <w:multiLevelType w:val="hybridMultilevel"/>
    <w:tmpl w:val="5FACC2E8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Times New Roman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Times New Roman" w:hint="default"/>
      </w:rPr>
    </w:lvl>
    <w:lvl w:ilvl="5" w:tplc="040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Times New Roman" w:hint="default"/>
      </w:rPr>
    </w:lvl>
    <w:lvl w:ilvl="8" w:tplc="040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2DEC772C"/>
    <w:multiLevelType w:val="hybridMultilevel"/>
    <w:tmpl w:val="2BF00AD0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31A41428"/>
    <w:multiLevelType w:val="hybridMultilevel"/>
    <w:tmpl w:val="01C42240"/>
    <w:lvl w:ilvl="0" w:tplc="0414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59E2208"/>
    <w:multiLevelType w:val="hybridMultilevel"/>
    <w:tmpl w:val="AAA03F9C"/>
    <w:lvl w:ilvl="0" w:tplc="0414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>
    <w:nsid w:val="3A0757DD"/>
    <w:multiLevelType w:val="hybridMultilevel"/>
    <w:tmpl w:val="30602476"/>
    <w:lvl w:ilvl="0" w:tplc="B736432A"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3AA04700"/>
    <w:multiLevelType w:val="hybridMultilevel"/>
    <w:tmpl w:val="31BA272C"/>
    <w:lvl w:ilvl="0" w:tplc="0414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3D4F37A6"/>
    <w:multiLevelType w:val="hybridMultilevel"/>
    <w:tmpl w:val="376EC890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>
    <w:nsid w:val="3D7A3D24"/>
    <w:multiLevelType w:val="hybridMultilevel"/>
    <w:tmpl w:val="AC94386E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41D53CDC"/>
    <w:multiLevelType w:val="hybridMultilevel"/>
    <w:tmpl w:val="E6C0DD7E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>
    <w:nsid w:val="44203852"/>
    <w:multiLevelType w:val="hybridMultilevel"/>
    <w:tmpl w:val="AAEE1994"/>
    <w:lvl w:ilvl="0" w:tplc="0414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6EA46AB"/>
    <w:multiLevelType w:val="hybridMultilevel"/>
    <w:tmpl w:val="8E1C4D0C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>
    <w:nsid w:val="481332E4"/>
    <w:multiLevelType w:val="hybridMultilevel"/>
    <w:tmpl w:val="0E50977E"/>
    <w:lvl w:ilvl="0" w:tplc="0414000B">
      <w:start w:val="1"/>
      <w:numFmt w:val="bullet"/>
      <w:lvlText w:val=""/>
      <w:lvlJc w:val="left"/>
      <w:pPr>
        <w:ind w:left="784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504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4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4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abstractNum w:abstractNumId="39">
    <w:nsid w:val="48871FDA"/>
    <w:multiLevelType w:val="hybridMultilevel"/>
    <w:tmpl w:val="619C2C7E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4C151646"/>
    <w:multiLevelType w:val="hybridMultilevel"/>
    <w:tmpl w:val="D026DF02"/>
    <w:lvl w:ilvl="0" w:tplc="0414000B">
      <w:start w:val="1"/>
      <w:numFmt w:val="bullet"/>
      <w:lvlText w:val=""/>
      <w:lvlJc w:val="left"/>
      <w:pPr>
        <w:ind w:left="348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788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08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28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48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68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388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08" w:hanging="360"/>
      </w:pPr>
      <w:rPr>
        <w:rFonts w:ascii="Wingdings" w:hAnsi="Wingdings" w:hint="default"/>
      </w:rPr>
    </w:lvl>
  </w:abstractNum>
  <w:abstractNum w:abstractNumId="41">
    <w:nsid w:val="4C772BE9"/>
    <w:multiLevelType w:val="hybridMultilevel"/>
    <w:tmpl w:val="7EF02518"/>
    <w:lvl w:ilvl="0" w:tplc="0414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4DC538B7"/>
    <w:multiLevelType w:val="hybridMultilevel"/>
    <w:tmpl w:val="FB8E34B6"/>
    <w:lvl w:ilvl="0" w:tplc="0409000B">
      <w:start w:val="1"/>
      <w:numFmt w:val="bullet"/>
      <w:lvlText w:val=""/>
      <w:lvlJc w:val="left"/>
      <w:pPr>
        <w:ind w:left="-39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-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-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-1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-10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-3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</w:abstractNum>
  <w:abstractNum w:abstractNumId="43">
    <w:nsid w:val="4E491257"/>
    <w:multiLevelType w:val="hybridMultilevel"/>
    <w:tmpl w:val="AC7A7306"/>
    <w:lvl w:ilvl="0" w:tplc="0414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>
    <w:nsid w:val="515B456F"/>
    <w:multiLevelType w:val="hybridMultilevel"/>
    <w:tmpl w:val="FC7E1EBE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5">
    <w:nsid w:val="521D7B6E"/>
    <w:multiLevelType w:val="hybridMultilevel"/>
    <w:tmpl w:val="0292ED00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6">
    <w:nsid w:val="568F7F02"/>
    <w:multiLevelType w:val="multilevel"/>
    <w:tmpl w:val="D3761360"/>
    <w:lvl w:ilvl="0">
      <w:numFmt w:val="bullet"/>
      <w:lvlText w:val="-"/>
      <w:lvlJc w:val="left"/>
      <w:pPr>
        <w:ind w:left="360" w:hanging="360"/>
      </w:pPr>
      <w:rPr>
        <w:rFonts w:ascii="Cambria" w:eastAsiaTheme="minorEastAsia" w:hAnsi="Cambria" w:cstheme="minorBidi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7">
    <w:nsid w:val="58882D28"/>
    <w:multiLevelType w:val="hybridMultilevel"/>
    <w:tmpl w:val="004817B8"/>
    <w:lvl w:ilvl="0" w:tplc="0414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58C12973"/>
    <w:multiLevelType w:val="hybridMultilevel"/>
    <w:tmpl w:val="BDF62648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8C55479"/>
    <w:multiLevelType w:val="hybridMultilevel"/>
    <w:tmpl w:val="BD0E7394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DD508AC"/>
    <w:multiLevelType w:val="hybridMultilevel"/>
    <w:tmpl w:val="E398E2DC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1">
    <w:nsid w:val="5E953A6A"/>
    <w:multiLevelType w:val="hybridMultilevel"/>
    <w:tmpl w:val="1A5486BE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61425C70"/>
    <w:multiLevelType w:val="multilevel"/>
    <w:tmpl w:val="785CC438"/>
    <w:lvl w:ilvl="0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3">
    <w:nsid w:val="62F940DD"/>
    <w:multiLevelType w:val="hybridMultilevel"/>
    <w:tmpl w:val="3132B78A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4">
    <w:nsid w:val="653A1DA3"/>
    <w:multiLevelType w:val="hybridMultilevel"/>
    <w:tmpl w:val="4CB056D2"/>
    <w:lvl w:ilvl="0" w:tplc="0414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>
    <w:nsid w:val="65C3335C"/>
    <w:multiLevelType w:val="hybridMultilevel"/>
    <w:tmpl w:val="F6EAF7D4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6">
    <w:nsid w:val="661E46DD"/>
    <w:multiLevelType w:val="hybridMultilevel"/>
    <w:tmpl w:val="7D52253A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>
    <w:nsid w:val="667C0142"/>
    <w:multiLevelType w:val="hybridMultilevel"/>
    <w:tmpl w:val="D5C6B88A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8">
    <w:nsid w:val="684E51BA"/>
    <w:multiLevelType w:val="hybridMultilevel"/>
    <w:tmpl w:val="D82003C0"/>
    <w:lvl w:ilvl="0" w:tplc="0414000B">
      <w:start w:val="1"/>
      <w:numFmt w:val="bullet"/>
      <w:lvlText w:val=""/>
      <w:lvlJc w:val="left"/>
      <w:pPr>
        <w:ind w:left="784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504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4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4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abstractNum w:abstractNumId="59">
    <w:nsid w:val="69E66DEF"/>
    <w:multiLevelType w:val="hybridMultilevel"/>
    <w:tmpl w:val="AF70FA74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0">
    <w:nsid w:val="6B0029B8"/>
    <w:multiLevelType w:val="hybridMultilevel"/>
    <w:tmpl w:val="43B02630"/>
    <w:lvl w:ilvl="0" w:tplc="0414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1">
    <w:nsid w:val="6B072C84"/>
    <w:multiLevelType w:val="multilevel"/>
    <w:tmpl w:val="785CC438"/>
    <w:lvl w:ilvl="0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2">
    <w:nsid w:val="6B252EF4"/>
    <w:multiLevelType w:val="hybridMultilevel"/>
    <w:tmpl w:val="01E4DA1C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3">
    <w:nsid w:val="6CC46D39"/>
    <w:multiLevelType w:val="hybridMultilevel"/>
    <w:tmpl w:val="D3761360"/>
    <w:lvl w:ilvl="0" w:tplc="7C7057FC"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6E312D42"/>
    <w:multiLevelType w:val="hybridMultilevel"/>
    <w:tmpl w:val="0E8EDF10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5">
    <w:nsid w:val="6F4338B0"/>
    <w:multiLevelType w:val="hybridMultilevel"/>
    <w:tmpl w:val="23BADC9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71021B14"/>
    <w:multiLevelType w:val="hybridMultilevel"/>
    <w:tmpl w:val="EC46DB18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>
    <w:nsid w:val="71A4630C"/>
    <w:multiLevelType w:val="hybridMultilevel"/>
    <w:tmpl w:val="01A806C2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8">
    <w:nsid w:val="76C53D43"/>
    <w:multiLevelType w:val="hybridMultilevel"/>
    <w:tmpl w:val="24CAD9E6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9">
    <w:nsid w:val="7738658E"/>
    <w:multiLevelType w:val="hybridMultilevel"/>
    <w:tmpl w:val="8B747DD4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0">
    <w:nsid w:val="78CA2704"/>
    <w:multiLevelType w:val="hybridMultilevel"/>
    <w:tmpl w:val="FFDE6D1E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1">
    <w:nsid w:val="7DBE3E11"/>
    <w:multiLevelType w:val="hybridMultilevel"/>
    <w:tmpl w:val="B6929942"/>
    <w:lvl w:ilvl="0" w:tplc="0414000B">
      <w:start w:val="1"/>
      <w:numFmt w:val="bullet"/>
      <w:lvlText w:val=""/>
      <w:lvlJc w:val="left"/>
      <w:pPr>
        <w:ind w:left="-502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218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938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1658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2378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098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3818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4538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525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6"/>
  </w:num>
  <w:num w:numId="3">
    <w:abstractNumId w:val="58"/>
  </w:num>
  <w:num w:numId="4">
    <w:abstractNumId w:val="38"/>
  </w:num>
  <w:num w:numId="5">
    <w:abstractNumId w:val="71"/>
  </w:num>
  <w:num w:numId="6">
    <w:abstractNumId w:val="32"/>
  </w:num>
  <w:num w:numId="7">
    <w:abstractNumId w:val="56"/>
  </w:num>
  <w:num w:numId="8">
    <w:abstractNumId w:val="68"/>
  </w:num>
  <w:num w:numId="9">
    <w:abstractNumId w:val="65"/>
  </w:num>
  <w:num w:numId="10">
    <w:abstractNumId w:val="48"/>
  </w:num>
  <w:num w:numId="11">
    <w:abstractNumId w:val="17"/>
  </w:num>
  <w:num w:numId="12">
    <w:abstractNumId w:val="4"/>
  </w:num>
  <w:num w:numId="13">
    <w:abstractNumId w:val="63"/>
  </w:num>
  <w:num w:numId="14">
    <w:abstractNumId w:val="1"/>
  </w:num>
  <w:num w:numId="15">
    <w:abstractNumId w:val="35"/>
  </w:num>
  <w:num w:numId="16">
    <w:abstractNumId w:val="22"/>
  </w:num>
  <w:num w:numId="17">
    <w:abstractNumId w:val="3"/>
  </w:num>
  <w:num w:numId="18">
    <w:abstractNumId w:val="49"/>
  </w:num>
  <w:num w:numId="19">
    <w:abstractNumId w:val="67"/>
  </w:num>
  <w:num w:numId="20">
    <w:abstractNumId w:val="66"/>
  </w:num>
  <w:num w:numId="21">
    <w:abstractNumId w:val="51"/>
  </w:num>
  <w:num w:numId="22">
    <w:abstractNumId w:val="12"/>
  </w:num>
  <w:num w:numId="23">
    <w:abstractNumId w:val="8"/>
  </w:num>
  <w:num w:numId="24">
    <w:abstractNumId w:val="16"/>
  </w:num>
  <w:num w:numId="25">
    <w:abstractNumId w:val="16"/>
  </w:num>
  <w:num w:numId="26">
    <w:abstractNumId w:val="29"/>
  </w:num>
  <w:num w:numId="27">
    <w:abstractNumId w:val="27"/>
  </w:num>
  <w:num w:numId="28">
    <w:abstractNumId w:val="47"/>
  </w:num>
  <w:num w:numId="29">
    <w:abstractNumId w:val="47"/>
  </w:num>
  <w:num w:numId="30">
    <w:abstractNumId w:val="67"/>
  </w:num>
  <w:num w:numId="31">
    <w:abstractNumId w:val="34"/>
  </w:num>
  <w:num w:numId="32">
    <w:abstractNumId w:val="21"/>
  </w:num>
  <w:num w:numId="33">
    <w:abstractNumId w:val="64"/>
  </w:num>
  <w:num w:numId="34">
    <w:abstractNumId w:val="36"/>
  </w:num>
  <w:num w:numId="35">
    <w:abstractNumId w:val="60"/>
  </w:num>
  <w:num w:numId="36">
    <w:abstractNumId w:val="59"/>
  </w:num>
  <w:num w:numId="37">
    <w:abstractNumId w:val="54"/>
  </w:num>
  <w:num w:numId="38">
    <w:abstractNumId w:val="13"/>
  </w:num>
  <w:num w:numId="39">
    <w:abstractNumId w:val="44"/>
  </w:num>
  <w:num w:numId="40">
    <w:abstractNumId w:val="31"/>
  </w:num>
  <w:num w:numId="41">
    <w:abstractNumId w:val="15"/>
  </w:num>
  <w:num w:numId="42">
    <w:abstractNumId w:val="70"/>
  </w:num>
  <w:num w:numId="43">
    <w:abstractNumId w:val="33"/>
  </w:num>
  <w:num w:numId="44">
    <w:abstractNumId w:val="6"/>
  </w:num>
  <w:num w:numId="45">
    <w:abstractNumId w:val="18"/>
  </w:num>
  <w:num w:numId="46">
    <w:abstractNumId w:val="24"/>
  </w:num>
  <w:num w:numId="47">
    <w:abstractNumId w:val="42"/>
  </w:num>
  <w:num w:numId="48">
    <w:abstractNumId w:val="23"/>
  </w:num>
  <w:num w:numId="49">
    <w:abstractNumId w:val="5"/>
  </w:num>
  <w:num w:numId="50">
    <w:abstractNumId w:val="50"/>
  </w:num>
  <w:num w:numId="51">
    <w:abstractNumId w:val="19"/>
  </w:num>
  <w:num w:numId="52">
    <w:abstractNumId w:val="55"/>
  </w:num>
  <w:num w:numId="53">
    <w:abstractNumId w:val="62"/>
  </w:num>
  <w:num w:numId="54">
    <w:abstractNumId w:val="37"/>
  </w:num>
  <w:num w:numId="55">
    <w:abstractNumId w:val="10"/>
  </w:num>
  <w:num w:numId="56">
    <w:abstractNumId w:val="2"/>
  </w:num>
  <w:num w:numId="57">
    <w:abstractNumId w:val="43"/>
  </w:num>
  <w:num w:numId="58">
    <w:abstractNumId w:val="53"/>
  </w:num>
  <w:num w:numId="59">
    <w:abstractNumId w:val="7"/>
  </w:num>
  <w:num w:numId="60">
    <w:abstractNumId w:val="39"/>
  </w:num>
  <w:num w:numId="61">
    <w:abstractNumId w:val="28"/>
  </w:num>
  <w:num w:numId="62">
    <w:abstractNumId w:val="41"/>
  </w:num>
  <w:num w:numId="63">
    <w:abstractNumId w:val="40"/>
  </w:num>
  <w:num w:numId="64">
    <w:abstractNumId w:val="30"/>
  </w:num>
  <w:num w:numId="65">
    <w:abstractNumId w:val="69"/>
  </w:num>
  <w:num w:numId="66">
    <w:abstractNumId w:val="20"/>
  </w:num>
  <w:num w:numId="67">
    <w:abstractNumId w:val="14"/>
  </w:num>
  <w:num w:numId="68">
    <w:abstractNumId w:val="25"/>
  </w:num>
  <w:num w:numId="69">
    <w:abstractNumId w:val="57"/>
  </w:num>
  <w:num w:numId="70">
    <w:abstractNumId w:val="45"/>
  </w:num>
  <w:num w:numId="71">
    <w:abstractNumId w:val="11"/>
  </w:num>
  <w:num w:numId="72">
    <w:abstractNumId w:val="61"/>
  </w:num>
  <w:num w:numId="73">
    <w:abstractNumId w:val="46"/>
  </w:num>
  <w:num w:numId="74">
    <w:abstractNumId w:val="9"/>
  </w:num>
  <w:num w:numId="75">
    <w:abstractNumId w:val="52"/>
  </w:num>
  <w:numIdMacAtCleanup w:val="7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GrammaticalErrors/>
  <w:activeWritingStyle w:appName="MSWord" w:lang="en-US" w:vendorID="64" w:dllVersion="6" w:nlCheck="1" w:checkStyle="1"/>
  <w:activeWritingStyle w:appName="MSWord" w:lang="en-GB" w:vendorID="64" w:dllVersion="6" w:nlCheck="1" w:checkStyle="1"/>
  <w:activeWritingStyle w:appName="MSWord" w:lang="nb-NO" w:vendorID="64" w:dllVersion="0" w:nlCheck="1" w:checkStyle="0"/>
  <w:activeWritingStyle w:appName="MSWord" w:lang="en-US" w:vendorID="64" w:dllVersion="0" w:nlCheck="1" w:checkStyle="0"/>
  <w:activeWritingStyle w:appName="MSWord" w:lang="en-US" w:vendorID="64" w:dllVersion="131078" w:nlCheck="1" w:checkStyle="1"/>
  <w:revisionView w:markup="0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B0A76"/>
    <w:rsid w:val="000259D4"/>
    <w:rsid w:val="00026693"/>
    <w:rsid w:val="00026EA7"/>
    <w:rsid w:val="00035006"/>
    <w:rsid w:val="000369B4"/>
    <w:rsid w:val="00044A8A"/>
    <w:rsid w:val="00044D32"/>
    <w:rsid w:val="0005428E"/>
    <w:rsid w:val="000654DF"/>
    <w:rsid w:val="00066204"/>
    <w:rsid w:val="00067F8E"/>
    <w:rsid w:val="000733B0"/>
    <w:rsid w:val="0008079A"/>
    <w:rsid w:val="000912D8"/>
    <w:rsid w:val="00094D13"/>
    <w:rsid w:val="000A5107"/>
    <w:rsid w:val="000A784E"/>
    <w:rsid w:val="000B124A"/>
    <w:rsid w:val="000B5310"/>
    <w:rsid w:val="000C6447"/>
    <w:rsid w:val="000C6455"/>
    <w:rsid w:val="000D11B8"/>
    <w:rsid w:val="000D4E8D"/>
    <w:rsid w:val="000E2CB1"/>
    <w:rsid w:val="000F02D8"/>
    <w:rsid w:val="00102F82"/>
    <w:rsid w:val="001100FB"/>
    <w:rsid w:val="00110B4A"/>
    <w:rsid w:val="00111161"/>
    <w:rsid w:val="001129EB"/>
    <w:rsid w:val="00115C36"/>
    <w:rsid w:val="0012037F"/>
    <w:rsid w:val="00124D39"/>
    <w:rsid w:val="001251B4"/>
    <w:rsid w:val="00127C3D"/>
    <w:rsid w:val="0013032A"/>
    <w:rsid w:val="001365D8"/>
    <w:rsid w:val="00136FA9"/>
    <w:rsid w:val="00141C0F"/>
    <w:rsid w:val="001421F8"/>
    <w:rsid w:val="00142729"/>
    <w:rsid w:val="00142FCE"/>
    <w:rsid w:val="0014699C"/>
    <w:rsid w:val="00164AC0"/>
    <w:rsid w:val="00165764"/>
    <w:rsid w:val="00165E9A"/>
    <w:rsid w:val="0017092F"/>
    <w:rsid w:val="00171291"/>
    <w:rsid w:val="00174F08"/>
    <w:rsid w:val="001814A2"/>
    <w:rsid w:val="00193914"/>
    <w:rsid w:val="001A01AE"/>
    <w:rsid w:val="001B268D"/>
    <w:rsid w:val="001B4853"/>
    <w:rsid w:val="001B4DFC"/>
    <w:rsid w:val="001B619E"/>
    <w:rsid w:val="001B61D5"/>
    <w:rsid w:val="001B7E1E"/>
    <w:rsid w:val="001C2432"/>
    <w:rsid w:val="001D47DD"/>
    <w:rsid w:val="001E1C91"/>
    <w:rsid w:val="001F12BB"/>
    <w:rsid w:val="001F339E"/>
    <w:rsid w:val="001F4BEC"/>
    <w:rsid w:val="002040FD"/>
    <w:rsid w:val="002206E5"/>
    <w:rsid w:val="00221C15"/>
    <w:rsid w:val="002259D8"/>
    <w:rsid w:val="0023109C"/>
    <w:rsid w:val="00231A70"/>
    <w:rsid w:val="00237ED9"/>
    <w:rsid w:val="00242550"/>
    <w:rsid w:val="00243F7E"/>
    <w:rsid w:val="002452DC"/>
    <w:rsid w:val="00260B0A"/>
    <w:rsid w:val="00261D47"/>
    <w:rsid w:val="00263227"/>
    <w:rsid w:val="00267593"/>
    <w:rsid w:val="002716CB"/>
    <w:rsid w:val="00282D2A"/>
    <w:rsid w:val="00287F4D"/>
    <w:rsid w:val="002966D6"/>
    <w:rsid w:val="002A207E"/>
    <w:rsid w:val="002D16A4"/>
    <w:rsid w:val="002F17C2"/>
    <w:rsid w:val="002F7F7C"/>
    <w:rsid w:val="00301F9A"/>
    <w:rsid w:val="00325691"/>
    <w:rsid w:val="003317AF"/>
    <w:rsid w:val="003343CB"/>
    <w:rsid w:val="00343C32"/>
    <w:rsid w:val="00356A3C"/>
    <w:rsid w:val="003606B6"/>
    <w:rsid w:val="003661C9"/>
    <w:rsid w:val="00366224"/>
    <w:rsid w:val="00382911"/>
    <w:rsid w:val="00383F66"/>
    <w:rsid w:val="0038401E"/>
    <w:rsid w:val="003854F0"/>
    <w:rsid w:val="00387772"/>
    <w:rsid w:val="00390506"/>
    <w:rsid w:val="00391F9C"/>
    <w:rsid w:val="00396B26"/>
    <w:rsid w:val="00397CDE"/>
    <w:rsid w:val="003A0FE5"/>
    <w:rsid w:val="003A1469"/>
    <w:rsid w:val="003C2C3E"/>
    <w:rsid w:val="003C4CA8"/>
    <w:rsid w:val="003D11ED"/>
    <w:rsid w:val="003D2EA6"/>
    <w:rsid w:val="003D6867"/>
    <w:rsid w:val="003E58C6"/>
    <w:rsid w:val="003E606C"/>
    <w:rsid w:val="00411303"/>
    <w:rsid w:val="00413976"/>
    <w:rsid w:val="00413F2D"/>
    <w:rsid w:val="0041708B"/>
    <w:rsid w:val="0041725A"/>
    <w:rsid w:val="00420E07"/>
    <w:rsid w:val="00431A81"/>
    <w:rsid w:val="00431BDC"/>
    <w:rsid w:val="004410D7"/>
    <w:rsid w:val="00447B58"/>
    <w:rsid w:val="00456E45"/>
    <w:rsid w:val="004654B2"/>
    <w:rsid w:val="00482C84"/>
    <w:rsid w:val="00493392"/>
    <w:rsid w:val="004A0AEE"/>
    <w:rsid w:val="004A42DF"/>
    <w:rsid w:val="004A7A16"/>
    <w:rsid w:val="004B0A76"/>
    <w:rsid w:val="004B1D48"/>
    <w:rsid w:val="004B5016"/>
    <w:rsid w:val="004C10CD"/>
    <w:rsid w:val="004C369B"/>
    <w:rsid w:val="004D20F8"/>
    <w:rsid w:val="004E2109"/>
    <w:rsid w:val="004E540F"/>
    <w:rsid w:val="004F215F"/>
    <w:rsid w:val="004F6E99"/>
    <w:rsid w:val="004F706C"/>
    <w:rsid w:val="00507392"/>
    <w:rsid w:val="00507756"/>
    <w:rsid w:val="0052343F"/>
    <w:rsid w:val="00534DF8"/>
    <w:rsid w:val="005353C7"/>
    <w:rsid w:val="005354CB"/>
    <w:rsid w:val="0054172D"/>
    <w:rsid w:val="00542E8A"/>
    <w:rsid w:val="00553D83"/>
    <w:rsid w:val="00554FFC"/>
    <w:rsid w:val="00555C55"/>
    <w:rsid w:val="00556DD1"/>
    <w:rsid w:val="00567CE3"/>
    <w:rsid w:val="00573896"/>
    <w:rsid w:val="00577F3C"/>
    <w:rsid w:val="005966B8"/>
    <w:rsid w:val="005B1E7C"/>
    <w:rsid w:val="005B6A57"/>
    <w:rsid w:val="005C4EA1"/>
    <w:rsid w:val="005E7E78"/>
    <w:rsid w:val="005F15B8"/>
    <w:rsid w:val="005F6463"/>
    <w:rsid w:val="0060400C"/>
    <w:rsid w:val="00606FBB"/>
    <w:rsid w:val="00611519"/>
    <w:rsid w:val="00615996"/>
    <w:rsid w:val="00651769"/>
    <w:rsid w:val="00652EF9"/>
    <w:rsid w:val="006557E9"/>
    <w:rsid w:val="00656DA4"/>
    <w:rsid w:val="00667C93"/>
    <w:rsid w:val="0067168D"/>
    <w:rsid w:val="00674FD4"/>
    <w:rsid w:val="00677289"/>
    <w:rsid w:val="0067798E"/>
    <w:rsid w:val="00684A01"/>
    <w:rsid w:val="00694912"/>
    <w:rsid w:val="00694CF3"/>
    <w:rsid w:val="006A3E95"/>
    <w:rsid w:val="006B0C9D"/>
    <w:rsid w:val="006B3744"/>
    <w:rsid w:val="006B70F7"/>
    <w:rsid w:val="006C102C"/>
    <w:rsid w:val="006C6969"/>
    <w:rsid w:val="006D2A7B"/>
    <w:rsid w:val="006E4B91"/>
    <w:rsid w:val="006F107C"/>
    <w:rsid w:val="006F3D20"/>
    <w:rsid w:val="006F47B5"/>
    <w:rsid w:val="00706377"/>
    <w:rsid w:val="00711D7A"/>
    <w:rsid w:val="00711DE7"/>
    <w:rsid w:val="007165F5"/>
    <w:rsid w:val="007210C1"/>
    <w:rsid w:val="00727061"/>
    <w:rsid w:val="00730F2E"/>
    <w:rsid w:val="0073348B"/>
    <w:rsid w:val="00736FFD"/>
    <w:rsid w:val="007404AD"/>
    <w:rsid w:val="007413A6"/>
    <w:rsid w:val="007415E3"/>
    <w:rsid w:val="0074291A"/>
    <w:rsid w:val="007464EF"/>
    <w:rsid w:val="007526FD"/>
    <w:rsid w:val="00756AE2"/>
    <w:rsid w:val="0076188E"/>
    <w:rsid w:val="00776187"/>
    <w:rsid w:val="00781A9E"/>
    <w:rsid w:val="0078268B"/>
    <w:rsid w:val="00785E6D"/>
    <w:rsid w:val="00791509"/>
    <w:rsid w:val="007A0BEC"/>
    <w:rsid w:val="007A0F03"/>
    <w:rsid w:val="007A5120"/>
    <w:rsid w:val="007A54C6"/>
    <w:rsid w:val="007A6317"/>
    <w:rsid w:val="007B20C7"/>
    <w:rsid w:val="007C57BE"/>
    <w:rsid w:val="007D20F6"/>
    <w:rsid w:val="007E52A8"/>
    <w:rsid w:val="007F2F24"/>
    <w:rsid w:val="007F528D"/>
    <w:rsid w:val="0080586A"/>
    <w:rsid w:val="00810AA4"/>
    <w:rsid w:val="008156C8"/>
    <w:rsid w:val="00820B3E"/>
    <w:rsid w:val="00820B90"/>
    <w:rsid w:val="008344D5"/>
    <w:rsid w:val="0084257C"/>
    <w:rsid w:val="00850A0E"/>
    <w:rsid w:val="00852AF0"/>
    <w:rsid w:val="00860FAA"/>
    <w:rsid w:val="00867294"/>
    <w:rsid w:val="008753A2"/>
    <w:rsid w:val="0088140F"/>
    <w:rsid w:val="008854C1"/>
    <w:rsid w:val="00897E57"/>
    <w:rsid w:val="008A4934"/>
    <w:rsid w:val="008B1FCD"/>
    <w:rsid w:val="008B4947"/>
    <w:rsid w:val="008B6F59"/>
    <w:rsid w:val="008B7DBB"/>
    <w:rsid w:val="008B7F73"/>
    <w:rsid w:val="008C055D"/>
    <w:rsid w:val="008C6AFD"/>
    <w:rsid w:val="008D14C5"/>
    <w:rsid w:val="008D6D67"/>
    <w:rsid w:val="008D7A23"/>
    <w:rsid w:val="008E12DD"/>
    <w:rsid w:val="008E349C"/>
    <w:rsid w:val="008F6CC2"/>
    <w:rsid w:val="00903555"/>
    <w:rsid w:val="00913AA2"/>
    <w:rsid w:val="00922D46"/>
    <w:rsid w:val="00924A8A"/>
    <w:rsid w:val="00925C78"/>
    <w:rsid w:val="00933C70"/>
    <w:rsid w:val="00934941"/>
    <w:rsid w:val="0093605D"/>
    <w:rsid w:val="00965666"/>
    <w:rsid w:val="009723C1"/>
    <w:rsid w:val="009756FB"/>
    <w:rsid w:val="00976BD9"/>
    <w:rsid w:val="00977512"/>
    <w:rsid w:val="00977EC3"/>
    <w:rsid w:val="0098556C"/>
    <w:rsid w:val="00987069"/>
    <w:rsid w:val="0099006D"/>
    <w:rsid w:val="00992104"/>
    <w:rsid w:val="0099361F"/>
    <w:rsid w:val="009A00EB"/>
    <w:rsid w:val="009A092F"/>
    <w:rsid w:val="009A1AF8"/>
    <w:rsid w:val="009A4A49"/>
    <w:rsid w:val="009A6CED"/>
    <w:rsid w:val="009A7625"/>
    <w:rsid w:val="009B455B"/>
    <w:rsid w:val="009B62BA"/>
    <w:rsid w:val="009C53F3"/>
    <w:rsid w:val="009C7F1B"/>
    <w:rsid w:val="009D10B7"/>
    <w:rsid w:val="009E4553"/>
    <w:rsid w:val="009E6462"/>
    <w:rsid w:val="009E6500"/>
    <w:rsid w:val="009F29D4"/>
    <w:rsid w:val="009F3CD3"/>
    <w:rsid w:val="009F6F5B"/>
    <w:rsid w:val="009F7BC1"/>
    <w:rsid w:val="00A00E5F"/>
    <w:rsid w:val="00A03A4B"/>
    <w:rsid w:val="00A051E0"/>
    <w:rsid w:val="00A06E34"/>
    <w:rsid w:val="00A072EA"/>
    <w:rsid w:val="00A11CAD"/>
    <w:rsid w:val="00A205AE"/>
    <w:rsid w:val="00A2094E"/>
    <w:rsid w:val="00A20BC5"/>
    <w:rsid w:val="00A307AA"/>
    <w:rsid w:val="00A309C7"/>
    <w:rsid w:val="00A4305C"/>
    <w:rsid w:val="00A4414D"/>
    <w:rsid w:val="00A469BF"/>
    <w:rsid w:val="00A55D1B"/>
    <w:rsid w:val="00A655EA"/>
    <w:rsid w:val="00A66EEF"/>
    <w:rsid w:val="00A712AF"/>
    <w:rsid w:val="00A8587D"/>
    <w:rsid w:val="00A86A47"/>
    <w:rsid w:val="00AA51F2"/>
    <w:rsid w:val="00AB5294"/>
    <w:rsid w:val="00AB5ED3"/>
    <w:rsid w:val="00AC008F"/>
    <w:rsid w:val="00AC33E0"/>
    <w:rsid w:val="00AC59E9"/>
    <w:rsid w:val="00AC5D79"/>
    <w:rsid w:val="00AD250E"/>
    <w:rsid w:val="00AD5CE3"/>
    <w:rsid w:val="00AE58CA"/>
    <w:rsid w:val="00AE5A71"/>
    <w:rsid w:val="00AE7D02"/>
    <w:rsid w:val="00AE7EB0"/>
    <w:rsid w:val="00AF226E"/>
    <w:rsid w:val="00AF41F3"/>
    <w:rsid w:val="00AF65E5"/>
    <w:rsid w:val="00B044F7"/>
    <w:rsid w:val="00B0561A"/>
    <w:rsid w:val="00B15BDB"/>
    <w:rsid w:val="00B162D3"/>
    <w:rsid w:val="00B215C7"/>
    <w:rsid w:val="00B21D90"/>
    <w:rsid w:val="00B273DF"/>
    <w:rsid w:val="00B339B9"/>
    <w:rsid w:val="00B34493"/>
    <w:rsid w:val="00B37002"/>
    <w:rsid w:val="00B42BD4"/>
    <w:rsid w:val="00B51E37"/>
    <w:rsid w:val="00B52F36"/>
    <w:rsid w:val="00B532BB"/>
    <w:rsid w:val="00B53DC9"/>
    <w:rsid w:val="00B53F3C"/>
    <w:rsid w:val="00B618D1"/>
    <w:rsid w:val="00B6568D"/>
    <w:rsid w:val="00B66288"/>
    <w:rsid w:val="00B67C01"/>
    <w:rsid w:val="00B713C0"/>
    <w:rsid w:val="00B72046"/>
    <w:rsid w:val="00B83802"/>
    <w:rsid w:val="00B8389A"/>
    <w:rsid w:val="00B86113"/>
    <w:rsid w:val="00B90BBE"/>
    <w:rsid w:val="00B91D41"/>
    <w:rsid w:val="00B95949"/>
    <w:rsid w:val="00BA2C9F"/>
    <w:rsid w:val="00BA4721"/>
    <w:rsid w:val="00BA7146"/>
    <w:rsid w:val="00BD4B38"/>
    <w:rsid w:val="00BD52EA"/>
    <w:rsid w:val="00BE25ED"/>
    <w:rsid w:val="00BE3183"/>
    <w:rsid w:val="00BE7193"/>
    <w:rsid w:val="00BF3084"/>
    <w:rsid w:val="00BF3AF4"/>
    <w:rsid w:val="00C058B8"/>
    <w:rsid w:val="00C07654"/>
    <w:rsid w:val="00C07C00"/>
    <w:rsid w:val="00C17FE8"/>
    <w:rsid w:val="00C2044B"/>
    <w:rsid w:val="00C309A5"/>
    <w:rsid w:val="00C32067"/>
    <w:rsid w:val="00C34491"/>
    <w:rsid w:val="00C379D9"/>
    <w:rsid w:val="00C4004F"/>
    <w:rsid w:val="00C41E9F"/>
    <w:rsid w:val="00C43E13"/>
    <w:rsid w:val="00C44C26"/>
    <w:rsid w:val="00C52C7B"/>
    <w:rsid w:val="00C53200"/>
    <w:rsid w:val="00C5597D"/>
    <w:rsid w:val="00C6242C"/>
    <w:rsid w:val="00C63121"/>
    <w:rsid w:val="00C634C4"/>
    <w:rsid w:val="00C64D40"/>
    <w:rsid w:val="00C6630F"/>
    <w:rsid w:val="00C70A1F"/>
    <w:rsid w:val="00C714D8"/>
    <w:rsid w:val="00C85001"/>
    <w:rsid w:val="00C90396"/>
    <w:rsid w:val="00C945DD"/>
    <w:rsid w:val="00CA4840"/>
    <w:rsid w:val="00CA6A86"/>
    <w:rsid w:val="00CB280B"/>
    <w:rsid w:val="00CB2B5C"/>
    <w:rsid w:val="00CB3883"/>
    <w:rsid w:val="00CE0E7A"/>
    <w:rsid w:val="00CE242F"/>
    <w:rsid w:val="00CE2E07"/>
    <w:rsid w:val="00CE51C8"/>
    <w:rsid w:val="00CE6D05"/>
    <w:rsid w:val="00CF1BCA"/>
    <w:rsid w:val="00D0664D"/>
    <w:rsid w:val="00D07215"/>
    <w:rsid w:val="00D11063"/>
    <w:rsid w:val="00D14AFD"/>
    <w:rsid w:val="00D165DE"/>
    <w:rsid w:val="00D31FDA"/>
    <w:rsid w:val="00D32EED"/>
    <w:rsid w:val="00D36EC8"/>
    <w:rsid w:val="00D40E49"/>
    <w:rsid w:val="00D41CE5"/>
    <w:rsid w:val="00D435E1"/>
    <w:rsid w:val="00D5177E"/>
    <w:rsid w:val="00D56CE6"/>
    <w:rsid w:val="00D61A16"/>
    <w:rsid w:val="00D63E66"/>
    <w:rsid w:val="00D64DE5"/>
    <w:rsid w:val="00D73ED2"/>
    <w:rsid w:val="00D74A99"/>
    <w:rsid w:val="00D800ED"/>
    <w:rsid w:val="00D8564E"/>
    <w:rsid w:val="00DA0D98"/>
    <w:rsid w:val="00DD01A4"/>
    <w:rsid w:val="00DD598D"/>
    <w:rsid w:val="00DE586B"/>
    <w:rsid w:val="00DF1824"/>
    <w:rsid w:val="00DF4051"/>
    <w:rsid w:val="00E05787"/>
    <w:rsid w:val="00E14AF3"/>
    <w:rsid w:val="00E202D8"/>
    <w:rsid w:val="00E238BE"/>
    <w:rsid w:val="00E25747"/>
    <w:rsid w:val="00E25B98"/>
    <w:rsid w:val="00E26135"/>
    <w:rsid w:val="00E27140"/>
    <w:rsid w:val="00E32E05"/>
    <w:rsid w:val="00E41081"/>
    <w:rsid w:val="00E4630A"/>
    <w:rsid w:val="00E54BC5"/>
    <w:rsid w:val="00E61B80"/>
    <w:rsid w:val="00E61B95"/>
    <w:rsid w:val="00E661E3"/>
    <w:rsid w:val="00E76BE9"/>
    <w:rsid w:val="00E76D96"/>
    <w:rsid w:val="00E7761F"/>
    <w:rsid w:val="00E83D3A"/>
    <w:rsid w:val="00E8721F"/>
    <w:rsid w:val="00E906FC"/>
    <w:rsid w:val="00E915F9"/>
    <w:rsid w:val="00E923E2"/>
    <w:rsid w:val="00E94D10"/>
    <w:rsid w:val="00E95DE2"/>
    <w:rsid w:val="00EA20C3"/>
    <w:rsid w:val="00ED2CBF"/>
    <w:rsid w:val="00ED7187"/>
    <w:rsid w:val="00ED732F"/>
    <w:rsid w:val="00EE1F86"/>
    <w:rsid w:val="00EE4635"/>
    <w:rsid w:val="00EE70EB"/>
    <w:rsid w:val="00EE7234"/>
    <w:rsid w:val="00EF19E5"/>
    <w:rsid w:val="00EF4009"/>
    <w:rsid w:val="00F03A43"/>
    <w:rsid w:val="00F07CEC"/>
    <w:rsid w:val="00F312D6"/>
    <w:rsid w:val="00F3241D"/>
    <w:rsid w:val="00F34C0C"/>
    <w:rsid w:val="00F35E83"/>
    <w:rsid w:val="00F42812"/>
    <w:rsid w:val="00F44D75"/>
    <w:rsid w:val="00F55AA3"/>
    <w:rsid w:val="00F612E0"/>
    <w:rsid w:val="00F65F23"/>
    <w:rsid w:val="00F675AE"/>
    <w:rsid w:val="00F73F24"/>
    <w:rsid w:val="00F740D7"/>
    <w:rsid w:val="00F742E8"/>
    <w:rsid w:val="00F75391"/>
    <w:rsid w:val="00F84F6D"/>
    <w:rsid w:val="00F87BB8"/>
    <w:rsid w:val="00F9414E"/>
    <w:rsid w:val="00F960CD"/>
    <w:rsid w:val="00F97526"/>
    <w:rsid w:val="00FA46A9"/>
    <w:rsid w:val="00FA48A5"/>
    <w:rsid w:val="00FB34C2"/>
    <w:rsid w:val="00FC19E1"/>
    <w:rsid w:val="00FD1899"/>
    <w:rsid w:val="00FD5BF8"/>
    <w:rsid w:val="00FE75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71D80628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nb-NO" w:eastAsia="nb-NO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B0A76"/>
  </w:style>
  <w:style w:type="paragraph" w:styleId="Overskrift1">
    <w:name w:val="heading 1"/>
    <w:basedOn w:val="Normal"/>
    <w:next w:val="Normal"/>
    <w:link w:val="Overskrift1Tegn"/>
    <w:qFormat/>
    <w:rsid w:val="004B0A76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4B0A76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Overskrift3">
    <w:name w:val="heading 3"/>
    <w:basedOn w:val="Normal"/>
    <w:next w:val="Normal"/>
    <w:link w:val="Overskrift3Tegn"/>
    <w:uiPriority w:val="9"/>
    <w:unhideWhenUsed/>
    <w:qFormat/>
    <w:rsid w:val="004B0A76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character" w:customStyle="1" w:styleId="Overskrift1Tegn">
    <w:name w:val="Overskrift 1 Tegn"/>
    <w:basedOn w:val="Standardskriftforavsnitt"/>
    <w:link w:val="Overskrift1"/>
    <w:rsid w:val="004B0A76"/>
    <w:rPr>
      <w:rFonts w:asciiTheme="majorHAnsi" w:eastAsiaTheme="majorEastAsia" w:hAnsiTheme="majorHAnsi" w:cstheme="majorBidi"/>
      <w:b/>
      <w:bCs/>
      <w:noProof/>
      <w:color w:val="345A8A" w:themeColor="accent1" w:themeShade="B5"/>
      <w:sz w:val="32"/>
      <w:szCs w:val="32"/>
    </w:rPr>
  </w:style>
  <w:style w:type="character" w:customStyle="1" w:styleId="Overskrift2Tegn">
    <w:name w:val="Overskrift 2 Tegn"/>
    <w:basedOn w:val="Standardskriftforavsnitt"/>
    <w:link w:val="Overskrift2"/>
    <w:uiPriority w:val="9"/>
    <w:rsid w:val="004B0A76"/>
    <w:rPr>
      <w:rFonts w:asciiTheme="majorHAnsi" w:eastAsiaTheme="majorEastAsia" w:hAnsiTheme="majorHAnsi" w:cstheme="majorBidi"/>
      <w:b/>
      <w:bCs/>
      <w:noProof/>
      <w:color w:val="4F81BD" w:themeColor="accent1"/>
      <w:sz w:val="26"/>
      <w:szCs w:val="26"/>
    </w:rPr>
  </w:style>
  <w:style w:type="character" w:customStyle="1" w:styleId="Overskrift3Tegn">
    <w:name w:val="Overskrift 3 Tegn"/>
    <w:basedOn w:val="Standardskriftforavsnitt"/>
    <w:link w:val="Overskrift3"/>
    <w:uiPriority w:val="9"/>
    <w:rsid w:val="004B0A76"/>
    <w:rPr>
      <w:rFonts w:asciiTheme="majorHAnsi" w:eastAsiaTheme="majorEastAsia" w:hAnsiTheme="majorHAnsi" w:cstheme="majorBidi"/>
      <w:b/>
      <w:bCs/>
      <w:noProof/>
      <w:color w:val="4F81BD" w:themeColor="accent1"/>
    </w:rPr>
  </w:style>
  <w:style w:type="character" w:styleId="Plassholdertekst">
    <w:name w:val="Placeholder Text"/>
    <w:basedOn w:val="Standardskriftforavsnitt"/>
    <w:uiPriority w:val="99"/>
    <w:semiHidden/>
    <w:rsid w:val="004B0A76"/>
    <w:rPr>
      <w:color w:val="808080"/>
    </w:rPr>
  </w:style>
  <w:style w:type="paragraph" w:styleId="Topptekst">
    <w:name w:val="header"/>
    <w:basedOn w:val="Normal"/>
    <w:link w:val="TopptekstTegn"/>
    <w:uiPriority w:val="99"/>
    <w:unhideWhenUsed/>
    <w:rsid w:val="004B0A76"/>
    <w:pPr>
      <w:tabs>
        <w:tab w:val="center" w:pos="4536"/>
        <w:tab w:val="right" w:pos="9072"/>
      </w:tabs>
    </w:pPr>
  </w:style>
  <w:style w:type="character" w:customStyle="1" w:styleId="TopptekstTegn">
    <w:name w:val="Topptekst Tegn"/>
    <w:basedOn w:val="Standardskriftforavsnitt"/>
    <w:link w:val="Topptekst"/>
    <w:uiPriority w:val="99"/>
    <w:rsid w:val="004B0A76"/>
    <w:rPr>
      <w:noProof/>
    </w:rPr>
  </w:style>
  <w:style w:type="paragraph" w:styleId="Bunntekst">
    <w:name w:val="footer"/>
    <w:basedOn w:val="Normal"/>
    <w:link w:val="BunntekstTegn"/>
    <w:uiPriority w:val="99"/>
    <w:unhideWhenUsed/>
    <w:rsid w:val="004B0A76"/>
    <w:pPr>
      <w:tabs>
        <w:tab w:val="center" w:pos="4536"/>
        <w:tab w:val="right" w:pos="9072"/>
      </w:tabs>
    </w:pPr>
  </w:style>
  <w:style w:type="character" w:customStyle="1" w:styleId="BunntekstTegn">
    <w:name w:val="Bunntekst Tegn"/>
    <w:basedOn w:val="Standardskriftforavsnitt"/>
    <w:link w:val="Bunntekst"/>
    <w:uiPriority w:val="99"/>
    <w:rsid w:val="004B0A76"/>
    <w:rPr>
      <w:noProof/>
    </w:rPr>
  </w:style>
  <w:style w:type="table" w:styleId="Lysskyggelegging-uthevingsfarge1">
    <w:name w:val="Light Shading Accent 1"/>
    <w:basedOn w:val="Vanligtabell"/>
    <w:uiPriority w:val="60"/>
    <w:rsid w:val="004B0A76"/>
    <w:rPr>
      <w:color w:val="365F91" w:themeColor="accent1" w:themeShade="BF"/>
      <w:sz w:val="22"/>
      <w:szCs w:val="22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styleId="Overskriftforinnholdsfortegnelse">
    <w:name w:val="TOC Heading"/>
    <w:basedOn w:val="Overskrift1"/>
    <w:next w:val="Normal"/>
    <w:uiPriority w:val="39"/>
    <w:unhideWhenUsed/>
    <w:qFormat/>
    <w:rsid w:val="004B0A76"/>
    <w:pPr>
      <w:spacing w:line="276" w:lineRule="auto"/>
      <w:outlineLvl w:val="9"/>
    </w:pPr>
    <w:rPr>
      <w:color w:val="365F91" w:themeColor="accent1" w:themeShade="BF"/>
      <w:sz w:val="28"/>
      <w:szCs w:val="28"/>
    </w:rPr>
  </w:style>
  <w:style w:type="paragraph" w:styleId="Bobletekst">
    <w:name w:val="Balloon Text"/>
    <w:basedOn w:val="Normal"/>
    <w:link w:val="BobletekstTegn"/>
    <w:uiPriority w:val="99"/>
    <w:semiHidden/>
    <w:unhideWhenUsed/>
    <w:rsid w:val="004B0A76"/>
    <w:rPr>
      <w:rFonts w:ascii="Lucida Grande" w:hAnsi="Lucida Grande" w:cs="Lucida Grande"/>
      <w:sz w:val="18"/>
      <w:szCs w:val="18"/>
    </w:rPr>
  </w:style>
  <w:style w:type="character" w:customStyle="1" w:styleId="BobletekstTegn">
    <w:name w:val="Bobletekst Tegn"/>
    <w:basedOn w:val="Standardskriftforavsnitt"/>
    <w:link w:val="Bobletekst"/>
    <w:uiPriority w:val="99"/>
    <w:semiHidden/>
    <w:rsid w:val="004B0A76"/>
    <w:rPr>
      <w:rFonts w:ascii="Lucida Grande" w:hAnsi="Lucida Grande" w:cs="Lucida Grande"/>
      <w:noProof/>
      <w:sz w:val="18"/>
      <w:szCs w:val="18"/>
    </w:rPr>
  </w:style>
  <w:style w:type="paragraph" w:styleId="INNH1">
    <w:name w:val="toc 1"/>
    <w:basedOn w:val="Normal"/>
    <w:next w:val="Normal"/>
    <w:autoRedefine/>
    <w:uiPriority w:val="39"/>
    <w:unhideWhenUsed/>
    <w:rsid w:val="004B0A76"/>
    <w:pPr>
      <w:spacing w:before="240" w:after="120"/>
    </w:pPr>
    <w:rPr>
      <w:b/>
      <w:caps/>
      <w:sz w:val="22"/>
      <w:szCs w:val="22"/>
      <w:u w:val="single"/>
    </w:rPr>
  </w:style>
  <w:style w:type="paragraph" w:styleId="INNH2">
    <w:name w:val="toc 2"/>
    <w:basedOn w:val="Normal"/>
    <w:next w:val="Normal"/>
    <w:autoRedefine/>
    <w:uiPriority w:val="39"/>
    <w:unhideWhenUsed/>
    <w:rsid w:val="004B0A76"/>
    <w:rPr>
      <w:b/>
      <w:smallCaps/>
      <w:sz w:val="22"/>
      <w:szCs w:val="22"/>
    </w:rPr>
  </w:style>
  <w:style w:type="paragraph" w:styleId="INNH3">
    <w:name w:val="toc 3"/>
    <w:basedOn w:val="Normal"/>
    <w:next w:val="Normal"/>
    <w:autoRedefine/>
    <w:uiPriority w:val="39"/>
    <w:unhideWhenUsed/>
    <w:rsid w:val="004B0A76"/>
    <w:rPr>
      <w:smallCaps/>
      <w:sz w:val="22"/>
      <w:szCs w:val="22"/>
    </w:rPr>
  </w:style>
  <w:style w:type="paragraph" w:styleId="INNH4">
    <w:name w:val="toc 4"/>
    <w:basedOn w:val="Normal"/>
    <w:next w:val="Normal"/>
    <w:autoRedefine/>
    <w:uiPriority w:val="39"/>
    <w:unhideWhenUsed/>
    <w:rsid w:val="004B0A76"/>
    <w:rPr>
      <w:sz w:val="22"/>
      <w:szCs w:val="22"/>
    </w:rPr>
  </w:style>
  <w:style w:type="paragraph" w:styleId="INNH5">
    <w:name w:val="toc 5"/>
    <w:basedOn w:val="Normal"/>
    <w:next w:val="Normal"/>
    <w:autoRedefine/>
    <w:uiPriority w:val="39"/>
    <w:unhideWhenUsed/>
    <w:rsid w:val="004B0A76"/>
    <w:rPr>
      <w:sz w:val="22"/>
      <w:szCs w:val="22"/>
    </w:rPr>
  </w:style>
  <w:style w:type="paragraph" w:styleId="INNH6">
    <w:name w:val="toc 6"/>
    <w:basedOn w:val="Normal"/>
    <w:next w:val="Normal"/>
    <w:autoRedefine/>
    <w:uiPriority w:val="39"/>
    <w:unhideWhenUsed/>
    <w:rsid w:val="004B0A76"/>
    <w:rPr>
      <w:sz w:val="22"/>
      <w:szCs w:val="22"/>
    </w:rPr>
  </w:style>
  <w:style w:type="paragraph" w:styleId="INNH7">
    <w:name w:val="toc 7"/>
    <w:basedOn w:val="Normal"/>
    <w:next w:val="Normal"/>
    <w:autoRedefine/>
    <w:uiPriority w:val="39"/>
    <w:unhideWhenUsed/>
    <w:rsid w:val="004B0A76"/>
    <w:rPr>
      <w:sz w:val="22"/>
      <w:szCs w:val="22"/>
    </w:rPr>
  </w:style>
  <w:style w:type="paragraph" w:styleId="INNH8">
    <w:name w:val="toc 8"/>
    <w:basedOn w:val="Normal"/>
    <w:next w:val="Normal"/>
    <w:autoRedefine/>
    <w:uiPriority w:val="39"/>
    <w:unhideWhenUsed/>
    <w:rsid w:val="004B0A76"/>
    <w:rPr>
      <w:sz w:val="22"/>
      <w:szCs w:val="22"/>
    </w:rPr>
  </w:style>
  <w:style w:type="paragraph" w:styleId="INNH9">
    <w:name w:val="toc 9"/>
    <w:basedOn w:val="Normal"/>
    <w:next w:val="Normal"/>
    <w:autoRedefine/>
    <w:uiPriority w:val="39"/>
    <w:unhideWhenUsed/>
    <w:rsid w:val="004B0A76"/>
    <w:rPr>
      <w:sz w:val="22"/>
      <w:szCs w:val="22"/>
    </w:rPr>
  </w:style>
  <w:style w:type="paragraph" w:styleId="Fotnotetekst">
    <w:name w:val="footnote text"/>
    <w:basedOn w:val="Normal"/>
    <w:link w:val="FotnotetekstTegn"/>
    <w:uiPriority w:val="99"/>
    <w:unhideWhenUsed/>
    <w:rsid w:val="004B0A76"/>
  </w:style>
  <w:style w:type="character" w:customStyle="1" w:styleId="FotnotetekstTegn">
    <w:name w:val="Fotnotetekst Tegn"/>
    <w:basedOn w:val="Standardskriftforavsnitt"/>
    <w:link w:val="Fotnotetekst"/>
    <w:uiPriority w:val="99"/>
    <w:rsid w:val="004B0A76"/>
    <w:rPr>
      <w:noProof/>
    </w:rPr>
  </w:style>
  <w:style w:type="character" w:styleId="Fotnotereferanse">
    <w:name w:val="footnote reference"/>
    <w:basedOn w:val="Standardskriftforavsnitt"/>
    <w:uiPriority w:val="99"/>
    <w:unhideWhenUsed/>
    <w:rsid w:val="004B0A76"/>
    <w:rPr>
      <w:vertAlign w:val="superscript"/>
    </w:rPr>
  </w:style>
  <w:style w:type="paragraph" w:styleId="Sluttnotetekst">
    <w:name w:val="endnote text"/>
    <w:basedOn w:val="Normal"/>
    <w:link w:val="SluttnotetekstTegn"/>
    <w:uiPriority w:val="99"/>
    <w:unhideWhenUsed/>
    <w:rsid w:val="004B0A76"/>
  </w:style>
  <w:style w:type="character" w:customStyle="1" w:styleId="SluttnotetekstTegn">
    <w:name w:val="Sluttnotetekst Tegn"/>
    <w:basedOn w:val="Standardskriftforavsnitt"/>
    <w:link w:val="Sluttnotetekst"/>
    <w:uiPriority w:val="99"/>
    <w:rsid w:val="004B0A76"/>
    <w:rPr>
      <w:noProof/>
    </w:rPr>
  </w:style>
  <w:style w:type="character" w:styleId="Sluttnotereferanse">
    <w:name w:val="endnote reference"/>
    <w:basedOn w:val="Standardskriftforavsnitt"/>
    <w:uiPriority w:val="99"/>
    <w:unhideWhenUsed/>
    <w:rsid w:val="004B0A76"/>
    <w:rPr>
      <w:vertAlign w:val="superscript"/>
    </w:rPr>
  </w:style>
  <w:style w:type="paragraph" w:styleId="Tittel">
    <w:name w:val="Title"/>
    <w:basedOn w:val="Normal"/>
    <w:next w:val="Normal"/>
    <w:link w:val="TittelTegn"/>
    <w:uiPriority w:val="10"/>
    <w:qFormat/>
    <w:rsid w:val="004B0A76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telTegn">
    <w:name w:val="Tittel Tegn"/>
    <w:basedOn w:val="Standardskriftforavsnitt"/>
    <w:link w:val="Tittel"/>
    <w:uiPriority w:val="10"/>
    <w:rsid w:val="004B0A76"/>
    <w:rPr>
      <w:rFonts w:asciiTheme="majorHAnsi" w:eastAsiaTheme="majorEastAsia" w:hAnsiTheme="majorHAnsi" w:cstheme="majorBidi"/>
      <w:noProof/>
      <w:color w:val="17365D" w:themeColor="text2" w:themeShade="BF"/>
      <w:spacing w:val="5"/>
      <w:kern w:val="28"/>
      <w:sz w:val="52"/>
      <w:szCs w:val="52"/>
    </w:rPr>
  </w:style>
  <w:style w:type="character" w:styleId="Boktittel">
    <w:name w:val="Book Title"/>
    <w:basedOn w:val="Standardskriftforavsnitt"/>
    <w:uiPriority w:val="33"/>
    <w:qFormat/>
    <w:rsid w:val="004B0A76"/>
    <w:rPr>
      <w:b/>
      <w:bCs/>
      <w:smallCaps/>
      <w:spacing w:val="5"/>
    </w:rPr>
  </w:style>
  <w:style w:type="character" w:styleId="Sidetall">
    <w:name w:val="page number"/>
    <w:basedOn w:val="Standardskriftforavsnitt"/>
    <w:uiPriority w:val="99"/>
    <w:semiHidden/>
    <w:unhideWhenUsed/>
    <w:rsid w:val="004B0A76"/>
  </w:style>
  <w:style w:type="table" w:styleId="Tabellrutenett">
    <w:name w:val="Table Grid"/>
    <w:basedOn w:val="Vanligtabell"/>
    <w:uiPriority w:val="59"/>
    <w:rsid w:val="004B0A7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avsnitt">
    <w:name w:val="List Paragraph"/>
    <w:basedOn w:val="Normal"/>
    <w:uiPriority w:val="34"/>
    <w:qFormat/>
    <w:rsid w:val="004B0A76"/>
    <w:pPr>
      <w:ind w:left="720"/>
      <w:contextualSpacing/>
    </w:pPr>
    <w:rPr>
      <w:rFonts w:ascii="Times New Roman" w:hAnsi="Times New Roman" w:cs="Times New Roman"/>
      <w:lang w:val="en-US" w:eastAsia="en-US" w:bidi="en-US"/>
    </w:rPr>
  </w:style>
  <w:style w:type="table" w:styleId="Lysliste">
    <w:name w:val="Light List"/>
    <w:basedOn w:val="Vanligtabell"/>
    <w:uiPriority w:val="61"/>
    <w:rsid w:val="004B0A76"/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ysskyggelegging-uthevingsfarge6">
    <w:name w:val="Light Shading Accent 6"/>
    <w:basedOn w:val="Vanligtabell"/>
    <w:uiPriority w:val="60"/>
    <w:rsid w:val="004B0A76"/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ysskyggelegging-uthevingsfarge5">
    <w:name w:val="Light Shading Accent 5"/>
    <w:basedOn w:val="Vanligtabell"/>
    <w:uiPriority w:val="60"/>
    <w:rsid w:val="004B0A76"/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ysskyggelegging-uthevingsfarge4">
    <w:name w:val="Light Shading Accent 4"/>
    <w:basedOn w:val="Vanligtabell"/>
    <w:uiPriority w:val="60"/>
    <w:rsid w:val="004B0A76"/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ysskyggelegging-uthevingsfarge3">
    <w:name w:val="Light Shading Accent 3"/>
    <w:basedOn w:val="Vanligtabell"/>
    <w:uiPriority w:val="60"/>
    <w:rsid w:val="004B0A76"/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ysskyggelegging-uthevingsfarge2">
    <w:name w:val="Light Shading Accent 2"/>
    <w:basedOn w:val="Vanligtabell"/>
    <w:uiPriority w:val="60"/>
    <w:rsid w:val="004B0A76"/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ysskyggelegging">
    <w:name w:val="Light Shading"/>
    <w:basedOn w:val="Vanligtabell"/>
    <w:uiPriority w:val="60"/>
    <w:rsid w:val="004B0A76"/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Middelsskyggelegging1">
    <w:name w:val="Medium Shading 1"/>
    <w:basedOn w:val="Vanligtabell"/>
    <w:uiPriority w:val="63"/>
    <w:rsid w:val="004B0A76"/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ddelsrutenett1">
    <w:name w:val="Medium Grid 1"/>
    <w:basedOn w:val="Vanligtabell"/>
    <w:uiPriority w:val="67"/>
    <w:rsid w:val="004B0A76"/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Fargerikliste-uthevingsfarge6">
    <w:name w:val="Colorful List Accent 6"/>
    <w:basedOn w:val="Vanligtabell"/>
    <w:uiPriority w:val="72"/>
    <w:rsid w:val="004B0A76"/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Fargeriktrutenett-uthevingsfarge1">
    <w:name w:val="Colorful Grid Accent 1"/>
    <w:basedOn w:val="Vanligtabell"/>
    <w:uiPriority w:val="73"/>
    <w:rsid w:val="004B0A76"/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iddelsrutenett3-uthevingsfarge1">
    <w:name w:val="Medium Grid 3 Accent 1"/>
    <w:basedOn w:val="Vanligtabell"/>
    <w:uiPriority w:val="69"/>
    <w:rsid w:val="004B0A76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iddelsrutenett2-uthevingsfarge1">
    <w:name w:val="Medium Grid 2 Accent 1"/>
    <w:basedOn w:val="Vanligtabell"/>
    <w:uiPriority w:val="68"/>
    <w:rsid w:val="004B0A76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ddelsrutenett1-uthevingsfarge5">
    <w:name w:val="Medium Grid 1 Accent 5"/>
    <w:basedOn w:val="Vanligtabell"/>
    <w:uiPriority w:val="67"/>
    <w:rsid w:val="004B0A76"/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iddelsrutenett1-uthevingsfarge1">
    <w:name w:val="Medium Grid 1 Accent 1"/>
    <w:basedOn w:val="Vanligtabell"/>
    <w:uiPriority w:val="67"/>
    <w:rsid w:val="004B0A76"/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iddelsliste2-uthevingsfarge5">
    <w:name w:val="Medium List 2 Accent 5"/>
    <w:basedOn w:val="Vanligtabell"/>
    <w:uiPriority w:val="66"/>
    <w:rsid w:val="004B0A76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ddelsskyggelegging1uthevingsfarge1">
    <w:name w:val="Medium Shading 1 Accent 1"/>
    <w:basedOn w:val="Vanligtabell"/>
    <w:uiPriority w:val="63"/>
    <w:rsid w:val="004B0A76"/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ddelsliste1-uthevingsfarge5">
    <w:name w:val="Medium List 1 Accent 5"/>
    <w:basedOn w:val="Vanligtabell"/>
    <w:uiPriority w:val="65"/>
    <w:rsid w:val="00C6242C"/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iddelsliste1-uthevingsfarge6">
    <w:name w:val="Medium List 1 Accent 6"/>
    <w:basedOn w:val="Vanligtabell"/>
    <w:uiPriority w:val="65"/>
    <w:rsid w:val="00C6242C"/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iddelsliste1uthevingsfarge1">
    <w:name w:val="Medium List 1 Accent 1"/>
    <w:basedOn w:val="Vanligtabell"/>
    <w:uiPriority w:val="65"/>
    <w:rsid w:val="00C6242C"/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iddelsliste2">
    <w:name w:val="Medium List 2"/>
    <w:basedOn w:val="Vanligtabell"/>
    <w:uiPriority w:val="66"/>
    <w:rsid w:val="00C6242C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ddelsliste2-uthevingsfarge2">
    <w:name w:val="Medium List 2 Accent 2"/>
    <w:basedOn w:val="Vanligtabell"/>
    <w:uiPriority w:val="66"/>
    <w:rsid w:val="00C6242C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ystrutenett-uthevingsfarge1">
    <w:name w:val="Light Grid Accent 1"/>
    <w:basedOn w:val="Vanligtabell"/>
    <w:uiPriority w:val="62"/>
    <w:rsid w:val="000C6447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paragraph" w:styleId="Normalweb">
    <w:name w:val="Normal (Web)"/>
    <w:basedOn w:val="Normal"/>
    <w:uiPriority w:val="99"/>
    <w:semiHidden/>
    <w:unhideWhenUsed/>
    <w:rsid w:val="00E05787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paragraph" w:styleId="Revisjon">
    <w:name w:val="Revision"/>
    <w:hidden/>
    <w:uiPriority w:val="99"/>
    <w:semiHidden/>
    <w:rsid w:val="00A655EA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nb-NO" w:eastAsia="nb-NO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B0A76"/>
  </w:style>
  <w:style w:type="paragraph" w:styleId="Overskrift1">
    <w:name w:val="heading 1"/>
    <w:basedOn w:val="Normal"/>
    <w:next w:val="Normal"/>
    <w:link w:val="Overskrift1Tegn"/>
    <w:qFormat/>
    <w:rsid w:val="004B0A76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4B0A76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Overskrift3">
    <w:name w:val="heading 3"/>
    <w:basedOn w:val="Normal"/>
    <w:next w:val="Normal"/>
    <w:link w:val="Overskrift3Tegn"/>
    <w:uiPriority w:val="9"/>
    <w:unhideWhenUsed/>
    <w:qFormat/>
    <w:rsid w:val="004B0A76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character" w:customStyle="1" w:styleId="Overskrift1Tegn">
    <w:name w:val="Overskrift 1 Tegn"/>
    <w:basedOn w:val="Standardskriftforavsnitt"/>
    <w:link w:val="Overskrift1"/>
    <w:rsid w:val="004B0A76"/>
    <w:rPr>
      <w:rFonts w:asciiTheme="majorHAnsi" w:eastAsiaTheme="majorEastAsia" w:hAnsiTheme="majorHAnsi" w:cstheme="majorBidi"/>
      <w:b/>
      <w:bCs/>
      <w:noProof/>
      <w:color w:val="345A8A" w:themeColor="accent1" w:themeShade="B5"/>
      <w:sz w:val="32"/>
      <w:szCs w:val="32"/>
    </w:rPr>
  </w:style>
  <w:style w:type="character" w:customStyle="1" w:styleId="Overskrift2Tegn">
    <w:name w:val="Overskrift 2 Tegn"/>
    <w:basedOn w:val="Standardskriftforavsnitt"/>
    <w:link w:val="Overskrift2"/>
    <w:uiPriority w:val="9"/>
    <w:rsid w:val="004B0A76"/>
    <w:rPr>
      <w:rFonts w:asciiTheme="majorHAnsi" w:eastAsiaTheme="majorEastAsia" w:hAnsiTheme="majorHAnsi" w:cstheme="majorBidi"/>
      <w:b/>
      <w:bCs/>
      <w:noProof/>
      <w:color w:val="4F81BD" w:themeColor="accent1"/>
      <w:sz w:val="26"/>
      <w:szCs w:val="26"/>
    </w:rPr>
  </w:style>
  <w:style w:type="character" w:customStyle="1" w:styleId="Overskrift3Tegn">
    <w:name w:val="Overskrift 3 Tegn"/>
    <w:basedOn w:val="Standardskriftforavsnitt"/>
    <w:link w:val="Overskrift3"/>
    <w:uiPriority w:val="9"/>
    <w:rsid w:val="004B0A76"/>
    <w:rPr>
      <w:rFonts w:asciiTheme="majorHAnsi" w:eastAsiaTheme="majorEastAsia" w:hAnsiTheme="majorHAnsi" w:cstheme="majorBidi"/>
      <w:b/>
      <w:bCs/>
      <w:noProof/>
      <w:color w:val="4F81BD" w:themeColor="accent1"/>
    </w:rPr>
  </w:style>
  <w:style w:type="character" w:styleId="Plassholdertekst">
    <w:name w:val="Placeholder Text"/>
    <w:basedOn w:val="Standardskriftforavsnitt"/>
    <w:uiPriority w:val="99"/>
    <w:semiHidden/>
    <w:rsid w:val="004B0A76"/>
    <w:rPr>
      <w:color w:val="808080"/>
    </w:rPr>
  </w:style>
  <w:style w:type="paragraph" w:styleId="Topptekst">
    <w:name w:val="header"/>
    <w:basedOn w:val="Normal"/>
    <w:link w:val="TopptekstTegn"/>
    <w:uiPriority w:val="99"/>
    <w:unhideWhenUsed/>
    <w:rsid w:val="004B0A76"/>
    <w:pPr>
      <w:tabs>
        <w:tab w:val="center" w:pos="4536"/>
        <w:tab w:val="right" w:pos="9072"/>
      </w:tabs>
    </w:pPr>
  </w:style>
  <w:style w:type="character" w:customStyle="1" w:styleId="TopptekstTegn">
    <w:name w:val="Topptekst Tegn"/>
    <w:basedOn w:val="Standardskriftforavsnitt"/>
    <w:link w:val="Topptekst"/>
    <w:uiPriority w:val="99"/>
    <w:rsid w:val="004B0A76"/>
    <w:rPr>
      <w:noProof/>
    </w:rPr>
  </w:style>
  <w:style w:type="paragraph" w:styleId="Bunntekst">
    <w:name w:val="footer"/>
    <w:basedOn w:val="Normal"/>
    <w:link w:val="BunntekstTegn"/>
    <w:uiPriority w:val="99"/>
    <w:unhideWhenUsed/>
    <w:rsid w:val="004B0A76"/>
    <w:pPr>
      <w:tabs>
        <w:tab w:val="center" w:pos="4536"/>
        <w:tab w:val="right" w:pos="9072"/>
      </w:tabs>
    </w:pPr>
  </w:style>
  <w:style w:type="character" w:customStyle="1" w:styleId="BunntekstTegn">
    <w:name w:val="Bunntekst Tegn"/>
    <w:basedOn w:val="Standardskriftforavsnitt"/>
    <w:link w:val="Bunntekst"/>
    <w:uiPriority w:val="99"/>
    <w:rsid w:val="004B0A76"/>
    <w:rPr>
      <w:noProof/>
    </w:rPr>
  </w:style>
  <w:style w:type="table" w:styleId="Lysskyggelegging-uthevingsfarge1">
    <w:name w:val="Light Shading Accent 1"/>
    <w:basedOn w:val="Vanligtabell"/>
    <w:uiPriority w:val="60"/>
    <w:rsid w:val="004B0A76"/>
    <w:rPr>
      <w:color w:val="365F91" w:themeColor="accent1" w:themeShade="BF"/>
      <w:sz w:val="22"/>
      <w:szCs w:val="22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styleId="Overskriftforinnholdsfortegnelse">
    <w:name w:val="TOC Heading"/>
    <w:basedOn w:val="Overskrift1"/>
    <w:next w:val="Normal"/>
    <w:uiPriority w:val="39"/>
    <w:unhideWhenUsed/>
    <w:qFormat/>
    <w:rsid w:val="004B0A76"/>
    <w:pPr>
      <w:spacing w:line="276" w:lineRule="auto"/>
      <w:outlineLvl w:val="9"/>
    </w:pPr>
    <w:rPr>
      <w:color w:val="365F91" w:themeColor="accent1" w:themeShade="BF"/>
      <w:sz w:val="28"/>
      <w:szCs w:val="28"/>
    </w:rPr>
  </w:style>
  <w:style w:type="paragraph" w:styleId="Bobletekst">
    <w:name w:val="Balloon Text"/>
    <w:basedOn w:val="Normal"/>
    <w:link w:val="BobletekstTegn"/>
    <w:uiPriority w:val="99"/>
    <w:semiHidden/>
    <w:unhideWhenUsed/>
    <w:rsid w:val="004B0A76"/>
    <w:rPr>
      <w:rFonts w:ascii="Lucida Grande" w:hAnsi="Lucida Grande" w:cs="Lucida Grande"/>
      <w:sz w:val="18"/>
      <w:szCs w:val="18"/>
    </w:rPr>
  </w:style>
  <w:style w:type="character" w:customStyle="1" w:styleId="BobletekstTegn">
    <w:name w:val="Bobletekst Tegn"/>
    <w:basedOn w:val="Standardskriftforavsnitt"/>
    <w:link w:val="Bobletekst"/>
    <w:uiPriority w:val="99"/>
    <w:semiHidden/>
    <w:rsid w:val="004B0A76"/>
    <w:rPr>
      <w:rFonts w:ascii="Lucida Grande" w:hAnsi="Lucida Grande" w:cs="Lucida Grande"/>
      <w:noProof/>
      <w:sz w:val="18"/>
      <w:szCs w:val="18"/>
    </w:rPr>
  </w:style>
  <w:style w:type="paragraph" w:styleId="INNH1">
    <w:name w:val="toc 1"/>
    <w:basedOn w:val="Normal"/>
    <w:next w:val="Normal"/>
    <w:autoRedefine/>
    <w:uiPriority w:val="39"/>
    <w:unhideWhenUsed/>
    <w:rsid w:val="004B0A76"/>
    <w:pPr>
      <w:spacing w:before="240" w:after="120"/>
    </w:pPr>
    <w:rPr>
      <w:b/>
      <w:caps/>
      <w:sz w:val="22"/>
      <w:szCs w:val="22"/>
      <w:u w:val="single"/>
    </w:rPr>
  </w:style>
  <w:style w:type="paragraph" w:styleId="INNH2">
    <w:name w:val="toc 2"/>
    <w:basedOn w:val="Normal"/>
    <w:next w:val="Normal"/>
    <w:autoRedefine/>
    <w:uiPriority w:val="39"/>
    <w:unhideWhenUsed/>
    <w:rsid w:val="004B0A76"/>
    <w:rPr>
      <w:b/>
      <w:smallCaps/>
      <w:sz w:val="22"/>
      <w:szCs w:val="22"/>
    </w:rPr>
  </w:style>
  <w:style w:type="paragraph" w:styleId="INNH3">
    <w:name w:val="toc 3"/>
    <w:basedOn w:val="Normal"/>
    <w:next w:val="Normal"/>
    <w:autoRedefine/>
    <w:uiPriority w:val="39"/>
    <w:unhideWhenUsed/>
    <w:rsid w:val="004B0A76"/>
    <w:rPr>
      <w:smallCaps/>
      <w:sz w:val="22"/>
      <w:szCs w:val="22"/>
    </w:rPr>
  </w:style>
  <w:style w:type="paragraph" w:styleId="INNH4">
    <w:name w:val="toc 4"/>
    <w:basedOn w:val="Normal"/>
    <w:next w:val="Normal"/>
    <w:autoRedefine/>
    <w:uiPriority w:val="39"/>
    <w:unhideWhenUsed/>
    <w:rsid w:val="004B0A76"/>
    <w:rPr>
      <w:sz w:val="22"/>
      <w:szCs w:val="22"/>
    </w:rPr>
  </w:style>
  <w:style w:type="paragraph" w:styleId="INNH5">
    <w:name w:val="toc 5"/>
    <w:basedOn w:val="Normal"/>
    <w:next w:val="Normal"/>
    <w:autoRedefine/>
    <w:uiPriority w:val="39"/>
    <w:unhideWhenUsed/>
    <w:rsid w:val="004B0A76"/>
    <w:rPr>
      <w:sz w:val="22"/>
      <w:szCs w:val="22"/>
    </w:rPr>
  </w:style>
  <w:style w:type="paragraph" w:styleId="INNH6">
    <w:name w:val="toc 6"/>
    <w:basedOn w:val="Normal"/>
    <w:next w:val="Normal"/>
    <w:autoRedefine/>
    <w:uiPriority w:val="39"/>
    <w:unhideWhenUsed/>
    <w:rsid w:val="004B0A76"/>
    <w:rPr>
      <w:sz w:val="22"/>
      <w:szCs w:val="22"/>
    </w:rPr>
  </w:style>
  <w:style w:type="paragraph" w:styleId="INNH7">
    <w:name w:val="toc 7"/>
    <w:basedOn w:val="Normal"/>
    <w:next w:val="Normal"/>
    <w:autoRedefine/>
    <w:uiPriority w:val="39"/>
    <w:unhideWhenUsed/>
    <w:rsid w:val="004B0A76"/>
    <w:rPr>
      <w:sz w:val="22"/>
      <w:szCs w:val="22"/>
    </w:rPr>
  </w:style>
  <w:style w:type="paragraph" w:styleId="INNH8">
    <w:name w:val="toc 8"/>
    <w:basedOn w:val="Normal"/>
    <w:next w:val="Normal"/>
    <w:autoRedefine/>
    <w:uiPriority w:val="39"/>
    <w:unhideWhenUsed/>
    <w:rsid w:val="004B0A76"/>
    <w:rPr>
      <w:sz w:val="22"/>
      <w:szCs w:val="22"/>
    </w:rPr>
  </w:style>
  <w:style w:type="paragraph" w:styleId="INNH9">
    <w:name w:val="toc 9"/>
    <w:basedOn w:val="Normal"/>
    <w:next w:val="Normal"/>
    <w:autoRedefine/>
    <w:uiPriority w:val="39"/>
    <w:unhideWhenUsed/>
    <w:rsid w:val="004B0A76"/>
    <w:rPr>
      <w:sz w:val="22"/>
      <w:szCs w:val="22"/>
    </w:rPr>
  </w:style>
  <w:style w:type="paragraph" w:styleId="Fotnotetekst">
    <w:name w:val="footnote text"/>
    <w:basedOn w:val="Normal"/>
    <w:link w:val="FotnotetekstTegn"/>
    <w:uiPriority w:val="99"/>
    <w:unhideWhenUsed/>
    <w:rsid w:val="004B0A76"/>
  </w:style>
  <w:style w:type="character" w:customStyle="1" w:styleId="FotnotetekstTegn">
    <w:name w:val="Fotnotetekst Tegn"/>
    <w:basedOn w:val="Standardskriftforavsnitt"/>
    <w:link w:val="Fotnotetekst"/>
    <w:uiPriority w:val="99"/>
    <w:rsid w:val="004B0A76"/>
    <w:rPr>
      <w:noProof/>
    </w:rPr>
  </w:style>
  <w:style w:type="character" w:styleId="Fotnotereferanse">
    <w:name w:val="footnote reference"/>
    <w:basedOn w:val="Standardskriftforavsnitt"/>
    <w:uiPriority w:val="99"/>
    <w:unhideWhenUsed/>
    <w:rsid w:val="004B0A76"/>
    <w:rPr>
      <w:vertAlign w:val="superscript"/>
    </w:rPr>
  </w:style>
  <w:style w:type="paragraph" w:styleId="Sluttnotetekst">
    <w:name w:val="endnote text"/>
    <w:basedOn w:val="Normal"/>
    <w:link w:val="SluttnotetekstTegn"/>
    <w:uiPriority w:val="99"/>
    <w:unhideWhenUsed/>
    <w:rsid w:val="004B0A76"/>
  </w:style>
  <w:style w:type="character" w:customStyle="1" w:styleId="SluttnotetekstTegn">
    <w:name w:val="Sluttnotetekst Tegn"/>
    <w:basedOn w:val="Standardskriftforavsnitt"/>
    <w:link w:val="Sluttnotetekst"/>
    <w:uiPriority w:val="99"/>
    <w:rsid w:val="004B0A76"/>
    <w:rPr>
      <w:noProof/>
    </w:rPr>
  </w:style>
  <w:style w:type="character" w:styleId="Sluttnotereferanse">
    <w:name w:val="endnote reference"/>
    <w:basedOn w:val="Standardskriftforavsnitt"/>
    <w:uiPriority w:val="99"/>
    <w:unhideWhenUsed/>
    <w:rsid w:val="004B0A76"/>
    <w:rPr>
      <w:vertAlign w:val="superscript"/>
    </w:rPr>
  </w:style>
  <w:style w:type="paragraph" w:styleId="Tittel">
    <w:name w:val="Title"/>
    <w:basedOn w:val="Normal"/>
    <w:next w:val="Normal"/>
    <w:link w:val="TittelTegn"/>
    <w:uiPriority w:val="10"/>
    <w:qFormat/>
    <w:rsid w:val="004B0A76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telTegn">
    <w:name w:val="Tittel Tegn"/>
    <w:basedOn w:val="Standardskriftforavsnitt"/>
    <w:link w:val="Tittel"/>
    <w:uiPriority w:val="10"/>
    <w:rsid w:val="004B0A76"/>
    <w:rPr>
      <w:rFonts w:asciiTheme="majorHAnsi" w:eastAsiaTheme="majorEastAsia" w:hAnsiTheme="majorHAnsi" w:cstheme="majorBidi"/>
      <w:noProof/>
      <w:color w:val="17365D" w:themeColor="text2" w:themeShade="BF"/>
      <w:spacing w:val="5"/>
      <w:kern w:val="28"/>
      <w:sz w:val="52"/>
      <w:szCs w:val="52"/>
    </w:rPr>
  </w:style>
  <w:style w:type="character" w:styleId="Boktittel">
    <w:name w:val="Book Title"/>
    <w:basedOn w:val="Standardskriftforavsnitt"/>
    <w:uiPriority w:val="33"/>
    <w:qFormat/>
    <w:rsid w:val="004B0A76"/>
    <w:rPr>
      <w:b/>
      <w:bCs/>
      <w:smallCaps/>
      <w:spacing w:val="5"/>
    </w:rPr>
  </w:style>
  <w:style w:type="character" w:styleId="Sidetall">
    <w:name w:val="page number"/>
    <w:basedOn w:val="Standardskriftforavsnitt"/>
    <w:uiPriority w:val="99"/>
    <w:semiHidden/>
    <w:unhideWhenUsed/>
    <w:rsid w:val="004B0A76"/>
  </w:style>
  <w:style w:type="table" w:styleId="Tabellrutenett">
    <w:name w:val="Table Grid"/>
    <w:basedOn w:val="Vanligtabell"/>
    <w:uiPriority w:val="59"/>
    <w:rsid w:val="004B0A7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avsnitt">
    <w:name w:val="List Paragraph"/>
    <w:basedOn w:val="Normal"/>
    <w:uiPriority w:val="34"/>
    <w:qFormat/>
    <w:rsid w:val="004B0A76"/>
    <w:pPr>
      <w:ind w:left="720"/>
      <w:contextualSpacing/>
    </w:pPr>
    <w:rPr>
      <w:rFonts w:ascii="Times New Roman" w:hAnsi="Times New Roman" w:cs="Times New Roman"/>
      <w:lang w:val="en-US" w:eastAsia="en-US" w:bidi="en-US"/>
    </w:rPr>
  </w:style>
  <w:style w:type="table" w:styleId="Lysliste">
    <w:name w:val="Light List"/>
    <w:basedOn w:val="Vanligtabell"/>
    <w:uiPriority w:val="61"/>
    <w:rsid w:val="004B0A76"/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ysskyggelegging-uthevingsfarge6">
    <w:name w:val="Light Shading Accent 6"/>
    <w:basedOn w:val="Vanligtabell"/>
    <w:uiPriority w:val="60"/>
    <w:rsid w:val="004B0A76"/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ysskyggelegging-uthevingsfarge5">
    <w:name w:val="Light Shading Accent 5"/>
    <w:basedOn w:val="Vanligtabell"/>
    <w:uiPriority w:val="60"/>
    <w:rsid w:val="004B0A76"/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ysskyggelegging-uthevingsfarge4">
    <w:name w:val="Light Shading Accent 4"/>
    <w:basedOn w:val="Vanligtabell"/>
    <w:uiPriority w:val="60"/>
    <w:rsid w:val="004B0A76"/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ysskyggelegging-uthevingsfarge3">
    <w:name w:val="Light Shading Accent 3"/>
    <w:basedOn w:val="Vanligtabell"/>
    <w:uiPriority w:val="60"/>
    <w:rsid w:val="004B0A76"/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ysskyggelegging-uthevingsfarge2">
    <w:name w:val="Light Shading Accent 2"/>
    <w:basedOn w:val="Vanligtabell"/>
    <w:uiPriority w:val="60"/>
    <w:rsid w:val="004B0A76"/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ysskyggelegging">
    <w:name w:val="Light Shading"/>
    <w:basedOn w:val="Vanligtabell"/>
    <w:uiPriority w:val="60"/>
    <w:rsid w:val="004B0A76"/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Middelsskyggelegging1">
    <w:name w:val="Medium Shading 1"/>
    <w:basedOn w:val="Vanligtabell"/>
    <w:uiPriority w:val="63"/>
    <w:rsid w:val="004B0A76"/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ddelsrutenett1">
    <w:name w:val="Medium Grid 1"/>
    <w:basedOn w:val="Vanligtabell"/>
    <w:uiPriority w:val="67"/>
    <w:rsid w:val="004B0A76"/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Fargerikliste-uthevingsfarge6">
    <w:name w:val="Colorful List Accent 6"/>
    <w:basedOn w:val="Vanligtabell"/>
    <w:uiPriority w:val="72"/>
    <w:rsid w:val="004B0A76"/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Fargeriktrutenett-uthevingsfarge1">
    <w:name w:val="Colorful Grid Accent 1"/>
    <w:basedOn w:val="Vanligtabell"/>
    <w:uiPriority w:val="73"/>
    <w:rsid w:val="004B0A76"/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iddelsrutenett3-uthevingsfarge1">
    <w:name w:val="Medium Grid 3 Accent 1"/>
    <w:basedOn w:val="Vanligtabell"/>
    <w:uiPriority w:val="69"/>
    <w:rsid w:val="004B0A76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iddelsrutenett2-uthevingsfarge1">
    <w:name w:val="Medium Grid 2 Accent 1"/>
    <w:basedOn w:val="Vanligtabell"/>
    <w:uiPriority w:val="68"/>
    <w:rsid w:val="004B0A76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ddelsrutenett1-uthevingsfarge5">
    <w:name w:val="Medium Grid 1 Accent 5"/>
    <w:basedOn w:val="Vanligtabell"/>
    <w:uiPriority w:val="67"/>
    <w:rsid w:val="004B0A76"/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iddelsrutenett1-uthevingsfarge1">
    <w:name w:val="Medium Grid 1 Accent 1"/>
    <w:basedOn w:val="Vanligtabell"/>
    <w:uiPriority w:val="67"/>
    <w:rsid w:val="004B0A76"/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iddelsliste2-uthevingsfarge5">
    <w:name w:val="Medium List 2 Accent 5"/>
    <w:basedOn w:val="Vanligtabell"/>
    <w:uiPriority w:val="66"/>
    <w:rsid w:val="004B0A76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ddelsskyggelegging1uthevingsfarge1">
    <w:name w:val="Medium Shading 1 Accent 1"/>
    <w:basedOn w:val="Vanligtabell"/>
    <w:uiPriority w:val="63"/>
    <w:rsid w:val="004B0A76"/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ddelsliste1-uthevingsfarge5">
    <w:name w:val="Medium List 1 Accent 5"/>
    <w:basedOn w:val="Vanligtabell"/>
    <w:uiPriority w:val="65"/>
    <w:rsid w:val="00C6242C"/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iddelsliste1-uthevingsfarge6">
    <w:name w:val="Medium List 1 Accent 6"/>
    <w:basedOn w:val="Vanligtabell"/>
    <w:uiPriority w:val="65"/>
    <w:rsid w:val="00C6242C"/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iddelsliste1uthevingsfarge1">
    <w:name w:val="Medium List 1 Accent 1"/>
    <w:basedOn w:val="Vanligtabell"/>
    <w:uiPriority w:val="65"/>
    <w:rsid w:val="00C6242C"/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iddelsliste2">
    <w:name w:val="Medium List 2"/>
    <w:basedOn w:val="Vanligtabell"/>
    <w:uiPriority w:val="66"/>
    <w:rsid w:val="00C6242C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ddelsliste2-uthevingsfarge2">
    <w:name w:val="Medium List 2 Accent 2"/>
    <w:basedOn w:val="Vanligtabell"/>
    <w:uiPriority w:val="66"/>
    <w:rsid w:val="00C6242C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ystrutenett-uthevingsfarge1">
    <w:name w:val="Light Grid Accent 1"/>
    <w:basedOn w:val="Vanligtabell"/>
    <w:uiPriority w:val="62"/>
    <w:rsid w:val="000C6447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paragraph" w:styleId="Normalweb">
    <w:name w:val="Normal (Web)"/>
    <w:basedOn w:val="Normal"/>
    <w:uiPriority w:val="99"/>
    <w:semiHidden/>
    <w:unhideWhenUsed/>
    <w:rsid w:val="00E05787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paragraph" w:styleId="Revisjon">
    <w:name w:val="Revision"/>
    <w:hidden/>
    <w:uiPriority w:val="99"/>
    <w:semiHidden/>
    <w:rsid w:val="00A655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28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01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01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795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85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33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608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37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6344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7112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3248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2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39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5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0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731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837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1911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776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41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258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1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73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76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934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288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16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59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90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39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37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oter" Target="footer2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F2439F7-65C0-A94C-BDAA-004DC4C9E4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233</TotalTime>
  <Pages>51</Pages>
  <Words>15052</Words>
  <Characters>79776</Characters>
  <Application>Microsoft Macintosh Word</Application>
  <DocSecurity>0</DocSecurity>
  <Lines>664</Lines>
  <Paragraphs>189</Paragraphs>
  <ScaleCrop>false</ScaleCrop>
  <HeadingPairs>
    <vt:vector size="2" baseType="variant">
      <vt:variant>
        <vt:lpstr>Tittel</vt:lpstr>
      </vt:variant>
      <vt:variant>
        <vt:i4>1</vt:i4>
      </vt:variant>
    </vt:vector>
  </HeadingPairs>
  <TitlesOfParts>
    <vt:vector size="1" baseType="lpstr">
      <vt:lpstr/>
    </vt:vector>
  </TitlesOfParts>
  <Company>Maritim Kompetanse</Company>
  <LinksUpToDate>false</LinksUpToDate>
  <CharactersWithSpaces>94639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Per Aasmundseth</dc:creator>
  <cp:keywords/>
  <dc:description/>
  <cp:lastModifiedBy>Per Aasmundseth</cp:lastModifiedBy>
  <cp:revision>16</cp:revision>
  <cp:lastPrinted>2017-05-20T16:28:00Z</cp:lastPrinted>
  <dcterms:created xsi:type="dcterms:W3CDTF">2017-05-13T13:13:00Z</dcterms:created>
  <dcterms:modified xsi:type="dcterms:W3CDTF">2017-05-21T09:22:00Z</dcterms:modified>
</cp:coreProperties>
</file>